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68A" w:rsidRPr="0018348B" w:rsidRDefault="0018348B" w:rsidP="00FF068A">
      <w:pPr>
        <w:rPr>
          <w:rFonts w:ascii="Times New Roman" w:hAnsi="Times New Roman"/>
          <w:sz w:val="32"/>
          <w:szCs w:val="32"/>
          <w:lang w:val="be-BY"/>
        </w:rPr>
      </w:pPr>
      <w:bookmarkStart w:id="0" w:name="_GoBack"/>
      <w:bookmarkEnd w:id="0"/>
      <w:r w:rsidRPr="0018348B">
        <w:rPr>
          <w:rFonts w:ascii="Times New Roman" w:hAnsi="Times New Roman"/>
          <w:sz w:val="32"/>
          <w:szCs w:val="32"/>
          <w:lang w:val="be-BY"/>
        </w:rPr>
        <w:t xml:space="preserve">ЛЕЛЬЧИЦКИЙ РАЙОННЫЙ </w:t>
      </w:r>
    </w:p>
    <w:p w:rsidR="00FF068A" w:rsidRPr="0018348B" w:rsidRDefault="0018348B" w:rsidP="00FF068A">
      <w:pPr>
        <w:rPr>
          <w:rFonts w:ascii="Times New Roman" w:hAnsi="Times New Roman"/>
          <w:sz w:val="32"/>
          <w:szCs w:val="32"/>
          <w:lang w:val="be-BY"/>
        </w:rPr>
      </w:pPr>
      <w:r w:rsidRPr="0018348B">
        <w:rPr>
          <w:rFonts w:ascii="Times New Roman" w:hAnsi="Times New Roman"/>
          <w:sz w:val="32"/>
          <w:szCs w:val="32"/>
          <w:lang w:val="be-BY"/>
        </w:rPr>
        <w:t>СОВЕТ ДЕПУТАТОВ</w:t>
      </w:r>
    </w:p>
    <w:p w:rsidR="0018348B" w:rsidRPr="0018348B" w:rsidRDefault="0018348B" w:rsidP="00FF068A">
      <w:pPr>
        <w:rPr>
          <w:rFonts w:ascii="Times New Roman" w:hAnsi="Times New Roman"/>
          <w:lang w:val="be-BY"/>
        </w:rPr>
      </w:pPr>
    </w:p>
    <w:p w:rsidR="00FF068A" w:rsidRPr="0018348B" w:rsidRDefault="00FF068A" w:rsidP="00FF068A">
      <w:pPr>
        <w:rPr>
          <w:rFonts w:ascii="Times New Roman" w:hAnsi="Times New Roman"/>
          <w:sz w:val="30"/>
          <w:szCs w:val="30"/>
        </w:rPr>
      </w:pPr>
      <w:r w:rsidRPr="0018348B">
        <w:rPr>
          <w:rFonts w:ascii="Times New Roman" w:hAnsi="Times New Roman"/>
          <w:sz w:val="30"/>
          <w:szCs w:val="30"/>
        </w:rPr>
        <w:t>РЕШЕНИЕ</w:t>
      </w:r>
    </w:p>
    <w:p w:rsidR="00FF068A" w:rsidRDefault="00FF068A" w:rsidP="00FF068A">
      <w:pPr>
        <w:pStyle w:val="ConsPlusTitle"/>
        <w:jc w:val="both"/>
        <w:outlineLvl w:val="0"/>
        <w:rPr>
          <w:rFonts w:ascii="Times New Roman" w:hAnsi="Times New Roman" w:cs="Times New Roman"/>
          <w:b w:val="0"/>
          <w:sz w:val="30"/>
          <w:szCs w:val="30"/>
        </w:rPr>
      </w:pPr>
    </w:p>
    <w:p w:rsidR="00FF068A" w:rsidRDefault="0018348B" w:rsidP="00FF068A">
      <w:pPr>
        <w:pStyle w:val="ConsPlusTitle"/>
        <w:jc w:val="both"/>
        <w:outlineLvl w:val="0"/>
        <w:rPr>
          <w:rFonts w:ascii="Times New Roman" w:hAnsi="Times New Roman" w:cs="Times New Roman"/>
          <w:b w:val="0"/>
          <w:sz w:val="30"/>
          <w:szCs w:val="30"/>
        </w:rPr>
      </w:pPr>
      <w:r>
        <w:rPr>
          <w:rFonts w:ascii="Times New Roman" w:hAnsi="Times New Roman" w:cs="Times New Roman"/>
          <w:b w:val="0"/>
          <w:sz w:val="30"/>
          <w:szCs w:val="30"/>
        </w:rPr>
        <w:t xml:space="preserve">28.12.2018 № </w:t>
      </w:r>
      <w:r w:rsidR="00FF068A">
        <w:rPr>
          <w:rFonts w:ascii="Times New Roman" w:hAnsi="Times New Roman" w:cs="Times New Roman"/>
          <w:b w:val="0"/>
          <w:sz w:val="30"/>
          <w:szCs w:val="30"/>
        </w:rPr>
        <w:t>47</w:t>
      </w:r>
    </w:p>
    <w:p w:rsidR="0018348B" w:rsidRDefault="0018348B" w:rsidP="00FF068A">
      <w:pPr>
        <w:pStyle w:val="ConsPlusTitle"/>
        <w:jc w:val="both"/>
        <w:outlineLvl w:val="0"/>
        <w:rPr>
          <w:rFonts w:ascii="Times New Roman" w:hAnsi="Times New Roman" w:cs="Times New Roman"/>
          <w:b w:val="0"/>
          <w:sz w:val="30"/>
          <w:szCs w:val="30"/>
        </w:rPr>
      </w:pPr>
      <w:r>
        <w:rPr>
          <w:rFonts w:ascii="Times New Roman" w:hAnsi="Times New Roman" w:cs="Times New Roman"/>
          <w:b w:val="0"/>
          <w:sz w:val="30"/>
          <w:szCs w:val="30"/>
        </w:rPr>
        <w:t>г.п.Лельчицы</w:t>
      </w:r>
    </w:p>
    <w:p w:rsidR="00FF068A" w:rsidRDefault="00FF068A" w:rsidP="00FF068A">
      <w:pPr>
        <w:pStyle w:val="ConsPlusTitle"/>
        <w:jc w:val="both"/>
        <w:outlineLvl w:val="0"/>
        <w:rPr>
          <w:rFonts w:ascii="Times New Roman" w:hAnsi="Times New Roman" w:cs="Times New Roman"/>
          <w:b w:val="0"/>
          <w:sz w:val="30"/>
          <w:szCs w:val="30"/>
        </w:rPr>
      </w:pPr>
    </w:p>
    <w:p w:rsidR="00FF068A" w:rsidRDefault="00FF068A" w:rsidP="00FF068A">
      <w:pPr>
        <w:pStyle w:val="ConsPlusTitle"/>
        <w:jc w:val="both"/>
        <w:outlineLvl w:val="0"/>
        <w:rPr>
          <w:rFonts w:ascii="Times New Roman" w:hAnsi="Times New Roman" w:cs="Times New Roman"/>
          <w:b w:val="0"/>
          <w:sz w:val="30"/>
          <w:szCs w:val="30"/>
        </w:rPr>
      </w:pPr>
    </w:p>
    <w:p w:rsidR="00FF068A" w:rsidRDefault="00FF068A" w:rsidP="00842082">
      <w:pPr>
        <w:pStyle w:val="ConsPlusTitle"/>
        <w:jc w:val="both"/>
        <w:outlineLvl w:val="0"/>
        <w:rPr>
          <w:rFonts w:ascii="Times New Roman" w:hAnsi="Times New Roman" w:cs="Times New Roman"/>
          <w:b w:val="0"/>
          <w:sz w:val="30"/>
          <w:szCs w:val="30"/>
        </w:rPr>
      </w:pPr>
    </w:p>
    <w:p w:rsidR="00A67713" w:rsidRPr="00C26707" w:rsidRDefault="00A67713" w:rsidP="00842082">
      <w:pPr>
        <w:pStyle w:val="ConsPlusTitle"/>
        <w:jc w:val="both"/>
        <w:outlineLvl w:val="0"/>
        <w:rPr>
          <w:rFonts w:ascii="Times New Roman" w:hAnsi="Times New Roman" w:cs="Times New Roman"/>
          <w:b w:val="0"/>
          <w:sz w:val="30"/>
          <w:szCs w:val="30"/>
        </w:rPr>
      </w:pPr>
      <w:r w:rsidRPr="00C26707">
        <w:rPr>
          <w:rFonts w:ascii="Times New Roman" w:hAnsi="Times New Roman" w:cs="Times New Roman"/>
          <w:b w:val="0"/>
          <w:sz w:val="30"/>
          <w:szCs w:val="30"/>
        </w:rPr>
        <w:t xml:space="preserve">О </w:t>
      </w:r>
      <w:r w:rsidR="00842082" w:rsidRPr="00C26707">
        <w:rPr>
          <w:rFonts w:ascii="Times New Roman" w:hAnsi="Times New Roman" w:cs="Times New Roman"/>
          <w:b w:val="0"/>
          <w:sz w:val="30"/>
          <w:szCs w:val="30"/>
        </w:rPr>
        <w:t>районном бюджете на 201</w:t>
      </w:r>
      <w:r w:rsidR="0052243E">
        <w:rPr>
          <w:rFonts w:ascii="Times New Roman" w:hAnsi="Times New Roman" w:cs="Times New Roman"/>
          <w:b w:val="0"/>
          <w:sz w:val="30"/>
          <w:szCs w:val="30"/>
        </w:rPr>
        <w:t>9</w:t>
      </w:r>
      <w:r w:rsidR="00842082" w:rsidRPr="00C26707">
        <w:rPr>
          <w:rFonts w:ascii="Times New Roman" w:hAnsi="Times New Roman" w:cs="Times New Roman"/>
          <w:b w:val="0"/>
          <w:sz w:val="30"/>
          <w:szCs w:val="30"/>
        </w:rPr>
        <w:t xml:space="preserve"> год</w:t>
      </w:r>
    </w:p>
    <w:p w:rsidR="00A67713" w:rsidRDefault="00A67713" w:rsidP="00A67713">
      <w:pPr>
        <w:pStyle w:val="ConsPlusNormal"/>
        <w:ind w:firstLine="0"/>
        <w:jc w:val="center"/>
        <w:outlineLvl w:val="0"/>
        <w:rPr>
          <w:rFonts w:ascii="Times New Roman" w:hAnsi="Times New Roman" w:cs="Times New Roman"/>
          <w:sz w:val="30"/>
          <w:szCs w:val="30"/>
        </w:rPr>
      </w:pPr>
    </w:p>
    <w:p w:rsidR="00A67713" w:rsidRPr="004B0271" w:rsidRDefault="00145C9E" w:rsidP="00D00F8C">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На основании пункта 3 статьи 100 Бюджетного кодекса Республики Беларусь</w:t>
      </w:r>
      <w:r w:rsidR="00163575">
        <w:rPr>
          <w:rFonts w:ascii="Times New Roman" w:hAnsi="Times New Roman" w:cs="Times New Roman"/>
          <w:sz w:val="30"/>
          <w:szCs w:val="30"/>
        </w:rPr>
        <w:t>, подпункта 1.2 пункта 1 статьи 17 Закона Республики Беларусь</w:t>
      </w:r>
      <w:r>
        <w:rPr>
          <w:rFonts w:ascii="Times New Roman" w:hAnsi="Times New Roman" w:cs="Times New Roman"/>
          <w:sz w:val="30"/>
          <w:szCs w:val="30"/>
        </w:rPr>
        <w:t xml:space="preserve"> от 4 января 2010 г</w:t>
      </w:r>
      <w:r w:rsidR="006B5522">
        <w:rPr>
          <w:rFonts w:ascii="Times New Roman" w:hAnsi="Times New Roman" w:cs="Times New Roman"/>
          <w:sz w:val="30"/>
          <w:szCs w:val="30"/>
        </w:rPr>
        <w:t>.</w:t>
      </w:r>
      <w:r>
        <w:rPr>
          <w:rFonts w:ascii="Times New Roman" w:hAnsi="Times New Roman" w:cs="Times New Roman"/>
          <w:sz w:val="30"/>
          <w:szCs w:val="30"/>
        </w:rPr>
        <w:t xml:space="preserve"> </w:t>
      </w:r>
      <w:r w:rsidR="00EF48C0">
        <w:rPr>
          <w:rFonts w:ascii="Times New Roman" w:hAnsi="Times New Roman" w:cs="Times New Roman"/>
          <w:sz w:val="30"/>
          <w:szCs w:val="30"/>
        </w:rPr>
        <w:t xml:space="preserve">№ </w:t>
      </w:r>
      <w:r w:rsidR="000D461F" w:rsidRPr="009302E5">
        <w:rPr>
          <w:rFonts w:ascii="Times New Roman" w:hAnsi="Times New Roman" w:cs="Times New Roman"/>
          <w:sz w:val="30"/>
          <w:szCs w:val="30"/>
        </w:rPr>
        <w:t>108</w:t>
      </w:r>
      <w:r w:rsidR="009302E5" w:rsidRPr="009302E5">
        <w:rPr>
          <w:rFonts w:ascii="Times New Roman" w:hAnsi="Times New Roman" w:cs="Times New Roman"/>
          <w:sz w:val="30"/>
          <w:szCs w:val="30"/>
        </w:rPr>
        <w:t>-</w:t>
      </w:r>
      <w:r w:rsidR="000D461F" w:rsidRPr="009302E5">
        <w:rPr>
          <w:rFonts w:ascii="Times New Roman" w:hAnsi="Times New Roman" w:cs="Times New Roman"/>
          <w:sz w:val="30"/>
          <w:szCs w:val="30"/>
        </w:rPr>
        <w:t>З</w:t>
      </w:r>
      <w:r w:rsidR="000D461F">
        <w:rPr>
          <w:rFonts w:ascii="Times New Roman" w:hAnsi="Times New Roman" w:cs="Times New Roman"/>
          <w:sz w:val="30"/>
          <w:szCs w:val="30"/>
        </w:rPr>
        <w:t xml:space="preserve"> </w:t>
      </w:r>
      <w:r w:rsidR="00163575">
        <w:rPr>
          <w:rFonts w:ascii="Times New Roman" w:hAnsi="Times New Roman" w:cs="Times New Roman"/>
          <w:sz w:val="30"/>
          <w:szCs w:val="30"/>
        </w:rPr>
        <w:t>«О местном управлении и самоуправлении</w:t>
      </w:r>
      <w:r w:rsidR="00511FC5">
        <w:rPr>
          <w:rFonts w:ascii="Times New Roman" w:hAnsi="Times New Roman" w:cs="Times New Roman"/>
          <w:sz w:val="30"/>
          <w:szCs w:val="30"/>
        </w:rPr>
        <w:t xml:space="preserve"> в Республике Беларусь» </w:t>
      </w:r>
      <w:r w:rsidR="00A67713" w:rsidRPr="004B0271">
        <w:rPr>
          <w:rFonts w:ascii="Times New Roman" w:hAnsi="Times New Roman" w:cs="Times New Roman"/>
          <w:sz w:val="30"/>
          <w:szCs w:val="30"/>
        </w:rPr>
        <w:t>Лельчицкий районный Совет депутатов РЕШИЛ:</w:t>
      </w:r>
    </w:p>
    <w:p w:rsidR="007132BD" w:rsidRPr="00A70E8F" w:rsidRDefault="00A67713" w:rsidP="00D00F8C">
      <w:pPr>
        <w:pStyle w:val="ConsPlusNormal"/>
        <w:jc w:val="both"/>
        <w:outlineLvl w:val="0"/>
        <w:rPr>
          <w:rFonts w:ascii="Times New Roman" w:hAnsi="Times New Roman" w:cs="Times New Roman"/>
          <w:sz w:val="30"/>
          <w:szCs w:val="30"/>
        </w:rPr>
      </w:pPr>
      <w:r w:rsidRPr="00B27996">
        <w:rPr>
          <w:rFonts w:ascii="Times New Roman" w:hAnsi="Times New Roman" w:cs="Times New Roman"/>
          <w:sz w:val="30"/>
          <w:szCs w:val="30"/>
        </w:rPr>
        <w:t>1. Утвердить районный бюджет на 201</w:t>
      </w:r>
      <w:r w:rsidR="00A25837">
        <w:rPr>
          <w:rFonts w:ascii="Times New Roman" w:hAnsi="Times New Roman" w:cs="Times New Roman"/>
          <w:sz w:val="30"/>
          <w:szCs w:val="30"/>
        </w:rPr>
        <w:t>9</w:t>
      </w:r>
      <w:r w:rsidRPr="00B27996">
        <w:rPr>
          <w:rFonts w:ascii="Times New Roman" w:hAnsi="Times New Roman" w:cs="Times New Roman"/>
          <w:sz w:val="30"/>
          <w:szCs w:val="30"/>
        </w:rPr>
        <w:t xml:space="preserve"> год по </w:t>
      </w:r>
      <w:r w:rsidR="007132BD" w:rsidRPr="00B27996">
        <w:rPr>
          <w:rFonts w:ascii="Times New Roman" w:hAnsi="Times New Roman" w:cs="Times New Roman"/>
          <w:sz w:val="30"/>
          <w:szCs w:val="30"/>
        </w:rPr>
        <w:t xml:space="preserve">расходам </w:t>
      </w:r>
      <w:r w:rsidRPr="00B27996">
        <w:rPr>
          <w:rFonts w:ascii="Times New Roman" w:hAnsi="Times New Roman" w:cs="Times New Roman"/>
          <w:sz w:val="30"/>
          <w:szCs w:val="30"/>
        </w:rPr>
        <w:t xml:space="preserve">в сумме </w:t>
      </w:r>
      <w:r w:rsidR="003E7325">
        <w:rPr>
          <w:rFonts w:ascii="Times New Roman" w:hAnsi="Times New Roman" w:cs="Times New Roman"/>
          <w:sz w:val="30"/>
          <w:szCs w:val="30"/>
        </w:rPr>
        <w:t>39 864</w:t>
      </w:r>
      <w:r w:rsidR="003E7325" w:rsidRPr="003E7325">
        <w:rPr>
          <w:rFonts w:ascii="Times New Roman" w:hAnsi="Times New Roman" w:cs="Times New Roman"/>
          <w:color w:val="FFFFFF"/>
          <w:sz w:val="30"/>
          <w:szCs w:val="30"/>
        </w:rPr>
        <w:t>0</w:t>
      </w:r>
      <w:r w:rsidR="007348F7">
        <w:rPr>
          <w:rFonts w:ascii="Times New Roman" w:hAnsi="Times New Roman" w:cs="Times New Roman"/>
          <w:sz w:val="30"/>
          <w:szCs w:val="30"/>
        </w:rPr>
        <w:t>738,00</w:t>
      </w:r>
      <w:r w:rsidR="00A01F99">
        <w:rPr>
          <w:rFonts w:ascii="Times New Roman" w:hAnsi="Times New Roman" w:cs="Times New Roman"/>
          <w:sz w:val="30"/>
          <w:szCs w:val="30"/>
        </w:rPr>
        <w:t xml:space="preserve"> </w:t>
      </w:r>
      <w:r w:rsidR="00440DFA" w:rsidRPr="00A70E8F">
        <w:rPr>
          <w:rFonts w:ascii="Times New Roman" w:hAnsi="Times New Roman" w:cs="Times New Roman"/>
          <w:sz w:val="30"/>
          <w:szCs w:val="30"/>
        </w:rPr>
        <w:t>белорусск</w:t>
      </w:r>
      <w:r w:rsidR="0068409B" w:rsidRPr="00A70E8F">
        <w:rPr>
          <w:rFonts w:ascii="Times New Roman" w:hAnsi="Times New Roman" w:cs="Times New Roman"/>
          <w:sz w:val="30"/>
          <w:szCs w:val="30"/>
        </w:rPr>
        <w:t>ого</w:t>
      </w:r>
      <w:r w:rsidR="00440DFA" w:rsidRPr="00A70E8F">
        <w:rPr>
          <w:rFonts w:ascii="Times New Roman" w:hAnsi="Times New Roman" w:cs="Times New Roman"/>
          <w:sz w:val="30"/>
          <w:szCs w:val="30"/>
        </w:rPr>
        <w:t xml:space="preserve"> </w:t>
      </w:r>
      <w:r w:rsidRPr="00A70E8F">
        <w:rPr>
          <w:rFonts w:ascii="Times New Roman" w:hAnsi="Times New Roman" w:cs="Times New Roman"/>
          <w:sz w:val="30"/>
          <w:szCs w:val="30"/>
        </w:rPr>
        <w:t>рубл</w:t>
      </w:r>
      <w:r w:rsidR="0068409B" w:rsidRPr="00A70E8F">
        <w:rPr>
          <w:rFonts w:ascii="Times New Roman" w:hAnsi="Times New Roman" w:cs="Times New Roman"/>
          <w:sz w:val="30"/>
          <w:szCs w:val="30"/>
        </w:rPr>
        <w:t>я</w:t>
      </w:r>
      <w:r w:rsidRPr="00A70E8F">
        <w:rPr>
          <w:rFonts w:ascii="Times New Roman" w:hAnsi="Times New Roman" w:cs="Times New Roman"/>
          <w:sz w:val="30"/>
          <w:szCs w:val="30"/>
        </w:rPr>
        <w:t xml:space="preserve"> (дале</w:t>
      </w:r>
      <w:r w:rsidR="001A323C" w:rsidRPr="00A70E8F">
        <w:rPr>
          <w:rFonts w:ascii="Times New Roman" w:hAnsi="Times New Roman" w:cs="Times New Roman"/>
          <w:sz w:val="30"/>
          <w:szCs w:val="30"/>
        </w:rPr>
        <w:t>е –</w:t>
      </w:r>
      <w:r w:rsidR="0068409B" w:rsidRPr="00A70E8F">
        <w:rPr>
          <w:rFonts w:ascii="Times New Roman" w:hAnsi="Times New Roman" w:cs="Times New Roman"/>
          <w:sz w:val="30"/>
          <w:szCs w:val="30"/>
        </w:rPr>
        <w:t xml:space="preserve"> </w:t>
      </w:r>
      <w:r w:rsidRPr="00A70E8F">
        <w:rPr>
          <w:rFonts w:ascii="Times New Roman" w:hAnsi="Times New Roman" w:cs="Times New Roman"/>
          <w:sz w:val="30"/>
          <w:szCs w:val="30"/>
        </w:rPr>
        <w:t>рубл</w:t>
      </w:r>
      <w:r w:rsidR="00A01F99">
        <w:rPr>
          <w:rFonts w:ascii="Times New Roman" w:hAnsi="Times New Roman" w:cs="Times New Roman"/>
          <w:sz w:val="30"/>
          <w:szCs w:val="30"/>
        </w:rPr>
        <w:t>ь</w:t>
      </w:r>
      <w:r w:rsidRPr="00A70E8F">
        <w:rPr>
          <w:rFonts w:ascii="Times New Roman" w:hAnsi="Times New Roman" w:cs="Times New Roman"/>
          <w:sz w:val="30"/>
          <w:szCs w:val="30"/>
        </w:rPr>
        <w:t>)</w:t>
      </w:r>
      <w:r w:rsidR="00440DFA" w:rsidRPr="00A70E8F">
        <w:rPr>
          <w:rFonts w:ascii="Times New Roman" w:hAnsi="Times New Roman" w:cs="Times New Roman"/>
          <w:sz w:val="30"/>
          <w:szCs w:val="30"/>
        </w:rPr>
        <w:t xml:space="preserve"> исходя из прогнозируемого объема доходов в сумме </w:t>
      </w:r>
      <w:r w:rsidR="007348F7">
        <w:rPr>
          <w:rFonts w:ascii="Times New Roman" w:hAnsi="Times New Roman" w:cs="Times New Roman"/>
          <w:sz w:val="30"/>
          <w:szCs w:val="30"/>
        </w:rPr>
        <w:t xml:space="preserve">39 864 738,00 </w:t>
      </w:r>
      <w:r w:rsidR="00440DFA" w:rsidRPr="00A70E8F">
        <w:rPr>
          <w:rFonts w:ascii="Times New Roman" w:hAnsi="Times New Roman" w:cs="Times New Roman"/>
          <w:sz w:val="30"/>
          <w:szCs w:val="30"/>
        </w:rPr>
        <w:t>рубл</w:t>
      </w:r>
      <w:r w:rsidR="00C13CA6" w:rsidRPr="00A70E8F">
        <w:rPr>
          <w:rFonts w:ascii="Times New Roman" w:hAnsi="Times New Roman" w:cs="Times New Roman"/>
          <w:sz w:val="30"/>
          <w:szCs w:val="30"/>
        </w:rPr>
        <w:t>я</w:t>
      </w:r>
      <w:r w:rsidR="007132BD" w:rsidRPr="00A70E8F">
        <w:rPr>
          <w:rFonts w:ascii="Times New Roman" w:hAnsi="Times New Roman" w:cs="Times New Roman"/>
          <w:sz w:val="30"/>
          <w:szCs w:val="30"/>
        </w:rPr>
        <w:t>.</w:t>
      </w:r>
    </w:p>
    <w:p w:rsidR="00197801" w:rsidRPr="00A70E8F" w:rsidRDefault="00197801" w:rsidP="00197801">
      <w:pPr>
        <w:pStyle w:val="ConsPlusNormal"/>
        <w:jc w:val="both"/>
        <w:outlineLvl w:val="0"/>
        <w:rPr>
          <w:rFonts w:ascii="Times New Roman" w:hAnsi="Times New Roman" w:cs="Times New Roman"/>
          <w:sz w:val="30"/>
          <w:szCs w:val="30"/>
        </w:rPr>
      </w:pPr>
      <w:r w:rsidRPr="00A70E8F">
        <w:rPr>
          <w:rFonts w:ascii="Times New Roman" w:hAnsi="Times New Roman" w:cs="Times New Roman"/>
          <w:sz w:val="30"/>
          <w:szCs w:val="30"/>
        </w:rPr>
        <w:t>Установить</w:t>
      </w:r>
      <w:r w:rsidRPr="00EE73C2">
        <w:rPr>
          <w:rFonts w:ascii="Times New Roman" w:hAnsi="Times New Roman" w:cs="Times New Roman"/>
          <w:sz w:val="30"/>
          <w:szCs w:val="30"/>
        </w:rPr>
        <w:t xml:space="preserve"> </w:t>
      </w:r>
      <w:r w:rsidR="006B5522" w:rsidRPr="008755A6">
        <w:rPr>
          <w:rFonts w:ascii="Times New Roman" w:hAnsi="Times New Roman" w:cs="Times New Roman"/>
          <w:sz w:val="30"/>
          <w:szCs w:val="30"/>
        </w:rPr>
        <w:t xml:space="preserve">максимальный </w:t>
      </w:r>
      <w:r w:rsidRPr="008755A6">
        <w:rPr>
          <w:rFonts w:ascii="Times New Roman" w:hAnsi="Times New Roman" w:cs="Times New Roman"/>
          <w:sz w:val="30"/>
          <w:szCs w:val="30"/>
        </w:rPr>
        <w:t>размер</w:t>
      </w:r>
      <w:r w:rsidRPr="00A70E8F">
        <w:rPr>
          <w:rFonts w:ascii="Times New Roman" w:hAnsi="Times New Roman" w:cs="Times New Roman"/>
          <w:sz w:val="30"/>
          <w:szCs w:val="30"/>
        </w:rPr>
        <w:t xml:space="preserve"> дефиц</w:t>
      </w:r>
      <w:r w:rsidR="00D13E3D">
        <w:rPr>
          <w:rFonts w:ascii="Times New Roman" w:hAnsi="Times New Roman" w:cs="Times New Roman"/>
          <w:sz w:val="30"/>
          <w:szCs w:val="30"/>
        </w:rPr>
        <w:t xml:space="preserve">ита районного бюджета на конец </w:t>
      </w:r>
      <w:r w:rsidRPr="00A70E8F">
        <w:rPr>
          <w:rFonts w:ascii="Times New Roman" w:hAnsi="Times New Roman" w:cs="Times New Roman"/>
          <w:sz w:val="30"/>
          <w:szCs w:val="30"/>
        </w:rPr>
        <w:t>года в сумме 0 (ноль) рублей.</w:t>
      </w:r>
    </w:p>
    <w:p w:rsidR="00A67713" w:rsidRPr="00A70E8F" w:rsidRDefault="00CF600C" w:rsidP="00D00F8C">
      <w:pPr>
        <w:pStyle w:val="ConsPlusNormal"/>
        <w:jc w:val="both"/>
        <w:outlineLvl w:val="0"/>
        <w:rPr>
          <w:rFonts w:ascii="Times New Roman" w:hAnsi="Times New Roman" w:cs="Times New Roman"/>
          <w:sz w:val="30"/>
          <w:szCs w:val="30"/>
        </w:rPr>
      </w:pPr>
      <w:r w:rsidRPr="00A70E8F">
        <w:rPr>
          <w:rFonts w:ascii="Times New Roman" w:hAnsi="Times New Roman" w:cs="Times New Roman"/>
          <w:sz w:val="30"/>
          <w:szCs w:val="30"/>
        </w:rPr>
        <w:t>2</w:t>
      </w:r>
      <w:r w:rsidR="00A67713" w:rsidRPr="00A70E8F">
        <w:rPr>
          <w:rFonts w:ascii="Times New Roman" w:hAnsi="Times New Roman" w:cs="Times New Roman"/>
          <w:sz w:val="30"/>
          <w:szCs w:val="30"/>
        </w:rPr>
        <w:t xml:space="preserve">. </w:t>
      </w:r>
      <w:r w:rsidR="002D1C15" w:rsidRPr="00A70E8F">
        <w:rPr>
          <w:rFonts w:ascii="Times New Roman" w:hAnsi="Times New Roman" w:cs="Times New Roman"/>
          <w:sz w:val="30"/>
          <w:szCs w:val="30"/>
        </w:rPr>
        <w:t>Установить</w:t>
      </w:r>
      <w:r w:rsidR="00A67713" w:rsidRPr="00A70E8F">
        <w:rPr>
          <w:rFonts w:ascii="Times New Roman" w:hAnsi="Times New Roman" w:cs="Times New Roman"/>
          <w:sz w:val="30"/>
          <w:szCs w:val="30"/>
        </w:rPr>
        <w:t xml:space="preserve"> </w:t>
      </w:r>
      <w:r w:rsidR="00A32449" w:rsidRPr="00A70E8F">
        <w:rPr>
          <w:rFonts w:ascii="Times New Roman" w:hAnsi="Times New Roman" w:cs="Times New Roman"/>
          <w:sz w:val="30"/>
          <w:szCs w:val="30"/>
        </w:rPr>
        <w:t>на 201</w:t>
      </w:r>
      <w:r w:rsidR="00E5556C">
        <w:rPr>
          <w:rFonts w:ascii="Times New Roman" w:hAnsi="Times New Roman" w:cs="Times New Roman"/>
          <w:sz w:val="30"/>
          <w:szCs w:val="30"/>
        </w:rPr>
        <w:t>9</w:t>
      </w:r>
      <w:r w:rsidR="00A32449" w:rsidRPr="00A70E8F">
        <w:rPr>
          <w:rFonts w:ascii="Times New Roman" w:hAnsi="Times New Roman" w:cs="Times New Roman"/>
          <w:sz w:val="30"/>
          <w:szCs w:val="30"/>
        </w:rPr>
        <w:t xml:space="preserve"> год </w:t>
      </w:r>
      <w:r w:rsidR="00A67713" w:rsidRPr="00A70E8F">
        <w:rPr>
          <w:rFonts w:ascii="Times New Roman" w:hAnsi="Times New Roman" w:cs="Times New Roman"/>
          <w:sz w:val="30"/>
          <w:szCs w:val="30"/>
        </w:rPr>
        <w:t>норматив</w:t>
      </w:r>
      <w:r w:rsidR="00F63B9E" w:rsidRPr="00A70E8F">
        <w:rPr>
          <w:rFonts w:ascii="Times New Roman" w:hAnsi="Times New Roman" w:cs="Times New Roman"/>
          <w:sz w:val="30"/>
          <w:szCs w:val="30"/>
        </w:rPr>
        <w:t>ы</w:t>
      </w:r>
      <w:r w:rsidR="00A67713" w:rsidRPr="00A70E8F">
        <w:rPr>
          <w:rFonts w:ascii="Times New Roman" w:hAnsi="Times New Roman" w:cs="Times New Roman"/>
          <w:sz w:val="30"/>
          <w:szCs w:val="30"/>
        </w:rPr>
        <w:t xml:space="preserve"> отчислений от подоходного налога с физ</w:t>
      </w:r>
      <w:r w:rsidR="00D935FA" w:rsidRPr="00A70E8F">
        <w:rPr>
          <w:rFonts w:ascii="Times New Roman" w:hAnsi="Times New Roman" w:cs="Times New Roman"/>
          <w:sz w:val="30"/>
          <w:szCs w:val="30"/>
        </w:rPr>
        <w:t>ических лиц</w:t>
      </w:r>
      <w:r w:rsidRPr="00A70E8F">
        <w:rPr>
          <w:rFonts w:ascii="Times New Roman" w:hAnsi="Times New Roman" w:cs="Times New Roman"/>
          <w:sz w:val="30"/>
          <w:szCs w:val="30"/>
        </w:rPr>
        <w:t xml:space="preserve"> </w:t>
      </w:r>
      <w:r w:rsidR="00322B76" w:rsidRPr="00A70E8F">
        <w:rPr>
          <w:rFonts w:ascii="Times New Roman" w:hAnsi="Times New Roman" w:cs="Times New Roman"/>
          <w:sz w:val="30"/>
          <w:szCs w:val="30"/>
        </w:rPr>
        <w:t xml:space="preserve">в </w:t>
      </w:r>
      <w:r w:rsidR="00A32449" w:rsidRPr="00A70E8F">
        <w:rPr>
          <w:rFonts w:ascii="Times New Roman" w:hAnsi="Times New Roman" w:cs="Times New Roman"/>
          <w:sz w:val="30"/>
          <w:szCs w:val="30"/>
        </w:rPr>
        <w:t xml:space="preserve">доходы районного бюджета и </w:t>
      </w:r>
      <w:r w:rsidR="00322B76" w:rsidRPr="00A70E8F">
        <w:rPr>
          <w:rFonts w:ascii="Times New Roman" w:hAnsi="Times New Roman" w:cs="Times New Roman"/>
          <w:sz w:val="30"/>
          <w:szCs w:val="30"/>
        </w:rPr>
        <w:t>бюджет</w:t>
      </w:r>
      <w:r w:rsidR="00A32449" w:rsidRPr="00A70E8F">
        <w:rPr>
          <w:rFonts w:ascii="Times New Roman" w:hAnsi="Times New Roman" w:cs="Times New Roman"/>
          <w:sz w:val="30"/>
          <w:szCs w:val="30"/>
        </w:rPr>
        <w:t xml:space="preserve">ов </w:t>
      </w:r>
      <w:r w:rsidR="00322B76" w:rsidRPr="00A70E8F">
        <w:rPr>
          <w:rFonts w:ascii="Times New Roman" w:hAnsi="Times New Roman" w:cs="Times New Roman"/>
          <w:sz w:val="30"/>
          <w:szCs w:val="30"/>
        </w:rPr>
        <w:t xml:space="preserve">сельсоветов </w:t>
      </w:r>
      <w:r w:rsidR="00A67713" w:rsidRPr="00A70E8F">
        <w:rPr>
          <w:rFonts w:ascii="Times New Roman" w:hAnsi="Times New Roman" w:cs="Times New Roman"/>
          <w:sz w:val="30"/>
          <w:szCs w:val="30"/>
        </w:rPr>
        <w:t xml:space="preserve">согласно приложению </w:t>
      </w:r>
      <w:r w:rsidR="007801B6">
        <w:rPr>
          <w:rFonts w:ascii="Times New Roman" w:hAnsi="Times New Roman" w:cs="Times New Roman"/>
          <w:sz w:val="30"/>
          <w:szCs w:val="30"/>
        </w:rPr>
        <w:t>1</w:t>
      </w:r>
      <w:r w:rsidR="00A67713" w:rsidRPr="00A70E8F">
        <w:rPr>
          <w:rFonts w:ascii="Times New Roman" w:hAnsi="Times New Roman" w:cs="Times New Roman"/>
          <w:sz w:val="30"/>
          <w:szCs w:val="30"/>
        </w:rPr>
        <w:t>.</w:t>
      </w:r>
    </w:p>
    <w:p w:rsidR="007F6433" w:rsidRPr="001921C9" w:rsidRDefault="00CF600C" w:rsidP="00D00F8C">
      <w:pPr>
        <w:pStyle w:val="ConsPlusNormal"/>
        <w:jc w:val="both"/>
        <w:outlineLvl w:val="0"/>
        <w:rPr>
          <w:rFonts w:ascii="Times New Roman" w:hAnsi="Times New Roman" w:cs="Times New Roman"/>
          <w:sz w:val="30"/>
          <w:szCs w:val="30"/>
        </w:rPr>
      </w:pPr>
      <w:r w:rsidRPr="001921C9">
        <w:rPr>
          <w:rFonts w:ascii="Times New Roman" w:hAnsi="Times New Roman" w:cs="Times New Roman"/>
          <w:sz w:val="30"/>
          <w:szCs w:val="30"/>
        </w:rPr>
        <w:t>3</w:t>
      </w:r>
      <w:r w:rsidR="007F6433" w:rsidRPr="001921C9">
        <w:rPr>
          <w:rFonts w:ascii="Times New Roman" w:hAnsi="Times New Roman" w:cs="Times New Roman"/>
          <w:sz w:val="30"/>
          <w:szCs w:val="30"/>
        </w:rPr>
        <w:t xml:space="preserve">. Установить, что </w:t>
      </w:r>
      <w:r w:rsidR="00911898" w:rsidRPr="001921C9">
        <w:rPr>
          <w:rFonts w:ascii="Times New Roman" w:hAnsi="Times New Roman" w:cs="Times New Roman"/>
          <w:sz w:val="30"/>
          <w:szCs w:val="30"/>
        </w:rPr>
        <w:t>в 201</w:t>
      </w:r>
      <w:r w:rsidR="00E5556C">
        <w:rPr>
          <w:rFonts w:ascii="Times New Roman" w:hAnsi="Times New Roman" w:cs="Times New Roman"/>
          <w:sz w:val="30"/>
          <w:szCs w:val="30"/>
        </w:rPr>
        <w:t>9</w:t>
      </w:r>
      <w:r w:rsidR="00911898" w:rsidRPr="001921C9">
        <w:rPr>
          <w:rFonts w:ascii="Times New Roman" w:hAnsi="Times New Roman" w:cs="Times New Roman"/>
          <w:sz w:val="30"/>
          <w:szCs w:val="30"/>
        </w:rPr>
        <w:t xml:space="preserve"> году налог за владение собаками и </w:t>
      </w:r>
      <w:r w:rsidR="004A51E1">
        <w:rPr>
          <w:rFonts w:ascii="Times New Roman" w:hAnsi="Times New Roman" w:cs="Times New Roman"/>
          <w:sz w:val="30"/>
          <w:szCs w:val="30"/>
        </w:rPr>
        <w:t>сбор с заготовителей</w:t>
      </w:r>
      <w:r w:rsidR="005D6726" w:rsidRPr="001921C9">
        <w:rPr>
          <w:rFonts w:ascii="Times New Roman" w:hAnsi="Times New Roman" w:cs="Times New Roman"/>
          <w:sz w:val="30"/>
          <w:szCs w:val="30"/>
        </w:rPr>
        <w:t xml:space="preserve"> в размере 100 процентов</w:t>
      </w:r>
      <w:r w:rsidR="00E121F4" w:rsidRPr="001921C9">
        <w:rPr>
          <w:rFonts w:ascii="Times New Roman" w:hAnsi="Times New Roman" w:cs="Times New Roman"/>
          <w:sz w:val="30"/>
          <w:szCs w:val="30"/>
        </w:rPr>
        <w:t xml:space="preserve"> </w:t>
      </w:r>
      <w:r w:rsidR="001675CB" w:rsidRPr="001921C9">
        <w:rPr>
          <w:rFonts w:ascii="Times New Roman" w:hAnsi="Times New Roman" w:cs="Times New Roman"/>
          <w:sz w:val="30"/>
          <w:szCs w:val="30"/>
        </w:rPr>
        <w:t>зачисля</w:t>
      </w:r>
      <w:r w:rsidR="00A806F8" w:rsidRPr="001921C9">
        <w:rPr>
          <w:rFonts w:ascii="Times New Roman" w:hAnsi="Times New Roman" w:cs="Times New Roman"/>
          <w:sz w:val="30"/>
          <w:szCs w:val="30"/>
        </w:rPr>
        <w:t>ю</w:t>
      </w:r>
      <w:r w:rsidR="001675CB" w:rsidRPr="001921C9">
        <w:rPr>
          <w:rFonts w:ascii="Times New Roman" w:hAnsi="Times New Roman" w:cs="Times New Roman"/>
          <w:sz w:val="30"/>
          <w:szCs w:val="30"/>
        </w:rPr>
        <w:t>тся</w:t>
      </w:r>
      <w:r w:rsidR="00E121F4" w:rsidRPr="001921C9">
        <w:rPr>
          <w:rFonts w:ascii="Times New Roman" w:hAnsi="Times New Roman" w:cs="Times New Roman"/>
          <w:sz w:val="30"/>
          <w:szCs w:val="30"/>
        </w:rPr>
        <w:t xml:space="preserve"> в </w:t>
      </w:r>
      <w:r w:rsidR="00EA1284" w:rsidRPr="001921C9">
        <w:rPr>
          <w:rFonts w:ascii="Times New Roman" w:hAnsi="Times New Roman" w:cs="Times New Roman"/>
          <w:sz w:val="30"/>
          <w:szCs w:val="30"/>
        </w:rPr>
        <w:t xml:space="preserve">районный бюджет и </w:t>
      </w:r>
      <w:r w:rsidR="00A30B51" w:rsidRPr="001921C9">
        <w:rPr>
          <w:rFonts w:ascii="Times New Roman" w:hAnsi="Times New Roman" w:cs="Times New Roman"/>
          <w:sz w:val="30"/>
          <w:szCs w:val="30"/>
        </w:rPr>
        <w:t>бюджеты сельсоветов</w:t>
      </w:r>
      <w:r w:rsidR="00EA1284" w:rsidRPr="001921C9">
        <w:rPr>
          <w:rFonts w:ascii="Times New Roman" w:hAnsi="Times New Roman" w:cs="Times New Roman"/>
          <w:sz w:val="30"/>
          <w:szCs w:val="30"/>
        </w:rPr>
        <w:t xml:space="preserve"> по месту нахождения </w:t>
      </w:r>
      <w:r w:rsidR="00EA1284" w:rsidRPr="000D4E70">
        <w:rPr>
          <w:rFonts w:ascii="Times New Roman" w:hAnsi="Times New Roman" w:cs="Times New Roman"/>
          <w:sz w:val="30"/>
          <w:szCs w:val="30"/>
        </w:rPr>
        <w:t>объект</w:t>
      </w:r>
      <w:r w:rsidR="0007284C" w:rsidRPr="000D4E70">
        <w:rPr>
          <w:rFonts w:ascii="Times New Roman" w:hAnsi="Times New Roman" w:cs="Times New Roman"/>
          <w:sz w:val="30"/>
          <w:szCs w:val="30"/>
        </w:rPr>
        <w:t>а</w:t>
      </w:r>
      <w:r w:rsidR="00EA1284" w:rsidRPr="000D4E70">
        <w:rPr>
          <w:rFonts w:ascii="Times New Roman" w:hAnsi="Times New Roman" w:cs="Times New Roman"/>
          <w:sz w:val="30"/>
          <w:szCs w:val="30"/>
        </w:rPr>
        <w:t xml:space="preserve"> налогообложения</w:t>
      </w:r>
      <w:r w:rsidR="003C5D5D">
        <w:rPr>
          <w:rFonts w:ascii="Times New Roman" w:hAnsi="Times New Roman" w:cs="Times New Roman"/>
          <w:sz w:val="30"/>
          <w:szCs w:val="30"/>
        </w:rPr>
        <w:t xml:space="preserve"> и объекта обложения сбором</w:t>
      </w:r>
      <w:r w:rsidR="00EA1284" w:rsidRPr="001921C9">
        <w:rPr>
          <w:rFonts w:ascii="Times New Roman" w:hAnsi="Times New Roman" w:cs="Times New Roman"/>
          <w:sz w:val="30"/>
          <w:szCs w:val="30"/>
        </w:rPr>
        <w:t>.</w:t>
      </w:r>
    </w:p>
    <w:p w:rsidR="00600002" w:rsidRPr="00A70E8F" w:rsidRDefault="00CF600C" w:rsidP="00CF600C">
      <w:pPr>
        <w:pStyle w:val="ConsPlusNormal"/>
        <w:jc w:val="both"/>
        <w:outlineLvl w:val="0"/>
        <w:rPr>
          <w:rFonts w:ascii="Times New Roman" w:hAnsi="Times New Roman" w:cs="Times New Roman"/>
          <w:sz w:val="30"/>
          <w:szCs w:val="30"/>
        </w:rPr>
      </w:pPr>
      <w:r w:rsidRPr="00A70E8F">
        <w:rPr>
          <w:rFonts w:ascii="Times New Roman" w:hAnsi="Times New Roman" w:cs="Times New Roman"/>
          <w:sz w:val="30"/>
          <w:szCs w:val="30"/>
        </w:rPr>
        <w:t>4. Установить</w:t>
      </w:r>
      <w:r w:rsidR="00600002" w:rsidRPr="00A70E8F">
        <w:rPr>
          <w:rFonts w:ascii="Times New Roman" w:hAnsi="Times New Roman" w:cs="Times New Roman"/>
          <w:sz w:val="30"/>
          <w:szCs w:val="30"/>
        </w:rPr>
        <w:t xml:space="preserve"> на 201</w:t>
      </w:r>
      <w:r w:rsidR="00E5556C">
        <w:rPr>
          <w:rFonts w:ascii="Times New Roman" w:hAnsi="Times New Roman" w:cs="Times New Roman"/>
          <w:sz w:val="30"/>
          <w:szCs w:val="30"/>
        </w:rPr>
        <w:t>9</w:t>
      </w:r>
      <w:r w:rsidR="00600002" w:rsidRPr="00A70E8F">
        <w:rPr>
          <w:rFonts w:ascii="Times New Roman" w:hAnsi="Times New Roman" w:cs="Times New Roman"/>
          <w:sz w:val="30"/>
          <w:szCs w:val="30"/>
        </w:rPr>
        <w:t xml:space="preserve"> год:</w:t>
      </w:r>
    </w:p>
    <w:p w:rsidR="00F855C0" w:rsidRPr="00A70E8F" w:rsidRDefault="00CF600C" w:rsidP="00CF600C">
      <w:pPr>
        <w:pStyle w:val="ConsPlusNormal"/>
        <w:jc w:val="both"/>
        <w:outlineLvl w:val="0"/>
        <w:rPr>
          <w:rFonts w:ascii="Times New Roman" w:hAnsi="Times New Roman" w:cs="Times New Roman"/>
          <w:sz w:val="30"/>
          <w:szCs w:val="30"/>
        </w:rPr>
      </w:pPr>
      <w:r w:rsidRPr="00A70E8F">
        <w:rPr>
          <w:rFonts w:ascii="Times New Roman" w:hAnsi="Times New Roman" w:cs="Times New Roman"/>
          <w:sz w:val="30"/>
          <w:szCs w:val="30"/>
        </w:rPr>
        <w:t xml:space="preserve">доходы районного бюджета </w:t>
      </w:r>
      <w:r w:rsidR="00F456A0" w:rsidRPr="00A70E8F">
        <w:rPr>
          <w:rFonts w:ascii="Times New Roman" w:hAnsi="Times New Roman" w:cs="Times New Roman"/>
          <w:sz w:val="30"/>
          <w:szCs w:val="30"/>
        </w:rPr>
        <w:t xml:space="preserve">в сумме </w:t>
      </w:r>
      <w:r w:rsidR="007348F7">
        <w:rPr>
          <w:rFonts w:ascii="Times New Roman" w:hAnsi="Times New Roman" w:cs="Times New Roman"/>
          <w:sz w:val="30"/>
          <w:szCs w:val="30"/>
        </w:rPr>
        <w:t xml:space="preserve">39 864 738,00 </w:t>
      </w:r>
      <w:r w:rsidRPr="00A70E8F">
        <w:rPr>
          <w:rFonts w:ascii="Times New Roman" w:hAnsi="Times New Roman" w:cs="Times New Roman"/>
          <w:sz w:val="30"/>
          <w:szCs w:val="30"/>
        </w:rPr>
        <w:t>рубл</w:t>
      </w:r>
      <w:r w:rsidR="00DB40AF" w:rsidRPr="00A70E8F">
        <w:rPr>
          <w:rFonts w:ascii="Times New Roman" w:hAnsi="Times New Roman" w:cs="Times New Roman"/>
          <w:sz w:val="30"/>
          <w:szCs w:val="30"/>
        </w:rPr>
        <w:t>я</w:t>
      </w:r>
      <w:r w:rsidRPr="00A70E8F">
        <w:rPr>
          <w:rFonts w:ascii="Times New Roman" w:hAnsi="Times New Roman" w:cs="Times New Roman"/>
          <w:sz w:val="30"/>
          <w:szCs w:val="30"/>
        </w:rPr>
        <w:t xml:space="preserve"> согласно приложению </w:t>
      </w:r>
      <w:r w:rsidR="004A51E1">
        <w:rPr>
          <w:rFonts w:ascii="Times New Roman" w:hAnsi="Times New Roman" w:cs="Times New Roman"/>
          <w:sz w:val="30"/>
          <w:szCs w:val="30"/>
        </w:rPr>
        <w:t>2</w:t>
      </w:r>
      <w:r w:rsidR="00F855C0" w:rsidRPr="00A70E8F">
        <w:rPr>
          <w:rFonts w:ascii="Times New Roman" w:hAnsi="Times New Roman" w:cs="Times New Roman"/>
          <w:sz w:val="30"/>
          <w:szCs w:val="30"/>
        </w:rPr>
        <w:t>;</w:t>
      </w:r>
    </w:p>
    <w:p w:rsidR="00F855C0" w:rsidRPr="00A70E8F" w:rsidRDefault="00F855C0" w:rsidP="00F855C0">
      <w:pPr>
        <w:pStyle w:val="ConsPlusNormal"/>
        <w:jc w:val="both"/>
        <w:outlineLvl w:val="0"/>
        <w:rPr>
          <w:rFonts w:ascii="Times New Roman" w:hAnsi="Times New Roman" w:cs="Times New Roman"/>
          <w:color w:val="000000"/>
          <w:sz w:val="30"/>
          <w:szCs w:val="30"/>
        </w:rPr>
      </w:pPr>
      <w:r w:rsidRPr="00A70E8F">
        <w:rPr>
          <w:rFonts w:ascii="Times New Roman" w:hAnsi="Times New Roman" w:cs="Times New Roman"/>
          <w:color w:val="000000"/>
          <w:sz w:val="30"/>
          <w:szCs w:val="30"/>
        </w:rPr>
        <w:t xml:space="preserve">расходы районного бюджета в сумме </w:t>
      </w:r>
      <w:r w:rsidR="007348F7">
        <w:rPr>
          <w:rFonts w:ascii="Times New Roman" w:hAnsi="Times New Roman" w:cs="Times New Roman"/>
          <w:sz w:val="30"/>
          <w:szCs w:val="30"/>
        </w:rPr>
        <w:t xml:space="preserve">39 864 738,00 </w:t>
      </w:r>
      <w:r w:rsidRPr="00A70E8F">
        <w:rPr>
          <w:rFonts w:ascii="Times New Roman" w:hAnsi="Times New Roman" w:cs="Times New Roman"/>
          <w:color w:val="000000"/>
          <w:sz w:val="30"/>
          <w:szCs w:val="30"/>
        </w:rPr>
        <w:t>рубл</w:t>
      </w:r>
      <w:r w:rsidR="00DB40AF" w:rsidRPr="00A70E8F">
        <w:rPr>
          <w:rFonts w:ascii="Times New Roman" w:hAnsi="Times New Roman" w:cs="Times New Roman"/>
          <w:color w:val="000000"/>
          <w:sz w:val="30"/>
          <w:szCs w:val="30"/>
        </w:rPr>
        <w:t>я</w:t>
      </w:r>
      <w:r w:rsidRPr="00A70E8F">
        <w:rPr>
          <w:rFonts w:ascii="Times New Roman" w:hAnsi="Times New Roman" w:cs="Times New Roman"/>
          <w:color w:val="000000"/>
          <w:sz w:val="30"/>
          <w:szCs w:val="30"/>
        </w:rPr>
        <w:t xml:space="preserve"> по функциональной классификации расходов бюджета по разделам, подразделам и видам согласно приложению </w:t>
      </w:r>
      <w:r w:rsidR="0026264C">
        <w:rPr>
          <w:rFonts w:ascii="Times New Roman" w:hAnsi="Times New Roman" w:cs="Times New Roman"/>
          <w:color w:val="000000"/>
          <w:sz w:val="30"/>
          <w:szCs w:val="30"/>
        </w:rPr>
        <w:t>3</w:t>
      </w:r>
      <w:r w:rsidRPr="00A70E8F">
        <w:rPr>
          <w:rFonts w:ascii="Times New Roman" w:hAnsi="Times New Roman" w:cs="Times New Roman"/>
          <w:color w:val="000000"/>
          <w:sz w:val="30"/>
          <w:szCs w:val="30"/>
        </w:rPr>
        <w:t>;</w:t>
      </w:r>
    </w:p>
    <w:p w:rsidR="00F855C0" w:rsidRPr="00321383" w:rsidRDefault="00F855C0" w:rsidP="00F855C0">
      <w:pPr>
        <w:pStyle w:val="ConsPlusNormal"/>
        <w:jc w:val="both"/>
        <w:outlineLvl w:val="0"/>
        <w:rPr>
          <w:rFonts w:ascii="Times New Roman" w:hAnsi="Times New Roman" w:cs="Times New Roman"/>
          <w:color w:val="000000"/>
          <w:sz w:val="30"/>
          <w:szCs w:val="30"/>
        </w:rPr>
      </w:pPr>
      <w:r w:rsidRPr="00A70E8F">
        <w:rPr>
          <w:rFonts w:ascii="Times New Roman" w:hAnsi="Times New Roman" w:cs="Times New Roman"/>
          <w:color w:val="000000"/>
          <w:sz w:val="30"/>
          <w:szCs w:val="30"/>
        </w:rPr>
        <w:t xml:space="preserve">распределение бюджетных назначений </w:t>
      </w:r>
      <w:r w:rsidRPr="00321383">
        <w:rPr>
          <w:rFonts w:ascii="Times New Roman" w:hAnsi="Times New Roman" w:cs="Times New Roman"/>
          <w:color w:val="000000"/>
          <w:sz w:val="30"/>
          <w:szCs w:val="30"/>
        </w:rPr>
        <w:t xml:space="preserve">по распорядителям бюджетных средств </w:t>
      </w:r>
      <w:r>
        <w:rPr>
          <w:rFonts w:ascii="Times New Roman" w:hAnsi="Times New Roman" w:cs="Times New Roman"/>
          <w:color w:val="000000"/>
          <w:sz w:val="30"/>
          <w:szCs w:val="30"/>
        </w:rPr>
        <w:t xml:space="preserve">районного бюджета </w:t>
      </w:r>
      <w:r w:rsidRPr="00321383">
        <w:rPr>
          <w:rFonts w:ascii="Times New Roman" w:hAnsi="Times New Roman" w:cs="Times New Roman"/>
          <w:color w:val="000000"/>
          <w:sz w:val="30"/>
          <w:szCs w:val="30"/>
        </w:rPr>
        <w:t xml:space="preserve">в соответствии с ведомственной классификацией расходов районного бюджета и функциональной классификацией расходов бюджета </w:t>
      </w:r>
      <w:r w:rsidRPr="005547E7">
        <w:rPr>
          <w:rFonts w:ascii="Times New Roman" w:hAnsi="Times New Roman" w:cs="Times New Roman"/>
          <w:color w:val="000000"/>
          <w:sz w:val="30"/>
          <w:szCs w:val="30"/>
        </w:rPr>
        <w:t>по разделам, подразделам и видам</w:t>
      </w:r>
      <w:r w:rsidRPr="00321383">
        <w:rPr>
          <w:rFonts w:ascii="Times New Roman" w:hAnsi="Times New Roman" w:cs="Times New Roman"/>
          <w:color w:val="000000"/>
          <w:sz w:val="30"/>
          <w:szCs w:val="30"/>
        </w:rPr>
        <w:t xml:space="preserve"> согласно приложению </w:t>
      </w:r>
      <w:r w:rsidR="001E2EB8">
        <w:rPr>
          <w:rFonts w:ascii="Times New Roman" w:hAnsi="Times New Roman" w:cs="Times New Roman"/>
          <w:color w:val="000000"/>
          <w:sz w:val="30"/>
          <w:szCs w:val="30"/>
        </w:rPr>
        <w:t>4</w:t>
      </w:r>
      <w:r w:rsidRPr="00321383">
        <w:rPr>
          <w:rFonts w:ascii="Times New Roman" w:hAnsi="Times New Roman" w:cs="Times New Roman"/>
          <w:color w:val="000000"/>
          <w:sz w:val="30"/>
          <w:szCs w:val="30"/>
        </w:rPr>
        <w:t>;</w:t>
      </w:r>
    </w:p>
    <w:p w:rsidR="00F855C0" w:rsidRDefault="00F855C0" w:rsidP="00F855C0">
      <w:pPr>
        <w:pStyle w:val="ConsPlusNormal"/>
        <w:jc w:val="both"/>
        <w:outlineLvl w:val="0"/>
        <w:rPr>
          <w:rFonts w:ascii="Times New Roman" w:hAnsi="Times New Roman" w:cs="Times New Roman"/>
          <w:sz w:val="30"/>
          <w:szCs w:val="30"/>
        </w:rPr>
      </w:pPr>
      <w:r w:rsidRPr="004B0271">
        <w:rPr>
          <w:rFonts w:ascii="Times New Roman" w:hAnsi="Times New Roman" w:cs="Times New Roman"/>
          <w:sz w:val="30"/>
          <w:szCs w:val="30"/>
        </w:rPr>
        <w:t xml:space="preserve">перечень </w:t>
      </w:r>
      <w:r>
        <w:rPr>
          <w:rFonts w:ascii="Times New Roman" w:hAnsi="Times New Roman" w:cs="Times New Roman"/>
          <w:sz w:val="30"/>
          <w:szCs w:val="30"/>
        </w:rPr>
        <w:t>государственных программ и подпрограмм</w:t>
      </w:r>
      <w:r w:rsidRPr="004B0271">
        <w:rPr>
          <w:rFonts w:ascii="Times New Roman" w:hAnsi="Times New Roman" w:cs="Times New Roman"/>
          <w:sz w:val="30"/>
          <w:szCs w:val="30"/>
        </w:rPr>
        <w:t>, финансирова</w:t>
      </w:r>
      <w:r>
        <w:rPr>
          <w:rFonts w:ascii="Times New Roman" w:hAnsi="Times New Roman" w:cs="Times New Roman"/>
          <w:sz w:val="30"/>
          <w:szCs w:val="30"/>
        </w:rPr>
        <w:t xml:space="preserve">ние которых предусматривается </w:t>
      </w:r>
      <w:r w:rsidRPr="00BA5BB5">
        <w:rPr>
          <w:rFonts w:ascii="Times New Roman" w:hAnsi="Times New Roman" w:cs="Times New Roman"/>
          <w:sz w:val="30"/>
          <w:szCs w:val="30"/>
        </w:rPr>
        <w:t>за счет средств</w:t>
      </w:r>
      <w:r>
        <w:rPr>
          <w:rFonts w:ascii="Times New Roman" w:hAnsi="Times New Roman" w:cs="Times New Roman"/>
          <w:sz w:val="30"/>
          <w:szCs w:val="30"/>
        </w:rPr>
        <w:t xml:space="preserve"> </w:t>
      </w:r>
      <w:r w:rsidRPr="004B0271">
        <w:rPr>
          <w:rFonts w:ascii="Times New Roman" w:hAnsi="Times New Roman" w:cs="Times New Roman"/>
          <w:sz w:val="30"/>
          <w:szCs w:val="30"/>
        </w:rPr>
        <w:t xml:space="preserve">районного бюджета, согласно приложению </w:t>
      </w:r>
      <w:r w:rsidR="001E2EB8">
        <w:rPr>
          <w:rFonts w:ascii="Times New Roman" w:hAnsi="Times New Roman" w:cs="Times New Roman"/>
          <w:sz w:val="30"/>
          <w:szCs w:val="30"/>
        </w:rPr>
        <w:t>5</w:t>
      </w:r>
      <w:r w:rsidRPr="004B0271">
        <w:rPr>
          <w:rFonts w:ascii="Times New Roman" w:hAnsi="Times New Roman" w:cs="Times New Roman"/>
          <w:sz w:val="30"/>
          <w:szCs w:val="30"/>
        </w:rPr>
        <w:t>.</w:t>
      </w:r>
    </w:p>
    <w:p w:rsidR="003D0CAA" w:rsidRDefault="003D0CAA" w:rsidP="003D0CAA">
      <w:pPr>
        <w:pStyle w:val="ConsPlusNormal"/>
        <w:tabs>
          <w:tab w:val="left" w:pos="1080"/>
          <w:tab w:val="left" w:pos="1260"/>
        </w:tabs>
        <w:jc w:val="both"/>
        <w:outlineLvl w:val="0"/>
        <w:rPr>
          <w:rFonts w:ascii="Times New Roman" w:hAnsi="Times New Roman" w:cs="Times New Roman"/>
          <w:sz w:val="30"/>
          <w:szCs w:val="30"/>
        </w:rPr>
      </w:pPr>
      <w:r>
        <w:rPr>
          <w:rFonts w:ascii="Times New Roman" w:hAnsi="Times New Roman" w:cs="Times New Roman"/>
          <w:sz w:val="30"/>
          <w:szCs w:val="30"/>
        </w:rPr>
        <w:lastRenderedPageBreak/>
        <w:t>5</w:t>
      </w:r>
      <w:r w:rsidRPr="004B0271">
        <w:rPr>
          <w:rFonts w:ascii="Times New Roman" w:hAnsi="Times New Roman" w:cs="Times New Roman"/>
          <w:sz w:val="30"/>
          <w:szCs w:val="30"/>
        </w:rPr>
        <w:t>. У</w:t>
      </w:r>
      <w:r>
        <w:rPr>
          <w:rFonts w:ascii="Times New Roman" w:hAnsi="Times New Roman" w:cs="Times New Roman"/>
          <w:sz w:val="30"/>
          <w:szCs w:val="30"/>
        </w:rPr>
        <w:t>становить</w:t>
      </w:r>
      <w:r w:rsidRPr="004B0271">
        <w:rPr>
          <w:rFonts w:ascii="Times New Roman" w:hAnsi="Times New Roman" w:cs="Times New Roman"/>
          <w:sz w:val="30"/>
          <w:szCs w:val="30"/>
        </w:rPr>
        <w:t xml:space="preserve"> </w:t>
      </w:r>
      <w:r>
        <w:rPr>
          <w:rFonts w:ascii="Times New Roman" w:hAnsi="Times New Roman" w:cs="Times New Roman"/>
          <w:sz w:val="30"/>
          <w:szCs w:val="30"/>
        </w:rPr>
        <w:t xml:space="preserve">размер </w:t>
      </w:r>
      <w:r w:rsidRPr="004B0271">
        <w:rPr>
          <w:rFonts w:ascii="Times New Roman" w:hAnsi="Times New Roman" w:cs="Times New Roman"/>
          <w:sz w:val="30"/>
          <w:szCs w:val="30"/>
        </w:rPr>
        <w:t>оборотн</w:t>
      </w:r>
      <w:r>
        <w:rPr>
          <w:rFonts w:ascii="Times New Roman" w:hAnsi="Times New Roman" w:cs="Times New Roman"/>
          <w:sz w:val="30"/>
          <w:szCs w:val="30"/>
        </w:rPr>
        <w:t>ой</w:t>
      </w:r>
      <w:r w:rsidRPr="004B0271">
        <w:rPr>
          <w:rFonts w:ascii="Times New Roman" w:hAnsi="Times New Roman" w:cs="Times New Roman"/>
          <w:sz w:val="30"/>
          <w:szCs w:val="30"/>
        </w:rPr>
        <w:t xml:space="preserve"> кассов</w:t>
      </w:r>
      <w:r>
        <w:rPr>
          <w:rFonts w:ascii="Times New Roman" w:hAnsi="Times New Roman" w:cs="Times New Roman"/>
          <w:sz w:val="30"/>
          <w:szCs w:val="30"/>
        </w:rPr>
        <w:t>ой</w:t>
      </w:r>
      <w:r w:rsidRPr="004B0271">
        <w:rPr>
          <w:rFonts w:ascii="Times New Roman" w:hAnsi="Times New Roman" w:cs="Times New Roman"/>
          <w:sz w:val="30"/>
          <w:szCs w:val="30"/>
        </w:rPr>
        <w:t xml:space="preserve"> наличност</w:t>
      </w:r>
      <w:r>
        <w:rPr>
          <w:rFonts w:ascii="Times New Roman" w:hAnsi="Times New Roman" w:cs="Times New Roman"/>
          <w:sz w:val="30"/>
          <w:szCs w:val="30"/>
        </w:rPr>
        <w:t>и</w:t>
      </w:r>
      <w:r w:rsidRPr="004B0271">
        <w:rPr>
          <w:rFonts w:ascii="Times New Roman" w:hAnsi="Times New Roman" w:cs="Times New Roman"/>
          <w:sz w:val="30"/>
          <w:szCs w:val="30"/>
        </w:rPr>
        <w:t xml:space="preserve"> по районному бюджету на 1 января 20</w:t>
      </w:r>
      <w:r w:rsidR="00C42473">
        <w:rPr>
          <w:rFonts w:ascii="Times New Roman" w:hAnsi="Times New Roman" w:cs="Times New Roman"/>
          <w:sz w:val="30"/>
          <w:szCs w:val="30"/>
        </w:rPr>
        <w:t>20</w:t>
      </w:r>
      <w:r w:rsidRPr="004B0271">
        <w:rPr>
          <w:rFonts w:ascii="Times New Roman" w:hAnsi="Times New Roman" w:cs="Times New Roman"/>
          <w:sz w:val="30"/>
          <w:szCs w:val="30"/>
        </w:rPr>
        <w:t xml:space="preserve"> г. </w:t>
      </w:r>
      <w:r w:rsidRPr="001170E6">
        <w:rPr>
          <w:rFonts w:ascii="Times New Roman" w:hAnsi="Times New Roman" w:cs="Times New Roman"/>
          <w:sz w:val="30"/>
          <w:szCs w:val="30"/>
        </w:rPr>
        <w:t xml:space="preserve">в </w:t>
      </w:r>
      <w:r w:rsidRPr="00827F35">
        <w:rPr>
          <w:rFonts w:ascii="Times New Roman" w:hAnsi="Times New Roman" w:cs="Times New Roman"/>
          <w:sz w:val="30"/>
          <w:szCs w:val="30"/>
        </w:rPr>
        <w:t xml:space="preserve">сумме </w:t>
      </w:r>
      <w:r w:rsidR="000F4CA1" w:rsidRPr="004A2B23">
        <w:rPr>
          <w:rFonts w:ascii="Times New Roman" w:hAnsi="Times New Roman" w:cs="Times New Roman"/>
          <w:sz w:val="30"/>
          <w:szCs w:val="30"/>
        </w:rPr>
        <w:t>25</w:t>
      </w:r>
      <w:r w:rsidR="004C53C8" w:rsidRPr="004A2B23">
        <w:rPr>
          <w:rFonts w:ascii="Times New Roman" w:hAnsi="Times New Roman" w:cs="Times New Roman"/>
          <w:sz w:val="30"/>
          <w:szCs w:val="30"/>
        </w:rPr>
        <w:t>0 000,00</w:t>
      </w:r>
      <w:r w:rsidRPr="001170E6">
        <w:rPr>
          <w:rFonts w:ascii="Times New Roman" w:hAnsi="Times New Roman" w:cs="Times New Roman"/>
          <w:sz w:val="30"/>
          <w:szCs w:val="30"/>
        </w:rPr>
        <w:t xml:space="preserve"> рубл</w:t>
      </w:r>
      <w:r w:rsidR="00C9146E">
        <w:rPr>
          <w:rFonts w:ascii="Times New Roman" w:hAnsi="Times New Roman" w:cs="Times New Roman"/>
          <w:sz w:val="30"/>
          <w:szCs w:val="30"/>
        </w:rPr>
        <w:t>я</w:t>
      </w:r>
      <w:r w:rsidRPr="004B0271">
        <w:rPr>
          <w:rFonts w:ascii="Times New Roman" w:hAnsi="Times New Roman" w:cs="Times New Roman"/>
          <w:sz w:val="30"/>
          <w:szCs w:val="30"/>
        </w:rPr>
        <w:t>.</w:t>
      </w:r>
    </w:p>
    <w:p w:rsidR="00A67713" w:rsidRPr="0065457A" w:rsidRDefault="003D0CAA" w:rsidP="00D00F8C">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6</w:t>
      </w:r>
      <w:r w:rsidR="00A67713" w:rsidRPr="0065457A">
        <w:rPr>
          <w:rFonts w:ascii="Times New Roman" w:hAnsi="Times New Roman" w:cs="Times New Roman"/>
          <w:sz w:val="30"/>
          <w:szCs w:val="30"/>
        </w:rPr>
        <w:t xml:space="preserve">. </w:t>
      </w:r>
      <w:r w:rsidR="00421BFE" w:rsidRPr="0065457A">
        <w:rPr>
          <w:rFonts w:ascii="Times New Roman" w:hAnsi="Times New Roman" w:cs="Times New Roman"/>
          <w:sz w:val="30"/>
          <w:szCs w:val="30"/>
        </w:rPr>
        <w:t>Установить</w:t>
      </w:r>
      <w:r w:rsidR="00FF2E60" w:rsidRPr="0065457A">
        <w:rPr>
          <w:rFonts w:ascii="Times New Roman" w:hAnsi="Times New Roman" w:cs="Times New Roman"/>
          <w:sz w:val="30"/>
          <w:szCs w:val="30"/>
        </w:rPr>
        <w:t>, что</w:t>
      </w:r>
      <w:r w:rsidR="00421BFE" w:rsidRPr="0065457A">
        <w:rPr>
          <w:rFonts w:ascii="Times New Roman" w:hAnsi="Times New Roman" w:cs="Times New Roman"/>
          <w:sz w:val="30"/>
          <w:szCs w:val="30"/>
        </w:rPr>
        <w:t xml:space="preserve"> </w:t>
      </w:r>
      <w:r w:rsidR="00CF600C">
        <w:rPr>
          <w:rFonts w:ascii="Times New Roman" w:hAnsi="Times New Roman" w:cs="Times New Roman"/>
          <w:sz w:val="30"/>
          <w:szCs w:val="30"/>
        </w:rPr>
        <w:t>в 201</w:t>
      </w:r>
      <w:r w:rsidR="00C42473">
        <w:rPr>
          <w:rFonts w:ascii="Times New Roman" w:hAnsi="Times New Roman" w:cs="Times New Roman"/>
          <w:sz w:val="30"/>
          <w:szCs w:val="30"/>
        </w:rPr>
        <w:t>9</w:t>
      </w:r>
      <w:r w:rsidR="00CF600C">
        <w:rPr>
          <w:rFonts w:ascii="Times New Roman" w:hAnsi="Times New Roman" w:cs="Times New Roman"/>
          <w:sz w:val="30"/>
          <w:szCs w:val="30"/>
        </w:rPr>
        <w:t xml:space="preserve"> году </w:t>
      </w:r>
      <w:r w:rsidR="0043783F">
        <w:rPr>
          <w:rFonts w:ascii="Times New Roman" w:hAnsi="Times New Roman" w:cs="Times New Roman"/>
          <w:sz w:val="30"/>
          <w:szCs w:val="30"/>
        </w:rPr>
        <w:t>максимальный</w:t>
      </w:r>
      <w:r w:rsidR="00A67713" w:rsidRPr="0065457A">
        <w:rPr>
          <w:rFonts w:ascii="Times New Roman" w:hAnsi="Times New Roman" w:cs="Times New Roman"/>
          <w:sz w:val="30"/>
          <w:szCs w:val="30"/>
        </w:rPr>
        <w:t xml:space="preserve"> </w:t>
      </w:r>
      <w:r w:rsidR="00CF600C">
        <w:rPr>
          <w:rFonts w:ascii="Times New Roman" w:hAnsi="Times New Roman" w:cs="Times New Roman"/>
          <w:sz w:val="30"/>
          <w:szCs w:val="30"/>
        </w:rPr>
        <w:t>размер</w:t>
      </w:r>
      <w:r w:rsidR="00A67713" w:rsidRPr="0065457A">
        <w:rPr>
          <w:rFonts w:ascii="Times New Roman" w:hAnsi="Times New Roman" w:cs="Times New Roman"/>
          <w:sz w:val="30"/>
          <w:szCs w:val="30"/>
        </w:rPr>
        <w:t xml:space="preserve"> дефицита бюджетов сельсоветов </w:t>
      </w:r>
      <w:r w:rsidR="00C827AD">
        <w:rPr>
          <w:rFonts w:ascii="Times New Roman" w:hAnsi="Times New Roman" w:cs="Times New Roman"/>
          <w:sz w:val="30"/>
          <w:szCs w:val="30"/>
        </w:rPr>
        <w:t xml:space="preserve">на конец года </w:t>
      </w:r>
      <w:r w:rsidR="00BC0D51" w:rsidRPr="0065457A">
        <w:rPr>
          <w:rFonts w:ascii="Times New Roman" w:hAnsi="Times New Roman" w:cs="Times New Roman"/>
          <w:sz w:val="30"/>
          <w:szCs w:val="30"/>
        </w:rPr>
        <w:t>составля</w:t>
      </w:r>
      <w:r w:rsidR="00304969">
        <w:rPr>
          <w:rFonts w:ascii="Times New Roman" w:hAnsi="Times New Roman" w:cs="Times New Roman"/>
          <w:sz w:val="30"/>
          <w:szCs w:val="30"/>
        </w:rPr>
        <w:t>е</w:t>
      </w:r>
      <w:r w:rsidR="00BC0D51" w:rsidRPr="0065457A">
        <w:rPr>
          <w:rFonts w:ascii="Times New Roman" w:hAnsi="Times New Roman" w:cs="Times New Roman"/>
          <w:sz w:val="30"/>
          <w:szCs w:val="30"/>
        </w:rPr>
        <w:t>т</w:t>
      </w:r>
      <w:r w:rsidR="00A67713" w:rsidRPr="0065457A">
        <w:rPr>
          <w:rFonts w:ascii="Times New Roman" w:hAnsi="Times New Roman" w:cs="Times New Roman"/>
          <w:sz w:val="30"/>
          <w:szCs w:val="30"/>
        </w:rPr>
        <w:t xml:space="preserve"> </w:t>
      </w:r>
      <w:r w:rsidR="007736FF" w:rsidRPr="0065457A">
        <w:rPr>
          <w:rFonts w:ascii="Times New Roman" w:hAnsi="Times New Roman" w:cs="Times New Roman"/>
          <w:sz w:val="30"/>
          <w:szCs w:val="30"/>
        </w:rPr>
        <w:t>0</w:t>
      </w:r>
      <w:r w:rsidR="00A67713" w:rsidRPr="0065457A">
        <w:rPr>
          <w:rFonts w:ascii="Times New Roman" w:hAnsi="Times New Roman" w:cs="Times New Roman"/>
          <w:sz w:val="30"/>
          <w:szCs w:val="30"/>
        </w:rPr>
        <w:t xml:space="preserve"> </w:t>
      </w:r>
      <w:r w:rsidR="00CF600C">
        <w:rPr>
          <w:rFonts w:ascii="Times New Roman" w:hAnsi="Times New Roman" w:cs="Times New Roman"/>
          <w:sz w:val="30"/>
          <w:szCs w:val="30"/>
        </w:rPr>
        <w:t>(ноль) рублей.</w:t>
      </w:r>
    </w:p>
    <w:p w:rsidR="00CC3338" w:rsidRDefault="00CC3338" w:rsidP="00CC3338">
      <w:pPr>
        <w:pStyle w:val="ConsPlusNormal"/>
        <w:tabs>
          <w:tab w:val="left" w:pos="1080"/>
        </w:tabs>
        <w:jc w:val="both"/>
        <w:outlineLvl w:val="0"/>
        <w:rPr>
          <w:rFonts w:ascii="Times New Roman" w:hAnsi="Times New Roman" w:cs="Times New Roman"/>
          <w:sz w:val="30"/>
          <w:szCs w:val="30"/>
        </w:rPr>
      </w:pPr>
      <w:r>
        <w:rPr>
          <w:rFonts w:ascii="Times New Roman" w:hAnsi="Times New Roman" w:cs="Times New Roman"/>
          <w:sz w:val="30"/>
          <w:szCs w:val="30"/>
        </w:rPr>
        <w:t>7</w:t>
      </w:r>
      <w:r w:rsidRPr="004B0271">
        <w:rPr>
          <w:rFonts w:ascii="Times New Roman" w:hAnsi="Times New Roman" w:cs="Times New Roman"/>
          <w:sz w:val="30"/>
          <w:szCs w:val="30"/>
        </w:rPr>
        <w:t xml:space="preserve">. </w:t>
      </w:r>
      <w:r w:rsidR="0031291D">
        <w:rPr>
          <w:rFonts w:ascii="Times New Roman" w:hAnsi="Times New Roman" w:cs="Times New Roman"/>
          <w:sz w:val="30"/>
          <w:szCs w:val="30"/>
        </w:rPr>
        <w:t>Создать в 201</w:t>
      </w:r>
      <w:r w:rsidR="00C42473">
        <w:rPr>
          <w:rFonts w:ascii="Times New Roman" w:hAnsi="Times New Roman" w:cs="Times New Roman"/>
          <w:sz w:val="30"/>
          <w:szCs w:val="30"/>
        </w:rPr>
        <w:t>9</w:t>
      </w:r>
      <w:r w:rsidR="0031291D">
        <w:rPr>
          <w:rFonts w:ascii="Times New Roman" w:hAnsi="Times New Roman" w:cs="Times New Roman"/>
          <w:sz w:val="30"/>
          <w:szCs w:val="30"/>
        </w:rPr>
        <w:t xml:space="preserve"> году в расходной части районного бюджета</w:t>
      </w:r>
      <w:r>
        <w:rPr>
          <w:rFonts w:ascii="Times New Roman" w:hAnsi="Times New Roman" w:cs="Times New Roman"/>
          <w:sz w:val="30"/>
          <w:szCs w:val="30"/>
        </w:rPr>
        <w:t xml:space="preserve"> </w:t>
      </w:r>
      <w:r w:rsidRPr="004B0271">
        <w:rPr>
          <w:rFonts w:ascii="Times New Roman" w:hAnsi="Times New Roman" w:cs="Times New Roman"/>
          <w:sz w:val="30"/>
          <w:szCs w:val="30"/>
        </w:rPr>
        <w:t>резервн</w:t>
      </w:r>
      <w:r w:rsidR="0031291D">
        <w:rPr>
          <w:rFonts w:ascii="Times New Roman" w:hAnsi="Times New Roman" w:cs="Times New Roman"/>
          <w:sz w:val="30"/>
          <w:szCs w:val="30"/>
        </w:rPr>
        <w:t>ый</w:t>
      </w:r>
      <w:r w:rsidRPr="004B0271">
        <w:rPr>
          <w:rFonts w:ascii="Times New Roman" w:hAnsi="Times New Roman" w:cs="Times New Roman"/>
          <w:sz w:val="30"/>
          <w:szCs w:val="30"/>
        </w:rPr>
        <w:t xml:space="preserve"> фонд Лельчицкого районного ис</w:t>
      </w:r>
      <w:r>
        <w:rPr>
          <w:rFonts w:ascii="Times New Roman" w:hAnsi="Times New Roman" w:cs="Times New Roman"/>
          <w:sz w:val="30"/>
          <w:szCs w:val="30"/>
        </w:rPr>
        <w:t xml:space="preserve">полнительного комитета (далее – </w:t>
      </w:r>
      <w:r w:rsidRPr="004B0271">
        <w:rPr>
          <w:rFonts w:ascii="Times New Roman" w:hAnsi="Times New Roman" w:cs="Times New Roman"/>
          <w:sz w:val="30"/>
          <w:szCs w:val="30"/>
        </w:rPr>
        <w:t xml:space="preserve">райисполком) </w:t>
      </w:r>
      <w:r w:rsidR="002C53F0">
        <w:rPr>
          <w:rFonts w:ascii="Times New Roman" w:hAnsi="Times New Roman" w:cs="Times New Roman"/>
          <w:sz w:val="30"/>
          <w:szCs w:val="30"/>
        </w:rPr>
        <w:t>и установить его в размере</w:t>
      </w:r>
      <w:r w:rsidRPr="000F1119">
        <w:rPr>
          <w:rFonts w:ascii="Times New Roman" w:hAnsi="Times New Roman" w:cs="Times New Roman"/>
          <w:sz w:val="30"/>
          <w:szCs w:val="30"/>
        </w:rPr>
        <w:t xml:space="preserve"> </w:t>
      </w:r>
      <w:r w:rsidR="00C42473">
        <w:rPr>
          <w:rFonts w:ascii="Times New Roman" w:hAnsi="Times New Roman" w:cs="Times New Roman"/>
          <w:sz w:val="30"/>
          <w:szCs w:val="30"/>
        </w:rPr>
        <w:t>59 382,00</w:t>
      </w:r>
      <w:r w:rsidRPr="000F1119">
        <w:rPr>
          <w:rFonts w:ascii="Times New Roman" w:hAnsi="Times New Roman" w:cs="Times New Roman"/>
          <w:sz w:val="30"/>
          <w:szCs w:val="30"/>
        </w:rPr>
        <w:t xml:space="preserve"> </w:t>
      </w:r>
      <w:r>
        <w:rPr>
          <w:rFonts w:ascii="Times New Roman" w:hAnsi="Times New Roman" w:cs="Times New Roman"/>
          <w:sz w:val="30"/>
          <w:szCs w:val="30"/>
        </w:rPr>
        <w:t>рубл</w:t>
      </w:r>
      <w:r w:rsidR="00EA49D6">
        <w:rPr>
          <w:rFonts w:ascii="Times New Roman" w:hAnsi="Times New Roman" w:cs="Times New Roman"/>
          <w:sz w:val="30"/>
          <w:szCs w:val="30"/>
        </w:rPr>
        <w:t>я</w:t>
      </w:r>
      <w:r>
        <w:rPr>
          <w:rFonts w:ascii="Times New Roman" w:hAnsi="Times New Roman" w:cs="Times New Roman"/>
          <w:sz w:val="30"/>
          <w:szCs w:val="30"/>
        </w:rPr>
        <w:t>.</w:t>
      </w:r>
    </w:p>
    <w:p w:rsidR="006079C2" w:rsidRDefault="006079C2" w:rsidP="006079C2">
      <w:pPr>
        <w:pStyle w:val="ConsPlusNormal"/>
        <w:tabs>
          <w:tab w:val="left" w:pos="1080"/>
          <w:tab w:val="left" w:pos="1260"/>
        </w:tabs>
        <w:jc w:val="both"/>
        <w:outlineLvl w:val="0"/>
        <w:rPr>
          <w:rFonts w:ascii="Times New Roman" w:hAnsi="Times New Roman" w:cs="Times New Roman"/>
          <w:sz w:val="30"/>
          <w:szCs w:val="30"/>
        </w:rPr>
      </w:pPr>
      <w:r>
        <w:rPr>
          <w:rFonts w:ascii="Times New Roman" w:hAnsi="Times New Roman" w:cs="Times New Roman"/>
          <w:sz w:val="30"/>
          <w:szCs w:val="30"/>
        </w:rPr>
        <w:t>8</w:t>
      </w:r>
      <w:r w:rsidRPr="004B0271">
        <w:rPr>
          <w:rFonts w:ascii="Times New Roman" w:hAnsi="Times New Roman" w:cs="Times New Roman"/>
          <w:sz w:val="30"/>
          <w:szCs w:val="30"/>
        </w:rPr>
        <w:t>. Передать в 201</w:t>
      </w:r>
      <w:r w:rsidR="006A68CD">
        <w:rPr>
          <w:rFonts w:ascii="Times New Roman" w:hAnsi="Times New Roman" w:cs="Times New Roman"/>
          <w:sz w:val="30"/>
          <w:szCs w:val="30"/>
        </w:rPr>
        <w:t>9</w:t>
      </w:r>
      <w:r w:rsidRPr="004B0271">
        <w:rPr>
          <w:rFonts w:ascii="Times New Roman" w:hAnsi="Times New Roman" w:cs="Times New Roman"/>
          <w:sz w:val="30"/>
          <w:szCs w:val="30"/>
        </w:rPr>
        <w:t xml:space="preserve"> году </w:t>
      </w:r>
      <w:r>
        <w:rPr>
          <w:rFonts w:ascii="Times New Roman" w:hAnsi="Times New Roman" w:cs="Times New Roman"/>
          <w:sz w:val="30"/>
          <w:szCs w:val="30"/>
        </w:rPr>
        <w:t xml:space="preserve">межбюджетные трансферты </w:t>
      </w:r>
      <w:r w:rsidRPr="004B0271">
        <w:rPr>
          <w:rFonts w:ascii="Times New Roman" w:hAnsi="Times New Roman" w:cs="Times New Roman"/>
          <w:sz w:val="30"/>
          <w:szCs w:val="30"/>
        </w:rPr>
        <w:t xml:space="preserve">из районного бюджета в </w:t>
      </w:r>
      <w:r w:rsidRPr="00D81AAF">
        <w:rPr>
          <w:rFonts w:ascii="Times New Roman" w:hAnsi="Times New Roman" w:cs="Times New Roman"/>
          <w:sz w:val="30"/>
          <w:szCs w:val="30"/>
        </w:rPr>
        <w:t>бюджеты сельсоветов</w:t>
      </w:r>
      <w:r w:rsidRPr="004B0271">
        <w:rPr>
          <w:rFonts w:ascii="Times New Roman" w:hAnsi="Times New Roman" w:cs="Times New Roman"/>
          <w:sz w:val="30"/>
          <w:szCs w:val="30"/>
        </w:rPr>
        <w:t xml:space="preserve"> в </w:t>
      </w:r>
      <w:r w:rsidRPr="000F1119">
        <w:rPr>
          <w:rFonts w:ascii="Times New Roman" w:hAnsi="Times New Roman" w:cs="Times New Roman"/>
          <w:sz w:val="30"/>
          <w:szCs w:val="30"/>
        </w:rPr>
        <w:t xml:space="preserve">сумме </w:t>
      </w:r>
      <w:r w:rsidR="006A68CD">
        <w:rPr>
          <w:rFonts w:ascii="Times New Roman" w:hAnsi="Times New Roman" w:cs="Times New Roman"/>
          <w:sz w:val="30"/>
          <w:szCs w:val="30"/>
        </w:rPr>
        <w:t>732 814,00</w:t>
      </w:r>
      <w:r w:rsidRPr="004B0271">
        <w:rPr>
          <w:rFonts w:ascii="Times New Roman" w:hAnsi="Times New Roman" w:cs="Times New Roman"/>
          <w:sz w:val="30"/>
          <w:szCs w:val="30"/>
        </w:rPr>
        <w:t xml:space="preserve"> рубл</w:t>
      </w:r>
      <w:r w:rsidR="00ED1016">
        <w:rPr>
          <w:rFonts w:ascii="Times New Roman" w:hAnsi="Times New Roman" w:cs="Times New Roman"/>
          <w:sz w:val="30"/>
          <w:szCs w:val="30"/>
        </w:rPr>
        <w:t>я</w:t>
      </w:r>
      <w:r w:rsidRPr="004B0271">
        <w:rPr>
          <w:rFonts w:ascii="Times New Roman" w:hAnsi="Times New Roman" w:cs="Times New Roman"/>
          <w:sz w:val="30"/>
          <w:szCs w:val="30"/>
        </w:rPr>
        <w:t xml:space="preserve"> согласно приложению </w:t>
      </w:r>
      <w:r w:rsidR="00182103">
        <w:rPr>
          <w:rFonts w:ascii="Times New Roman" w:hAnsi="Times New Roman" w:cs="Times New Roman"/>
          <w:sz w:val="30"/>
          <w:szCs w:val="30"/>
        </w:rPr>
        <w:t>6</w:t>
      </w:r>
      <w:r w:rsidR="00C328DE">
        <w:rPr>
          <w:rFonts w:ascii="Times New Roman" w:hAnsi="Times New Roman" w:cs="Times New Roman"/>
          <w:sz w:val="30"/>
          <w:szCs w:val="30"/>
        </w:rPr>
        <w:t>.</w:t>
      </w:r>
    </w:p>
    <w:p w:rsidR="00FA5505" w:rsidRPr="004B0271" w:rsidRDefault="00647F33" w:rsidP="00C16748">
      <w:pPr>
        <w:pStyle w:val="ConsPlusNormal"/>
        <w:tabs>
          <w:tab w:val="left" w:pos="1080"/>
          <w:tab w:val="left" w:pos="1260"/>
        </w:tabs>
        <w:jc w:val="both"/>
        <w:outlineLvl w:val="0"/>
        <w:rPr>
          <w:rFonts w:ascii="Times New Roman" w:hAnsi="Times New Roman" w:cs="Times New Roman"/>
          <w:sz w:val="30"/>
          <w:szCs w:val="30"/>
        </w:rPr>
      </w:pPr>
      <w:r>
        <w:rPr>
          <w:rFonts w:ascii="Times New Roman" w:hAnsi="Times New Roman" w:cs="Times New Roman"/>
          <w:sz w:val="30"/>
          <w:szCs w:val="30"/>
        </w:rPr>
        <w:t>9</w:t>
      </w:r>
      <w:r w:rsidR="00FA5505">
        <w:rPr>
          <w:rFonts w:ascii="Times New Roman" w:hAnsi="Times New Roman" w:cs="Times New Roman"/>
          <w:sz w:val="30"/>
          <w:szCs w:val="30"/>
        </w:rPr>
        <w:t xml:space="preserve">. Передать </w:t>
      </w:r>
      <w:r w:rsidR="00546FA9" w:rsidRPr="004B0271">
        <w:rPr>
          <w:rFonts w:ascii="Times New Roman" w:hAnsi="Times New Roman" w:cs="Times New Roman"/>
          <w:sz w:val="30"/>
          <w:szCs w:val="30"/>
        </w:rPr>
        <w:t>в 201</w:t>
      </w:r>
      <w:r w:rsidR="006A68CD">
        <w:rPr>
          <w:rFonts w:ascii="Times New Roman" w:hAnsi="Times New Roman" w:cs="Times New Roman"/>
          <w:sz w:val="30"/>
          <w:szCs w:val="30"/>
        </w:rPr>
        <w:t>9</w:t>
      </w:r>
      <w:r w:rsidR="00546FA9" w:rsidRPr="004B0271">
        <w:rPr>
          <w:rFonts w:ascii="Times New Roman" w:hAnsi="Times New Roman" w:cs="Times New Roman"/>
          <w:sz w:val="30"/>
          <w:szCs w:val="30"/>
        </w:rPr>
        <w:t xml:space="preserve"> году </w:t>
      </w:r>
      <w:r w:rsidR="00546FA9">
        <w:rPr>
          <w:rFonts w:ascii="Times New Roman" w:hAnsi="Times New Roman" w:cs="Times New Roman"/>
          <w:sz w:val="30"/>
          <w:szCs w:val="30"/>
        </w:rPr>
        <w:t xml:space="preserve">межбюджетные трансферты </w:t>
      </w:r>
      <w:r w:rsidR="00546FA9" w:rsidRPr="004B0271">
        <w:rPr>
          <w:rFonts w:ascii="Times New Roman" w:hAnsi="Times New Roman" w:cs="Times New Roman"/>
          <w:sz w:val="30"/>
          <w:szCs w:val="30"/>
        </w:rPr>
        <w:t>из районного бюджета</w:t>
      </w:r>
      <w:r w:rsidR="00546FA9">
        <w:rPr>
          <w:rFonts w:ascii="Times New Roman" w:hAnsi="Times New Roman" w:cs="Times New Roman"/>
          <w:sz w:val="30"/>
          <w:szCs w:val="30"/>
        </w:rPr>
        <w:t xml:space="preserve"> </w:t>
      </w:r>
      <w:r w:rsidR="00FA5505">
        <w:rPr>
          <w:rFonts w:ascii="Times New Roman" w:hAnsi="Times New Roman" w:cs="Times New Roman"/>
          <w:sz w:val="30"/>
          <w:szCs w:val="30"/>
        </w:rPr>
        <w:t xml:space="preserve">в областной бюджет </w:t>
      </w:r>
      <w:r w:rsidR="000E27AA">
        <w:rPr>
          <w:rFonts w:ascii="Times New Roman" w:hAnsi="Times New Roman" w:cs="Times New Roman"/>
          <w:sz w:val="30"/>
          <w:szCs w:val="30"/>
        </w:rPr>
        <w:t xml:space="preserve">в сумме </w:t>
      </w:r>
      <w:r w:rsidR="006A68CD">
        <w:rPr>
          <w:rFonts w:ascii="Times New Roman" w:hAnsi="Times New Roman" w:cs="Times New Roman"/>
          <w:sz w:val="30"/>
          <w:szCs w:val="30"/>
        </w:rPr>
        <w:t>55 000,00</w:t>
      </w:r>
      <w:r w:rsidR="000E27AA">
        <w:rPr>
          <w:rFonts w:ascii="Times New Roman" w:hAnsi="Times New Roman" w:cs="Times New Roman"/>
          <w:sz w:val="30"/>
          <w:szCs w:val="30"/>
        </w:rPr>
        <w:t xml:space="preserve"> рубл</w:t>
      </w:r>
      <w:r w:rsidR="000D5083">
        <w:rPr>
          <w:rFonts w:ascii="Times New Roman" w:hAnsi="Times New Roman" w:cs="Times New Roman"/>
          <w:sz w:val="30"/>
          <w:szCs w:val="30"/>
        </w:rPr>
        <w:t>я</w:t>
      </w:r>
      <w:r w:rsidR="00B93C6F">
        <w:rPr>
          <w:rFonts w:ascii="Times New Roman" w:hAnsi="Times New Roman" w:cs="Times New Roman"/>
          <w:sz w:val="30"/>
          <w:szCs w:val="30"/>
        </w:rPr>
        <w:t>.</w:t>
      </w:r>
    </w:p>
    <w:p w:rsidR="000D4E99" w:rsidRPr="00FF068A" w:rsidRDefault="00A67713" w:rsidP="00F6071D">
      <w:pPr>
        <w:pStyle w:val="ConsPlusNormal"/>
        <w:jc w:val="both"/>
        <w:outlineLvl w:val="0"/>
        <w:rPr>
          <w:rFonts w:ascii="Times New Roman" w:hAnsi="Times New Roman" w:cs="Times New Roman"/>
          <w:sz w:val="30"/>
          <w:szCs w:val="30"/>
        </w:rPr>
      </w:pPr>
      <w:r w:rsidRPr="00F1501C">
        <w:rPr>
          <w:rFonts w:ascii="Times New Roman" w:hAnsi="Times New Roman" w:cs="Times New Roman"/>
          <w:sz w:val="30"/>
          <w:szCs w:val="30"/>
        </w:rPr>
        <w:t>1</w:t>
      </w:r>
      <w:r w:rsidR="00647F33" w:rsidRPr="00F1501C">
        <w:rPr>
          <w:rFonts w:ascii="Times New Roman" w:hAnsi="Times New Roman" w:cs="Times New Roman"/>
          <w:sz w:val="30"/>
          <w:szCs w:val="30"/>
        </w:rPr>
        <w:t>0</w:t>
      </w:r>
      <w:r w:rsidRPr="00F1501C">
        <w:rPr>
          <w:rFonts w:ascii="Times New Roman" w:hAnsi="Times New Roman" w:cs="Times New Roman"/>
          <w:sz w:val="30"/>
          <w:szCs w:val="30"/>
        </w:rPr>
        <w:t>. У</w:t>
      </w:r>
      <w:r w:rsidR="003814E8" w:rsidRPr="00F1501C">
        <w:rPr>
          <w:rFonts w:ascii="Times New Roman" w:hAnsi="Times New Roman" w:cs="Times New Roman"/>
          <w:sz w:val="30"/>
          <w:szCs w:val="30"/>
        </w:rPr>
        <w:t>станови</w:t>
      </w:r>
      <w:r w:rsidR="00A4206D" w:rsidRPr="00F1501C">
        <w:rPr>
          <w:rFonts w:ascii="Times New Roman" w:hAnsi="Times New Roman" w:cs="Times New Roman"/>
          <w:sz w:val="30"/>
          <w:szCs w:val="30"/>
        </w:rPr>
        <w:t>ть на</w:t>
      </w:r>
      <w:r w:rsidRPr="00F1501C">
        <w:rPr>
          <w:rFonts w:ascii="Times New Roman" w:hAnsi="Times New Roman" w:cs="Times New Roman"/>
          <w:sz w:val="30"/>
          <w:szCs w:val="30"/>
        </w:rPr>
        <w:t xml:space="preserve"> 201</w:t>
      </w:r>
      <w:r w:rsidR="003E6C03">
        <w:rPr>
          <w:rFonts w:ascii="Times New Roman" w:hAnsi="Times New Roman" w:cs="Times New Roman"/>
          <w:sz w:val="30"/>
          <w:szCs w:val="30"/>
        </w:rPr>
        <w:t>9</w:t>
      </w:r>
      <w:r w:rsidR="00F6071D">
        <w:rPr>
          <w:rFonts w:ascii="Times New Roman" w:hAnsi="Times New Roman" w:cs="Times New Roman"/>
          <w:sz w:val="30"/>
          <w:szCs w:val="30"/>
        </w:rPr>
        <w:t xml:space="preserve"> год</w:t>
      </w:r>
      <w:r w:rsidR="000D4E99">
        <w:rPr>
          <w:rFonts w:ascii="Times New Roman" w:hAnsi="Times New Roman" w:cs="Times New Roman"/>
          <w:sz w:val="30"/>
          <w:szCs w:val="30"/>
        </w:rPr>
        <w:t>:</w:t>
      </w:r>
    </w:p>
    <w:p w:rsidR="00680FA8" w:rsidRPr="00680FA8" w:rsidRDefault="00680FA8" w:rsidP="00F6071D">
      <w:pPr>
        <w:pStyle w:val="ConsPlusNormal"/>
        <w:jc w:val="both"/>
        <w:outlineLvl w:val="0"/>
        <w:rPr>
          <w:rFonts w:ascii="Times New Roman" w:hAnsi="Times New Roman" w:cs="Times New Roman"/>
          <w:sz w:val="30"/>
          <w:szCs w:val="30"/>
        </w:rPr>
      </w:pPr>
      <w:r w:rsidRPr="004A3912">
        <w:rPr>
          <w:rFonts w:ascii="Times New Roman" w:hAnsi="Times New Roman" w:cs="Times New Roman"/>
          <w:sz w:val="30"/>
          <w:szCs w:val="30"/>
        </w:rPr>
        <w:t>лимит долга райисполкома и Лельчицкого районного Совета депутатов в размере 0 (ноль) рублей</w:t>
      </w:r>
      <w:r>
        <w:rPr>
          <w:rFonts w:ascii="Times New Roman" w:hAnsi="Times New Roman" w:cs="Times New Roman"/>
          <w:sz w:val="30"/>
          <w:szCs w:val="30"/>
        </w:rPr>
        <w:t>;</w:t>
      </w:r>
    </w:p>
    <w:p w:rsidR="000D4E99" w:rsidRPr="004A3912" w:rsidRDefault="00BA6906" w:rsidP="00F6071D">
      <w:pPr>
        <w:pStyle w:val="ConsPlusNormal"/>
        <w:jc w:val="both"/>
        <w:outlineLvl w:val="0"/>
        <w:rPr>
          <w:rFonts w:ascii="Times New Roman" w:hAnsi="Times New Roman" w:cs="Times New Roman"/>
          <w:sz w:val="30"/>
          <w:szCs w:val="30"/>
        </w:rPr>
      </w:pPr>
      <w:r w:rsidRPr="00F1501C">
        <w:rPr>
          <w:rFonts w:ascii="Times New Roman" w:hAnsi="Times New Roman" w:cs="Times New Roman"/>
          <w:sz w:val="30"/>
          <w:szCs w:val="30"/>
        </w:rPr>
        <w:t xml:space="preserve">лимит </w:t>
      </w:r>
      <w:r w:rsidR="000D7249">
        <w:rPr>
          <w:rFonts w:ascii="Times New Roman" w:hAnsi="Times New Roman" w:cs="Times New Roman"/>
          <w:sz w:val="30"/>
          <w:szCs w:val="30"/>
        </w:rPr>
        <w:t xml:space="preserve">    </w:t>
      </w:r>
      <w:r w:rsidRPr="00F1501C">
        <w:rPr>
          <w:rFonts w:ascii="Times New Roman" w:hAnsi="Times New Roman" w:cs="Times New Roman"/>
          <w:sz w:val="30"/>
          <w:szCs w:val="30"/>
        </w:rPr>
        <w:t>долга</w:t>
      </w:r>
      <w:r w:rsidR="00A4206D" w:rsidRPr="00F1501C">
        <w:rPr>
          <w:rFonts w:ascii="Times New Roman" w:hAnsi="Times New Roman" w:cs="Times New Roman"/>
          <w:sz w:val="30"/>
          <w:szCs w:val="30"/>
        </w:rPr>
        <w:t xml:space="preserve">, гарантированного райисполкомом, в </w:t>
      </w:r>
      <w:r w:rsidR="00A4206D" w:rsidRPr="00F6071D">
        <w:rPr>
          <w:rFonts w:ascii="Times New Roman" w:hAnsi="Times New Roman" w:cs="Times New Roman"/>
          <w:sz w:val="30"/>
          <w:szCs w:val="30"/>
        </w:rPr>
        <w:t xml:space="preserve">размере </w:t>
      </w:r>
      <w:r w:rsidR="00963BC9" w:rsidRPr="00963BC9">
        <w:rPr>
          <w:rFonts w:ascii="Times New Roman" w:hAnsi="Times New Roman" w:cs="Times New Roman"/>
          <w:sz w:val="30"/>
          <w:szCs w:val="30"/>
        </w:rPr>
        <w:t>18 348,00</w:t>
      </w:r>
      <w:r w:rsidR="0016712D" w:rsidRPr="004A3912">
        <w:rPr>
          <w:rFonts w:ascii="Times New Roman" w:hAnsi="Times New Roman" w:cs="Times New Roman"/>
          <w:sz w:val="30"/>
          <w:szCs w:val="30"/>
        </w:rPr>
        <w:t xml:space="preserve"> </w:t>
      </w:r>
      <w:r w:rsidR="009C51F8" w:rsidRPr="004A3912">
        <w:rPr>
          <w:rFonts w:ascii="Times New Roman" w:hAnsi="Times New Roman" w:cs="Times New Roman"/>
          <w:sz w:val="30"/>
          <w:szCs w:val="30"/>
        </w:rPr>
        <w:t>рубля</w:t>
      </w:r>
      <w:r w:rsidR="00680FA8">
        <w:rPr>
          <w:rFonts w:ascii="Times New Roman" w:hAnsi="Times New Roman" w:cs="Times New Roman"/>
          <w:sz w:val="30"/>
          <w:szCs w:val="30"/>
        </w:rPr>
        <w:t>.</w:t>
      </w:r>
    </w:p>
    <w:p w:rsidR="00704C7B" w:rsidRPr="00B844A8" w:rsidRDefault="00A67713" w:rsidP="00704C7B">
      <w:pPr>
        <w:pStyle w:val="ConsPlusNormal"/>
        <w:jc w:val="both"/>
        <w:outlineLvl w:val="0"/>
        <w:rPr>
          <w:rFonts w:ascii="Times New Roman" w:hAnsi="Times New Roman" w:cs="Times New Roman"/>
          <w:sz w:val="30"/>
          <w:szCs w:val="30"/>
        </w:rPr>
      </w:pPr>
      <w:r w:rsidRPr="00B844A8">
        <w:rPr>
          <w:rFonts w:ascii="Times New Roman" w:hAnsi="Times New Roman" w:cs="Times New Roman"/>
          <w:sz w:val="30"/>
          <w:szCs w:val="30"/>
        </w:rPr>
        <w:t>1</w:t>
      </w:r>
      <w:r w:rsidR="00647F33">
        <w:rPr>
          <w:rFonts w:ascii="Times New Roman" w:hAnsi="Times New Roman" w:cs="Times New Roman"/>
          <w:sz w:val="30"/>
          <w:szCs w:val="30"/>
        </w:rPr>
        <w:t>1</w:t>
      </w:r>
      <w:r w:rsidRPr="00B844A8">
        <w:rPr>
          <w:rFonts w:ascii="Times New Roman" w:hAnsi="Times New Roman" w:cs="Times New Roman"/>
          <w:sz w:val="30"/>
          <w:szCs w:val="30"/>
        </w:rPr>
        <w:t xml:space="preserve">. </w:t>
      </w:r>
      <w:r w:rsidR="00704C7B" w:rsidRPr="00B844A8">
        <w:rPr>
          <w:rFonts w:ascii="Times New Roman" w:hAnsi="Times New Roman" w:cs="Times New Roman"/>
          <w:sz w:val="30"/>
          <w:szCs w:val="30"/>
        </w:rPr>
        <w:t>Установить</w:t>
      </w:r>
      <w:r w:rsidR="005C6761">
        <w:rPr>
          <w:rFonts w:ascii="Times New Roman" w:hAnsi="Times New Roman" w:cs="Times New Roman"/>
          <w:sz w:val="30"/>
          <w:szCs w:val="30"/>
        </w:rPr>
        <w:t>, что в 201</w:t>
      </w:r>
      <w:r w:rsidR="003E6C03">
        <w:rPr>
          <w:rFonts w:ascii="Times New Roman" w:hAnsi="Times New Roman" w:cs="Times New Roman"/>
          <w:sz w:val="30"/>
          <w:szCs w:val="30"/>
        </w:rPr>
        <w:t>9</w:t>
      </w:r>
      <w:r w:rsidR="005C6761">
        <w:rPr>
          <w:rFonts w:ascii="Times New Roman" w:hAnsi="Times New Roman" w:cs="Times New Roman"/>
          <w:sz w:val="30"/>
          <w:szCs w:val="30"/>
        </w:rPr>
        <w:t xml:space="preserve"> году </w:t>
      </w:r>
      <w:r w:rsidR="00704C7B" w:rsidRPr="00B844A8">
        <w:rPr>
          <w:rFonts w:ascii="Times New Roman" w:hAnsi="Times New Roman" w:cs="Times New Roman"/>
          <w:sz w:val="30"/>
          <w:szCs w:val="30"/>
        </w:rPr>
        <w:t xml:space="preserve"> за предоставление гарантий райисполкома</w:t>
      </w:r>
      <w:r w:rsidR="005C6761">
        <w:rPr>
          <w:rFonts w:ascii="Times New Roman" w:hAnsi="Times New Roman" w:cs="Times New Roman"/>
          <w:sz w:val="30"/>
          <w:szCs w:val="30"/>
        </w:rPr>
        <w:t xml:space="preserve"> </w:t>
      </w:r>
      <w:r w:rsidR="00704C7B" w:rsidRPr="00B844A8">
        <w:rPr>
          <w:rFonts w:ascii="Times New Roman" w:hAnsi="Times New Roman" w:cs="Times New Roman"/>
          <w:sz w:val="30"/>
          <w:szCs w:val="30"/>
        </w:rPr>
        <w:t>по кредитам, выдаваемым банками Республики Беларусь юридическим лицам</w:t>
      </w:r>
      <w:r w:rsidR="0069204B">
        <w:rPr>
          <w:rFonts w:ascii="Times New Roman" w:hAnsi="Times New Roman" w:cs="Times New Roman"/>
          <w:sz w:val="30"/>
          <w:szCs w:val="30"/>
        </w:rPr>
        <w:t xml:space="preserve"> – резидентам Республики Беларусь</w:t>
      </w:r>
      <w:r w:rsidR="00B16981" w:rsidRPr="00B844A8">
        <w:rPr>
          <w:rFonts w:ascii="Times New Roman" w:hAnsi="Times New Roman" w:cs="Times New Roman"/>
          <w:sz w:val="30"/>
          <w:szCs w:val="30"/>
        </w:rPr>
        <w:t xml:space="preserve">, </w:t>
      </w:r>
      <w:r w:rsidR="005C6761">
        <w:rPr>
          <w:rFonts w:ascii="Times New Roman" w:hAnsi="Times New Roman" w:cs="Times New Roman"/>
          <w:sz w:val="30"/>
          <w:szCs w:val="30"/>
        </w:rPr>
        <w:t>взимается плата  в размере 1</w:t>
      </w:r>
      <w:r w:rsidR="00704C7B" w:rsidRPr="00B844A8">
        <w:rPr>
          <w:rFonts w:ascii="Times New Roman" w:hAnsi="Times New Roman" w:cs="Times New Roman"/>
          <w:sz w:val="30"/>
          <w:szCs w:val="30"/>
        </w:rPr>
        <w:t xml:space="preserve"> процента от суммы кредита</w:t>
      </w:r>
      <w:r w:rsidR="00272CD3">
        <w:rPr>
          <w:rFonts w:ascii="Times New Roman" w:hAnsi="Times New Roman" w:cs="Times New Roman"/>
          <w:sz w:val="30"/>
          <w:szCs w:val="30"/>
        </w:rPr>
        <w:t>, если иное не установлено законодательными актами</w:t>
      </w:r>
      <w:r w:rsidR="00505716">
        <w:rPr>
          <w:rFonts w:ascii="Times New Roman" w:hAnsi="Times New Roman" w:cs="Times New Roman"/>
          <w:sz w:val="30"/>
          <w:szCs w:val="30"/>
        </w:rPr>
        <w:t>.</w:t>
      </w:r>
    </w:p>
    <w:p w:rsidR="004421EF" w:rsidRPr="00060462" w:rsidRDefault="00505716" w:rsidP="00704C7B">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12</w:t>
      </w:r>
      <w:r w:rsidR="004421EF">
        <w:rPr>
          <w:rFonts w:ascii="Times New Roman" w:hAnsi="Times New Roman" w:cs="Times New Roman"/>
          <w:sz w:val="30"/>
          <w:szCs w:val="30"/>
        </w:rPr>
        <w:t>. Установить, что в 201</w:t>
      </w:r>
      <w:r w:rsidR="003E6C03">
        <w:rPr>
          <w:rFonts w:ascii="Times New Roman" w:hAnsi="Times New Roman" w:cs="Times New Roman"/>
          <w:sz w:val="30"/>
          <w:szCs w:val="30"/>
        </w:rPr>
        <w:t>9</w:t>
      </w:r>
      <w:r w:rsidR="004421EF">
        <w:rPr>
          <w:rFonts w:ascii="Times New Roman" w:hAnsi="Times New Roman" w:cs="Times New Roman"/>
          <w:sz w:val="30"/>
          <w:szCs w:val="30"/>
        </w:rPr>
        <w:t xml:space="preserve"> году бюджетные кредиты бюджетам сельсоветов на покрытие </w:t>
      </w:r>
      <w:r w:rsidR="003B689A">
        <w:rPr>
          <w:rFonts w:ascii="Times New Roman" w:hAnsi="Times New Roman" w:cs="Times New Roman"/>
          <w:sz w:val="30"/>
          <w:szCs w:val="30"/>
        </w:rPr>
        <w:t xml:space="preserve">временных кассовых разрывов, возникающих при исполнении бюджетов </w:t>
      </w:r>
      <w:r w:rsidR="00043F14">
        <w:rPr>
          <w:rFonts w:ascii="Times New Roman" w:hAnsi="Times New Roman" w:cs="Times New Roman"/>
          <w:sz w:val="30"/>
          <w:szCs w:val="30"/>
        </w:rPr>
        <w:t>сельсоветов</w:t>
      </w:r>
      <w:r w:rsidR="003B689A">
        <w:rPr>
          <w:rFonts w:ascii="Times New Roman" w:hAnsi="Times New Roman" w:cs="Times New Roman"/>
          <w:sz w:val="30"/>
          <w:szCs w:val="30"/>
        </w:rPr>
        <w:t xml:space="preserve">, предоставляются по решению финансового отдела </w:t>
      </w:r>
      <w:r w:rsidR="003B689A" w:rsidRPr="00060462">
        <w:rPr>
          <w:rFonts w:ascii="Times New Roman" w:hAnsi="Times New Roman" w:cs="Times New Roman"/>
          <w:sz w:val="30"/>
          <w:szCs w:val="30"/>
        </w:rPr>
        <w:t>райисполкома</w:t>
      </w:r>
      <w:r w:rsidR="009D0865" w:rsidRPr="00060462">
        <w:rPr>
          <w:rFonts w:ascii="Times New Roman" w:hAnsi="Times New Roman" w:cs="Times New Roman"/>
          <w:sz w:val="30"/>
          <w:szCs w:val="30"/>
        </w:rPr>
        <w:t xml:space="preserve"> </w:t>
      </w:r>
      <w:r w:rsidR="005E4D12" w:rsidRPr="00060462">
        <w:rPr>
          <w:rFonts w:ascii="Times New Roman" w:hAnsi="Times New Roman" w:cs="Times New Roman"/>
          <w:sz w:val="30"/>
          <w:szCs w:val="30"/>
        </w:rPr>
        <w:t>без взимания процентов за пользование кредитом</w:t>
      </w:r>
      <w:r w:rsidR="009D0865" w:rsidRPr="00060462">
        <w:rPr>
          <w:rFonts w:ascii="Times New Roman" w:hAnsi="Times New Roman" w:cs="Times New Roman"/>
          <w:sz w:val="30"/>
          <w:szCs w:val="30"/>
        </w:rPr>
        <w:t>.</w:t>
      </w:r>
    </w:p>
    <w:p w:rsidR="00A67713" w:rsidRPr="004B0271" w:rsidRDefault="00A67713" w:rsidP="00D00F8C">
      <w:pPr>
        <w:pStyle w:val="ConsPlusNormal"/>
        <w:jc w:val="both"/>
        <w:outlineLvl w:val="0"/>
        <w:rPr>
          <w:rFonts w:ascii="Times New Roman" w:hAnsi="Times New Roman" w:cs="Times New Roman"/>
          <w:sz w:val="30"/>
          <w:szCs w:val="30"/>
        </w:rPr>
      </w:pPr>
      <w:r w:rsidRPr="00126849">
        <w:rPr>
          <w:rFonts w:ascii="Times New Roman" w:hAnsi="Times New Roman" w:cs="Times New Roman"/>
          <w:sz w:val="30"/>
          <w:szCs w:val="30"/>
        </w:rPr>
        <w:t>1</w:t>
      </w:r>
      <w:r w:rsidR="00857774">
        <w:rPr>
          <w:rFonts w:ascii="Times New Roman" w:hAnsi="Times New Roman" w:cs="Times New Roman"/>
          <w:sz w:val="30"/>
          <w:szCs w:val="30"/>
        </w:rPr>
        <w:t>3</w:t>
      </w:r>
      <w:r w:rsidRPr="00126849">
        <w:rPr>
          <w:rFonts w:ascii="Times New Roman" w:hAnsi="Times New Roman" w:cs="Times New Roman"/>
          <w:sz w:val="30"/>
          <w:szCs w:val="30"/>
        </w:rPr>
        <w:t>. Контроль за выполнением настоящего решения возложить на президиум Лельчицкого районного Совета депутатов</w:t>
      </w:r>
      <w:r w:rsidRPr="004B0271">
        <w:rPr>
          <w:rFonts w:ascii="Times New Roman" w:hAnsi="Times New Roman" w:cs="Times New Roman"/>
          <w:sz w:val="30"/>
          <w:szCs w:val="30"/>
        </w:rPr>
        <w:t>, постоянные комиссии Лельчицкого районного Совета депутатов и райисполком.</w:t>
      </w:r>
    </w:p>
    <w:p w:rsidR="00A67713" w:rsidRDefault="00A67713" w:rsidP="00D00F8C">
      <w:pPr>
        <w:pStyle w:val="ConsPlusNormal"/>
        <w:jc w:val="both"/>
        <w:outlineLvl w:val="0"/>
        <w:rPr>
          <w:rFonts w:ascii="Times New Roman" w:hAnsi="Times New Roman" w:cs="Times New Roman"/>
          <w:sz w:val="30"/>
          <w:szCs w:val="30"/>
        </w:rPr>
      </w:pPr>
      <w:r w:rsidRPr="004B0271">
        <w:rPr>
          <w:rFonts w:ascii="Times New Roman" w:hAnsi="Times New Roman" w:cs="Times New Roman"/>
          <w:sz w:val="30"/>
          <w:szCs w:val="30"/>
        </w:rPr>
        <w:t>1</w:t>
      </w:r>
      <w:r w:rsidR="00A37488">
        <w:rPr>
          <w:rFonts w:ascii="Times New Roman" w:hAnsi="Times New Roman" w:cs="Times New Roman"/>
          <w:sz w:val="30"/>
          <w:szCs w:val="30"/>
        </w:rPr>
        <w:t>4</w:t>
      </w:r>
      <w:r w:rsidRPr="004B0271">
        <w:rPr>
          <w:rFonts w:ascii="Times New Roman" w:hAnsi="Times New Roman" w:cs="Times New Roman"/>
          <w:sz w:val="30"/>
          <w:szCs w:val="30"/>
        </w:rPr>
        <w:t>. Настоящее решение вступает в силу с 1 января 201</w:t>
      </w:r>
      <w:r w:rsidR="00420F9F">
        <w:rPr>
          <w:rFonts w:ascii="Times New Roman" w:hAnsi="Times New Roman" w:cs="Times New Roman"/>
          <w:sz w:val="30"/>
          <w:szCs w:val="30"/>
        </w:rPr>
        <w:t>9</w:t>
      </w:r>
      <w:r w:rsidRPr="004B0271">
        <w:rPr>
          <w:rFonts w:ascii="Times New Roman" w:hAnsi="Times New Roman" w:cs="Times New Roman"/>
          <w:sz w:val="30"/>
          <w:szCs w:val="30"/>
        </w:rPr>
        <w:t xml:space="preserve"> г</w:t>
      </w:r>
      <w:r w:rsidR="00007C34">
        <w:rPr>
          <w:rFonts w:ascii="Times New Roman" w:hAnsi="Times New Roman" w:cs="Times New Roman"/>
          <w:sz w:val="30"/>
          <w:szCs w:val="30"/>
        </w:rPr>
        <w:t>.</w:t>
      </w:r>
    </w:p>
    <w:p w:rsidR="00007FD5" w:rsidRDefault="00007FD5" w:rsidP="00D00F8C">
      <w:pPr>
        <w:pStyle w:val="ConsPlusNormal"/>
        <w:jc w:val="both"/>
        <w:outlineLvl w:val="0"/>
        <w:rPr>
          <w:rFonts w:ascii="Times New Roman" w:hAnsi="Times New Roman" w:cs="Times New Roman"/>
          <w:sz w:val="30"/>
          <w:szCs w:val="30"/>
        </w:rPr>
      </w:pPr>
    </w:p>
    <w:p w:rsidR="00420F9F" w:rsidRDefault="00420F9F" w:rsidP="0086661B">
      <w:pPr>
        <w:pStyle w:val="ConsPlusNormal"/>
        <w:ind w:firstLine="0"/>
        <w:jc w:val="both"/>
        <w:rPr>
          <w:rFonts w:ascii="Times New Roman" w:hAnsi="Times New Roman" w:cs="Times New Roman"/>
          <w:sz w:val="30"/>
          <w:szCs w:val="30"/>
        </w:rPr>
      </w:pPr>
    </w:p>
    <w:p w:rsidR="002477C7" w:rsidRDefault="0044250D" w:rsidP="0086661B">
      <w:pPr>
        <w:pStyle w:val="ConsPlusNormal"/>
        <w:ind w:firstLine="0"/>
        <w:jc w:val="both"/>
        <w:rPr>
          <w:rFonts w:ascii="Times New Roman" w:hAnsi="Times New Roman" w:cs="Times New Roman"/>
          <w:sz w:val="30"/>
          <w:szCs w:val="30"/>
        </w:rPr>
      </w:pPr>
      <w:r>
        <w:rPr>
          <w:rFonts w:ascii="Times New Roman" w:hAnsi="Times New Roman" w:cs="Times New Roman"/>
          <w:sz w:val="30"/>
          <w:szCs w:val="30"/>
        </w:rPr>
        <w:t>П</w:t>
      </w:r>
      <w:r w:rsidR="00A67713" w:rsidRPr="004B0271">
        <w:rPr>
          <w:rFonts w:ascii="Times New Roman" w:hAnsi="Times New Roman" w:cs="Times New Roman"/>
          <w:sz w:val="30"/>
          <w:szCs w:val="30"/>
        </w:rPr>
        <w:t>редседатель</w:t>
      </w:r>
      <w:r w:rsidR="00C604BA">
        <w:rPr>
          <w:rFonts w:ascii="Times New Roman" w:hAnsi="Times New Roman" w:cs="Times New Roman"/>
          <w:sz w:val="30"/>
          <w:szCs w:val="30"/>
        </w:rPr>
        <w:t xml:space="preserve">  </w:t>
      </w:r>
      <w:r w:rsidR="001A323C">
        <w:rPr>
          <w:rFonts w:ascii="Times New Roman" w:hAnsi="Times New Roman" w:cs="Times New Roman"/>
          <w:sz w:val="30"/>
          <w:szCs w:val="30"/>
        </w:rPr>
        <w:tab/>
      </w:r>
      <w:r w:rsidR="001A323C">
        <w:rPr>
          <w:rFonts w:ascii="Times New Roman" w:hAnsi="Times New Roman" w:cs="Times New Roman"/>
          <w:sz w:val="30"/>
          <w:szCs w:val="30"/>
        </w:rPr>
        <w:tab/>
      </w:r>
      <w:r w:rsidR="00A4206D" w:rsidRPr="004B0271">
        <w:rPr>
          <w:rFonts w:ascii="Times New Roman" w:hAnsi="Times New Roman" w:cs="Times New Roman"/>
          <w:sz w:val="30"/>
          <w:szCs w:val="30"/>
        </w:rPr>
        <w:tab/>
      </w:r>
      <w:r w:rsidR="00A4206D" w:rsidRPr="004B0271">
        <w:rPr>
          <w:rFonts w:ascii="Times New Roman" w:hAnsi="Times New Roman" w:cs="Times New Roman"/>
          <w:sz w:val="30"/>
          <w:szCs w:val="30"/>
        </w:rPr>
        <w:tab/>
      </w:r>
      <w:r w:rsidR="002A5F49">
        <w:rPr>
          <w:rFonts w:ascii="Times New Roman" w:hAnsi="Times New Roman" w:cs="Times New Roman"/>
          <w:sz w:val="30"/>
          <w:szCs w:val="30"/>
        </w:rPr>
        <w:t xml:space="preserve">         </w:t>
      </w:r>
      <w:r w:rsidR="00A4206D" w:rsidRPr="004B0271">
        <w:rPr>
          <w:rFonts w:ascii="Times New Roman" w:hAnsi="Times New Roman" w:cs="Times New Roman"/>
          <w:sz w:val="30"/>
          <w:szCs w:val="30"/>
        </w:rPr>
        <w:tab/>
      </w:r>
      <w:r w:rsidR="00A4206D" w:rsidRPr="004B0271">
        <w:rPr>
          <w:rFonts w:ascii="Times New Roman" w:hAnsi="Times New Roman" w:cs="Times New Roman"/>
          <w:sz w:val="30"/>
          <w:szCs w:val="30"/>
        </w:rPr>
        <w:tab/>
      </w:r>
      <w:r w:rsidR="00A4206D" w:rsidRPr="004B0271">
        <w:rPr>
          <w:rFonts w:ascii="Times New Roman" w:hAnsi="Times New Roman" w:cs="Times New Roman"/>
          <w:sz w:val="30"/>
          <w:szCs w:val="30"/>
        </w:rPr>
        <w:tab/>
      </w:r>
      <w:r w:rsidR="00463819">
        <w:rPr>
          <w:rFonts w:ascii="Times New Roman" w:hAnsi="Times New Roman" w:cs="Times New Roman"/>
          <w:sz w:val="30"/>
          <w:szCs w:val="30"/>
        </w:rPr>
        <w:tab/>
      </w:r>
      <w:r w:rsidR="00420F9F">
        <w:rPr>
          <w:rFonts w:ascii="Times New Roman" w:hAnsi="Times New Roman" w:cs="Times New Roman"/>
          <w:sz w:val="30"/>
          <w:szCs w:val="30"/>
        </w:rPr>
        <w:t>С.М.Косинский</w:t>
      </w:r>
    </w:p>
    <w:p w:rsidR="00104444" w:rsidRPr="002B75FA" w:rsidRDefault="002E0290" w:rsidP="0086661B">
      <w:pPr>
        <w:pStyle w:val="ConsPlusNormal"/>
        <w:ind w:firstLine="0"/>
        <w:jc w:val="both"/>
        <w:rPr>
          <w:rFonts w:ascii="Times New Roman" w:hAnsi="Times New Roman" w:cs="Times New Roman"/>
          <w:color w:val="FFFFFF"/>
          <w:sz w:val="30"/>
          <w:szCs w:val="30"/>
        </w:rPr>
      </w:pPr>
      <w:r w:rsidRPr="002B75FA">
        <w:rPr>
          <w:rFonts w:ascii="Times New Roman" w:hAnsi="Times New Roman" w:cs="Times New Roman"/>
          <w:color w:val="FFFFFF"/>
          <w:sz w:val="30"/>
          <w:szCs w:val="30"/>
        </w:rPr>
        <w:t>ГОТОВИЛ</w:t>
      </w:r>
    </w:p>
    <w:p w:rsidR="002E0290" w:rsidRPr="002B75FA" w:rsidRDefault="002E0290" w:rsidP="0086661B">
      <w:pPr>
        <w:pStyle w:val="ConsPlusNormal"/>
        <w:ind w:firstLine="0"/>
        <w:jc w:val="both"/>
        <w:rPr>
          <w:rFonts w:ascii="Times New Roman" w:hAnsi="Times New Roman" w:cs="Times New Roman"/>
          <w:color w:val="FFFFFF"/>
          <w:sz w:val="30"/>
          <w:szCs w:val="30"/>
        </w:rPr>
      </w:pPr>
      <w:r w:rsidRPr="002B75FA">
        <w:rPr>
          <w:rFonts w:ascii="Times New Roman" w:hAnsi="Times New Roman" w:cs="Times New Roman"/>
          <w:color w:val="FFFFFF"/>
          <w:sz w:val="30"/>
          <w:szCs w:val="30"/>
        </w:rPr>
        <w:t>Начальник финансового отдела</w:t>
      </w:r>
    </w:p>
    <w:p w:rsidR="002E0290" w:rsidRPr="002B75FA" w:rsidRDefault="002E0290" w:rsidP="0086661B">
      <w:pPr>
        <w:pStyle w:val="ConsPlusNormal"/>
        <w:ind w:firstLine="0"/>
        <w:jc w:val="both"/>
        <w:rPr>
          <w:rFonts w:ascii="Times New Roman" w:hAnsi="Times New Roman" w:cs="Times New Roman"/>
          <w:color w:val="FFFFFF"/>
          <w:sz w:val="30"/>
          <w:szCs w:val="30"/>
        </w:rPr>
      </w:pPr>
      <w:r w:rsidRPr="002B75FA">
        <w:rPr>
          <w:rFonts w:ascii="Times New Roman" w:hAnsi="Times New Roman" w:cs="Times New Roman"/>
          <w:color w:val="FFFFFF"/>
          <w:sz w:val="30"/>
          <w:szCs w:val="30"/>
        </w:rPr>
        <w:t>райисполкома</w:t>
      </w:r>
    </w:p>
    <w:p w:rsidR="008D526C" w:rsidRDefault="008D526C" w:rsidP="0086661B">
      <w:pPr>
        <w:pStyle w:val="ConsPlusNormal"/>
        <w:ind w:firstLine="0"/>
        <w:jc w:val="both"/>
        <w:rPr>
          <w:rFonts w:ascii="Times New Roman" w:hAnsi="Times New Roman" w:cs="Times New Roman"/>
          <w:color w:val="FFFFFF"/>
          <w:sz w:val="30"/>
          <w:szCs w:val="30"/>
        </w:rPr>
      </w:pPr>
    </w:p>
    <w:p w:rsidR="00FF068A" w:rsidRDefault="00FF068A" w:rsidP="0086661B">
      <w:pPr>
        <w:pStyle w:val="ConsPlusNormal"/>
        <w:ind w:firstLine="0"/>
        <w:jc w:val="both"/>
        <w:rPr>
          <w:rFonts w:ascii="Times New Roman" w:hAnsi="Times New Roman" w:cs="Times New Roman"/>
          <w:color w:val="FFFFFF"/>
          <w:sz w:val="30"/>
          <w:szCs w:val="30"/>
        </w:rPr>
      </w:pPr>
    </w:p>
    <w:p w:rsidR="00842A17" w:rsidRDefault="00842A17" w:rsidP="0086661B">
      <w:pPr>
        <w:pStyle w:val="ConsPlusNormal"/>
        <w:ind w:firstLine="0"/>
        <w:jc w:val="both"/>
        <w:rPr>
          <w:rFonts w:ascii="Times New Roman" w:hAnsi="Times New Roman" w:cs="Times New Roman"/>
          <w:color w:val="FFFFFF"/>
          <w:sz w:val="30"/>
          <w:szCs w:val="30"/>
        </w:rPr>
      </w:pPr>
    </w:p>
    <w:p w:rsidR="0018348B" w:rsidRPr="002B75FA" w:rsidRDefault="0018348B" w:rsidP="0086661B">
      <w:pPr>
        <w:pStyle w:val="ConsPlusNormal"/>
        <w:ind w:firstLine="0"/>
        <w:jc w:val="both"/>
        <w:rPr>
          <w:rFonts w:ascii="Times New Roman" w:hAnsi="Times New Roman" w:cs="Times New Roman"/>
          <w:color w:val="FFFFFF"/>
          <w:sz w:val="30"/>
          <w:szCs w:val="30"/>
        </w:rPr>
      </w:pPr>
    </w:p>
    <w:p w:rsidR="00262195" w:rsidRDefault="001529B9" w:rsidP="00262195">
      <w:pPr>
        <w:tabs>
          <w:tab w:val="left" w:pos="540"/>
          <w:tab w:val="left" w:pos="1440"/>
        </w:tabs>
        <w:ind w:left="6237"/>
        <w:jc w:val="left"/>
        <w:rPr>
          <w:rFonts w:ascii="Times New Roman" w:hAnsi="Times New Roman"/>
          <w:sz w:val="30"/>
          <w:szCs w:val="30"/>
        </w:rPr>
      </w:pPr>
      <w:r>
        <w:rPr>
          <w:rFonts w:ascii="Times New Roman" w:hAnsi="Times New Roman"/>
          <w:sz w:val="30"/>
          <w:szCs w:val="30"/>
        </w:rPr>
        <w:lastRenderedPageBreak/>
        <w:t xml:space="preserve">Приложение </w:t>
      </w:r>
      <w:r w:rsidR="006B21FA">
        <w:rPr>
          <w:rFonts w:ascii="Times New Roman" w:hAnsi="Times New Roman"/>
          <w:sz w:val="30"/>
          <w:szCs w:val="30"/>
        </w:rPr>
        <w:t>1</w:t>
      </w:r>
    </w:p>
    <w:p w:rsidR="001529B9" w:rsidRDefault="001529B9" w:rsidP="00262195">
      <w:pPr>
        <w:tabs>
          <w:tab w:val="left" w:pos="540"/>
          <w:tab w:val="left" w:pos="1440"/>
        </w:tabs>
        <w:ind w:left="6237"/>
        <w:jc w:val="left"/>
      </w:pPr>
      <w:r>
        <w:rPr>
          <w:rFonts w:ascii="Times New Roman" w:hAnsi="Times New Roman"/>
          <w:sz w:val="30"/>
          <w:szCs w:val="30"/>
        </w:rPr>
        <w:t>к решению</w:t>
      </w:r>
      <w:r w:rsidRPr="001529B9">
        <w:t xml:space="preserve"> </w:t>
      </w:r>
    </w:p>
    <w:p w:rsidR="00262195" w:rsidRDefault="001529B9" w:rsidP="008D526C">
      <w:pPr>
        <w:tabs>
          <w:tab w:val="left" w:pos="540"/>
          <w:tab w:val="left" w:pos="1440"/>
        </w:tabs>
        <w:ind w:left="6237"/>
        <w:jc w:val="left"/>
        <w:rPr>
          <w:rFonts w:ascii="Times New Roman" w:hAnsi="Times New Roman"/>
          <w:sz w:val="30"/>
          <w:szCs w:val="30"/>
        </w:rPr>
      </w:pPr>
      <w:r w:rsidRPr="001529B9">
        <w:rPr>
          <w:rFonts w:ascii="Times New Roman" w:hAnsi="Times New Roman"/>
          <w:sz w:val="30"/>
          <w:szCs w:val="30"/>
        </w:rPr>
        <w:t>Лельчицкого районного</w:t>
      </w:r>
      <w:r w:rsidRPr="001529B9">
        <w:rPr>
          <w:rFonts w:ascii="Times New Roman" w:hAnsi="Times New Roman"/>
          <w:sz w:val="30"/>
          <w:szCs w:val="30"/>
        </w:rPr>
        <w:br/>
        <w:t>Совета депутатов</w:t>
      </w:r>
      <w:r w:rsidRPr="001529B9">
        <w:rPr>
          <w:rFonts w:ascii="Times New Roman" w:hAnsi="Times New Roman"/>
          <w:sz w:val="30"/>
          <w:szCs w:val="30"/>
        </w:rPr>
        <w:br/>
      </w:r>
      <w:r w:rsidR="008D526C">
        <w:rPr>
          <w:rFonts w:ascii="Times New Roman" w:hAnsi="Times New Roman"/>
          <w:sz w:val="30"/>
          <w:szCs w:val="30"/>
        </w:rPr>
        <w:t xml:space="preserve">28.12.2018 </w:t>
      </w:r>
      <w:r w:rsidR="008D526C" w:rsidRPr="001529B9">
        <w:rPr>
          <w:rFonts w:ascii="Times New Roman" w:hAnsi="Times New Roman"/>
          <w:sz w:val="30"/>
          <w:szCs w:val="30"/>
        </w:rPr>
        <w:t xml:space="preserve">№ </w:t>
      </w:r>
      <w:r w:rsidR="008D526C">
        <w:rPr>
          <w:rFonts w:ascii="Times New Roman" w:hAnsi="Times New Roman"/>
          <w:sz w:val="30"/>
          <w:szCs w:val="30"/>
        </w:rPr>
        <w:t>47</w:t>
      </w:r>
    </w:p>
    <w:p w:rsidR="008D526C" w:rsidRDefault="008D526C" w:rsidP="008D526C">
      <w:pPr>
        <w:tabs>
          <w:tab w:val="left" w:pos="540"/>
          <w:tab w:val="left" w:pos="1440"/>
        </w:tabs>
        <w:ind w:left="6237"/>
        <w:jc w:val="left"/>
        <w:rPr>
          <w:rFonts w:ascii="Times New Roman" w:hAnsi="Times New Roman"/>
          <w:sz w:val="30"/>
          <w:szCs w:val="30"/>
        </w:rPr>
      </w:pPr>
    </w:p>
    <w:p w:rsidR="009F5905" w:rsidRPr="001A48DD" w:rsidRDefault="001A48DD" w:rsidP="00E3093F">
      <w:pPr>
        <w:tabs>
          <w:tab w:val="left" w:pos="540"/>
          <w:tab w:val="left" w:pos="1440"/>
        </w:tabs>
        <w:jc w:val="left"/>
        <w:rPr>
          <w:rFonts w:ascii="Times New Roman" w:hAnsi="Times New Roman"/>
          <w:sz w:val="30"/>
          <w:szCs w:val="30"/>
        </w:rPr>
      </w:pPr>
      <w:r>
        <w:rPr>
          <w:rFonts w:ascii="Times New Roman" w:hAnsi="Times New Roman"/>
          <w:sz w:val="30"/>
          <w:szCs w:val="30"/>
        </w:rPr>
        <w:t>Н</w:t>
      </w:r>
      <w:r w:rsidR="00E80E7F" w:rsidRPr="007F6433">
        <w:rPr>
          <w:rFonts w:ascii="Times New Roman" w:hAnsi="Times New Roman"/>
          <w:sz w:val="30"/>
          <w:szCs w:val="30"/>
        </w:rPr>
        <w:t>ормативы отчислений от подоходного налога с физических лиц</w:t>
      </w:r>
      <w:r w:rsidR="00E80E7F">
        <w:rPr>
          <w:rFonts w:ascii="Times New Roman" w:hAnsi="Times New Roman"/>
          <w:sz w:val="30"/>
          <w:szCs w:val="30"/>
        </w:rPr>
        <w:t xml:space="preserve"> </w:t>
      </w:r>
      <w:r w:rsidR="00E80E7F" w:rsidRPr="001A48DD">
        <w:rPr>
          <w:rFonts w:ascii="Times New Roman" w:hAnsi="Times New Roman"/>
          <w:sz w:val="30"/>
          <w:szCs w:val="30"/>
        </w:rPr>
        <w:t xml:space="preserve">в </w:t>
      </w:r>
      <w:r w:rsidR="00754C5F">
        <w:rPr>
          <w:rFonts w:ascii="Times New Roman" w:hAnsi="Times New Roman"/>
          <w:sz w:val="30"/>
          <w:szCs w:val="30"/>
        </w:rPr>
        <w:t xml:space="preserve">доходы районного бюджета и </w:t>
      </w:r>
      <w:r w:rsidR="00E80E7F" w:rsidRPr="001A48DD">
        <w:rPr>
          <w:rFonts w:ascii="Times New Roman" w:hAnsi="Times New Roman"/>
          <w:sz w:val="30"/>
          <w:szCs w:val="30"/>
        </w:rPr>
        <w:t>бюджет</w:t>
      </w:r>
      <w:r w:rsidR="00754C5F">
        <w:rPr>
          <w:rFonts w:ascii="Times New Roman" w:hAnsi="Times New Roman"/>
          <w:sz w:val="30"/>
          <w:szCs w:val="30"/>
        </w:rPr>
        <w:t>ов</w:t>
      </w:r>
      <w:r w:rsidR="00E80E7F" w:rsidRPr="001A48DD">
        <w:rPr>
          <w:rFonts w:ascii="Times New Roman" w:hAnsi="Times New Roman"/>
          <w:sz w:val="30"/>
          <w:szCs w:val="30"/>
        </w:rPr>
        <w:t xml:space="preserve"> сельсоветов</w:t>
      </w:r>
    </w:p>
    <w:p w:rsidR="001A48DD" w:rsidRPr="001A48DD" w:rsidRDefault="001A48DD" w:rsidP="009F5905">
      <w:pPr>
        <w:tabs>
          <w:tab w:val="left" w:pos="540"/>
          <w:tab w:val="left" w:pos="1440"/>
        </w:tabs>
        <w:jc w:val="center"/>
        <w:rPr>
          <w:rFonts w:ascii="Times New Roman" w:hAnsi="Times New Roman"/>
          <w:sz w:val="30"/>
          <w:szCs w:val="30"/>
        </w:rPr>
      </w:pPr>
    </w:p>
    <w:tbl>
      <w:tblPr>
        <w:tblW w:w="4842" w:type="pct"/>
        <w:jc w:val="center"/>
        <w:tblInd w:w="-6264" w:type="dxa"/>
        <w:tblBorders>
          <w:top w:val="single" w:sz="4" w:space="0" w:color="auto"/>
        </w:tblBorders>
        <w:tblLayout w:type="fixed"/>
        <w:tblLook w:val="01E0" w:firstRow="1" w:lastRow="1" w:firstColumn="1" w:lastColumn="1" w:noHBand="0" w:noVBand="0"/>
      </w:tblPr>
      <w:tblGrid>
        <w:gridCol w:w="6759"/>
        <w:gridCol w:w="2785"/>
      </w:tblGrid>
      <w:tr w:rsidR="009F5905" w:rsidRPr="004B0271" w:rsidTr="004529B1">
        <w:trPr>
          <w:trHeight w:val="1745"/>
          <w:jc w:val="center"/>
        </w:trPr>
        <w:tc>
          <w:tcPr>
            <w:tcW w:w="3541" w:type="pct"/>
            <w:tcBorders>
              <w:top w:val="single" w:sz="4" w:space="0" w:color="auto"/>
              <w:left w:val="single" w:sz="4" w:space="0" w:color="auto"/>
              <w:right w:val="single" w:sz="4" w:space="0" w:color="auto"/>
            </w:tcBorders>
            <w:vAlign w:val="center"/>
          </w:tcPr>
          <w:p w:rsidR="009F5905" w:rsidRPr="004B0271" w:rsidRDefault="009F5905" w:rsidP="008C0628">
            <w:pPr>
              <w:jc w:val="center"/>
              <w:rPr>
                <w:rFonts w:ascii="Times New Roman" w:hAnsi="Times New Roman"/>
                <w:sz w:val="30"/>
                <w:szCs w:val="30"/>
              </w:rPr>
            </w:pPr>
            <w:r w:rsidRPr="002F43D3">
              <w:rPr>
                <w:rFonts w:ascii="Times New Roman" w:hAnsi="Times New Roman"/>
                <w:sz w:val="30"/>
                <w:szCs w:val="30"/>
              </w:rPr>
              <w:t>Наименование</w:t>
            </w:r>
            <w:r>
              <w:rPr>
                <w:rFonts w:ascii="Times New Roman" w:hAnsi="Times New Roman"/>
                <w:sz w:val="30"/>
                <w:szCs w:val="30"/>
              </w:rPr>
              <w:t xml:space="preserve"> </w:t>
            </w:r>
            <w:r w:rsidR="001A48DD">
              <w:rPr>
                <w:rFonts w:ascii="Times New Roman" w:hAnsi="Times New Roman"/>
                <w:sz w:val="30"/>
                <w:szCs w:val="30"/>
              </w:rPr>
              <w:t>бюджет</w:t>
            </w:r>
            <w:r w:rsidR="008C0628">
              <w:rPr>
                <w:rFonts w:ascii="Times New Roman" w:hAnsi="Times New Roman"/>
                <w:sz w:val="30"/>
                <w:szCs w:val="30"/>
              </w:rPr>
              <w:t>а</w:t>
            </w:r>
          </w:p>
        </w:tc>
        <w:tc>
          <w:tcPr>
            <w:tcW w:w="1459" w:type="pct"/>
            <w:tcBorders>
              <w:top w:val="single" w:sz="4" w:space="0" w:color="auto"/>
              <w:left w:val="single" w:sz="4" w:space="0" w:color="auto"/>
              <w:right w:val="single" w:sz="4" w:space="0" w:color="auto"/>
            </w:tcBorders>
            <w:vAlign w:val="center"/>
          </w:tcPr>
          <w:p w:rsidR="009F5905" w:rsidRPr="004B0271" w:rsidRDefault="008816DA" w:rsidP="00967F8B">
            <w:pPr>
              <w:ind w:right="-43" w:hanging="32"/>
              <w:jc w:val="center"/>
              <w:rPr>
                <w:rFonts w:ascii="Times New Roman" w:hAnsi="Times New Roman"/>
                <w:sz w:val="30"/>
                <w:szCs w:val="30"/>
              </w:rPr>
            </w:pPr>
            <w:r>
              <w:rPr>
                <w:rFonts w:ascii="Times New Roman" w:hAnsi="Times New Roman"/>
                <w:sz w:val="30"/>
                <w:szCs w:val="30"/>
              </w:rPr>
              <w:t>Норматив отчислений</w:t>
            </w:r>
            <w:r w:rsidR="00967F8B">
              <w:rPr>
                <w:rFonts w:ascii="Times New Roman" w:hAnsi="Times New Roman"/>
                <w:sz w:val="30"/>
                <w:szCs w:val="30"/>
              </w:rPr>
              <w:t xml:space="preserve"> (</w:t>
            </w:r>
            <w:r w:rsidR="009F5905">
              <w:rPr>
                <w:rFonts w:ascii="Times New Roman" w:hAnsi="Times New Roman"/>
                <w:sz w:val="30"/>
                <w:szCs w:val="30"/>
              </w:rPr>
              <w:t>процент</w:t>
            </w:r>
            <w:r>
              <w:rPr>
                <w:rFonts w:ascii="Times New Roman" w:hAnsi="Times New Roman"/>
                <w:sz w:val="30"/>
                <w:szCs w:val="30"/>
              </w:rPr>
              <w:t>ов</w:t>
            </w:r>
            <w:r w:rsidR="00967F8B">
              <w:rPr>
                <w:rFonts w:ascii="Times New Roman" w:hAnsi="Times New Roman"/>
                <w:sz w:val="30"/>
                <w:szCs w:val="30"/>
              </w:rPr>
              <w:t>)</w:t>
            </w:r>
          </w:p>
        </w:tc>
      </w:tr>
      <w:tr w:rsidR="009F5905" w:rsidRPr="000976CB"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0C6F19" w:rsidRDefault="009F5905" w:rsidP="00EB272B">
            <w:pPr>
              <w:rPr>
                <w:rFonts w:ascii="Times New Roman" w:hAnsi="Times New Roman"/>
                <w:sz w:val="30"/>
                <w:szCs w:val="30"/>
              </w:rPr>
            </w:pPr>
            <w:r w:rsidRPr="000C6F19">
              <w:rPr>
                <w:rFonts w:ascii="Times New Roman" w:hAnsi="Times New Roman"/>
                <w:sz w:val="30"/>
                <w:szCs w:val="30"/>
              </w:rPr>
              <w:t>Буйновичск</w:t>
            </w:r>
            <w:r w:rsidR="003C4EEC" w:rsidRPr="000C6F19">
              <w:rPr>
                <w:rFonts w:ascii="Times New Roman" w:hAnsi="Times New Roman"/>
                <w:sz w:val="30"/>
                <w:szCs w:val="30"/>
              </w:rPr>
              <w:t xml:space="preserve">ого </w:t>
            </w:r>
            <w:r w:rsidR="00EB272B">
              <w:rPr>
                <w:rFonts w:ascii="Times New Roman" w:hAnsi="Times New Roman"/>
                <w:sz w:val="30"/>
                <w:szCs w:val="30"/>
              </w:rPr>
              <w:t>сельс</w:t>
            </w:r>
            <w:r w:rsidR="003C4EEC" w:rsidRPr="000C6F19">
              <w:rPr>
                <w:rFonts w:ascii="Times New Roman" w:hAnsi="Times New Roman"/>
                <w:sz w:val="30"/>
                <w:szCs w:val="30"/>
              </w:rPr>
              <w:t>овета</w:t>
            </w:r>
          </w:p>
        </w:tc>
        <w:tc>
          <w:tcPr>
            <w:tcW w:w="1459" w:type="pct"/>
            <w:tcBorders>
              <w:top w:val="single" w:sz="4" w:space="0" w:color="auto"/>
              <w:left w:val="single" w:sz="4" w:space="0" w:color="auto"/>
              <w:bottom w:val="single" w:sz="4" w:space="0" w:color="auto"/>
              <w:right w:val="single" w:sz="4" w:space="0" w:color="auto"/>
            </w:tcBorders>
          </w:tcPr>
          <w:p w:rsidR="009F5905" w:rsidRPr="000C6F19" w:rsidRDefault="006F116E" w:rsidP="004529B1">
            <w:pPr>
              <w:ind w:firstLine="709"/>
              <w:jc w:val="right"/>
              <w:rPr>
                <w:rFonts w:ascii="Times New Roman" w:hAnsi="Times New Roman"/>
                <w:sz w:val="30"/>
                <w:szCs w:val="30"/>
              </w:rPr>
            </w:pPr>
            <w:r w:rsidRPr="000C6F19">
              <w:rPr>
                <w:rFonts w:ascii="Times New Roman" w:hAnsi="Times New Roman"/>
                <w:sz w:val="30"/>
                <w:szCs w:val="30"/>
              </w:rPr>
              <w:t>0,56</w:t>
            </w:r>
            <w:r w:rsidR="00651F68" w:rsidRPr="000C6F19">
              <w:rPr>
                <w:rFonts w:ascii="Times New Roman" w:hAnsi="Times New Roman"/>
                <w:sz w:val="30"/>
                <w:szCs w:val="30"/>
              </w:rPr>
              <w:t>0</w:t>
            </w:r>
          </w:p>
        </w:tc>
      </w:tr>
      <w:tr w:rsidR="009F5905" w:rsidRPr="000976CB"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0C6F19" w:rsidRDefault="009F5905" w:rsidP="00B57A3B">
            <w:pPr>
              <w:rPr>
                <w:rFonts w:ascii="Times New Roman" w:hAnsi="Times New Roman"/>
                <w:sz w:val="30"/>
                <w:szCs w:val="30"/>
              </w:rPr>
            </w:pPr>
            <w:r w:rsidRPr="000C6F19">
              <w:rPr>
                <w:rFonts w:ascii="Times New Roman" w:hAnsi="Times New Roman"/>
                <w:sz w:val="30"/>
                <w:szCs w:val="30"/>
              </w:rPr>
              <w:t>Букчанск</w:t>
            </w:r>
            <w:r w:rsidR="00B57A3B" w:rsidRPr="000C6F19">
              <w:rPr>
                <w:rFonts w:ascii="Times New Roman" w:hAnsi="Times New Roman"/>
                <w:sz w:val="30"/>
                <w:szCs w:val="30"/>
              </w:rPr>
              <w:t xml:space="preserve">ого </w:t>
            </w:r>
            <w:r w:rsidR="00EB272B">
              <w:rPr>
                <w:rFonts w:ascii="Times New Roman" w:hAnsi="Times New Roman"/>
                <w:sz w:val="30"/>
                <w:szCs w:val="30"/>
              </w:rPr>
              <w:t>сельс</w:t>
            </w:r>
            <w:r w:rsidR="00EB272B" w:rsidRPr="000C6F19">
              <w:rPr>
                <w:rFonts w:ascii="Times New Roman" w:hAnsi="Times New Roman"/>
                <w:sz w:val="30"/>
                <w:szCs w:val="30"/>
              </w:rPr>
              <w:t>овета</w:t>
            </w:r>
          </w:p>
        </w:tc>
        <w:tc>
          <w:tcPr>
            <w:tcW w:w="1459" w:type="pct"/>
            <w:tcBorders>
              <w:top w:val="single" w:sz="4" w:space="0" w:color="auto"/>
              <w:left w:val="single" w:sz="4" w:space="0" w:color="auto"/>
              <w:bottom w:val="single" w:sz="4" w:space="0" w:color="auto"/>
              <w:right w:val="single" w:sz="4" w:space="0" w:color="auto"/>
            </w:tcBorders>
            <w:vAlign w:val="center"/>
          </w:tcPr>
          <w:p w:rsidR="009F5905" w:rsidRPr="000C6F19" w:rsidRDefault="006F116E" w:rsidP="004529B1">
            <w:pPr>
              <w:ind w:firstLine="709"/>
              <w:jc w:val="right"/>
              <w:rPr>
                <w:rFonts w:ascii="Times New Roman" w:hAnsi="Times New Roman"/>
                <w:sz w:val="30"/>
                <w:szCs w:val="30"/>
              </w:rPr>
            </w:pPr>
            <w:r w:rsidRPr="000C6F19">
              <w:rPr>
                <w:rFonts w:ascii="Times New Roman" w:hAnsi="Times New Roman"/>
                <w:sz w:val="30"/>
                <w:szCs w:val="30"/>
              </w:rPr>
              <w:t>0,17</w:t>
            </w:r>
            <w:r w:rsidR="00651F68" w:rsidRPr="000C6F19">
              <w:rPr>
                <w:rFonts w:ascii="Times New Roman" w:hAnsi="Times New Roman"/>
                <w:sz w:val="30"/>
                <w:szCs w:val="30"/>
              </w:rPr>
              <w:t>0</w:t>
            </w:r>
          </w:p>
        </w:tc>
      </w:tr>
      <w:tr w:rsidR="009F5905" w:rsidRPr="00BE7169" w:rsidTr="004529B1">
        <w:trPr>
          <w:trHeight w:val="258"/>
          <w:jc w:val="center"/>
        </w:trPr>
        <w:tc>
          <w:tcPr>
            <w:tcW w:w="3541" w:type="pct"/>
            <w:tcBorders>
              <w:top w:val="single" w:sz="4" w:space="0" w:color="auto"/>
              <w:left w:val="single" w:sz="4" w:space="0" w:color="auto"/>
              <w:bottom w:val="single" w:sz="4" w:space="0" w:color="auto"/>
              <w:right w:val="single" w:sz="4" w:space="0" w:color="auto"/>
            </w:tcBorders>
          </w:tcPr>
          <w:p w:rsidR="009F5905" w:rsidRPr="000C6F19" w:rsidRDefault="009F5905" w:rsidP="00B57A3B">
            <w:pPr>
              <w:rPr>
                <w:rFonts w:ascii="Times New Roman" w:hAnsi="Times New Roman"/>
                <w:sz w:val="30"/>
                <w:szCs w:val="30"/>
              </w:rPr>
            </w:pPr>
            <w:r w:rsidRPr="000C6F19">
              <w:rPr>
                <w:rFonts w:ascii="Times New Roman" w:hAnsi="Times New Roman"/>
                <w:sz w:val="30"/>
                <w:szCs w:val="30"/>
              </w:rPr>
              <w:t>Боровск</w:t>
            </w:r>
            <w:r w:rsidR="00B57A3B" w:rsidRPr="000C6F19">
              <w:rPr>
                <w:rFonts w:ascii="Times New Roman" w:hAnsi="Times New Roman"/>
                <w:sz w:val="30"/>
                <w:szCs w:val="30"/>
              </w:rPr>
              <w:t xml:space="preserve">ого </w:t>
            </w:r>
            <w:r w:rsidR="00EB272B">
              <w:rPr>
                <w:rFonts w:ascii="Times New Roman" w:hAnsi="Times New Roman"/>
                <w:sz w:val="30"/>
                <w:szCs w:val="30"/>
              </w:rPr>
              <w:t>сельс</w:t>
            </w:r>
            <w:r w:rsidR="00EB272B" w:rsidRPr="000C6F19">
              <w:rPr>
                <w:rFonts w:ascii="Times New Roman" w:hAnsi="Times New Roman"/>
                <w:sz w:val="30"/>
                <w:szCs w:val="30"/>
              </w:rPr>
              <w:t>овета</w:t>
            </w:r>
          </w:p>
        </w:tc>
        <w:tc>
          <w:tcPr>
            <w:tcW w:w="1459" w:type="pct"/>
            <w:tcBorders>
              <w:top w:val="single" w:sz="4" w:space="0" w:color="auto"/>
              <w:left w:val="single" w:sz="4" w:space="0" w:color="auto"/>
              <w:bottom w:val="single" w:sz="4" w:space="0" w:color="auto"/>
              <w:right w:val="single" w:sz="4" w:space="0" w:color="auto"/>
            </w:tcBorders>
            <w:vAlign w:val="center"/>
          </w:tcPr>
          <w:p w:rsidR="009F5905" w:rsidRPr="000C6F19" w:rsidRDefault="006F116E" w:rsidP="004529B1">
            <w:pPr>
              <w:ind w:firstLine="709"/>
              <w:jc w:val="right"/>
              <w:rPr>
                <w:rFonts w:ascii="Times New Roman" w:hAnsi="Times New Roman"/>
                <w:sz w:val="30"/>
                <w:szCs w:val="30"/>
              </w:rPr>
            </w:pPr>
            <w:r w:rsidRPr="000C6F19">
              <w:rPr>
                <w:rFonts w:ascii="Times New Roman" w:hAnsi="Times New Roman"/>
                <w:sz w:val="30"/>
                <w:szCs w:val="30"/>
              </w:rPr>
              <w:t>0,49</w:t>
            </w:r>
            <w:r w:rsidR="00651F68" w:rsidRPr="000C6F19">
              <w:rPr>
                <w:rFonts w:ascii="Times New Roman" w:hAnsi="Times New Roman"/>
                <w:sz w:val="30"/>
                <w:szCs w:val="30"/>
              </w:rPr>
              <w:t>0</w:t>
            </w:r>
          </w:p>
        </w:tc>
      </w:tr>
      <w:tr w:rsidR="009F5905" w:rsidRPr="00BE7169"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0C6F19" w:rsidRDefault="009F5905" w:rsidP="00B57A3B">
            <w:pPr>
              <w:rPr>
                <w:rFonts w:ascii="Times New Roman" w:hAnsi="Times New Roman"/>
                <w:sz w:val="30"/>
                <w:szCs w:val="30"/>
              </w:rPr>
            </w:pPr>
            <w:r w:rsidRPr="000C6F19">
              <w:rPr>
                <w:rFonts w:ascii="Times New Roman" w:hAnsi="Times New Roman"/>
                <w:sz w:val="30"/>
                <w:szCs w:val="30"/>
              </w:rPr>
              <w:t>Глушковичск</w:t>
            </w:r>
            <w:r w:rsidR="00B57A3B" w:rsidRPr="000C6F19">
              <w:rPr>
                <w:rFonts w:ascii="Times New Roman" w:hAnsi="Times New Roman"/>
                <w:sz w:val="30"/>
                <w:szCs w:val="30"/>
              </w:rPr>
              <w:t xml:space="preserve">ого </w:t>
            </w:r>
            <w:r w:rsidR="00EB272B">
              <w:rPr>
                <w:rFonts w:ascii="Times New Roman" w:hAnsi="Times New Roman"/>
                <w:sz w:val="30"/>
                <w:szCs w:val="30"/>
              </w:rPr>
              <w:t>сельс</w:t>
            </w:r>
            <w:r w:rsidR="00EB272B" w:rsidRPr="000C6F19">
              <w:rPr>
                <w:rFonts w:ascii="Times New Roman" w:hAnsi="Times New Roman"/>
                <w:sz w:val="30"/>
                <w:szCs w:val="30"/>
              </w:rPr>
              <w:t>овета</w:t>
            </w:r>
          </w:p>
        </w:tc>
        <w:tc>
          <w:tcPr>
            <w:tcW w:w="1459" w:type="pct"/>
            <w:tcBorders>
              <w:top w:val="single" w:sz="4" w:space="0" w:color="auto"/>
              <w:left w:val="single" w:sz="4" w:space="0" w:color="auto"/>
              <w:bottom w:val="single" w:sz="4" w:space="0" w:color="auto"/>
              <w:right w:val="single" w:sz="4" w:space="0" w:color="auto"/>
            </w:tcBorders>
          </w:tcPr>
          <w:p w:rsidR="009F5905" w:rsidRPr="000C6F19" w:rsidRDefault="006F116E" w:rsidP="004529B1">
            <w:pPr>
              <w:ind w:firstLine="709"/>
              <w:jc w:val="right"/>
              <w:rPr>
                <w:rFonts w:ascii="Times New Roman" w:hAnsi="Times New Roman"/>
                <w:sz w:val="30"/>
                <w:szCs w:val="30"/>
              </w:rPr>
            </w:pPr>
            <w:r w:rsidRPr="000C6F19">
              <w:rPr>
                <w:rFonts w:ascii="Times New Roman" w:hAnsi="Times New Roman"/>
                <w:sz w:val="30"/>
                <w:szCs w:val="30"/>
              </w:rPr>
              <w:t>0,675</w:t>
            </w:r>
          </w:p>
        </w:tc>
      </w:tr>
      <w:tr w:rsidR="009F5905" w:rsidRPr="00BE7169"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0C6F19" w:rsidRDefault="009F5905" w:rsidP="00B57A3B">
            <w:pPr>
              <w:rPr>
                <w:rFonts w:ascii="Times New Roman" w:hAnsi="Times New Roman"/>
                <w:sz w:val="30"/>
                <w:szCs w:val="30"/>
              </w:rPr>
            </w:pPr>
            <w:r w:rsidRPr="000C6F19">
              <w:rPr>
                <w:rFonts w:ascii="Times New Roman" w:hAnsi="Times New Roman"/>
                <w:sz w:val="30"/>
                <w:szCs w:val="30"/>
              </w:rPr>
              <w:t>Дубровск</w:t>
            </w:r>
            <w:r w:rsidR="00B57A3B" w:rsidRPr="000C6F19">
              <w:rPr>
                <w:rFonts w:ascii="Times New Roman" w:hAnsi="Times New Roman"/>
                <w:sz w:val="30"/>
                <w:szCs w:val="30"/>
              </w:rPr>
              <w:t xml:space="preserve">ого </w:t>
            </w:r>
            <w:r w:rsidR="00EB272B">
              <w:rPr>
                <w:rFonts w:ascii="Times New Roman" w:hAnsi="Times New Roman"/>
                <w:sz w:val="30"/>
                <w:szCs w:val="30"/>
              </w:rPr>
              <w:t>сельс</w:t>
            </w:r>
            <w:r w:rsidR="00EB272B" w:rsidRPr="000C6F19">
              <w:rPr>
                <w:rFonts w:ascii="Times New Roman" w:hAnsi="Times New Roman"/>
                <w:sz w:val="30"/>
                <w:szCs w:val="30"/>
              </w:rPr>
              <w:t>овета</w:t>
            </w:r>
          </w:p>
        </w:tc>
        <w:tc>
          <w:tcPr>
            <w:tcW w:w="1459" w:type="pct"/>
            <w:tcBorders>
              <w:top w:val="single" w:sz="4" w:space="0" w:color="auto"/>
              <w:left w:val="single" w:sz="4" w:space="0" w:color="auto"/>
              <w:bottom w:val="single" w:sz="4" w:space="0" w:color="auto"/>
              <w:right w:val="single" w:sz="4" w:space="0" w:color="auto"/>
            </w:tcBorders>
          </w:tcPr>
          <w:p w:rsidR="009F5905" w:rsidRPr="000C6F19" w:rsidRDefault="006F116E" w:rsidP="004529B1">
            <w:pPr>
              <w:ind w:firstLine="709"/>
              <w:jc w:val="right"/>
              <w:rPr>
                <w:rFonts w:ascii="Times New Roman" w:hAnsi="Times New Roman"/>
                <w:sz w:val="30"/>
                <w:szCs w:val="30"/>
              </w:rPr>
            </w:pPr>
            <w:r w:rsidRPr="000C6F19">
              <w:rPr>
                <w:rFonts w:ascii="Times New Roman" w:hAnsi="Times New Roman"/>
                <w:sz w:val="30"/>
                <w:szCs w:val="30"/>
              </w:rPr>
              <w:t>0,28</w:t>
            </w:r>
            <w:r w:rsidR="00651F68" w:rsidRPr="000C6F19">
              <w:rPr>
                <w:rFonts w:ascii="Times New Roman" w:hAnsi="Times New Roman"/>
                <w:sz w:val="30"/>
                <w:szCs w:val="30"/>
              </w:rPr>
              <w:t>0</w:t>
            </w:r>
          </w:p>
        </w:tc>
      </w:tr>
      <w:tr w:rsidR="009F5905" w:rsidRPr="00BE7169"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0C6F19" w:rsidRDefault="009F5905" w:rsidP="00B57A3B">
            <w:pPr>
              <w:rPr>
                <w:rFonts w:ascii="Times New Roman" w:hAnsi="Times New Roman"/>
                <w:sz w:val="30"/>
                <w:szCs w:val="30"/>
              </w:rPr>
            </w:pPr>
            <w:r w:rsidRPr="000C6F19">
              <w:rPr>
                <w:rFonts w:ascii="Times New Roman" w:hAnsi="Times New Roman"/>
                <w:sz w:val="30"/>
                <w:szCs w:val="30"/>
              </w:rPr>
              <w:t>Дзержинск</w:t>
            </w:r>
            <w:r w:rsidR="00B57A3B" w:rsidRPr="000C6F19">
              <w:rPr>
                <w:rFonts w:ascii="Times New Roman" w:hAnsi="Times New Roman"/>
                <w:sz w:val="30"/>
                <w:szCs w:val="30"/>
              </w:rPr>
              <w:t xml:space="preserve">ого </w:t>
            </w:r>
            <w:r w:rsidR="00EB272B">
              <w:rPr>
                <w:rFonts w:ascii="Times New Roman" w:hAnsi="Times New Roman"/>
                <w:sz w:val="30"/>
                <w:szCs w:val="30"/>
              </w:rPr>
              <w:t>сельс</w:t>
            </w:r>
            <w:r w:rsidR="00EB272B" w:rsidRPr="000C6F19">
              <w:rPr>
                <w:rFonts w:ascii="Times New Roman" w:hAnsi="Times New Roman"/>
                <w:sz w:val="30"/>
                <w:szCs w:val="30"/>
              </w:rPr>
              <w:t>овета</w:t>
            </w:r>
          </w:p>
        </w:tc>
        <w:tc>
          <w:tcPr>
            <w:tcW w:w="1459" w:type="pct"/>
            <w:tcBorders>
              <w:top w:val="single" w:sz="4" w:space="0" w:color="auto"/>
              <w:left w:val="single" w:sz="4" w:space="0" w:color="auto"/>
              <w:bottom w:val="single" w:sz="4" w:space="0" w:color="auto"/>
              <w:right w:val="single" w:sz="4" w:space="0" w:color="auto"/>
            </w:tcBorders>
          </w:tcPr>
          <w:p w:rsidR="009F5905" w:rsidRPr="000C6F19" w:rsidRDefault="006F116E" w:rsidP="004529B1">
            <w:pPr>
              <w:ind w:firstLine="709"/>
              <w:jc w:val="right"/>
              <w:rPr>
                <w:rFonts w:ascii="Times New Roman" w:hAnsi="Times New Roman"/>
                <w:sz w:val="30"/>
                <w:szCs w:val="30"/>
              </w:rPr>
            </w:pPr>
            <w:r w:rsidRPr="000C6F19">
              <w:rPr>
                <w:rFonts w:ascii="Times New Roman" w:hAnsi="Times New Roman"/>
                <w:sz w:val="30"/>
                <w:szCs w:val="30"/>
              </w:rPr>
              <w:t>0,235</w:t>
            </w:r>
          </w:p>
        </w:tc>
      </w:tr>
      <w:tr w:rsidR="009F5905" w:rsidRPr="00BE7169"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0C6F19" w:rsidRDefault="009F5905" w:rsidP="00B57A3B">
            <w:pPr>
              <w:rPr>
                <w:rFonts w:ascii="Times New Roman" w:hAnsi="Times New Roman"/>
                <w:sz w:val="30"/>
                <w:szCs w:val="30"/>
              </w:rPr>
            </w:pPr>
            <w:r w:rsidRPr="000C6F19">
              <w:rPr>
                <w:rFonts w:ascii="Times New Roman" w:hAnsi="Times New Roman"/>
                <w:sz w:val="30"/>
                <w:szCs w:val="30"/>
              </w:rPr>
              <w:t>Ударненск</w:t>
            </w:r>
            <w:r w:rsidR="00B57A3B" w:rsidRPr="000C6F19">
              <w:rPr>
                <w:rFonts w:ascii="Times New Roman" w:hAnsi="Times New Roman"/>
                <w:sz w:val="30"/>
                <w:szCs w:val="30"/>
              </w:rPr>
              <w:t xml:space="preserve">ого </w:t>
            </w:r>
            <w:r w:rsidR="00EB272B">
              <w:rPr>
                <w:rFonts w:ascii="Times New Roman" w:hAnsi="Times New Roman"/>
                <w:sz w:val="30"/>
                <w:szCs w:val="30"/>
              </w:rPr>
              <w:t>сельс</w:t>
            </w:r>
            <w:r w:rsidR="00EB272B" w:rsidRPr="000C6F19">
              <w:rPr>
                <w:rFonts w:ascii="Times New Roman" w:hAnsi="Times New Roman"/>
                <w:sz w:val="30"/>
                <w:szCs w:val="30"/>
              </w:rPr>
              <w:t>овета</w:t>
            </w:r>
          </w:p>
        </w:tc>
        <w:tc>
          <w:tcPr>
            <w:tcW w:w="1459" w:type="pct"/>
            <w:tcBorders>
              <w:top w:val="single" w:sz="4" w:space="0" w:color="auto"/>
              <w:left w:val="single" w:sz="4" w:space="0" w:color="auto"/>
              <w:bottom w:val="single" w:sz="4" w:space="0" w:color="auto"/>
              <w:right w:val="single" w:sz="4" w:space="0" w:color="auto"/>
            </w:tcBorders>
          </w:tcPr>
          <w:p w:rsidR="009F5905" w:rsidRPr="000C6F19" w:rsidRDefault="006F116E" w:rsidP="004529B1">
            <w:pPr>
              <w:ind w:firstLine="709"/>
              <w:jc w:val="right"/>
              <w:rPr>
                <w:rFonts w:ascii="Times New Roman" w:hAnsi="Times New Roman"/>
                <w:sz w:val="30"/>
                <w:szCs w:val="30"/>
              </w:rPr>
            </w:pPr>
            <w:r w:rsidRPr="000C6F19">
              <w:rPr>
                <w:rFonts w:ascii="Times New Roman" w:hAnsi="Times New Roman"/>
                <w:sz w:val="30"/>
                <w:szCs w:val="30"/>
              </w:rPr>
              <w:t>0,52</w:t>
            </w:r>
            <w:r w:rsidR="00651F68" w:rsidRPr="000C6F19">
              <w:rPr>
                <w:rFonts w:ascii="Times New Roman" w:hAnsi="Times New Roman"/>
                <w:sz w:val="30"/>
                <w:szCs w:val="30"/>
              </w:rPr>
              <w:t>0</w:t>
            </w:r>
          </w:p>
        </w:tc>
      </w:tr>
      <w:tr w:rsidR="009F5905" w:rsidRPr="00BE7169"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0C6F19" w:rsidRDefault="009F5905" w:rsidP="00B57A3B">
            <w:pPr>
              <w:rPr>
                <w:rFonts w:ascii="Times New Roman" w:hAnsi="Times New Roman"/>
                <w:sz w:val="30"/>
                <w:szCs w:val="30"/>
              </w:rPr>
            </w:pPr>
            <w:r w:rsidRPr="000C6F19">
              <w:rPr>
                <w:rFonts w:ascii="Times New Roman" w:hAnsi="Times New Roman"/>
                <w:sz w:val="30"/>
                <w:szCs w:val="30"/>
              </w:rPr>
              <w:t>Милошевичск</w:t>
            </w:r>
            <w:r w:rsidR="00B57A3B" w:rsidRPr="000C6F19">
              <w:rPr>
                <w:rFonts w:ascii="Times New Roman" w:hAnsi="Times New Roman"/>
                <w:sz w:val="30"/>
                <w:szCs w:val="30"/>
              </w:rPr>
              <w:t xml:space="preserve">ого </w:t>
            </w:r>
            <w:r w:rsidR="00EB272B">
              <w:rPr>
                <w:rFonts w:ascii="Times New Roman" w:hAnsi="Times New Roman"/>
                <w:sz w:val="30"/>
                <w:szCs w:val="30"/>
              </w:rPr>
              <w:t>сельс</w:t>
            </w:r>
            <w:r w:rsidR="00EB272B" w:rsidRPr="000C6F19">
              <w:rPr>
                <w:rFonts w:ascii="Times New Roman" w:hAnsi="Times New Roman"/>
                <w:sz w:val="30"/>
                <w:szCs w:val="30"/>
              </w:rPr>
              <w:t>овета</w:t>
            </w:r>
          </w:p>
        </w:tc>
        <w:tc>
          <w:tcPr>
            <w:tcW w:w="1459" w:type="pct"/>
            <w:tcBorders>
              <w:top w:val="single" w:sz="4" w:space="0" w:color="auto"/>
              <w:left w:val="single" w:sz="4" w:space="0" w:color="auto"/>
              <w:bottom w:val="single" w:sz="4" w:space="0" w:color="auto"/>
              <w:right w:val="single" w:sz="4" w:space="0" w:color="auto"/>
            </w:tcBorders>
          </w:tcPr>
          <w:p w:rsidR="006F116E" w:rsidRPr="000C6F19" w:rsidRDefault="006F116E" w:rsidP="006F116E">
            <w:pPr>
              <w:ind w:firstLine="709"/>
              <w:jc w:val="right"/>
              <w:rPr>
                <w:rFonts w:ascii="Times New Roman" w:hAnsi="Times New Roman"/>
                <w:sz w:val="30"/>
                <w:szCs w:val="30"/>
              </w:rPr>
            </w:pPr>
            <w:r w:rsidRPr="000C6F19">
              <w:rPr>
                <w:rFonts w:ascii="Times New Roman" w:hAnsi="Times New Roman"/>
                <w:sz w:val="30"/>
                <w:szCs w:val="30"/>
              </w:rPr>
              <w:t>0,555</w:t>
            </w:r>
          </w:p>
        </w:tc>
      </w:tr>
      <w:tr w:rsidR="009F5905" w:rsidRPr="00BE7169"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0C6F19" w:rsidRDefault="009F5905" w:rsidP="00B57A3B">
            <w:pPr>
              <w:rPr>
                <w:rFonts w:ascii="Times New Roman" w:hAnsi="Times New Roman"/>
                <w:sz w:val="30"/>
                <w:szCs w:val="30"/>
              </w:rPr>
            </w:pPr>
            <w:r w:rsidRPr="000C6F19">
              <w:rPr>
                <w:rFonts w:ascii="Times New Roman" w:hAnsi="Times New Roman"/>
                <w:sz w:val="30"/>
                <w:szCs w:val="30"/>
              </w:rPr>
              <w:t>Симоничск</w:t>
            </w:r>
            <w:r w:rsidR="00B57A3B" w:rsidRPr="000C6F19">
              <w:rPr>
                <w:rFonts w:ascii="Times New Roman" w:hAnsi="Times New Roman"/>
                <w:sz w:val="30"/>
                <w:szCs w:val="30"/>
              </w:rPr>
              <w:t xml:space="preserve">ого </w:t>
            </w:r>
            <w:r w:rsidR="00EB272B">
              <w:rPr>
                <w:rFonts w:ascii="Times New Roman" w:hAnsi="Times New Roman"/>
                <w:sz w:val="30"/>
                <w:szCs w:val="30"/>
              </w:rPr>
              <w:t>сельс</w:t>
            </w:r>
            <w:r w:rsidR="00EB272B" w:rsidRPr="000C6F19">
              <w:rPr>
                <w:rFonts w:ascii="Times New Roman" w:hAnsi="Times New Roman"/>
                <w:sz w:val="30"/>
                <w:szCs w:val="30"/>
              </w:rPr>
              <w:t>овета</w:t>
            </w:r>
          </w:p>
        </w:tc>
        <w:tc>
          <w:tcPr>
            <w:tcW w:w="1459" w:type="pct"/>
            <w:tcBorders>
              <w:top w:val="single" w:sz="4" w:space="0" w:color="auto"/>
              <w:left w:val="single" w:sz="4" w:space="0" w:color="auto"/>
              <w:bottom w:val="single" w:sz="4" w:space="0" w:color="auto"/>
              <w:right w:val="single" w:sz="4" w:space="0" w:color="auto"/>
            </w:tcBorders>
          </w:tcPr>
          <w:p w:rsidR="009F5905" w:rsidRPr="000C6F19" w:rsidRDefault="006F116E" w:rsidP="004529B1">
            <w:pPr>
              <w:ind w:firstLine="709"/>
              <w:jc w:val="right"/>
              <w:rPr>
                <w:rFonts w:ascii="Times New Roman" w:hAnsi="Times New Roman"/>
                <w:sz w:val="30"/>
                <w:szCs w:val="30"/>
              </w:rPr>
            </w:pPr>
            <w:r w:rsidRPr="000C6F19">
              <w:rPr>
                <w:rFonts w:ascii="Times New Roman" w:hAnsi="Times New Roman"/>
                <w:sz w:val="30"/>
                <w:szCs w:val="30"/>
              </w:rPr>
              <w:t>0,31</w:t>
            </w:r>
            <w:r w:rsidR="00651F68" w:rsidRPr="000C6F19">
              <w:rPr>
                <w:rFonts w:ascii="Times New Roman" w:hAnsi="Times New Roman"/>
                <w:sz w:val="30"/>
                <w:szCs w:val="30"/>
              </w:rPr>
              <w:t>0</w:t>
            </w:r>
          </w:p>
        </w:tc>
      </w:tr>
      <w:tr w:rsidR="009F5905" w:rsidRPr="00BE7169"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0C6F19" w:rsidRDefault="009F5905" w:rsidP="00B57A3B">
            <w:pPr>
              <w:rPr>
                <w:rFonts w:ascii="Times New Roman" w:hAnsi="Times New Roman"/>
                <w:sz w:val="30"/>
                <w:szCs w:val="30"/>
              </w:rPr>
            </w:pPr>
            <w:r w:rsidRPr="000C6F19">
              <w:rPr>
                <w:rFonts w:ascii="Times New Roman" w:hAnsi="Times New Roman"/>
                <w:sz w:val="30"/>
                <w:szCs w:val="30"/>
              </w:rPr>
              <w:t>Стодоличск</w:t>
            </w:r>
            <w:r w:rsidR="00B57A3B" w:rsidRPr="000C6F19">
              <w:rPr>
                <w:rFonts w:ascii="Times New Roman" w:hAnsi="Times New Roman"/>
                <w:sz w:val="30"/>
                <w:szCs w:val="30"/>
              </w:rPr>
              <w:t xml:space="preserve">ого </w:t>
            </w:r>
            <w:r w:rsidR="00EB272B">
              <w:rPr>
                <w:rFonts w:ascii="Times New Roman" w:hAnsi="Times New Roman"/>
                <w:sz w:val="30"/>
                <w:szCs w:val="30"/>
              </w:rPr>
              <w:t>сельс</w:t>
            </w:r>
            <w:r w:rsidR="00EB272B" w:rsidRPr="000C6F19">
              <w:rPr>
                <w:rFonts w:ascii="Times New Roman" w:hAnsi="Times New Roman"/>
                <w:sz w:val="30"/>
                <w:szCs w:val="30"/>
              </w:rPr>
              <w:t>овета</w:t>
            </w:r>
          </w:p>
        </w:tc>
        <w:tc>
          <w:tcPr>
            <w:tcW w:w="1459" w:type="pct"/>
            <w:tcBorders>
              <w:top w:val="single" w:sz="4" w:space="0" w:color="auto"/>
              <w:left w:val="single" w:sz="4" w:space="0" w:color="auto"/>
              <w:bottom w:val="single" w:sz="4" w:space="0" w:color="auto"/>
              <w:right w:val="single" w:sz="4" w:space="0" w:color="auto"/>
            </w:tcBorders>
          </w:tcPr>
          <w:p w:rsidR="009F5905" w:rsidRPr="000C6F19" w:rsidRDefault="006F116E" w:rsidP="004529B1">
            <w:pPr>
              <w:ind w:firstLine="709"/>
              <w:jc w:val="right"/>
              <w:rPr>
                <w:rFonts w:ascii="Times New Roman" w:hAnsi="Times New Roman"/>
                <w:sz w:val="30"/>
                <w:szCs w:val="30"/>
              </w:rPr>
            </w:pPr>
            <w:r w:rsidRPr="000C6F19">
              <w:rPr>
                <w:rFonts w:ascii="Times New Roman" w:hAnsi="Times New Roman"/>
                <w:sz w:val="30"/>
                <w:szCs w:val="30"/>
              </w:rPr>
              <w:t>0,345</w:t>
            </w:r>
          </w:p>
        </w:tc>
      </w:tr>
      <w:tr w:rsidR="009F5905" w:rsidRPr="000976CB"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0C6F19" w:rsidRDefault="009F5905" w:rsidP="000C6F19">
            <w:pPr>
              <w:rPr>
                <w:rFonts w:ascii="Times New Roman" w:hAnsi="Times New Roman"/>
                <w:sz w:val="30"/>
                <w:szCs w:val="30"/>
              </w:rPr>
            </w:pPr>
            <w:r w:rsidRPr="000C6F19">
              <w:rPr>
                <w:rFonts w:ascii="Times New Roman" w:hAnsi="Times New Roman"/>
                <w:sz w:val="30"/>
                <w:szCs w:val="30"/>
              </w:rPr>
              <w:t>Тонежск</w:t>
            </w:r>
            <w:r w:rsidR="000C6F19" w:rsidRPr="000C6F19">
              <w:rPr>
                <w:rFonts w:ascii="Times New Roman" w:hAnsi="Times New Roman"/>
                <w:sz w:val="30"/>
                <w:szCs w:val="30"/>
              </w:rPr>
              <w:t xml:space="preserve">ого </w:t>
            </w:r>
            <w:r w:rsidR="00EB272B">
              <w:rPr>
                <w:rFonts w:ascii="Times New Roman" w:hAnsi="Times New Roman"/>
                <w:sz w:val="30"/>
                <w:szCs w:val="30"/>
              </w:rPr>
              <w:t>сельс</w:t>
            </w:r>
            <w:r w:rsidR="00EB272B" w:rsidRPr="000C6F19">
              <w:rPr>
                <w:rFonts w:ascii="Times New Roman" w:hAnsi="Times New Roman"/>
                <w:sz w:val="30"/>
                <w:szCs w:val="30"/>
              </w:rPr>
              <w:t>овета</w:t>
            </w:r>
          </w:p>
        </w:tc>
        <w:tc>
          <w:tcPr>
            <w:tcW w:w="1459" w:type="pct"/>
            <w:tcBorders>
              <w:top w:val="single" w:sz="4" w:space="0" w:color="auto"/>
              <w:left w:val="single" w:sz="4" w:space="0" w:color="auto"/>
              <w:bottom w:val="single" w:sz="4" w:space="0" w:color="auto"/>
              <w:right w:val="single" w:sz="4" w:space="0" w:color="auto"/>
            </w:tcBorders>
          </w:tcPr>
          <w:p w:rsidR="009F5905" w:rsidRPr="000C6F19" w:rsidRDefault="006F116E" w:rsidP="004529B1">
            <w:pPr>
              <w:ind w:firstLine="508"/>
              <w:jc w:val="right"/>
              <w:rPr>
                <w:rFonts w:ascii="Times New Roman" w:hAnsi="Times New Roman"/>
                <w:sz w:val="30"/>
                <w:szCs w:val="30"/>
              </w:rPr>
            </w:pPr>
            <w:r w:rsidRPr="000C6F19">
              <w:rPr>
                <w:rFonts w:ascii="Times New Roman" w:hAnsi="Times New Roman"/>
                <w:sz w:val="30"/>
                <w:szCs w:val="30"/>
              </w:rPr>
              <w:t>0,32</w:t>
            </w:r>
            <w:r w:rsidR="00651F68" w:rsidRPr="000C6F19">
              <w:rPr>
                <w:rFonts w:ascii="Times New Roman" w:hAnsi="Times New Roman"/>
                <w:sz w:val="30"/>
                <w:szCs w:val="30"/>
              </w:rPr>
              <w:t>0</w:t>
            </w:r>
          </w:p>
        </w:tc>
      </w:tr>
      <w:tr w:rsidR="009F5905" w:rsidRPr="000976CB"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0C6F19" w:rsidRDefault="009F5905" w:rsidP="000C6F19">
            <w:pPr>
              <w:rPr>
                <w:rFonts w:ascii="Times New Roman" w:hAnsi="Times New Roman"/>
                <w:sz w:val="30"/>
                <w:szCs w:val="30"/>
              </w:rPr>
            </w:pPr>
            <w:r w:rsidRPr="000C6F19">
              <w:rPr>
                <w:rFonts w:ascii="Times New Roman" w:hAnsi="Times New Roman"/>
                <w:sz w:val="30"/>
                <w:szCs w:val="30"/>
              </w:rPr>
              <w:t>Лельчицк</w:t>
            </w:r>
            <w:r w:rsidR="000C6F19" w:rsidRPr="000C6F19">
              <w:rPr>
                <w:rFonts w:ascii="Times New Roman" w:hAnsi="Times New Roman"/>
                <w:sz w:val="30"/>
                <w:szCs w:val="30"/>
              </w:rPr>
              <w:t xml:space="preserve">ого </w:t>
            </w:r>
            <w:r w:rsidR="00EB272B">
              <w:rPr>
                <w:rFonts w:ascii="Times New Roman" w:hAnsi="Times New Roman"/>
                <w:sz w:val="30"/>
                <w:szCs w:val="30"/>
              </w:rPr>
              <w:t>сельс</w:t>
            </w:r>
            <w:r w:rsidR="00EB272B" w:rsidRPr="000C6F19">
              <w:rPr>
                <w:rFonts w:ascii="Times New Roman" w:hAnsi="Times New Roman"/>
                <w:sz w:val="30"/>
                <w:szCs w:val="30"/>
              </w:rPr>
              <w:t>овета</w:t>
            </w:r>
          </w:p>
        </w:tc>
        <w:tc>
          <w:tcPr>
            <w:tcW w:w="1459" w:type="pct"/>
            <w:tcBorders>
              <w:top w:val="single" w:sz="4" w:space="0" w:color="auto"/>
              <w:left w:val="single" w:sz="4" w:space="0" w:color="auto"/>
              <w:bottom w:val="single" w:sz="4" w:space="0" w:color="auto"/>
              <w:right w:val="single" w:sz="4" w:space="0" w:color="auto"/>
            </w:tcBorders>
          </w:tcPr>
          <w:p w:rsidR="009F5905" w:rsidRPr="000C6F19" w:rsidRDefault="006F116E" w:rsidP="004529B1">
            <w:pPr>
              <w:ind w:firstLine="709"/>
              <w:jc w:val="right"/>
              <w:rPr>
                <w:rFonts w:ascii="Times New Roman" w:hAnsi="Times New Roman"/>
                <w:sz w:val="30"/>
                <w:szCs w:val="30"/>
              </w:rPr>
            </w:pPr>
            <w:r w:rsidRPr="000C6F19">
              <w:rPr>
                <w:rFonts w:ascii="Times New Roman" w:hAnsi="Times New Roman"/>
                <w:sz w:val="30"/>
                <w:szCs w:val="30"/>
              </w:rPr>
              <w:t>0,54</w:t>
            </w:r>
            <w:r w:rsidR="00651F68" w:rsidRPr="000C6F19">
              <w:rPr>
                <w:rFonts w:ascii="Times New Roman" w:hAnsi="Times New Roman"/>
                <w:sz w:val="30"/>
                <w:szCs w:val="30"/>
              </w:rPr>
              <w:t>0</w:t>
            </w:r>
          </w:p>
        </w:tc>
      </w:tr>
      <w:tr w:rsidR="001A48DD" w:rsidRPr="000976CB"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1A48DD" w:rsidRPr="000C6F19" w:rsidRDefault="003C4EEC" w:rsidP="004529B1">
            <w:pPr>
              <w:rPr>
                <w:rFonts w:ascii="Times New Roman" w:hAnsi="Times New Roman"/>
                <w:sz w:val="30"/>
                <w:szCs w:val="30"/>
              </w:rPr>
            </w:pPr>
            <w:r w:rsidRPr="000C6F19">
              <w:rPr>
                <w:rFonts w:ascii="Times New Roman" w:hAnsi="Times New Roman"/>
                <w:sz w:val="30"/>
                <w:szCs w:val="30"/>
              </w:rPr>
              <w:t>Районный</w:t>
            </w:r>
          </w:p>
        </w:tc>
        <w:tc>
          <w:tcPr>
            <w:tcW w:w="1459" w:type="pct"/>
            <w:tcBorders>
              <w:top w:val="single" w:sz="4" w:space="0" w:color="auto"/>
              <w:left w:val="single" w:sz="4" w:space="0" w:color="auto"/>
              <w:bottom w:val="single" w:sz="4" w:space="0" w:color="auto"/>
              <w:right w:val="single" w:sz="4" w:space="0" w:color="auto"/>
            </w:tcBorders>
          </w:tcPr>
          <w:p w:rsidR="001A48DD" w:rsidRPr="000C6F19" w:rsidRDefault="001A48DD" w:rsidP="004529B1">
            <w:pPr>
              <w:ind w:firstLine="709"/>
              <w:jc w:val="right"/>
              <w:rPr>
                <w:rFonts w:ascii="Times New Roman" w:hAnsi="Times New Roman"/>
                <w:sz w:val="30"/>
                <w:szCs w:val="30"/>
              </w:rPr>
            </w:pPr>
            <w:r w:rsidRPr="000C6F19">
              <w:rPr>
                <w:rFonts w:ascii="Times New Roman" w:hAnsi="Times New Roman"/>
                <w:sz w:val="30"/>
                <w:szCs w:val="30"/>
              </w:rPr>
              <w:t>95,0</w:t>
            </w:r>
            <w:r w:rsidR="00651F68" w:rsidRPr="000C6F19">
              <w:rPr>
                <w:rFonts w:ascii="Times New Roman" w:hAnsi="Times New Roman"/>
                <w:sz w:val="30"/>
                <w:szCs w:val="30"/>
              </w:rPr>
              <w:t>00</w:t>
            </w:r>
          </w:p>
        </w:tc>
      </w:tr>
    </w:tbl>
    <w:p w:rsidR="009F5905" w:rsidRDefault="009F5905" w:rsidP="009F5905">
      <w:pPr>
        <w:tabs>
          <w:tab w:val="left" w:pos="540"/>
          <w:tab w:val="left" w:pos="1440"/>
        </w:tabs>
        <w:rPr>
          <w:rFonts w:ascii="Times New Roman" w:hAnsi="Times New Roman"/>
          <w:sz w:val="30"/>
          <w:szCs w:val="30"/>
        </w:rPr>
      </w:pPr>
    </w:p>
    <w:p w:rsidR="009F5905" w:rsidRDefault="009F5905" w:rsidP="009F5905">
      <w:pPr>
        <w:tabs>
          <w:tab w:val="left" w:pos="540"/>
          <w:tab w:val="left" w:pos="1440"/>
        </w:tabs>
        <w:rPr>
          <w:rFonts w:ascii="Times New Roman" w:hAnsi="Times New Roman"/>
          <w:sz w:val="30"/>
          <w:szCs w:val="30"/>
        </w:rPr>
      </w:pPr>
    </w:p>
    <w:p w:rsidR="009F5905" w:rsidRDefault="009F5905" w:rsidP="003836D9">
      <w:pPr>
        <w:tabs>
          <w:tab w:val="left" w:pos="6135"/>
        </w:tabs>
        <w:rPr>
          <w:rFonts w:ascii="Times New Roman" w:hAnsi="Times New Roman"/>
          <w:sz w:val="30"/>
          <w:szCs w:val="30"/>
        </w:rPr>
      </w:pPr>
    </w:p>
    <w:p w:rsidR="003836D9" w:rsidRDefault="003836D9" w:rsidP="003836D9">
      <w:pPr>
        <w:tabs>
          <w:tab w:val="left" w:pos="6135"/>
        </w:tabs>
        <w:rPr>
          <w:rFonts w:ascii="Times New Roman" w:hAnsi="Times New Roman"/>
          <w:sz w:val="30"/>
          <w:szCs w:val="30"/>
        </w:rPr>
      </w:pPr>
    </w:p>
    <w:p w:rsidR="003836D9" w:rsidRDefault="003836D9" w:rsidP="003836D9">
      <w:pPr>
        <w:tabs>
          <w:tab w:val="left" w:pos="6135"/>
        </w:tabs>
        <w:rPr>
          <w:rFonts w:ascii="Times New Roman" w:hAnsi="Times New Roman"/>
          <w:sz w:val="30"/>
          <w:szCs w:val="30"/>
        </w:rPr>
      </w:pPr>
    </w:p>
    <w:p w:rsidR="003836D9" w:rsidRDefault="003836D9" w:rsidP="003836D9">
      <w:pPr>
        <w:tabs>
          <w:tab w:val="left" w:pos="6135"/>
        </w:tabs>
        <w:rPr>
          <w:rFonts w:ascii="Times New Roman" w:hAnsi="Times New Roman"/>
          <w:sz w:val="30"/>
          <w:szCs w:val="30"/>
        </w:rPr>
      </w:pPr>
    </w:p>
    <w:p w:rsidR="003836D9" w:rsidRDefault="003836D9" w:rsidP="003836D9">
      <w:pPr>
        <w:tabs>
          <w:tab w:val="left" w:pos="6135"/>
        </w:tabs>
        <w:rPr>
          <w:rFonts w:ascii="Times New Roman" w:hAnsi="Times New Roman"/>
          <w:sz w:val="30"/>
          <w:szCs w:val="30"/>
        </w:rPr>
      </w:pPr>
    </w:p>
    <w:p w:rsidR="005A7BAD" w:rsidRDefault="005A7BAD" w:rsidP="003836D9">
      <w:pPr>
        <w:tabs>
          <w:tab w:val="left" w:pos="6135"/>
        </w:tabs>
        <w:rPr>
          <w:rFonts w:ascii="Times New Roman" w:hAnsi="Times New Roman"/>
          <w:sz w:val="30"/>
          <w:szCs w:val="30"/>
        </w:rPr>
      </w:pPr>
    </w:p>
    <w:p w:rsidR="005A7BAD" w:rsidRDefault="005A7BAD" w:rsidP="003836D9">
      <w:pPr>
        <w:tabs>
          <w:tab w:val="left" w:pos="6135"/>
        </w:tabs>
        <w:rPr>
          <w:rFonts w:ascii="Times New Roman" w:hAnsi="Times New Roman"/>
          <w:sz w:val="30"/>
          <w:szCs w:val="30"/>
        </w:rPr>
      </w:pPr>
    </w:p>
    <w:p w:rsidR="005A7BAD" w:rsidRDefault="005A7BAD" w:rsidP="003836D9">
      <w:pPr>
        <w:tabs>
          <w:tab w:val="left" w:pos="6135"/>
        </w:tabs>
        <w:rPr>
          <w:rFonts w:ascii="Times New Roman" w:hAnsi="Times New Roman"/>
          <w:sz w:val="30"/>
          <w:szCs w:val="30"/>
        </w:rPr>
      </w:pPr>
    </w:p>
    <w:p w:rsidR="005A7BAD" w:rsidRDefault="005A7BAD" w:rsidP="003836D9">
      <w:pPr>
        <w:tabs>
          <w:tab w:val="left" w:pos="6135"/>
        </w:tabs>
        <w:rPr>
          <w:rFonts w:ascii="Times New Roman" w:hAnsi="Times New Roman"/>
          <w:sz w:val="30"/>
          <w:szCs w:val="30"/>
        </w:rPr>
      </w:pPr>
    </w:p>
    <w:p w:rsidR="005A7BAD" w:rsidRDefault="005A7BAD" w:rsidP="003836D9">
      <w:pPr>
        <w:tabs>
          <w:tab w:val="left" w:pos="6135"/>
        </w:tabs>
        <w:rPr>
          <w:rFonts w:ascii="Times New Roman" w:hAnsi="Times New Roman"/>
          <w:sz w:val="30"/>
          <w:szCs w:val="30"/>
        </w:rPr>
      </w:pPr>
    </w:p>
    <w:p w:rsidR="005A7BAD" w:rsidRDefault="005A7BAD" w:rsidP="003836D9">
      <w:pPr>
        <w:tabs>
          <w:tab w:val="left" w:pos="6135"/>
        </w:tabs>
        <w:rPr>
          <w:rFonts w:ascii="Times New Roman" w:hAnsi="Times New Roman"/>
          <w:sz w:val="30"/>
          <w:szCs w:val="30"/>
        </w:rPr>
      </w:pPr>
    </w:p>
    <w:p w:rsidR="007E73C2" w:rsidRDefault="007E73C2" w:rsidP="005A7BAD">
      <w:pPr>
        <w:tabs>
          <w:tab w:val="left" w:pos="540"/>
          <w:tab w:val="left" w:pos="1440"/>
        </w:tabs>
        <w:ind w:left="6237"/>
        <w:jc w:val="left"/>
        <w:rPr>
          <w:rFonts w:ascii="Times New Roman" w:hAnsi="Times New Roman"/>
          <w:sz w:val="30"/>
          <w:szCs w:val="30"/>
        </w:rPr>
      </w:pPr>
    </w:p>
    <w:p w:rsidR="005A7BAD" w:rsidRDefault="005A7BAD" w:rsidP="005A7BAD">
      <w:pPr>
        <w:tabs>
          <w:tab w:val="left" w:pos="540"/>
          <w:tab w:val="left" w:pos="1440"/>
        </w:tabs>
        <w:ind w:left="6237"/>
        <w:jc w:val="left"/>
        <w:rPr>
          <w:rFonts w:ascii="Times New Roman" w:hAnsi="Times New Roman"/>
          <w:sz w:val="30"/>
          <w:szCs w:val="30"/>
        </w:rPr>
      </w:pPr>
      <w:r>
        <w:rPr>
          <w:rFonts w:ascii="Times New Roman" w:hAnsi="Times New Roman"/>
          <w:sz w:val="30"/>
          <w:szCs w:val="30"/>
        </w:rPr>
        <w:t xml:space="preserve">Приложение </w:t>
      </w:r>
      <w:r w:rsidR="006B21FA">
        <w:rPr>
          <w:rFonts w:ascii="Times New Roman" w:hAnsi="Times New Roman"/>
          <w:sz w:val="30"/>
          <w:szCs w:val="30"/>
        </w:rPr>
        <w:t>2</w:t>
      </w:r>
    </w:p>
    <w:p w:rsidR="005A7BAD" w:rsidRDefault="005A7BAD" w:rsidP="005A7BAD">
      <w:pPr>
        <w:tabs>
          <w:tab w:val="left" w:pos="540"/>
          <w:tab w:val="left" w:pos="1440"/>
        </w:tabs>
        <w:ind w:left="6237"/>
        <w:jc w:val="left"/>
      </w:pPr>
      <w:r>
        <w:rPr>
          <w:rFonts w:ascii="Times New Roman" w:hAnsi="Times New Roman"/>
          <w:sz w:val="30"/>
          <w:szCs w:val="30"/>
        </w:rPr>
        <w:t>к решению</w:t>
      </w:r>
      <w:r w:rsidRPr="001529B9">
        <w:t xml:space="preserve"> </w:t>
      </w:r>
    </w:p>
    <w:p w:rsidR="003836D9" w:rsidRDefault="005A7BAD" w:rsidP="008D526C">
      <w:pPr>
        <w:tabs>
          <w:tab w:val="left" w:pos="540"/>
          <w:tab w:val="left" w:pos="1440"/>
        </w:tabs>
        <w:ind w:left="6237"/>
        <w:jc w:val="left"/>
        <w:rPr>
          <w:rFonts w:ascii="Times New Roman" w:hAnsi="Times New Roman"/>
          <w:sz w:val="30"/>
          <w:szCs w:val="30"/>
        </w:rPr>
      </w:pPr>
      <w:r w:rsidRPr="001529B9">
        <w:rPr>
          <w:rFonts w:ascii="Times New Roman" w:hAnsi="Times New Roman"/>
          <w:sz w:val="30"/>
          <w:szCs w:val="30"/>
        </w:rPr>
        <w:t>Лельчицкого районного</w:t>
      </w:r>
      <w:r w:rsidRPr="001529B9">
        <w:rPr>
          <w:rFonts w:ascii="Times New Roman" w:hAnsi="Times New Roman"/>
          <w:sz w:val="30"/>
          <w:szCs w:val="30"/>
        </w:rPr>
        <w:br/>
        <w:t>Совета депутатов</w:t>
      </w:r>
      <w:r w:rsidRPr="001529B9">
        <w:rPr>
          <w:rFonts w:ascii="Times New Roman" w:hAnsi="Times New Roman"/>
          <w:sz w:val="30"/>
          <w:szCs w:val="30"/>
        </w:rPr>
        <w:br/>
      </w:r>
      <w:r w:rsidR="008D526C">
        <w:rPr>
          <w:rFonts w:ascii="Times New Roman" w:hAnsi="Times New Roman"/>
          <w:sz w:val="30"/>
          <w:szCs w:val="30"/>
        </w:rPr>
        <w:t xml:space="preserve">28.12.2018 </w:t>
      </w:r>
      <w:r w:rsidR="008D526C" w:rsidRPr="001529B9">
        <w:rPr>
          <w:rFonts w:ascii="Times New Roman" w:hAnsi="Times New Roman"/>
          <w:sz w:val="30"/>
          <w:szCs w:val="30"/>
        </w:rPr>
        <w:t xml:space="preserve">№ </w:t>
      </w:r>
      <w:r w:rsidR="008D526C">
        <w:rPr>
          <w:rFonts w:ascii="Times New Roman" w:hAnsi="Times New Roman"/>
          <w:sz w:val="30"/>
          <w:szCs w:val="30"/>
        </w:rPr>
        <w:t>47</w:t>
      </w:r>
    </w:p>
    <w:p w:rsidR="00034F27" w:rsidRPr="00034F27" w:rsidRDefault="00034F27" w:rsidP="00802C82">
      <w:pPr>
        <w:jc w:val="left"/>
        <w:outlineLvl w:val="0"/>
        <w:rPr>
          <w:rFonts w:ascii="Times New Roman" w:hAnsi="Times New Roman"/>
          <w:sz w:val="30"/>
          <w:szCs w:val="30"/>
        </w:rPr>
      </w:pPr>
      <w:r w:rsidRPr="00034F27">
        <w:rPr>
          <w:rFonts w:ascii="Times New Roman" w:hAnsi="Times New Roman"/>
          <w:sz w:val="30"/>
          <w:szCs w:val="30"/>
        </w:rPr>
        <w:t>Доходы районного бюджета</w:t>
      </w:r>
    </w:p>
    <w:p w:rsidR="00034F27" w:rsidRPr="00034F27" w:rsidRDefault="00034F27" w:rsidP="00034F27">
      <w:pPr>
        <w:jc w:val="center"/>
        <w:rPr>
          <w:rFonts w:ascii="Times New Roman" w:hAnsi="Times New Roman"/>
          <w:sz w:val="30"/>
          <w:szCs w:val="30"/>
        </w:rPr>
      </w:pPr>
    </w:p>
    <w:tbl>
      <w:tblPr>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45"/>
        <w:gridCol w:w="2943"/>
      </w:tblGrid>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jc w:val="center"/>
              <w:rPr>
                <w:rFonts w:ascii="Times New Roman" w:hAnsi="Times New Roman"/>
                <w:sz w:val="30"/>
                <w:szCs w:val="30"/>
              </w:rPr>
            </w:pPr>
            <w:r w:rsidRPr="001D753F">
              <w:rPr>
                <w:rFonts w:ascii="Times New Roman" w:hAnsi="Times New Roman"/>
                <w:sz w:val="30"/>
                <w:szCs w:val="30"/>
              </w:rPr>
              <w:t>Наименование доходов</w:t>
            </w:r>
          </w:p>
        </w:tc>
        <w:tc>
          <w:tcPr>
            <w:tcW w:w="2943"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jc w:val="center"/>
              <w:rPr>
                <w:rFonts w:ascii="Times New Roman" w:hAnsi="Times New Roman"/>
                <w:sz w:val="30"/>
                <w:szCs w:val="30"/>
              </w:rPr>
            </w:pPr>
            <w:r w:rsidRPr="001D753F">
              <w:rPr>
                <w:rFonts w:ascii="Times New Roman" w:hAnsi="Times New Roman"/>
                <w:sz w:val="30"/>
                <w:szCs w:val="30"/>
              </w:rPr>
              <w:t>Сумма (рублей)</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rPr>
                <w:rFonts w:ascii="Times New Roman" w:hAnsi="Times New Roman"/>
                <w:sz w:val="30"/>
                <w:szCs w:val="30"/>
              </w:rPr>
            </w:pPr>
            <w:r w:rsidRPr="001D753F">
              <w:rPr>
                <w:rFonts w:ascii="Times New Roman" w:hAnsi="Times New Roman"/>
                <w:sz w:val="30"/>
                <w:szCs w:val="30"/>
              </w:rPr>
              <w:t>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11 426 380,00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Налоги на доходы и прибыль</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5 209 417,00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rPr>
                <w:rFonts w:ascii="Times New Roman" w:hAnsi="Times New Roman"/>
                <w:sz w:val="30"/>
                <w:szCs w:val="30"/>
              </w:rPr>
            </w:pPr>
            <w:r w:rsidRPr="001D753F">
              <w:rPr>
                <w:rFonts w:ascii="Times New Roman" w:hAnsi="Times New Roman"/>
                <w:sz w:val="30"/>
                <w:szCs w:val="30"/>
              </w:rPr>
              <w:t>Подоходный налог с физических лиц</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4 700 708,00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rPr>
                <w:rFonts w:ascii="Times New Roman" w:hAnsi="Times New Roman"/>
                <w:sz w:val="30"/>
                <w:szCs w:val="30"/>
              </w:rPr>
            </w:pPr>
            <w:r w:rsidRPr="001D753F">
              <w:rPr>
                <w:rFonts w:ascii="Times New Roman" w:hAnsi="Times New Roman"/>
                <w:sz w:val="30"/>
                <w:szCs w:val="30"/>
              </w:rPr>
              <w:t xml:space="preserve">Налог на прибыль </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508 709,00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Налоги на собственность</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1 395 119,00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 xml:space="preserve">Земельный налог </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512 330,00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 xml:space="preserve">Налог на недвижимость </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882 789,00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 xml:space="preserve">Налоги на товары (работы, услуги) </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4 741 625,00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Налог на добавленную стоимость</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2 681 780,00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Другие налоги от выручки от реализации товаров (работ, услуг)</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1 666 649,00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Налоги и сборы на отдельные виды деятельности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113 424,00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0A1A95" w:rsidRDefault="002D5DDF" w:rsidP="00260E67">
            <w:pPr>
              <w:pStyle w:val="a6"/>
              <w:spacing w:after="0" w:line="240" w:lineRule="auto"/>
              <w:ind w:left="0"/>
            </w:pPr>
            <w:r w:rsidRPr="000A1A95">
              <w:t>Налог за владение собаками</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0A1A95" w:rsidRDefault="002D5DDF" w:rsidP="00260E67">
            <w:pPr>
              <w:jc w:val="right"/>
              <w:rPr>
                <w:rFonts w:ascii="Times New Roman" w:hAnsi="Times New Roman"/>
                <w:sz w:val="30"/>
                <w:szCs w:val="30"/>
              </w:rPr>
            </w:pPr>
            <w:r w:rsidRPr="000A1A95">
              <w:rPr>
                <w:rFonts w:ascii="Times New Roman" w:hAnsi="Times New Roman"/>
                <w:sz w:val="30"/>
                <w:szCs w:val="30"/>
              </w:rPr>
              <w:t>29,00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Специальные сборы, пошлины</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766,00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Налог за добычу (изъятие) природных ресурсов</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278 977,00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Другие налоги, сборы (пошлины) и другие 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80 219,00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 xml:space="preserve">Государственная пошлина </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80 219,00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Неналоговые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1 240 429,00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Доходы от использования имущества, находящегося в государственной собственности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Pr>
                <w:rFonts w:ascii="Times New Roman" w:hAnsi="Times New Roman"/>
                <w:sz w:val="30"/>
                <w:szCs w:val="30"/>
              </w:rPr>
              <w:t xml:space="preserve">                                                                                                                                                                                                                                                                                                                                                                                                                                                                                                                                                                                                                                                                                                                                                                                                                                                                                                                                                                                                                                                                                                                                                                                                                                                                                                                                                                                                                                                                                                                                                                                                                                                                                                                                                                                                                                                </w:t>
            </w:r>
            <w:r w:rsidRPr="001D753F">
              <w:rPr>
                <w:rFonts w:ascii="Times New Roman" w:hAnsi="Times New Roman"/>
                <w:sz w:val="30"/>
                <w:szCs w:val="30"/>
              </w:rPr>
              <w:t>142 708,00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Проценты за пользование денежными средствами бюджетов</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5 685,00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Дивиденды по акциям и доходы от других форм участия в капитале</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137 023,00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 xml:space="preserve">Доходы от осуществления приносящей доходы деятельности </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808 036,00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Доходы от сдачи в аренду земельных участков</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62 805,00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spacing w:before="100" w:beforeAutospacing="1"/>
              <w:contextualSpacing/>
              <w:rPr>
                <w:rFonts w:ascii="Times New Roman" w:eastAsia="Times New Roman" w:hAnsi="Times New Roman"/>
                <w:sz w:val="30"/>
                <w:szCs w:val="30"/>
                <w:lang w:eastAsia="ru-RU"/>
              </w:rPr>
            </w:pPr>
            <w:r w:rsidRPr="001D753F">
              <w:rPr>
                <w:rFonts w:ascii="Times New Roman" w:hAnsi="Times New Roman"/>
                <w:sz w:val="30"/>
                <w:szCs w:val="30"/>
              </w:rPr>
              <w:t>Доходы от сдачи в аренду иного</w:t>
            </w:r>
            <w:r w:rsidRPr="001D753F">
              <w:t xml:space="preserve"> </w:t>
            </w:r>
            <w:r w:rsidRPr="001D753F">
              <w:rPr>
                <w:rFonts w:ascii="Times New Roman" w:eastAsia="Times New Roman" w:hAnsi="Times New Roman"/>
                <w:sz w:val="30"/>
                <w:szCs w:val="30"/>
                <w:lang w:eastAsia="ru-RU"/>
              </w:rPr>
              <w:t xml:space="preserve"> имущества</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33 000,00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 xml:space="preserve">Доходы от осуществления приносящей доходы деятельности </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585,00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Компенсации расходов государства</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656 396,00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Доходы от реализации имущества, имущественных прав на объекты интеллектуальной собственности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55 000,00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Доходы от имущества, конфискованного и иным способом обращенного в доход государства</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250,00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Штрафы, удержания</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129 652,00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Штрафы</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129 652,00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auto"/>
            </w:tcBorders>
          </w:tcPr>
          <w:p w:rsidR="002D5DDF" w:rsidRPr="001D753F" w:rsidRDefault="002D5DDF" w:rsidP="00260E67">
            <w:pPr>
              <w:pStyle w:val="a6"/>
              <w:spacing w:after="0" w:line="240" w:lineRule="auto"/>
              <w:ind w:left="0" w:firstLine="34"/>
            </w:pPr>
            <w:r w:rsidRPr="001D753F">
              <w:t>Прочие неналоговые доходы</w:t>
            </w:r>
          </w:p>
        </w:tc>
        <w:tc>
          <w:tcPr>
            <w:tcW w:w="2943" w:type="dxa"/>
            <w:tcBorders>
              <w:top w:val="single" w:sz="4" w:space="0" w:color="000000"/>
              <w:left w:val="single" w:sz="4" w:space="0" w:color="auto"/>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160 033,00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auto"/>
            </w:tcBorders>
          </w:tcPr>
          <w:p w:rsidR="002D5DDF" w:rsidRPr="001D753F" w:rsidRDefault="002D5DDF" w:rsidP="00260E67">
            <w:pPr>
              <w:pStyle w:val="a6"/>
              <w:spacing w:after="0" w:line="240" w:lineRule="auto"/>
              <w:ind w:left="0"/>
            </w:pPr>
            <w:r w:rsidRPr="001D753F">
              <w:t>Возмещение средств бюджета, потерь, вреда</w:t>
            </w:r>
          </w:p>
        </w:tc>
        <w:tc>
          <w:tcPr>
            <w:tcW w:w="2943" w:type="dxa"/>
            <w:tcBorders>
              <w:top w:val="single" w:sz="4" w:space="0" w:color="000000"/>
              <w:left w:val="single" w:sz="4" w:space="0" w:color="auto"/>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10 878,00</w:t>
            </w:r>
          </w:p>
        </w:tc>
      </w:tr>
      <w:tr w:rsidR="002D5DDF" w:rsidRPr="001D753F"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Прочие неналоговые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260E67">
            <w:pPr>
              <w:jc w:val="right"/>
              <w:rPr>
                <w:rFonts w:ascii="Times New Roman" w:hAnsi="Times New Roman"/>
                <w:sz w:val="30"/>
                <w:szCs w:val="30"/>
              </w:rPr>
            </w:pPr>
            <w:r w:rsidRPr="001D753F">
              <w:rPr>
                <w:rFonts w:ascii="Times New Roman" w:hAnsi="Times New Roman"/>
                <w:sz w:val="30"/>
                <w:szCs w:val="30"/>
              </w:rPr>
              <w:t>149 155,00</w:t>
            </w:r>
          </w:p>
        </w:tc>
      </w:tr>
      <w:tr w:rsidR="002D5DDF" w:rsidRPr="00C5038A"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tabs>
                <w:tab w:val="left" w:pos="0"/>
              </w:tabs>
              <w:spacing w:after="0" w:line="240" w:lineRule="auto"/>
              <w:ind w:left="0"/>
            </w:pPr>
            <w:r w:rsidRPr="001D753F">
              <w:t>Безвозмездные поступления</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0A1A95" w:rsidRDefault="00B91B54" w:rsidP="00260E67">
            <w:pPr>
              <w:jc w:val="right"/>
              <w:rPr>
                <w:rFonts w:ascii="Times New Roman" w:hAnsi="Times New Roman"/>
                <w:sz w:val="30"/>
                <w:szCs w:val="30"/>
              </w:rPr>
            </w:pPr>
            <w:r>
              <w:rPr>
                <w:rFonts w:ascii="Times New Roman" w:hAnsi="Times New Roman"/>
                <w:sz w:val="30"/>
                <w:szCs w:val="30"/>
              </w:rPr>
              <w:t>27 197 929</w:t>
            </w:r>
            <w:r w:rsidR="002D5DDF" w:rsidRPr="000A1A95">
              <w:rPr>
                <w:rFonts w:ascii="Times New Roman" w:hAnsi="Times New Roman"/>
                <w:sz w:val="30"/>
                <w:szCs w:val="30"/>
              </w:rPr>
              <w:t>,00</w:t>
            </w:r>
          </w:p>
        </w:tc>
      </w:tr>
      <w:tr w:rsidR="002D5DDF" w:rsidRPr="00C5038A"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tabs>
                <w:tab w:val="left" w:pos="34"/>
              </w:tabs>
              <w:spacing w:after="0" w:line="240" w:lineRule="auto"/>
              <w:ind w:left="0"/>
            </w:pPr>
            <w:r w:rsidRPr="001D753F">
              <w:t>Безвозмездные поступления от других бюджетов бюджетной системы Республики Беларусь</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0A1A95" w:rsidRDefault="002D5DDF" w:rsidP="00B91B54">
            <w:pPr>
              <w:jc w:val="right"/>
              <w:rPr>
                <w:rFonts w:ascii="Times New Roman" w:hAnsi="Times New Roman"/>
                <w:sz w:val="30"/>
                <w:szCs w:val="30"/>
              </w:rPr>
            </w:pPr>
            <w:r w:rsidRPr="000A1A95">
              <w:rPr>
                <w:rFonts w:ascii="Times New Roman" w:hAnsi="Times New Roman"/>
                <w:sz w:val="30"/>
                <w:szCs w:val="30"/>
              </w:rPr>
              <w:t xml:space="preserve">27 </w:t>
            </w:r>
            <w:r w:rsidR="00B91B54">
              <w:rPr>
                <w:rFonts w:ascii="Times New Roman" w:hAnsi="Times New Roman"/>
                <w:sz w:val="30"/>
                <w:szCs w:val="30"/>
              </w:rPr>
              <w:t>197</w:t>
            </w:r>
            <w:r w:rsidRPr="000A1A95">
              <w:rPr>
                <w:rFonts w:ascii="Times New Roman" w:hAnsi="Times New Roman"/>
                <w:sz w:val="30"/>
                <w:szCs w:val="30"/>
              </w:rPr>
              <w:t xml:space="preserve"> </w:t>
            </w:r>
            <w:r w:rsidR="00B91B54">
              <w:rPr>
                <w:rFonts w:ascii="Times New Roman" w:hAnsi="Times New Roman"/>
                <w:sz w:val="30"/>
                <w:szCs w:val="30"/>
              </w:rPr>
              <w:t>929</w:t>
            </w:r>
            <w:r w:rsidRPr="000A1A95">
              <w:rPr>
                <w:rFonts w:ascii="Times New Roman" w:hAnsi="Times New Roman"/>
                <w:sz w:val="30"/>
                <w:szCs w:val="30"/>
              </w:rPr>
              <w:t>,00</w:t>
            </w:r>
          </w:p>
        </w:tc>
      </w:tr>
      <w:tr w:rsidR="002D5DDF" w:rsidRPr="00C5038A"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Дотации</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0A1A95" w:rsidRDefault="002D5DDF" w:rsidP="00260E67">
            <w:pPr>
              <w:jc w:val="right"/>
              <w:rPr>
                <w:rFonts w:ascii="Times New Roman" w:hAnsi="Times New Roman"/>
                <w:sz w:val="30"/>
                <w:szCs w:val="30"/>
              </w:rPr>
            </w:pPr>
            <w:r w:rsidRPr="000A1A95">
              <w:rPr>
                <w:rFonts w:ascii="Times New Roman" w:hAnsi="Times New Roman"/>
                <w:sz w:val="30"/>
                <w:szCs w:val="30"/>
              </w:rPr>
              <w:t>22 735 837,00</w:t>
            </w:r>
          </w:p>
        </w:tc>
      </w:tr>
      <w:tr w:rsidR="002D5DDF" w:rsidRPr="00C5038A"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Субвенции</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0A1A95" w:rsidRDefault="002D5DDF" w:rsidP="00260E67">
            <w:pPr>
              <w:jc w:val="right"/>
              <w:rPr>
                <w:rFonts w:ascii="Times New Roman" w:hAnsi="Times New Roman"/>
                <w:sz w:val="30"/>
                <w:szCs w:val="30"/>
              </w:rPr>
            </w:pPr>
            <w:r w:rsidRPr="000A1A95">
              <w:rPr>
                <w:rFonts w:ascii="Times New Roman" w:hAnsi="Times New Roman"/>
                <w:sz w:val="30"/>
                <w:szCs w:val="30"/>
              </w:rPr>
              <w:t>3 169 842,00</w:t>
            </w:r>
          </w:p>
        </w:tc>
      </w:tr>
      <w:tr w:rsidR="002D5DDF" w:rsidRPr="00C5038A"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Иные межбюджетные трансферты</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0A1A95" w:rsidRDefault="002D5DDF" w:rsidP="0095295D">
            <w:pPr>
              <w:jc w:val="right"/>
              <w:rPr>
                <w:rFonts w:ascii="Times New Roman" w:hAnsi="Times New Roman"/>
                <w:sz w:val="30"/>
                <w:szCs w:val="30"/>
              </w:rPr>
            </w:pPr>
            <w:r w:rsidRPr="000A1A95">
              <w:rPr>
                <w:rFonts w:ascii="Times New Roman" w:hAnsi="Times New Roman"/>
                <w:sz w:val="30"/>
                <w:szCs w:val="30"/>
              </w:rPr>
              <w:t xml:space="preserve">1 </w:t>
            </w:r>
            <w:r w:rsidR="0095295D">
              <w:rPr>
                <w:rFonts w:ascii="Times New Roman" w:hAnsi="Times New Roman"/>
                <w:sz w:val="30"/>
                <w:szCs w:val="30"/>
              </w:rPr>
              <w:t>122</w:t>
            </w:r>
            <w:r w:rsidRPr="000A1A95">
              <w:rPr>
                <w:rFonts w:ascii="Times New Roman" w:hAnsi="Times New Roman"/>
                <w:sz w:val="30"/>
                <w:szCs w:val="30"/>
              </w:rPr>
              <w:t xml:space="preserve"> </w:t>
            </w:r>
            <w:r w:rsidR="0095295D">
              <w:rPr>
                <w:rFonts w:ascii="Times New Roman" w:hAnsi="Times New Roman"/>
                <w:sz w:val="30"/>
                <w:szCs w:val="30"/>
              </w:rPr>
              <w:t>78</w:t>
            </w:r>
            <w:r w:rsidR="000D5657">
              <w:rPr>
                <w:rFonts w:ascii="Times New Roman" w:hAnsi="Times New Roman"/>
                <w:sz w:val="30"/>
                <w:szCs w:val="30"/>
              </w:rPr>
              <w:t>0</w:t>
            </w:r>
            <w:r w:rsidRPr="000A1A95">
              <w:rPr>
                <w:rFonts w:ascii="Times New Roman" w:hAnsi="Times New Roman"/>
                <w:sz w:val="30"/>
                <w:szCs w:val="30"/>
              </w:rPr>
              <w:t>,00</w:t>
            </w:r>
          </w:p>
        </w:tc>
      </w:tr>
      <w:tr w:rsidR="002D5DDF" w:rsidRPr="00C5038A"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Иные межбюджетные трансферты</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0A1A95" w:rsidRDefault="000D5657" w:rsidP="00260E67">
            <w:pPr>
              <w:jc w:val="right"/>
              <w:rPr>
                <w:rFonts w:ascii="Times New Roman" w:hAnsi="Times New Roman"/>
                <w:sz w:val="30"/>
                <w:szCs w:val="30"/>
              </w:rPr>
            </w:pPr>
            <w:r>
              <w:rPr>
                <w:rFonts w:ascii="Times New Roman" w:hAnsi="Times New Roman"/>
                <w:sz w:val="30"/>
                <w:szCs w:val="30"/>
              </w:rPr>
              <w:t>169 470</w:t>
            </w:r>
            <w:r w:rsidR="002D5DDF" w:rsidRPr="000A1A95">
              <w:rPr>
                <w:rFonts w:ascii="Times New Roman" w:hAnsi="Times New Roman"/>
                <w:sz w:val="30"/>
                <w:szCs w:val="30"/>
              </w:rPr>
              <w:t>,00</w:t>
            </w:r>
          </w:p>
        </w:tc>
      </w:tr>
      <w:tr w:rsidR="002D5DDF" w:rsidRPr="00034F27" w:rsidTr="00260E67">
        <w:tc>
          <w:tcPr>
            <w:tcW w:w="6345"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pStyle w:val="a6"/>
              <w:spacing w:after="0" w:line="240" w:lineRule="auto"/>
              <w:ind w:left="0"/>
            </w:pPr>
            <w:r w:rsidRPr="001D753F">
              <w:t>ВСЕГО</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14300F" w:rsidRDefault="00AA7E5B" w:rsidP="00260E67">
            <w:pPr>
              <w:jc w:val="right"/>
              <w:rPr>
                <w:rFonts w:ascii="Times New Roman" w:hAnsi="Times New Roman"/>
                <w:sz w:val="30"/>
                <w:szCs w:val="30"/>
              </w:rPr>
            </w:pPr>
            <w:r>
              <w:rPr>
                <w:rFonts w:ascii="Times New Roman" w:hAnsi="Times New Roman"/>
                <w:sz w:val="30"/>
                <w:szCs w:val="30"/>
              </w:rPr>
              <w:t>39 864 738,00</w:t>
            </w:r>
          </w:p>
        </w:tc>
      </w:tr>
    </w:tbl>
    <w:p w:rsidR="00262195" w:rsidRDefault="00262195" w:rsidP="00E3093F">
      <w:pPr>
        <w:pStyle w:val="titlep"/>
        <w:spacing w:before="0" w:after="0" w:line="280" w:lineRule="exact"/>
        <w:jc w:val="left"/>
        <w:rPr>
          <w:b w:val="0"/>
          <w:color w:val="000000"/>
          <w:sz w:val="30"/>
          <w:szCs w:val="30"/>
        </w:rPr>
      </w:pPr>
    </w:p>
    <w:p w:rsidR="00262195" w:rsidRDefault="00262195" w:rsidP="00E3093F">
      <w:pPr>
        <w:pStyle w:val="titlep"/>
        <w:spacing w:before="0" w:after="0" w:line="280" w:lineRule="exact"/>
        <w:jc w:val="left"/>
        <w:rPr>
          <w:b w:val="0"/>
          <w:color w:val="000000"/>
          <w:sz w:val="30"/>
          <w:szCs w:val="30"/>
        </w:rPr>
      </w:pPr>
    </w:p>
    <w:p w:rsidR="00262195" w:rsidRDefault="00262195" w:rsidP="00E3093F">
      <w:pPr>
        <w:pStyle w:val="titlep"/>
        <w:spacing w:before="0" w:after="0" w:line="280" w:lineRule="exact"/>
        <w:jc w:val="left"/>
        <w:rPr>
          <w:b w:val="0"/>
          <w:color w:val="000000"/>
          <w:sz w:val="30"/>
          <w:szCs w:val="30"/>
        </w:rPr>
      </w:pPr>
    </w:p>
    <w:p w:rsidR="00262195" w:rsidRDefault="00262195" w:rsidP="00E3093F">
      <w:pPr>
        <w:pStyle w:val="titlep"/>
        <w:spacing w:before="0" w:after="0" w:line="280" w:lineRule="exact"/>
        <w:jc w:val="left"/>
        <w:rPr>
          <w:b w:val="0"/>
          <w:color w:val="000000"/>
          <w:sz w:val="30"/>
          <w:szCs w:val="30"/>
        </w:rPr>
      </w:pPr>
    </w:p>
    <w:p w:rsidR="00262195" w:rsidRDefault="00262195" w:rsidP="00E3093F">
      <w:pPr>
        <w:pStyle w:val="titlep"/>
        <w:spacing w:before="0" w:after="0" w:line="280" w:lineRule="exact"/>
        <w:jc w:val="left"/>
        <w:rPr>
          <w:b w:val="0"/>
          <w:color w:val="000000"/>
          <w:sz w:val="30"/>
          <w:szCs w:val="30"/>
        </w:rPr>
      </w:pPr>
    </w:p>
    <w:p w:rsidR="00262195" w:rsidRDefault="00262195" w:rsidP="00E3093F">
      <w:pPr>
        <w:pStyle w:val="titlep"/>
        <w:spacing w:before="0" w:after="0" w:line="280" w:lineRule="exact"/>
        <w:jc w:val="left"/>
        <w:rPr>
          <w:b w:val="0"/>
          <w:color w:val="000000"/>
          <w:sz w:val="30"/>
          <w:szCs w:val="30"/>
        </w:rPr>
      </w:pPr>
    </w:p>
    <w:p w:rsidR="00262195" w:rsidRDefault="00262195" w:rsidP="00E3093F">
      <w:pPr>
        <w:pStyle w:val="titlep"/>
        <w:spacing w:before="0" w:after="0" w:line="280" w:lineRule="exact"/>
        <w:jc w:val="left"/>
        <w:rPr>
          <w:b w:val="0"/>
          <w:color w:val="000000"/>
          <w:sz w:val="30"/>
          <w:szCs w:val="30"/>
        </w:rPr>
      </w:pPr>
    </w:p>
    <w:p w:rsidR="00262195" w:rsidRDefault="00262195" w:rsidP="00E3093F">
      <w:pPr>
        <w:pStyle w:val="titlep"/>
        <w:spacing w:before="0" w:after="0" w:line="280" w:lineRule="exact"/>
        <w:jc w:val="left"/>
        <w:rPr>
          <w:b w:val="0"/>
          <w:color w:val="000000"/>
          <w:sz w:val="30"/>
          <w:szCs w:val="30"/>
        </w:rPr>
      </w:pPr>
    </w:p>
    <w:p w:rsidR="00262195" w:rsidRDefault="00262195" w:rsidP="00E3093F">
      <w:pPr>
        <w:pStyle w:val="titlep"/>
        <w:spacing w:before="0" w:after="0" w:line="280" w:lineRule="exact"/>
        <w:jc w:val="left"/>
        <w:rPr>
          <w:b w:val="0"/>
          <w:color w:val="000000"/>
          <w:sz w:val="30"/>
          <w:szCs w:val="30"/>
        </w:rPr>
      </w:pPr>
    </w:p>
    <w:p w:rsidR="00262195" w:rsidRDefault="00262195" w:rsidP="00E3093F">
      <w:pPr>
        <w:pStyle w:val="titlep"/>
        <w:spacing w:before="0" w:after="0" w:line="280" w:lineRule="exact"/>
        <w:jc w:val="left"/>
        <w:rPr>
          <w:b w:val="0"/>
          <w:color w:val="000000"/>
          <w:sz w:val="30"/>
          <w:szCs w:val="30"/>
        </w:rPr>
      </w:pPr>
    </w:p>
    <w:p w:rsidR="002F64A9" w:rsidRDefault="002F64A9" w:rsidP="002D19E6">
      <w:pPr>
        <w:tabs>
          <w:tab w:val="left" w:pos="540"/>
          <w:tab w:val="left" w:pos="1440"/>
        </w:tabs>
        <w:ind w:left="6237"/>
        <w:jc w:val="left"/>
        <w:rPr>
          <w:rFonts w:ascii="Times New Roman" w:hAnsi="Times New Roman"/>
          <w:sz w:val="30"/>
          <w:szCs w:val="30"/>
        </w:rPr>
      </w:pPr>
    </w:p>
    <w:p w:rsidR="002D5DDF" w:rsidRDefault="002D5DDF" w:rsidP="002D19E6">
      <w:pPr>
        <w:tabs>
          <w:tab w:val="left" w:pos="540"/>
          <w:tab w:val="left" w:pos="1440"/>
        </w:tabs>
        <w:ind w:left="6237"/>
        <w:jc w:val="left"/>
        <w:rPr>
          <w:rFonts w:ascii="Times New Roman" w:hAnsi="Times New Roman"/>
          <w:sz w:val="30"/>
          <w:szCs w:val="30"/>
        </w:rPr>
      </w:pPr>
    </w:p>
    <w:p w:rsidR="002D5DDF" w:rsidRDefault="002D5DDF" w:rsidP="002D19E6">
      <w:pPr>
        <w:tabs>
          <w:tab w:val="left" w:pos="540"/>
          <w:tab w:val="left" w:pos="1440"/>
        </w:tabs>
        <w:ind w:left="6237"/>
        <w:jc w:val="left"/>
        <w:rPr>
          <w:rFonts w:ascii="Times New Roman" w:hAnsi="Times New Roman"/>
          <w:sz w:val="30"/>
          <w:szCs w:val="30"/>
        </w:rPr>
      </w:pPr>
    </w:p>
    <w:p w:rsidR="002D5DDF" w:rsidRDefault="002D5DDF" w:rsidP="002D19E6">
      <w:pPr>
        <w:tabs>
          <w:tab w:val="left" w:pos="540"/>
          <w:tab w:val="left" w:pos="1440"/>
        </w:tabs>
        <w:ind w:left="6237"/>
        <w:jc w:val="left"/>
        <w:rPr>
          <w:rFonts w:ascii="Times New Roman" w:hAnsi="Times New Roman"/>
          <w:sz w:val="30"/>
          <w:szCs w:val="30"/>
        </w:rPr>
      </w:pPr>
    </w:p>
    <w:p w:rsidR="002D5DDF" w:rsidRDefault="002D5DDF" w:rsidP="002D19E6">
      <w:pPr>
        <w:tabs>
          <w:tab w:val="left" w:pos="540"/>
          <w:tab w:val="left" w:pos="1440"/>
        </w:tabs>
        <w:ind w:left="6237"/>
        <w:jc w:val="left"/>
        <w:rPr>
          <w:rFonts w:ascii="Times New Roman" w:hAnsi="Times New Roman"/>
          <w:sz w:val="30"/>
          <w:szCs w:val="30"/>
        </w:rPr>
      </w:pPr>
    </w:p>
    <w:p w:rsidR="002D5DDF" w:rsidRDefault="002D5DDF" w:rsidP="002D19E6">
      <w:pPr>
        <w:tabs>
          <w:tab w:val="left" w:pos="540"/>
          <w:tab w:val="left" w:pos="1440"/>
        </w:tabs>
        <w:ind w:left="6237"/>
        <w:jc w:val="left"/>
        <w:rPr>
          <w:rFonts w:ascii="Times New Roman" w:hAnsi="Times New Roman"/>
          <w:sz w:val="30"/>
          <w:szCs w:val="30"/>
        </w:rPr>
      </w:pPr>
    </w:p>
    <w:p w:rsidR="006149E5" w:rsidRDefault="006149E5" w:rsidP="002D19E6">
      <w:pPr>
        <w:tabs>
          <w:tab w:val="left" w:pos="540"/>
          <w:tab w:val="left" w:pos="1440"/>
        </w:tabs>
        <w:ind w:left="6237"/>
        <w:jc w:val="left"/>
        <w:rPr>
          <w:rFonts w:ascii="Times New Roman" w:hAnsi="Times New Roman"/>
          <w:sz w:val="30"/>
          <w:szCs w:val="30"/>
        </w:rPr>
      </w:pPr>
    </w:p>
    <w:p w:rsidR="00355CB0" w:rsidRDefault="00355CB0" w:rsidP="002D19E6">
      <w:pPr>
        <w:tabs>
          <w:tab w:val="left" w:pos="540"/>
          <w:tab w:val="left" w:pos="1440"/>
        </w:tabs>
        <w:ind w:left="6237"/>
        <w:jc w:val="left"/>
        <w:rPr>
          <w:rFonts w:ascii="Times New Roman" w:hAnsi="Times New Roman"/>
          <w:sz w:val="30"/>
          <w:szCs w:val="30"/>
        </w:rPr>
      </w:pPr>
    </w:p>
    <w:p w:rsidR="00FF068A" w:rsidRDefault="00FF068A" w:rsidP="002D19E6">
      <w:pPr>
        <w:tabs>
          <w:tab w:val="left" w:pos="540"/>
          <w:tab w:val="left" w:pos="1440"/>
        </w:tabs>
        <w:ind w:left="6237"/>
        <w:jc w:val="left"/>
        <w:rPr>
          <w:rFonts w:ascii="Times New Roman" w:hAnsi="Times New Roman"/>
          <w:sz w:val="30"/>
          <w:szCs w:val="30"/>
        </w:rPr>
      </w:pPr>
    </w:p>
    <w:p w:rsidR="008D526C" w:rsidRDefault="008D526C" w:rsidP="002D19E6">
      <w:pPr>
        <w:tabs>
          <w:tab w:val="left" w:pos="540"/>
          <w:tab w:val="left" w:pos="1440"/>
        </w:tabs>
        <w:ind w:left="6237"/>
        <w:jc w:val="left"/>
        <w:rPr>
          <w:rFonts w:ascii="Times New Roman" w:hAnsi="Times New Roman"/>
          <w:sz w:val="30"/>
          <w:szCs w:val="30"/>
        </w:rPr>
      </w:pPr>
    </w:p>
    <w:p w:rsidR="002D19E6" w:rsidRDefault="002D19E6" w:rsidP="002D19E6">
      <w:pPr>
        <w:tabs>
          <w:tab w:val="left" w:pos="540"/>
          <w:tab w:val="left" w:pos="1440"/>
        </w:tabs>
        <w:ind w:left="6237"/>
        <w:jc w:val="left"/>
        <w:rPr>
          <w:rFonts w:ascii="Times New Roman" w:hAnsi="Times New Roman"/>
          <w:sz w:val="30"/>
          <w:szCs w:val="30"/>
        </w:rPr>
      </w:pPr>
      <w:r>
        <w:rPr>
          <w:rFonts w:ascii="Times New Roman" w:hAnsi="Times New Roman"/>
          <w:sz w:val="30"/>
          <w:szCs w:val="30"/>
        </w:rPr>
        <w:t xml:space="preserve">Приложение </w:t>
      </w:r>
      <w:r w:rsidR="006B21FA">
        <w:rPr>
          <w:rFonts w:ascii="Times New Roman" w:hAnsi="Times New Roman"/>
          <w:sz w:val="30"/>
          <w:szCs w:val="30"/>
        </w:rPr>
        <w:t>3</w:t>
      </w:r>
    </w:p>
    <w:p w:rsidR="002D19E6" w:rsidRDefault="002D19E6" w:rsidP="002D19E6">
      <w:pPr>
        <w:tabs>
          <w:tab w:val="left" w:pos="540"/>
          <w:tab w:val="left" w:pos="1440"/>
        </w:tabs>
        <w:ind w:left="6237"/>
        <w:jc w:val="left"/>
      </w:pPr>
      <w:r>
        <w:rPr>
          <w:rFonts w:ascii="Times New Roman" w:hAnsi="Times New Roman"/>
          <w:sz w:val="30"/>
          <w:szCs w:val="30"/>
        </w:rPr>
        <w:t>к решению</w:t>
      </w:r>
      <w:r w:rsidRPr="001529B9">
        <w:t xml:space="preserve"> </w:t>
      </w:r>
    </w:p>
    <w:p w:rsidR="002D19E6" w:rsidRPr="00AB6F47" w:rsidRDefault="002D19E6" w:rsidP="002D19E6">
      <w:pPr>
        <w:tabs>
          <w:tab w:val="left" w:pos="540"/>
          <w:tab w:val="left" w:pos="1440"/>
        </w:tabs>
        <w:ind w:left="6237"/>
        <w:jc w:val="left"/>
        <w:rPr>
          <w:rFonts w:ascii="Times New Roman" w:hAnsi="Times New Roman"/>
          <w:color w:val="FFFFFF"/>
          <w:sz w:val="30"/>
          <w:szCs w:val="30"/>
        </w:rPr>
      </w:pPr>
      <w:r w:rsidRPr="001529B9">
        <w:rPr>
          <w:rFonts w:ascii="Times New Roman" w:hAnsi="Times New Roman"/>
          <w:sz w:val="30"/>
          <w:szCs w:val="30"/>
        </w:rPr>
        <w:t>Лельчицкого районного</w:t>
      </w:r>
      <w:r w:rsidRPr="001529B9">
        <w:rPr>
          <w:rFonts w:ascii="Times New Roman" w:hAnsi="Times New Roman"/>
          <w:sz w:val="30"/>
          <w:szCs w:val="30"/>
        </w:rPr>
        <w:br/>
        <w:t>Совета депутатов</w:t>
      </w:r>
      <w:r w:rsidRPr="001529B9">
        <w:rPr>
          <w:rFonts w:ascii="Times New Roman" w:hAnsi="Times New Roman"/>
          <w:sz w:val="30"/>
          <w:szCs w:val="30"/>
        </w:rPr>
        <w:br/>
      </w:r>
      <w:r w:rsidR="008D526C">
        <w:rPr>
          <w:rFonts w:ascii="Times New Roman" w:hAnsi="Times New Roman"/>
          <w:sz w:val="30"/>
          <w:szCs w:val="30"/>
        </w:rPr>
        <w:t xml:space="preserve">28.12.2018 </w:t>
      </w:r>
      <w:r w:rsidR="008D526C" w:rsidRPr="001529B9">
        <w:rPr>
          <w:rFonts w:ascii="Times New Roman" w:hAnsi="Times New Roman"/>
          <w:sz w:val="30"/>
          <w:szCs w:val="30"/>
        </w:rPr>
        <w:t xml:space="preserve">№ </w:t>
      </w:r>
      <w:r w:rsidR="008D526C">
        <w:rPr>
          <w:rFonts w:ascii="Times New Roman" w:hAnsi="Times New Roman"/>
          <w:sz w:val="30"/>
          <w:szCs w:val="30"/>
        </w:rPr>
        <w:t>47</w:t>
      </w:r>
    </w:p>
    <w:p w:rsidR="002D19E6" w:rsidRDefault="002D19E6" w:rsidP="00E3093F">
      <w:pPr>
        <w:pStyle w:val="titlep"/>
        <w:spacing w:before="0" w:after="0" w:line="280" w:lineRule="exact"/>
        <w:jc w:val="left"/>
        <w:rPr>
          <w:b w:val="0"/>
          <w:color w:val="000000"/>
          <w:sz w:val="30"/>
          <w:szCs w:val="30"/>
        </w:rPr>
      </w:pPr>
    </w:p>
    <w:p w:rsidR="00E10A48" w:rsidRPr="00432DDE" w:rsidRDefault="00E10A48" w:rsidP="00E3093F">
      <w:pPr>
        <w:pStyle w:val="titlep"/>
        <w:spacing w:before="0" w:after="0" w:line="280" w:lineRule="exact"/>
        <w:jc w:val="left"/>
        <w:rPr>
          <w:b w:val="0"/>
          <w:color w:val="000000"/>
          <w:sz w:val="30"/>
          <w:szCs w:val="30"/>
        </w:rPr>
      </w:pPr>
      <w:r w:rsidRPr="00432DDE">
        <w:rPr>
          <w:b w:val="0"/>
          <w:color w:val="000000"/>
          <w:sz w:val="30"/>
          <w:szCs w:val="30"/>
        </w:rPr>
        <w:t xml:space="preserve">Расходы районного бюджета по функциональной классификации расходов </w:t>
      </w:r>
      <w:r w:rsidR="00C0537B" w:rsidRPr="00432DDE">
        <w:rPr>
          <w:b w:val="0"/>
          <w:color w:val="000000"/>
          <w:sz w:val="30"/>
          <w:szCs w:val="30"/>
        </w:rPr>
        <w:t xml:space="preserve">бюджета </w:t>
      </w:r>
      <w:r w:rsidRPr="00432DDE">
        <w:rPr>
          <w:b w:val="0"/>
          <w:color w:val="000000"/>
          <w:sz w:val="30"/>
          <w:szCs w:val="30"/>
        </w:rPr>
        <w:t>по</w:t>
      </w:r>
      <w:r w:rsidR="00432DDE" w:rsidRPr="00432DDE">
        <w:rPr>
          <w:b w:val="0"/>
          <w:color w:val="000000"/>
          <w:sz w:val="30"/>
          <w:szCs w:val="30"/>
        </w:rPr>
        <w:t xml:space="preserve"> разделам, подразделам и </w:t>
      </w:r>
      <w:r w:rsidR="00E3093F">
        <w:rPr>
          <w:b w:val="0"/>
          <w:color w:val="000000"/>
          <w:sz w:val="30"/>
          <w:szCs w:val="30"/>
        </w:rPr>
        <w:t>видам</w:t>
      </w:r>
    </w:p>
    <w:p w:rsidR="008837DE" w:rsidRDefault="008837DE" w:rsidP="00802C82">
      <w:pPr>
        <w:pStyle w:val="titlep"/>
        <w:spacing w:before="0" w:after="0" w:line="280" w:lineRule="exact"/>
        <w:jc w:val="left"/>
        <w:rPr>
          <w:b w:val="0"/>
          <w:sz w:val="30"/>
          <w:szCs w:val="30"/>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891"/>
        <w:gridCol w:w="1411"/>
        <w:gridCol w:w="542"/>
        <w:gridCol w:w="4514"/>
        <w:gridCol w:w="2291"/>
      </w:tblGrid>
      <w:tr w:rsidR="00C12882" w:rsidRPr="004B0271" w:rsidTr="005F446D">
        <w:trPr>
          <w:trHeight w:val="240"/>
        </w:trPr>
        <w:tc>
          <w:tcPr>
            <w:tcW w:w="462" w:type="pct"/>
            <w:tcBorders>
              <w:bottom w:val="single" w:sz="4" w:space="0" w:color="auto"/>
              <w:right w:val="single" w:sz="4" w:space="0" w:color="auto"/>
            </w:tcBorders>
            <w:vAlign w:val="center"/>
          </w:tcPr>
          <w:p w:rsidR="00C12882" w:rsidRPr="004B0271" w:rsidRDefault="00C12882" w:rsidP="00D13590">
            <w:pPr>
              <w:pStyle w:val="table10"/>
              <w:jc w:val="center"/>
              <w:rPr>
                <w:sz w:val="30"/>
                <w:szCs w:val="30"/>
              </w:rPr>
            </w:pPr>
            <w:r w:rsidRPr="004B0271">
              <w:rPr>
                <w:sz w:val="30"/>
                <w:szCs w:val="30"/>
              </w:rPr>
              <w:t>Раздел</w:t>
            </w:r>
          </w:p>
        </w:tc>
        <w:tc>
          <w:tcPr>
            <w:tcW w:w="73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C12882" w:rsidRPr="004B0271" w:rsidRDefault="00C12882" w:rsidP="00D13590">
            <w:pPr>
              <w:pStyle w:val="table10"/>
              <w:jc w:val="center"/>
              <w:rPr>
                <w:sz w:val="30"/>
                <w:szCs w:val="30"/>
              </w:rPr>
            </w:pPr>
            <w:r w:rsidRPr="004B0271">
              <w:rPr>
                <w:sz w:val="30"/>
                <w:szCs w:val="30"/>
              </w:rPr>
              <w:t>Подраздел</w:t>
            </w:r>
          </w:p>
        </w:tc>
        <w:tc>
          <w:tcPr>
            <w:tcW w:w="28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C12882" w:rsidRPr="004B0271" w:rsidRDefault="00C12882" w:rsidP="00D13590">
            <w:pPr>
              <w:pStyle w:val="table10"/>
              <w:jc w:val="center"/>
              <w:rPr>
                <w:sz w:val="30"/>
                <w:szCs w:val="30"/>
              </w:rPr>
            </w:pPr>
            <w:r w:rsidRPr="004B0271">
              <w:rPr>
                <w:sz w:val="30"/>
                <w:szCs w:val="30"/>
              </w:rPr>
              <w:t>Вид</w:t>
            </w:r>
          </w:p>
        </w:tc>
        <w:tc>
          <w:tcPr>
            <w:tcW w:w="2339" w:type="pct"/>
            <w:tcBorders>
              <w:left w:val="single" w:sz="4" w:space="0" w:color="auto"/>
              <w:bottom w:val="single" w:sz="4" w:space="0" w:color="auto"/>
              <w:right w:val="single" w:sz="4" w:space="0" w:color="auto"/>
            </w:tcBorders>
            <w:tcMar>
              <w:top w:w="0" w:type="dxa"/>
              <w:bottom w:w="0" w:type="dxa"/>
            </w:tcMar>
            <w:vAlign w:val="center"/>
          </w:tcPr>
          <w:p w:rsidR="00C12882" w:rsidRPr="004B0271" w:rsidRDefault="00C12882" w:rsidP="00D13590">
            <w:pPr>
              <w:pStyle w:val="table10"/>
              <w:jc w:val="center"/>
              <w:rPr>
                <w:sz w:val="30"/>
                <w:szCs w:val="30"/>
              </w:rPr>
            </w:pPr>
            <w:r w:rsidRPr="004B0271">
              <w:rPr>
                <w:sz w:val="30"/>
                <w:szCs w:val="30"/>
              </w:rPr>
              <w:t>Наименование</w:t>
            </w:r>
          </w:p>
        </w:tc>
        <w:tc>
          <w:tcPr>
            <w:tcW w:w="1187" w:type="pct"/>
            <w:tcBorders>
              <w:left w:val="single" w:sz="4" w:space="0" w:color="auto"/>
              <w:bottom w:val="single" w:sz="4" w:space="0" w:color="auto"/>
            </w:tcBorders>
            <w:tcMar>
              <w:top w:w="0" w:type="dxa"/>
              <w:bottom w:w="0" w:type="dxa"/>
            </w:tcMar>
            <w:vAlign w:val="center"/>
          </w:tcPr>
          <w:p w:rsidR="00C12882" w:rsidRPr="004B0271" w:rsidRDefault="00C12882" w:rsidP="00844B65">
            <w:pPr>
              <w:pStyle w:val="table10"/>
              <w:jc w:val="center"/>
              <w:rPr>
                <w:sz w:val="30"/>
                <w:szCs w:val="30"/>
              </w:rPr>
            </w:pPr>
            <w:r w:rsidRPr="004B0271">
              <w:rPr>
                <w:sz w:val="30"/>
                <w:szCs w:val="30"/>
              </w:rPr>
              <w:t xml:space="preserve">Объем финансирования </w:t>
            </w:r>
            <w:r w:rsidR="005A20F7">
              <w:rPr>
                <w:sz w:val="30"/>
                <w:szCs w:val="30"/>
              </w:rPr>
              <w:t>(</w:t>
            </w:r>
            <w:r w:rsidRPr="004B0271">
              <w:rPr>
                <w:sz w:val="30"/>
                <w:szCs w:val="30"/>
              </w:rPr>
              <w:t>рублей</w:t>
            </w:r>
            <w:r w:rsidR="005A20F7">
              <w:rPr>
                <w:sz w:val="30"/>
                <w:szCs w:val="30"/>
              </w:rPr>
              <w:t>)</w:t>
            </w:r>
          </w:p>
        </w:tc>
      </w:tr>
      <w:tr w:rsidR="00C12882" w:rsidRPr="004B0271" w:rsidTr="005F446D">
        <w:trPr>
          <w:trHeight w:val="240"/>
        </w:trPr>
        <w:tc>
          <w:tcPr>
            <w:tcW w:w="462" w:type="pct"/>
            <w:tcBorders>
              <w:top w:val="single" w:sz="4" w:space="0" w:color="auto"/>
              <w:bottom w:val="single" w:sz="4" w:space="0" w:color="auto"/>
              <w:right w:val="single" w:sz="4" w:space="0" w:color="auto"/>
            </w:tcBorders>
            <w:vAlign w:val="bottom"/>
          </w:tcPr>
          <w:p w:rsidR="00C12882" w:rsidRPr="004B0271" w:rsidRDefault="00C12882" w:rsidP="008837DE">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12882" w:rsidRPr="004B0271" w:rsidRDefault="00C12882" w:rsidP="008837DE">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12882" w:rsidRPr="004B0271" w:rsidRDefault="00C12882"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C12882" w:rsidRPr="004B0271" w:rsidRDefault="00C12882" w:rsidP="008837DE">
            <w:pPr>
              <w:pStyle w:val="table10"/>
              <w:rPr>
                <w:sz w:val="30"/>
                <w:szCs w:val="30"/>
              </w:rPr>
            </w:pPr>
            <w:r w:rsidRPr="004B0271">
              <w:rPr>
                <w:sz w:val="30"/>
                <w:szCs w:val="30"/>
              </w:rPr>
              <w:t>Общегосударственная деятельность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FE03F9" w:rsidRPr="003E148F" w:rsidRDefault="006A0BFF" w:rsidP="006B21FA">
            <w:pPr>
              <w:pStyle w:val="table10"/>
              <w:jc w:val="right"/>
              <w:rPr>
                <w:sz w:val="30"/>
                <w:szCs w:val="30"/>
              </w:rPr>
            </w:pPr>
            <w:r>
              <w:rPr>
                <w:sz w:val="30"/>
                <w:szCs w:val="30"/>
              </w:rPr>
              <w:t>2 591 198,00</w:t>
            </w:r>
          </w:p>
        </w:tc>
      </w:tr>
      <w:tr w:rsidR="00C12882" w:rsidRPr="00B40428" w:rsidTr="005F446D">
        <w:trPr>
          <w:trHeight w:val="240"/>
        </w:trPr>
        <w:tc>
          <w:tcPr>
            <w:tcW w:w="462" w:type="pct"/>
            <w:tcBorders>
              <w:top w:val="single" w:sz="4" w:space="0" w:color="auto"/>
              <w:bottom w:val="single" w:sz="4" w:space="0" w:color="auto"/>
              <w:right w:val="single" w:sz="4" w:space="0" w:color="auto"/>
            </w:tcBorders>
            <w:vAlign w:val="bottom"/>
          </w:tcPr>
          <w:p w:rsidR="00C12882" w:rsidRPr="004B0271" w:rsidRDefault="00C12882" w:rsidP="008837DE">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12882" w:rsidRPr="004B0271" w:rsidRDefault="00C12882" w:rsidP="008837DE">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12882" w:rsidRPr="004B0271" w:rsidRDefault="00C12882"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C12882" w:rsidRPr="004B0271" w:rsidRDefault="00C12882" w:rsidP="008837DE">
            <w:pPr>
              <w:pStyle w:val="table10"/>
              <w:rPr>
                <w:sz w:val="30"/>
                <w:szCs w:val="30"/>
              </w:rPr>
            </w:pPr>
            <w:r w:rsidRPr="004B0271">
              <w:rPr>
                <w:sz w:val="30"/>
                <w:szCs w:val="30"/>
              </w:rPr>
              <w:t>Государственные органы общего назначения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C12882" w:rsidRPr="006B16CE" w:rsidRDefault="00B5235B" w:rsidP="003E169D">
            <w:pPr>
              <w:pStyle w:val="table10"/>
              <w:jc w:val="right"/>
              <w:rPr>
                <w:sz w:val="30"/>
                <w:szCs w:val="30"/>
              </w:rPr>
            </w:pPr>
            <w:r w:rsidRPr="006B16CE">
              <w:rPr>
                <w:sz w:val="30"/>
                <w:szCs w:val="30"/>
              </w:rPr>
              <w:t>1 7</w:t>
            </w:r>
            <w:r w:rsidR="003E169D" w:rsidRPr="006B16CE">
              <w:rPr>
                <w:sz w:val="30"/>
                <w:szCs w:val="30"/>
              </w:rPr>
              <w:t>03</w:t>
            </w:r>
            <w:r w:rsidRPr="006B16CE">
              <w:rPr>
                <w:sz w:val="30"/>
                <w:szCs w:val="30"/>
              </w:rPr>
              <w:t> </w:t>
            </w:r>
            <w:r w:rsidR="003E169D" w:rsidRPr="006B16CE">
              <w:rPr>
                <w:sz w:val="30"/>
                <w:szCs w:val="30"/>
              </w:rPr>
              <w:t>2</w:t>
            </w:r>
            <w:r w:rsidRPr="006B16CE">
              <w:rPr>
                <w:sz w:val="30"/>
                <w:szCs w:val="30"/>
              </w:rPr>
              <w:t>56,00</w:t>
            </w:r>
          </w:p>
        </w:tc>
      </w:tr>
      <w:tr w:rsidR="00066A0E" w:rsidRPr="004B0271"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04</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Органы местного управления и самоуправления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6B16CE" w:rsidRDefault="00946F74" w:rsidP="00BC6D2E">
            <w:pPr>
              <w:pStyle w:val="table10"/>
              <w:jc w:val="right"/>
              <w:rPr>
                <w:sz w:val="30"/>
                <w:szCs w:val="30"/>
              </w:rPr>
            </w:pPr>
            <w:r w:rsidRPr="006B16CE">
              <w:rPr>
                <w:sz w:val="30"/>
                <w:szCs w:val="30"/>
              </w:rPr>
              <w:t>1 689 013,00</w:t>
            </w:r>
          </w:p>
        </w:tc>
      </w:tr>
      <w:tr w:rsidR="00066A0E" w:rsidRPr="004B0271"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07</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Государственные архивы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6B16CE" w:rsidRDefault="00946F74" w:rsidP="00D972ED">
            <w:pPr>
              <w:pStyle w:val="table10"/>
              <w:tabs>
                <w:tab w:val="left" w:pos="270"/>
              </w:tabs>
              <w:jc w:val="right"/>
              <w:rPr>
                <w:sz w:val="30"/>
                <w:szCs w:val="30"/>
              </w:rPr>
            </w:pPr>
            <w:r w:rsidRPr="006B16CE">
              <w:rPr>
                <w:sz w:val="30"/>
                <w:szCs w:val="30"/>
              </w:rPr>
              <w:t>14 243,00</w:t>
            </w:r>
          </w:p>
        </w:tc>
      </w:tr>
      <w:tr w:rsidR="00066A0E" w:rsidRPr="004B0271"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Резервные фонды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3E148F" w:rsidRDefault="00946F74" w:rsidP="004C32CD">
            <w:pPr>
              <w:pStyle w:val="table10"/>
              <w:jc w:val="right"/>
              <w:rPr>
                <w:sz w:val="30"/>
                <w:szCs w:val="30"/>
              </w:rPr>
            </w:pPr>
            <w:r>
              <w:rPr>
                <w:sz w:val="30"/>
                <w:szCs w:val="30"/>
              </w:rPr>
              <w:t>59 382,00</w:t>
            </w:r>
          </w:p>
        </w:tc>
      </w:tr>
      <w:tr w:rsidR="00066A0E" w:rsidRPr="004B0271"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04</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Резервные фонды местных исполнительных и распорядительных органов</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3E148F" w:rsidRDefault="00946F74" w:rsidP="004C32CD">
            <w:pPr>
              <w:pStyle w:val="table10"/>
              <w:jc w:val="right"/>
              <w:rPr>
                <w:sz w:val="30"/>
                <w:szCs w:val="30"/>
              </w:rPr>
            </w:pPr>
            <w:r>
              <w:rPr>
                <w:sz w:val="30"/>
                <w:szCs w:val="30"/>
              </w:rPr>
              <w:t>59 382,00</w:t>
            </w:r>
          </w:p>
        </w:tc>
      </w:tr>
      <w:tr w:rsidR="00066A0E" w:rsidRPr="004B0271"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Другая общегосударственная деятельность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3E148F" w:rsidRDefault="00130224" w:rsidP="00F5598D">
            <w:pPr>
              <w:pStyle w:val="table10"/>
              <w:jc w:val="right"/>
              <w:rPr>
                <w:sz w:val="30"/>
                <w:szCs w:val="30"/>
              </w:rPr>
            </w:pPr>
            <w:r>
              <w:rPr>
                <w:sz w:val="30"/>
                <w:szCs w:val="30"/>
              </w:rPr>
              <w:t>40 746</w:t>
            </w:r>
            <w:r w:rsidR="00B5235B">
              <w:rPr>
                <w:sz w:val="30"/>
                <w:szCs w:val="30"/>
              </w:rPr>
              <w:t>,00</w:t>
            </w:r>
          </w:p>
        </w:tc>
      </w:tr>
      <w:tr w:rsidR="00066A0E" w:rsidRPr="004B0271"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03</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Иные общегосударственные вопросы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3E148F" w:rsidRDefault="00130224" w:rsidP="00F5598D">
            <w:pPr>
              <w:pStyle w:val="table10"/>
              <w:jc w:val="right"/>
              <w:rPr>
                <w:sz w:val="30"/>
                <w:szCs w:val="30"/>
              </w:rPr>
            </w:pPr>
            <w:r>
              <w:rPr>
                <w:sz w:val="30"/>
                <w:szCs w:val="30"/>
              </w:rPr>
              <w:t>40 746</w:t>
            </w:r>
            <w:r w:rsidR="00B5235B">
              <w:rPr>
                <w:sz w:val="30"/>
                <w:szCs w:val="30"/>
              </w:rPr>
              <w:t>,00</w:t>
            </w:r>
          </w:p>
        </w:tc>
      </w:tr>
      <w:tr w:rsidR="00066A0E" w:rsidRPr="004B0271"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11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Межбюджетные трансферты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3E148F" w:rsidRDefault="00946F74" w:rsidP="009D3F53">
            <w:pPr>
              <w:pStyle w:val="table10"/>
              <w:jc w:val="right"/>
              <w:rPr>
                <w:sz w:val="30"/>
                <w:szCs w:val="30"/>
              </w:rPr>
            </w:pPr>
            <w:r>
              <w:rPr>
                <w:sz w:val="30"/>
                <w:szCs w:val="30"/>
              </w:rPr>
              <w:t>787 814,00</w:t>
            </w:r>
          </w:p>
        </w:tc>
      </w:tr>
      <w:tr w:rsidR="00066A0E" w:rsidRPr="004B0271"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11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Трансферты бюджетам других уровней</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3E148F" w:rsidRDefault="00946F74" w:rsidP="004C32CD">
            <w:pPr>
              <w:pStyle w:val="table10"/>
              <w:jc w:val="right"/>
              <w:rPr>
                <w:sz w:val="30"/>
                <w:szCs w:val="30"/>
              </w:rPr>
            </w:pPr>
            <w:r>
              <w:rPr>
                <w:sz w:val="30"/>
                <w:szCs w:val="30"/>
              </w:rPr>
              <w:t>787 814,00</w:t>
            </w:r>
          </w:p>
        </w:tc>
      </w:tr>
      <w:tr w:rsidR="00066A0E" w:rsidRPr="004B0271"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Национальная экономика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3E148F" w:rsidRDefault="000F1E90" w:rsidP="004E345C">
            <w:pPr>
              <w:pStyle w:val="table10"/>
              <w:jc w:val="right"/>
              <w:rPr>
                <w:sz w:val="30"/>
                <w:szCs w:val="30"/>
              </w:rPr>
            </w:pPr>
            <w:r>
              <w:rPr>
                <w:sz w:val="30"/>
                <w:szCs w:val="30"/>
              </w:rPr>
              <w:t>3 127 461,00</w:t>
            </w:r>
          </w:p>
        </w:tc>
      </w:tr>
      <w:tr w:rsidR="00066A0E" w:rsidRPr="004B0271"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Сельское хозяйство, рыбохозяйственная деятельность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3E148F" w:rsidRDefault="006034EF" w:rsidP="00273FFF">
            <w:pPr>
              <w:pStyle w:val="table10"/>
              <w:jc w:val="right"/>
              <w:rPr>
                <w:sz w:val="30"/>
                <w:szCs w:val="30"/>
              </w:rPr>
            </w:pPr>
            <w:r>
              <w:rPr>
                <w:sz w:val="30"/>
                <w:szCs w:val="30"/>
              </w:rPr>
              <w:t>2 867 511,00</w:t>
            </w:r>
          </w:p>
        </w:tc>
      </w:tr>
      <w:tr w:rsidR="00066A0E" w:rsidRPr="004B0271"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F95331" w:rsidRDefault="00066A0E" w:rsidP="008837DE">
            <w:pPr>
              <w:pStyle w:val="table10"/>
              <w:jc w:val="center"/>
              <w:rPr>
                <w:sz w:val="30"/>
                <w:szCs w:val="30"/>
              </w:rPr>
            </w:pPr>
            <w:r w:rsidRPr="00F9533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F95331" w:rsidRDefault="00066A0E" w:rsidP="008837DE">
            <w:pPr>
              <w:pStyle w:val="table10"/>
              <w:jc w:val="center"/>
              <w:rPr>
                <w:sz w:val="30"/>
                <w:szCs w:val="30"/>
              </w:rPr>
            </w:pPr>
            <w:r w:rsidRPr="00F9533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F95331" w:rsidRDefault="00066A0E" w:rsidP="00776FEB">
            <w:pPr>
              <w:pStyle w:val="table10"/>
              <w:rPr>
                <w:sz w:val="30"/>
                <w:szCs w:val="30"/>
              </w:rPr>
            </w:pPr>
            <w:r w:rsidRPr="00F95331">
              <w:rPr>
                <w:sz w:val="30"/>
                <w:szCs w:val="30"/>
              </w:rPr>
              <w:t>Сельскохозяйственные организации, финансируемые из бюджета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F95331" w:rsidRDefault="00B05995" w:rsidP="00273FFF">
            <w:pPr>
              <w:pStyle w:val="table10"/>
              <w:jc w:val="right"/>
              <w:rPr>
                <w:sz w:val="30"/>
                <w:szCs w:val="30"/>
              </w:rPr>
            </w:pPr>
            <w:r>
              <w:rPr>
                <w:sz w:val="30"/>
                <w:szCs w:val="30"/>
              </w:rPr>
              <w:t>443 310,00</w:t>
            </w:r>
          </w:p>
        </w:tc>
      </w:tr>
      <w:tr w:rsidR="001D39AB" w:rsidRPr="004B0271" w:rsidTr="005F446D">
        <w:trPr>
          <w:trHeight w:val="240"/>
        </w:trPr>
        <w:tc>
          <w:tcPr>
            <w:tcW w:w="462" w:type="pct"/>
            <w:tcBorders>
              <w:top w:val="single" w:sz="4" w:space="0" w:color="auto"/>
              <w:bottom w:val="single" w:sz="4" w:space="0" w:color="auto"/>
              <w:right w:val="single" w:sz="4" w:space="0" w:color="auto"/>
            </w:tcBorders>
            <w:vAlign w:val="bottom"/>
          </w:tcPr>
          <w:p w:rsidR="001D39AB" w:rsidRPr="004B0271" w:rsidRDefault="001D39AB" w:rsidP="008837DE">
            <w:pPr>
              <w:pStyle w:val="table10"/>
              <w:jc w:val="center"/>
              <w:rPr>
                <w:sz w:val="30"/>
                <w:szCs w:val="30"/>
              </w:rPr>
            </w:pPr>
            <w:r>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D39AB" w:rsidRPr="00F95331" w:rsidRDefault="00F95331" w:rsidP="008837DE">
            <w:pPr>
              <w:pStyle w:val="table10"/>
              <w:jc w:val="center"/>
              <w:rPr>
                <w:sz w:val="30"/>
                <w:szCs w:val="30"/>
              </w:rPr>
            </w:pPr>
            <w:r w:rsidRPr="00F9533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D39AB" w:rsidRPr="00F95331" w:rsidRDefault="00F95331" w:rsidP="008837DE">
            <w:pPr>
              <w:pStyle w:val="table10"/>
              <w:jc w:val="center"/>
              <w:rPr>
                <w:sz w:val="30"/>
                <w:szCs w:val="30"/>
              </w:rPr>
            </w:pPr>
            <w:r w:rsidRPr="00F95331">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1D39AB" w:rsidRPr="00F95331" w:rsidRDefault="00AC5F38" w:rsidP="00DA5A04">
            <w:pPr>
              <w:pStyle w:val="table10"/>
              <w:rPr>
                <w:sz w:val="30"/>
                <w:szCs w:val="30"/>
              </w:rPr>
            </w:pPr>
            <w:r>
              <w:rPr>
                <w:sz w:val="30"/>
                <w:szCs w:val="30"/>
              </w:rPr>
              <w:t>Развитие сельскохозяйственного производства, рыбоводства и пере</w:t>
            </w:r>
            <w:r w:rsidR="00DA5A04">
              <w:rPr>
                <w:sz w:val="30"/>
                <w:szCs w:val="30"/>
              </w:rPr>
              <w:t>работки сельскохозяйственной продукции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1D39AB" w:rsidRPr="00F95331" w:rsidRDefault="00011F71" w:rsidP="00813251">
            <w:pPr>
              <w:pStyle w:val="table10"/>
              <w:jc w:val="right"/>
              <w:rPr>
                <w:sz w:val="30"/>
                <w:szCs w:val="30"/>
              </w:rPr>
            </w:pPr>
            <w:r>
              <w:rPr>
                <w:sz w:val="30"/>
                <w:szCs w:val="30"/>
              </w:rPr>
              <w:t>1 </w:t>
            </w:r>
            <w:r w:rsidR="00813251">
              <w:rPr>
                <w:sz w:val="30"/>
                <w:szCs w:val="30"/>
              </w:rPr>
              <w:t>634</w:t>
            </w:r>
            <w:r>
              <w:rPr>
                <w:sz w:val="30"/>
                <w:szCs w:val="30"/>
              </w:rPr>
              <w:t> 311,00</w:t>
            </w:r>
          </w:p>
        </w:tc>
      </w:tr>
      <w:tr w:rsidR="00B51D22" w:rsidRPr="004B0271" w:rsidTr="005F446D">
        <w:trPr>
          <w:trHeight w:val="240"/>
        </w:trPr>
        <w:tc>
          <w:tcPr>
            <w:tcW w:w="462" w:type="pct"/>
            <w:tcBorders>
              <w:top w:val="single" w:sz="4" w:space="0" w:color="auto"/>
              <w:bottom w:val="single" w:sz="4" w:space="0" w:color="auto"/>
              <w:right w:val="single" w:sz="4" w:space="0" w:color="auto"/>
            </w:tcBorders>
            <w:vAlign w:val="bottom"/>
          </w:tcPr>
          <w:p w:rsidR="008D526C" w:rsidRDefault="008D526C" w:rsidP="008837DE">
            <w:pPr>
              <w:pStyle w:val="table10"/>
              <w:jc w:val="center"/>
              <w:rPr>
                <w:sz w:val="30"/>
                <w:szCs w:val="30"/>
              </w:rPr>
            </w:pPr>
          </w:p>
          <w:p w:rsidR="00B51D22" w:rsidRDefault="00B51D22" w:rsidP="008837DE">
            <w:pPr>
              <w:pStyle w:val="table10"/>
              <w:jc w:val="center"/>
              <w:rPr>
                <w:sz w:val="30"/>
                <w:szCs w:val="30"/>
              </w:rPr>
            </w:pPr>
            <w:r>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D526C" w:rsidRDefault="008D526C" w:rsidP="008837DE">
            <w:pPr>
              <w:pStyle w:val="table10"/>
              <w:jc w:val="center"/>
              <w:rPr>
                <w:sz w:val="30"/>
                <w:szCs w:val="30"/>
              </w:rPr>
            </w:pPr>
          </w:p>
          <w:p w:rsidR="00B51D22" w:rsidRPr="00F95331" w:rsidRDefault="00B51D22" w:rsidP="008837DE">
            <w:pPr>
              <w:pStyle w:val="table10"/>
              <w:jc w:val="center"/>
              <w:rPr>
                <w:sz w:val="30"/>
                <w:szCs w:val="30"/>
              </w:rPr>
            </w:pPr>
            <w:r>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D526C" w:rsidRDefault="008D526C" w:rsidP="008837DE">
            <w:pPr>
              <w:pStyle w:val="table10"/>
              <w:jc w:val="center"/>
              <w:rPr>
                <w:sz w:val="30"/>
                <w:szCs w:val="30"/>
              </w:rPr>
            </w:pPr>
          </w:p>
          <w:p w:rsidR="00B51D22" w:rsidRPr="00F95331" w:rsidRDefault="00B51D22" w:rsidP="008837DE">
            <w:pPr>
              <w:pStyle w:val="table10"/>
              <w:jc w:val="center"/>
              <w:rPr>
                <w:sz w:val="30"/>
                <w:szCs w:val="30"/>
              </w:rPr>
            </w:pPr>
            <w:r>
              <w:rPr>
                <w:sz w:val="30"/>
                <w:szCs w:val="30"/>
              </w:rPr>
              <w:t>03</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B51D22" w:rsidRDefault="00B51D22" w:rsidP="00DA5A04">
            <w:pPr>
              <w:pStyle w:val="table10"/>
              <w:rPr>
                <w:sz w:val="30"/>
                <w:szCs w:val="30"/>
              </w:rPr>
            </w:pPr>
            <w:r w:rsidRPr="00640EEB">
              <w:rPr>
                <w:sz w:val="30"/>
                <w:szCs w:val="30"/>
              </w:rPr>
              <w:t xml:space="preserve">Сохранение и расширение </w:t>
            </w:r>
            <w:r>
              <w:rPr>
                <w:sz w:val="30"/>
                <w:szCs w:val="30"/>
              </w:rPr>
              <w:t>сельскохозяйственных земель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8D526C" w:rsidRDefault="008D526C" w:rsidP="00273FFF">
            <w:pPr>
              <w:pStyle w:val="table10"/>
              <w:jc w:val="right"/>
              <w:rPr>
                <w:sz w:val="30"/>
                <w:szCs w:val="30"/>
              </w:rPr>
            </w:pPr>
          </w:p>
          <w:p w:rsidR="00B51D22" w:rsidRDefault="00B51D22" w:rsidP="00273FFF">
            <w:pPr>
              <w:pStyle w:val="table10"/>
              <w:jc w:val="right"/>
              <w:rPr>
                <w:sz w:val="30"/>
                <w:szCs w:val="30"/>
              </w:rPr>
            </w:pPr>
            <w:r>
              <w:rPr>
                <w:sz w:val="30"/>
                <w:szCs w:val="30"/>
              </w:rPr>
              <w:t>633 852,00</w:t>
            </w:r>
          </w:p>
        </w:tc>
      </w:tr>
      <w:tr w:rsidR="00E1019F" w:rsidRPr="004B0271" w:rsidTr="005F446D">
        <w:trPr>
          <w:trHeight w:val="240"/>
        </w:trPr>
        <w:tc>
          <w:tcPr>
            <w:tcW w:w="462" w:type="pct"/>
            <w:tcBorders>
              <w:top w:val="single" w:sz="4" w:space="0" w:color="auto"/>
              <w:bottom w:val="single" w:sz="4" w:space="0" w:color="auto"/>
              <w:right w:val="single" w:sz="4" w:space="0" w:color="auto"/>
            </w:tcBorders>
            <w:vAlign w:val="bottom"/>
          </w:tcPr>
          <w:p w:rsidR="00E1019F" w:rsidRDefault="00E1019F" w:rsidP="008837DE">
            <w:pPr>
              <w:pStyle w:val="table10"/>
              <w:jc w:val="center"/>
              <w:rPr>
                <w:sz w:val="30"/>
                <w:szCs w:val="30"/>
              </w:rPr>
            </w:pPr>
            <w:r>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1019F" w:rsidRPr="00F95331" w:rsidRDefault="00E1019F" w:rsidP="008837DE">
            <w:pPr>
              <w:pStyle w:val="table10"/>
              <w:jc w:val="center"/>
              <w:rPr>
                <w:sz w:val="30"/>
                <w:szCs w:val="30"/>
              </w:rPr>
            </w:pPr>
            <w:r>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1019F" w:rsidRPr="00F95331" w:rsidRDefault="00E1019F" w:rsidP="008837DE">
            <w:pPr>
              <w:pStyle w:val="table10"/>
              <w:jc w:val="center"/>
              <w:rPr>
                <w:sz w:val="30"/>
                <w:szCs w:val="30"/>
              </w:rPr>
            </w:pPr>
            <w:r>
              <w:rPr>
                <w:sz w:val="30"/>
                <w:szCs w:val="30"/>
              </w:rPr>
              <w:t>05</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E1019F" w:rsidRDefault="00011F71" w:rsidP="00DA5A04">
            <w:pPr>
              <w:pStyle w:val="table10"/>
              <w:rPr>
                <w:sz w:val="30"/>
                <w:szCs w:val="30"/>
              </w:rPr>
            </w:pPr>
            <w:r w:rsidRPr="00640EEB">
              <w:rPr>
                <w:sz w:val="30"/>
                <w:szCs w:val="30"/>
              </w:rPr>
              <w:t>Прочие вопросы в области сельского хозяйства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E1019F" w:rsidRDefault="00011F71" w:rsidP="00273FFF">
            <w:pPr>
              <w:pStyle w:val="table10"/>
              <w:jc w:val="right"/>
              <w:rPr>
                <w:sz w:val="30"/>
                <w:szCs w:val="30"/>
              </w:rPr>
            </w:pPr>
            <w:r>
              <w:rPr>
                <w:sz w:val="30"/>
                <w:szCs w:val="30"/>
              </w:rPr>
              <w:t>156 038,00</w:t>
            </w:r>
          </w:p>
        </w:tc>
      </w:tr>
      <w:tr w:rsidR="00066A0E" w:rsidRPr="004B0271"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Транспорт</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3E148F" w:rsidRDefault="00F36FE4" w:rsidP="008837DE">
            <w:pPr>
              <w:pStyle w:val="table10"/>
              <w:jc w:val="right"/>
              <w:rPr>
                <w:sz w:val="30"/>
                <w:szCs w:val="30"/>
              </w:rPr>
            </w:pPr>
            <w:r>
              <w:rPr>
                <w:sz w:val="30"/>
                <w:szCs w:val="30"/>
              </w:rPr>
              <w:t>185 371,00</w:t>
            </w:r>
          </w:p>
        </w:tc>
      </w:tr>
      <w:tr w:rsidR="00066A0E" w:rsidRPr="004B0271"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Автомобильный транспорт</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3E148F" w:rsidRDefault="00F36FE4" w:rsidP="008837DE">
            <w:pPr>
              <w:pStyle w:val="table10"/>
              <w:jc w:val="right"/>
              <w:rPr>
                <w:sz w:val="30"/>
                <w:szCs w:val="30"/>
              </w:rPr>
            </w:pPr>
            <w:r>
              <w:rPr>
                <w:sz w:val="30"/>
                <w:szCs w:val="30"/>
              </w:rPr>
              <w:t>185 371,00</w:t>
            </w:r>
          </w:p>
        </w:tc>
      </w:tr>
      <w:tr w:rsidR="00066A0E" w:rsidRPr="000A6310"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08</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Топливо и энергетика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0A6310" w:rsidRDefault="00E82947" w:rsidP="008837DE">
            <w:pPr>
              <w:pStyle w:val="table10"/>
              <w:jc w:val="right"/>
              <w:rPr>
                <w:sz w:val="30"/>
                <w:szCs w:val="30"/>
              </w:rPr>
            </w:pPr>
            <w:r>
              <w:rPr>
                <w:sz w:val="30"/>
                <w:szCs w:val="30"/>
              </w:rPr>
              <w:t>58 752,00</w:t>
            </w:r>
          </w:p>
        </w:tc>
      </w:tr>
      <w:tr w:rsidR="00E82947" w:rsidRPr="000A6310" w:rsidTr="005F446D">
        <w:trPr>
          <w:trHeight w:val="240"/>
        </w:trPr>
        <w:tc>
          <w:tcPr>
            <w:tcW w:w="462" w:type="pct"/>
            <w:tcBorders>
              <w:top w:val="single" w:sz="4" w:space="0" w:color="auto"/>
              <w:bottom w:val="single" w:sz="4" w:space="0" w:color="auto"/>
              <w:right w:val="single" w:sz="4" w:space="0" w:color="auto"/>
            </w:tcBorders>
            <w:vAlign w:val="bottom"/>
          </w:tcPr>
          <w:p w:rsidR="00E82947" w:rsidRPr="004B0271" w:rsidRDefault="00E82947" w:rsidP="008837DE">
            <w:pPr>
              <w:pStyle w:val="table10"/>
              <w:jc w:val="center"/>
              <w:rPr>
                <w:sz w:val="30"/>
                <w:szCs w:val="30"/>
              </w:rPr>
            </w:pPr>
            <w:r>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82947" w:rsidRPr="004B0271" w:rsidRDefault="00E82947" w:rsidP="008837DE">
            <w:pPr>
              <w:pStyle w:val="table10"/>
              <w:jc w:val="center"/>
              <w:rPr>
                <w:sz w:val="30"/>
                <w:szCs w:val="30"/>
              </w:rPr>
            </w:pPr>
            <w:r>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82947" w:rsidRPr="004B0271" w:rsidRDefault="00E82947" w:rsidP="008837DE">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E82947" w:rsidRPr="004B0271" w:rsidRDefault="002A658D" w:rsidP="002A658D">
            <w:pPr>
              <w:pStyle w:val="table10"/>
              <w:rPr>
                <w:sz w:val="30"/>
                <w:szCs w:val="30"/>
              </w:rPr>
            </w:pPr>
            <w:r>
              <w:rPr>
                <w:sz w:val="30"/>
                <w:szCs w:val="30"/>
              </w:rPr>
              <w:t>Другая деятельность в области национальной экономики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E82947" w:rsidRDefault="007C0666" w:rsidP="008837DE">
            <w:pPr>
              <w:pStyle w:val="table10"/>
              <w:jc w:val="right"/>
              <w:rPr>
                <w:sz w:val="30"/>
                <w:szCs w:val="30"/>
              </w:rPr>
            </w:pPr>
            <w:r>
              <w:rPr>
                <w:sz w:val="30"/>
                <w:szCs w:val="30"/>
              </w:rPr>
              <w:t>15 827,00</w:t>
            </w:r>
          </w:p>
        </w:tc>
      </w:tr>
      <w:tr w:rsidR="00E82947" w:rsidRPr="000A6310" w:rsidTr="005F446D">
        <w:trPr>
          <w:trHeight w:val="240"/>
        </w:trPr>
        <w:tc>
          <w:tcPr>
            <w:tcW w:w="462" w:type="pct"/>
            <w:tcBorders>
              <w:top w:val="single" w:sz="4" w:space="0" w:color="auto"/>
              <w:bottom w:val="single" w:sz="4" w:space="0" w:color="auto"/>
              <w:right w:val="single" w:sz="4" w:space="0" w:color="auto"/>
            </w:tcBorders>
            <w:vAlign w:val="bottom"/>
          </w:tcPr>
          <w:p w:rsidR="00E82947" w:rsidRDefault="00E82947" w:rsidP="008837DE">
            <w:pPr>
              <w:pStyle w:val="table10"/>
              <w:jc w:val="center"/>
              <w:rPr>
                <w:sz w:val="30"/>
                <w:szCs w:val="30"/>
              </w:rPr>
            </w:pPr>
            <w:r>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82947" w:rsidRDefault="00E82947" w:rsidP="008837DE">
            <w:pPr>
              <w:pStyle w:val="table10"/>
              <w:jc w:val="center"/>
              <w:rPr>
                <w:sz w:val="30"/>
                <w:szCs w:val="30"/>
              </w:rPr>
            </w:pPr>
            <w:r>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82947" w:rsidRDefault="00E82947" w:rsidP="008837DE">
            <w:pPr>
              <w:pStyle w:val="table10"/>
              <w:jc w:val="center"/>
              <w:rPr>
                <w:sz w:val="30"/>
                <w:szCs w:val="30"/>
              </w:rPr>
            </w:pPr>
            <w:r>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E82947" w:rsidRPr="004B0271" w:rsidRDefault="007C0666" w:rsidP="007C0666">
            <w:pPr>
              <w:pStyle w:val="table10"/>
              <w:rPr>
                <w:sz w:val="30"/>
                <w:szCs w:val="30"/>
              </w:rPr>
            </w:pPr>
            <w:r>
              <w:rPr>
                <w:sz w:val="30"/>
                <w:szCs w:val="30"/>
              </w:rPr>
              <w:t>Имущественные отношения, картография и геодезия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E82947" w:rsidRDefault="00165A30" w:rsidP="008837DE">
            <w:pPr>
              <w:pStyle w:val="table10"/>
              <w:jc w:val="right"/>
              <w:rPr>
                <w:sz w:val="30"/>
                <w:szCs w:val="30"/>
              </w:rPr>
            </w:pPr>
            <w:r>
              <w:rPr>
                <w:sz w:val="30"/>
                <w:szCs w:val="30"/>
              </w:rPr>
              <w:t>9 347,00</w:t>
            </w:r>
          </w:p>
        </w:tc>
      </w:tr>
      <w:tr w:rsidR="00E82947" w:rsidRPr="000A6310" w:rsidTr="005F446D">
        <w:trPr>
          <w:trHeight w:val="240"/>
        </w:trPr>
        <w:tc>
          <w:tcPr>
            <w:tcW w:w="462" w:type="pct"/>
            <w:tcBorders>
              <w:top w:val="single" w:sz="4" w:space="0" w:color="auto"/>
              <w:bottom w:val="single" w:sz="4" w:space="0" w:color="auto"/>
              <w:right w:val="single" w:sz="4" w:space="0" w:color="auto"/>
            </w:tcBorders>
            <w:vAlign w:val="bottom"/>
          </w:tcPr>
          <w:p w:rsidR="00E82947" w:rsidRDefault="00E82947" w:rsidP="008837DE">
            <w:pPr>
              <w:pStyle w:val="table10"/>
              <w:jc w:val="center"/>
              <w:rPr>
                <w:sz w:val="30"/>
                <w:szCs w:val="30"/>
              </w:rPr>
            </w:pPr>
            <w:r>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82947" w:rsidRDefault="00E82947" w:rsidP="008837DE">
            <w:pPr>
              <w:pStyle w:val="table10"/>
              <w:jc w:val="center"/>
              <w:rPr>
                <w:sz w:val="30"/>
                <w:szCs w:val="30"/>
              </w:rPr>
            </w:pPr>
            <w:r>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82947" w:rsidRDefault="007B04DF" w:rsidP="008837DE">
            <w:pPr>
              <w:pStyle w:val="table10"/>
              <w:jc w:val="center"/>
              <w:rPr>
                <w:sz w:val="30"/>
                <w:szCs w:val="30"/>
              </w:rPr>
            </w:pPr>
            <w:r>
              <w:rPr>
                <w:sz w:val="30"/>
                <w:szCs w:val="30"/>
              </w:rPr>
              <w:t>05</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E82947" w:rsidRPr="004B0271" w:rsidRDefault="007B04DF" w:rsidP="008837DE">
            <w:pPr>
              <w:pStyle w:val="table10"/>
              <w:rPr>
                <w:sz w:val="30"/>
                <w:szCs w:val="30"/>
              </w:rPr>
            </w:pPr>
            <w:r>
              <w:rPr>
                <w:sz w:val="30"/>
                <w:szCs w:val="30"/>
              </w:rPr>
              <w:t>Прочие отрасли национальной экономики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E82947" w:rsidRDefault="00FC7C69" w:rsidP="008837DE">
            <w:pPr>
              <w:pStyle w:val="table10"/>
              <w:jc w:val="right"/>
              <w:rPr>
                <w:sz w:val="30"/>
                <w:szCs w:val="30"/>
              </w:rPr>
            </w:pPr>
            <w:r>
              <w:rPr>
                <w:sz w:val="30"/>
                <w:szCs w:val="30"/>
              </w:rPr>
              <w:t>6 480,00</w:t>
            </w:r>
          </w:p>
        </w:tc>
      </w:tr>
      <w:tr w:rsidR="00066A0E" w:rsidRPr="004B0271"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Жилищно-коммунальные услуги и жилищное строительство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EB7996" w:rsidRPr="001F34CF" w:rsidRDefault="00C5194C" w:rsidP="00B40428">
            <w:pPr>
              <w:pStyle w:val="table10"/>
              <w:jc w:val="right"/>
              <w:rPr>
                <w:sz w:val="30"/>
                <w:szCs w:val="30"/>
              </w:rPr>
            </w:pPr>
            <w:r>
              <w:rPr>
                <w:sz w:val="30"/>
                <w:szCs w:val="30"/>
              </w:rPr>
              <w:t>1 853 236,00</w:t>
            </w:r>
          </w:p>
        </w:tc>
      </w:tr>
      <w:tr w:rsidR="00892295" w:rsidRPr="004B0271" w:rsidTr="005F446D">
        <w:trPr>
          <w:trHeight w:val="240"/>
        </w:trPr>
        <w:tc>
          <w:tcPr>
            <w:tcW w:w="462" w:type="pct"/>
            <w:tcBorders>
              <w:top w:val="single" w:sz="4" w:space="0" w:color="auto"/>
              <w:bottom w:val="single" w:sz="4" w:space="0" w:color="auto"/>
              <w:right w:val="single" w:sz="4" w:space="0" w:color="auto"/>
            </w:tcBorders>
            <w:vAlign w:val="bottom"/>
          </w:tcPr>
          <w:p w:rsidR="00892295" w:rsidRPr="004B0271" w:rsidRDefault="00892295" w:rsidP="008837DE">
            <w:pPr>
              <w:pStyle w:val="table10"/>
              <w:jc w:val="center"/>
              <w:rPr>
                <w:sz w:val="30"/>
                <w:szCs w:val="30"/>
              </w:rPr>
            </w:pPr>
            <w:r>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92295" w:rsidRPr="004B0271" w:rsidRDefault="00892295" w:rsidP="008837DE">
            <w:pPr>
              <w:pStyle w:val="table10"/>
              <w:jc w:val="center"/>
              <w:rPr>
                <w:sz w:val="30"/>
                <w:szCs w:val="30"/>
              </w:rPr>
            </w:pPr>
            <w:r>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92295" w:rsidRPr="004B0271" w:rsidRDefault="00892295" w:rsidP="008837DE">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892295" w:rsidRPr="004B0271" w:rsidRDefault="00892295" w:rsidP="008837DE">
            <w:pPr>
              <w:pStyle w:val="table10"/>
              <w:rPr>
                <w:sz w:val="30"/>
                <w:szCs w:val="30"/>
              </w:rPr>
            </w:pPr>
            <w:r>
              <w:rPr>
                <w:sz w:val="30"/>
                <w:szCs w:val="30"/>
              </w:rPr>
              <w:t>Жилищное строительство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892295" w:rsidRPr="001F34CF" w:rsidRDefault="00C5194C" w:rsidP="00BD1491">
            <w:pPr>
              <w:pStyle w:val="table10"/>
              <w:jc w:val="right"/>
              <w:rPr>
                <w:sz w:val="30"/>
                <w:szCs w:val="30"/>
              </w:rPr>
            </w:pPr>
            <w:r>
              <w:rPr>
                <w:sz w:val="30"/>
                <w:szCs w:val="30"/>
              </w:rPr>
              <w:t>6 670,00</w:t>
            </w:r>
          </w:p>
        </w:tc>
      </w:tr>
      <w:tr w:rsidR="00066A0E" w:rsidRPr="004B0271"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Жилищно-коммунальное хозяйство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1F34CF" w:rsidRDefault="00C5194C" w:rsidP="008837DE">
            <w:pPr>
              <w:pStyle w:val="table10"/>
              <w:jc w:val="right"/>
              <w:rPr>
                <w:sz w:val="30"/>
                <w:szCs w:val="30"/>
              </w:rPr>
            </w:pPr>
            <w:r>
              <w:rPr>
                <w:sz w:val="30"/>
                <w:szCs w:val="30"/>
              </w:rPr>
              <w:t>1 533 390,00</w:t>
            </w:r>
          </w:p>
        </w:tc>
      </w:tr>
      <w:tr w:rsidR="00066A0E" w:rsidRPr="004B0271"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Благоустройство населенных пунктов</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1F34CF" w:rsidRDefault="00C5194C" w:rsidP="00D81FFF">
            <w:pPr>
              <w:pStyle w:val="table10"/>
              <w:jc w:val="right"/>
              <w:rPr>
                <w:sz w:val="30"/>
                <w:szCs w:val="30"/>
              </w:rPr>
            </w:pPr>
            <w:r>
              <w:rPr>
                <w:sz w:val="30"/>
                <w:szCs w:val="30"/>
              </w:rPr>
              <w:t>295 056,00</w:t>
            </w:r>
          </w:p>
        </w:tc>
      </w:tr>
      <w:tr w:rsidR="00066A0E" w:rsidRPr="004B0271"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Другие вопросы в области жилищно-коммунальных услуг</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1F34CF" w:rsidRDefault="00C5194C" w:rsidP="008837DE">
            <w:pPr>
              <w:pStyle w:val="table10"/>
              <w:jc w:val="right"/>
              <w:rPr>
                <w:sz w:val="30"/>
                <w:szCs w:val="30"/>
              </w:rPr>
            </w:pPr>
            <w:r>
              <w:rPr>
                <w:sz w:val="30"/>
                <w:szCs w:val="30"/>
              </w:rPr>
              <w:t>18 120,00</w:t>
            </w:r>
          </w:p>
        </w:tc>
      </w:tr>
      <w:tr w:rsidR="00066A0E" w:rsidRPr="004B0271"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07</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Здравоохранение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1F34CF" w:rsidRDefault="002815F0" w:rsidP="008837DE">
            <w:pPr>
              <w:pStyle w:val="table10"/>
              <w:jc w:val="right"/>
              <w:rPr>
                <w:sz w:val="30"/>
                <w:szCs w:val="30"/>
              </w:rPr>
            </w:pPr>
            <w:r>
              <w:rPr>
                <w:sz w:val="30"/>
                <w:szCs w:val="30"/>
              </w:rPr>
              <w:t>8 201 154</w:t>
            </w:r>
            <w:r w:rsidR="00BC625A">
              <w:rPr>
                <w:sz w:val="30"/>
                <w:szCs w:val="30"/>
              </w:rPr>
              <w:t>,00</w:t>
            </w:r>
          </w:p>
        </w:tc>
      </w:tr>
      <w:tr w:rsidR="00066A0E" w:rsidRPr="004B0271"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07</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Медицинская помощь населению</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1F34CF" w:rsidRDefault="002815F0" w:rsidP="008837DE">
            <w:pPr>
              <w:pStyle w:val="table10"/>
              <w:jc w:val="right"/>
              <w:rPr>
                <w:sz w:val="30"/>
                <w:szCs w:val="30"/>
              </w:rPr>
            </w:pPr>
            <w:r>
              <w:rPr>
                <w:sz w:val="30"/>
                <w:szCs w:val="30"/>
              </w:rPr>
              <w:t>8 201 154</w:t>
            </w:r>
            <w:r w:rsidR="00BC625A">
              <w:rPr>
                <w:sz w:val="30"/>
                <w:szCs w:val="30"/>
              </w:rPr>
              <w:t>,00</w:t>
            </w:r>
          </w:p>
        </w:tc>
      </w:tr>
      <w:tr w:rsidR="00066A0E" w:rsidRPr="00E25839"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Физическая культура, спорт, культура и средства массовой информации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1F34CF" w:rsidRDefault="00BC625A" w:rsidP="0044277E">
            <w:pPr>
              <w:pStyle w:val="table10"/>
              <w:jc w:val="right"/>
              <w:rPr>
                <w:sz w:val="30"/>
                <w:szCs w:val="30"/>
              </w:rPr>
            </w:pPr>
            <w:r>
              <w:rPr>
                <w:sz w:val="30"/>
                <w:szCs w:val="30"/>
              </w:rPr>
              <w:t>2 733 701,00</w:t>
            </w:r>
          </w:p>
        </w:tc>
      </w:tr>
      <w:tr w:rsidR="00066A0E" w:rsidRPr="00B32399"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Физическая культура и спорт</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1F34CF" w:rsidRDefault="00BC625A" w:rsidP="00443EE0">
            <w:pPr>
              <w:pStyle w:val="table10"/>
              <w:jc w:val="right"/>
              <w:rPr>
                <w:sz w:val="30"/>
                <w:szCs w:val="30"/>
              </w:rPr>
            </w:pPr>
            <w:r>
              <w:rPr>
                <w:sz w:val="30"/>
                <w:szCs w:val="30"/>
              </w:rPr>
              <w:t>499 912,00</w:t>
            </w:r>
          </w:p>
        </w:tc>
      </w:tr>
      <w:tr w:rsidR="00066A0E" w:rsidRPr="00B32399"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Физическая культура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1F34CF" w:rsidRDefault="00BC625A" w:rsidP="00443EE0">
            <w:pPr>
              <w:pStyle w:val="table10"/>
              <w:jc w:val="right"/>
              <w:rPr>
                <w:sz w:val="30"/>
                <w:szCs w:val="30"/>
              </w:rPr>
            </w:pPr>
            <w:r>
              <w:rPr>
                <w:sz w:val="30"/>
                <w:szCs w:val="30"/>
              </w:rPr>
              <w:t>499 912,00</w:t>
            </w:r>
          </w:p>
        </w:tc>
      </w:tr>
      <w:tr w:rsidR="00066A0E" w:rsidRPr="00B32399"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Культура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1F34CF" w:rsidRDefault="00BC625A" w:rsidP="00807489">
            <w:pPr>
              <w:pStyle w:val="table10"/>
              <w:jc w:val="right"/>
              <w:rPr>
                <w:sz w:val="30"/>
                <w:szCs w:val="30"/>
              </w:rPr>
            </w:pPr>
            <w:r>
              <w:rPr>
                <w:sz w:val="30"/>
                <w:szCs w:val="30"/>
              </w:rPr>
              <w:t>2 233 789,00</w:t>
            </w:r>
          </w:p>
        </w:tc>
      </w:tr>
      <w:tr w:rsidR="00066A0E" w:rsidRPr="009E58F4" w:rsidTr="005F446D">
        <w:trPr>
          <w:trHeight w:val="240"/>
        </w:trPr>
        <w:tc>
          <w:tcPr>
            <w:tcW w:w="462" w:type="pct"/>
            <w:tcBorders>
              <w:top w:val="single" w:sz="4" w:space="0" w:color="auto"/>
              <w:bottom w:val="single" w:sz="4" w:space="0" w:color="auto"/>
              <w:right w:val="single" w:sz="4" w:space="0" w:color="auto"/>
            </w:tcBorders>
            <w:vAlign w:val="bottom"/>
          </w:tcPr>
          <w:p w:rsidR="00066A0E" w:rsidRPr="005C5D84" w:rsidRDefault="00066A0E" w:rsidP="008837DE">
            <w:pPr>
              <w:pStyle w:val="table10"/>
              <w:jc w:val="center"/>
              <w:rPr>
                <w:sz w:val="30"/>
                <w:szCs w:val="30"/>
              </w:rPr>
            </w:pPr>
            <w:r w:rsidRPr="005C5D84">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5C5D84" w:rsidRDefault="00066A0E" w:rsidP="008837DE">
            <w:pPr>
              <w:pStyle w:val="table10"/>
              <w:jc w:val="center"/>
              <w:rPr>
                <w:sz w:val="30"/>
                <w:szCs w:val="30"/>
              </w:rPr>
            </w:pPr>
            <w:r w:rsidRPr="005C5D84">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5C5D84" w:rsidRDefault="00066A0E" w:rsidP="008837DE">
            <w:pPr>
              <w:pStyle w:val="table10"/>
              <w:jc w:val="center"/>
              <w:rPr>
                <w:sz w:val="30"/>
                <w:szCs w:val="30"/>
              </w:rPr>
            </w:pPr>
            <w:r w:rsidRPr="005C5D84">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5C5D84" w:rsidRDefault="00066A0E" w:rsidP="008837DE">
            <w:pPr>
              <w:pStyle w:val="table10"/>
              <w:rPr>
                <w:sz w:val="30"/>
                <w:szCs w:val="30"/>
              </w:rPr>
            </w:pPr>
            <w:r w:rsidRPr="005C5D84">
              <w:rPr>
                <w:sz w:val="30"/>
                <w:szCs w:val="30"/>
              </w:rPr>
              <w:t>Культура и искусство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5C44C1" w:rsidRDefault="002958E1" w:rsidP="00BD7F36">
            <w:pPr>
              <w:pStyle w:val="table10"/>
              <w:jc w:val="right"/>
              <w:rPr>
                <w:sz w:val="30"/>
                <w:szCs w:val="30"/>
              </w:rPr>
            </w:pPr>
            <w:r>
              <w:rPr>
                <w:sz w:val="30"/>
                <w:szCs w:val="30"/>
              </w:rPr>
              <w:t>1 876 820</w:t>
            </w:r>
            <w:r w:rsidR="00FE1345">
              <w:rPr>
                <w:sz w:val="30"/>
                <w:szCs w:val="30"/>
              </w:rPr>
              <w:t>,00</w:t>
            </w:r>
          </w:p>
        </w:tc>
      </w:tr>
      <w:tr w:rsidR="00066A0E" w:rsidRPr="001F34CF" w:rsidTr="005F446D">
        <w:trPr>
          <w:trHeight w:val="240"/>
        </w:trPr>
        <w:tc>
          <w:tcPr>
            <w:tcW w:w="462" w:type="pct"/>
            <w:tcBorders>
              <w:top w:val="single" w:sz="4" w:space="0" w:color="auto"/>
              <w:bottom w:val="single" w:sz="4" w:space="0" w:color="auto"/>
              <w:right w:val="single" w:sz="4" w:space="0" w:color="auto"/>
            </w:tcBorders>
            <w:vAlign w:val="bottom"/>
          </w:tcPr>
          <w:p w:rsidR="00066A0E" w:rsidRPr="005C5D84" w:rsidRDefault="00066A0E" w:rsidP="008837DE">
            <w:pPr>
              <w:pStyle w:val="table10"/>
              <w:jc w:val="center"/>
              <w:rPr>
                <w:sz w:val="30"/>
                <w:szCs w:val="30"/>
              </w:rPr>
            </w:pPr>
            <w:r w:rsidRPr="005C5D84">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5C5D84" w:rsidRDefault="00066A0E" w:rsidP="008837DE">
            <w:pPr>
              <w:pStyle w:val="table10"/>
              <w:jc w:val="center"/>
              <w:rPr>
                <w:sz w:val="30"/>
                <w:szCs w:val="30"/>
              </w:rPr>
            </w:pPr>
            <w:r w:rsidRPr="005C5D84">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5C5D84" w:rsidRDefault="00066A0E" w:rsidP="008837DE">
            <w:pPr>
              <w:pStyle w:val="table10"/>
              <w:jc w:val="center"/>
              <w:rPr>
                <w:sz w:val="30"/>
                <w:szCs w:val="30"/>
              </w:rPr>
            </w:pPr>
            <w:r w:rsidRPr="005C5D84">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5C5D84" w:rsidRDefault="00066A0E" w:rsidP="008837DE">
            <w:pPr>
              <w:pStyle w:val="table10"/>
              <w:rPr>
                <w:sz w:val="30"/>
                <w:szCs w:val="30"/>
              </w:rPr>
            </w:pPr>
            <w:r w:rsidRPr="005C5D84">
              <w:rPr>
                <w:sz w:val="30"/>
                <w:szCs w:val="30"/>
              </w:rPr>
              <w:t>Кинематография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5C44C1" w:rsidRDefault="00BC625A" w:rsidP="008837DE">
            <w:pPr>
              <w:pStyle w:val="table10"/>
              <w:jc w:val="right"/>
              <w:rPr>
                <w:sz w:val="30"/>
                <w:szCs w:val="30"/>
              </w:rPr>
            </w:pPr>
            <w:r>
              <w:rPr>
                <w:sz w:val="30"/>
                <w:szCs w:val="30"/>
              </w:rPr>
              <w:t>132 000,00</w:t>
            </w:r>
          </w:p>
        </w:tc>
      </w:tr>
      <w:tr w:rsidR="00066A0E" w:rsidRPr="009E58F4" w:rsidTr="005F446D">
        <w:trPr>
          <w:trHeight w:val="240"/>
        </w:trPr>
        <w:tc>
          <w:tcPr>
            <w:tcW w:w="462" w:type="pct"/>
            <w:tcBorders>
              <w:top w:val="single" w:sz="4" w:space="0" w:color="auto"/>
              <w:bottom w:val="single" w:sz="4" w:space="0" w:color="auto"/>
              <w:right w:val="single" w:sz="4" w:space="0" w:color="auto"/>
            </w:tcBorders>
            <w:vAlign w:val="bottom"/>
          </w:tcPr>
          <w:p w:rsidR="00066A0E" w:rsidRPr="005C5D84" w:rsidRDefault="00066A0E" w:rsidP="008837DE">
            <w:pPr>
              <w:pStyle w:val="table10"/>
              <w:jc w:val="center"/>
              <w:rPr>
                <w:sz w:val="30"/>
                <w:szCs w:val="30"/>
              </w:rPr>
            </w:pPr>
            <w:r w:rsidRPr="005C5D84">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5C5D84" w:rsidRDefault="00066A0E" w:rsidP="008837DE">
            <w:pPr>
              <w:pStyle w:val="table10"/>
              <w:jc w:val="center"/>
              <w:rPr>
                <w:sz w:val="30"/>
                <w:szCs w:val="30"/>
              </w:rPr>
            </w:pPr>
            <w:r w:rsidRPr="005C5D84">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5C5D84" w:rsidRDefault="00066A0E" w:rsidP="008837DE">
            <w:pPr>
              <w:pStyle w:val="table10"/>
              <w:jc w:val="center"/>
              <w:rPr>
                <w:sz w:val="30"/>
                <w:szCs w:val="30"/>
              </w:rPr>
            </w:pPr>
            <w:r w:rsidRPr="005C5D84">
              <w:rPr>
                <w:sz w:val="30"/>
                <w:szCs w:val="30"/>
              </w:rPr>
              <w:t>03</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5C5D84" w:rsidRDefault="00066A0E" w:rsidP="008837DE">
            <w:pPr>
              <w:pStyle w:val="table10"/>
              <w:rPr>
                <w:sz w:val="30"/>
                <w:szCs w:val="30"/>
              </w:rPr>
            </w:pPr>
            <w:r w:rsidRPr="005C5D84">
              <w:rPr>
                <w:sz w:val="30"/>
                <w:szCs w:val="30"/>
              </w:rPr>
              <w:t>Прочие вопросы в области культуры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5C44C1" w:rsidRDefault="00D77606" w:rsidP="00112442">
            <w:pPr>
              <w:pStyle w:val="table10"/>
              <w:jc w:val="right"/>
              <w:rPr>
                <w:sz w:val="30"/>
                <w:szCs w:val="30"/>
              </w:rPr>
            </w:pPr>
            <w:r>
              <w:rPr>
                <w:sz w:val="30"/>
                <w:szCs w:val="30"/>
              </w:rPr>
              <w:t>224 969,00</w:t>
            </w:r>
          </w:p>
        </w:tc>
      </w:tr>
      <w:tr w:rsidR="00066A0E" w:rsidRPr="00C260BF"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8837DE">
            <w:pPr>
              <w:pStyle w:val="table10"/>
              <w:rPr>
                <w:sz w:val="30"/>
                <w:szCs w:val="30"/>
              </w:rPr>
            </w:pPr>
            <w:r w:rsidRPr="004B0271">
              <w:rPr>
                <w:sz w:val="30"/>
                <w:szCs w:val="30"/>
              </w:rPr>
              <w:t>Образование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C260BF" w:rsidRDefault="00782719" w:rsidP="0049210B">
            <w:pPr>
              <w:pStyle w:val="table10"/>
              <w:jc w:val="right"/>
              <w:rPr>
                <w:sz w:val="30"/>
                <w:szCs w:val="30"/>
              </w:rPr>
            </w:pPr>
            <w:r>
              <w:rPr>
                <w:sz w:val="30"/>
                <w:szCs w:val="30"/>
              </w:rPr>
              <w:t>18 0</w:t>
            </w:r>
            <w:r w:rsidR="0049210B">
              <w:rPr>
                <w:sz w:val="30"/>
                <w:szCs w:val="30"/>
              </w:rPr>
              <w:t>48</w:t>
            </w:r>
            <w:r>
              <w:rPr>
                <w:sz w:val="30"/>
                <w:szCs w:val="30"/>
              </w:rPr>
              <w:t> 934,00</w:t>
            </w:r>
          </w:p>
        </w:tc>
      </w:tr>
      <w:tr w:rsidR="00066A0E" w:rsidRPr="00C260BF" w:rsidTr="005F446D">
        <w:trPr>
          <w:trHeight w:val="240"/>
        </w:trPr>
        <w:tc>
          <w:tcPr>
            <w:tcW w:w="462" w:type="pct"/>
            <w:tcBorders>
              <w:top w:val="single" w:sz="4" w:space="0" w:color="auto"/>
              <w:bottom w:val="single" w:sz="4" w:space="0" w:color="auto"/>
              <w:right w:val="single" w:sz="4" w:space="0" w:color="auto"/>
            </w:tcBorders>
            <w:vAlign w:val="bottom"/>
          </w:tcPr>
          <w:p w:rsidR="00066A0E" w:rsidRPr="00220558" w:rsidRDefault="00066A0E" w:rsidP="008837DE">
            <w:pPr>
              <w:pStyle w:val="table10"/>
              <w:jc w:val="center"/>
              <w:rPr>
                <w:sz w:val="30"/>
                <w:szCs w:val="30"/>
              </w:rPr>
            </w:pPr>
            <w:r w:rsidRPr="00220558">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220558" w:rsidRDefault="00066A0E" w:rsidP="008837DE">
            <w:pPr>
              <w:pStyle w:val="table10"/>
              <w:jc w:val="center"/>
              <w:rPr>
                <w:sz w:val="30"/>
                <w:szCs w:val="30"/>
              </w:rPr>
            </w:pPr>
            <w:r w:rsidRPr="00220558">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220558" w:rsidRDefault="00066A0E" w:rsidP="008837DE">
            <w:pPr>
              <w:pStyle w:val="table10"/>
              <w:jc w:val="center"/>
              <w:rPr>
                <w:sz w:val="30"/>
                <w:szCs w:val="30"/>
              </w:rPr>
            </w:pPr>
            <w:r w:rsidRPr="00220558">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220558" w:rsidRDefault="00066A0E" w:rsidP="008837DE">
            <w:pPr>
              <w:pStyle w:val="table10"/>
              <w:rPr>
                <w:sz w:val="30"/>
                <w:szCs w:val="30"/>
              </w:rPr>
            </w:pPr>
            <w:r w:rsidRPr="00220558">
              <w:rPr>
                <w:sz w:val="30"/>
                <w:szCs w:val="30"/>
              </w:rPr>
              <w:t>Дошкольное образование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C260BF" w:rsidRDefault="00C147F0" w:rsidP="00770C1F">
            <w:pPr>
              <w:pStyle w:val="table10"/>
              <w:jc w:val="right"/>
              <w:rPr>
                <w:sz w:val="30"/>
                <w:szCs w:val="30"/>
              </w:rPr>
            </w:pPr>
            <w:r>
              <w:rPr>
                <w:sz w:val="30"/>
                <w:szCs w:val="30"/>
              </w:rPr>
              <w:t>4 581 500</w:t>
            </w:r>
            <w:r w:rsidR="00CE39FC">
              <w:rPr>
                <w:sz w:val="30"/>
                <w:szCs w:val="30"/>
              </w:rPr>
              <w:t>,00</w:t>
            </w:r>
          </w:p>
        </w:tc>
      </w:tr>
      <w:tr w:rsidR="00066A0E" w:rsidRPr="00C260BF" w:rsidTr="005F446D">
        <w:trPr>
          <w:trHeight w:val="240"/>
        </w:trPr>
        <w:tc>
          <w:tcPr>
            <w:tcW w:w="462" w:type="pct"/>
            <w:tcBorders>
              <w:top w:val="single" w:sz="4" w:space="0" w:color="auto"/>
              <w:bottom w:val="single" w:sz="4" w:space="0" w:color="auto"/>
              <w:right w:val="single" w:sz="4" w:space="0" w:color="auto"/>
            </w:tcBorders>
            <w:vAlign w:val="bottom"/>
          </w:tcPr>
          <w:p w:rsidR="00066A0E" w:rsidRPr="00220558" w:rsidRDefault="00066A0E" w:rsidP="008837DE">
            <w:pPr>
              <w:pStyle w:val="table10"/>
              <w:jc w:val="center"/>
              <w:rPr>
                <w:sz w:val="30"/>
                <w:szCs w:val="30"/>
              </w:rPr>
            </w:pPr>
            <w:r w:rsidRPr="00220558">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220558" w:rsidRDefault="00066A0E" w:rsidP="008837DE">
            <w:pPr>
              <w:pStyle w:val="table10"/>
              <w:jc w:val="center"/>
              <w:rPr>
                <w:sz w:val="30"/>
                <w:szCs w:val="30"/>
              </w:rPr>
            </w:pPr>
            <w:r w:rsidRPr="00220558">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220558" w:rsidRDefault="00066A0E" w:rsidP="008837DE">
            <w:pPr>
              <w:pStyle w:val="table10"/>
              <w:jc w:val="center"/>
              <w:rPr>
                <w:sz w:val="30"/>
                <w:szCs w:val="30"/>
              </w:rPr>
            </w:pPr>
            <w:r w:rsidRPr="00220558">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220558" w:rsidRDefault="00066A0E" w:rsidP="008837DE">
            <w:pPr>
              <w:pStyle w:val="table10"/>
              <w:rPr>
                <w:sz w:val="30"/>
                <w:szCs w:val="30"/>
              </w:rPr>
            </w:pPr>
            <w:r w:rsidRPr="00220558">
              <w:rPr>
                <w:sz w:val="30"/>
                <w:szCs w:val="30"/>
              </w:rPr>
              <w:t>Общее среднее образование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C260BF" w:rsidRDefault="00C147F0" w:rsidP="00BB65B0">
            <w:pPr>
              <w:pStyle w:val="table10"/>
              <w:jc w:val="right"/>
              <w:rPr>
                <w:sz w:val="30"/>
                <w:szCs w:val="30"/>
              </w:rPr>
            </w:pPr>
            <w:r>
              <w:rPr>
                <w:sz w:val="30"/>
                <w:szCs w:val="30"/>
              </w:rPr>
              <w:t>11 310 299</w:t>
            </w:r>
            <w:r w:rsidR="00CE39FC">
              <w:rPr>
                <w:sz w:val="30"/>
                <w:szCs w:val="30"/>
              </w:rPr>
              <w:t>,00</w:t>
            </w:r>
          </w:p>
        </w:tc>
      </w:tr>
      <w:tr w:rsidR="00066A0E" w:rsidRPr="00B32399" w:rsidTr="005F446D">
        <w:trPr>
          <w:trHeight w:val="240"/>
        </w:trPr>
        <w:tc>
          <w:tcPr>
            <w:tcW w:w="462" w:type="pct"/>
            <w:tcBorders>
              <w:top w:val="single" w:sz="4" w:space="0" w:color="auto"/>
              <w:bottom w:val="single" w:sz="4" w:space="0" w:color="auto"/>
              <w:right w:val="single" w:sz="4" w:space="0" w:color="auto"/>
            </w:tcBorders>
            <w:vAlign w:val="bottom"/>
          </w:tcPr>
          <w:p w:rsidR="00066A0E" w:rsidRPr="00220558" w:rsidRDefault="00066A0E" w:rsidP="008837DE">
            <w:pPr>
              <w:pStyle w:val="table10"/>
              <w:jc w:val="center"/>
              <w:rPr>
                <w:sz w:val="30"/>
                <w:szCs w:val="30"/>
              </w:rPr>
            </w:pPr>
            <w:r w:rsidRPr="00220558">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220558" w:rsidRDefault="00066A0E" w:rsidP="008837DE">
            <w:pPr>
              <w:pStyle w:val="table10"/>
              <w:jc w:val="center"/>
              <w:rPr>
                <w:sz w:val="30"/>
                <w:szCs w:val="30"/>
              </w:rPr>
            </w:pPr>
            <w:r w:rsidRPr="00220558">
              <w:rPr>
                <w:sz w:val="30"/>
                <w:szCs w:val="30"/>
              </w:rPr>
              <w:t>06</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220558" w:rsidRDefault="00066A0E" w:rsidP="008837DE">
            <w:pPr>
              <w:pStyle w:val="table10"/>
              <w:jc w:val="center"/>
              <w:rPr>
                <w:sz w:val="30"/>
                <w:szCs w:val="30"/>
              </w:rPr>
            </w:pPr>
            <w:r w:rsidRPr="00220558">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220558" w:rsidRDefault="00066A0E" w:rsidP="008837DE">
            <w:pPr>
              <w:pStyle w:val="table10"/>
              <w:rPr>
                <w:sz w:val="30"/>
                <w:szCs w:val="30"/>
              </w:rPr>
            </w:pPr>
            <w:r w:rsidRPr="00220558">
              <w:rPr>
                <w:sz w:val="30"/>
                <w:szCs w:val="30"/>
              </w:rPr>
              <w:t>Дополнительное образование взрослых</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1F34CF" w:rsidRDefault="00CE39FC" w:rsidP="008837DE">
            <w:pPr>
              <w:pStyle w:val="table10"/>
              <w:jc w:val="right"/>
              <w:rPr>
                <w:sz w:val="30"/>
                <w:szCs w:val="30"/>
              </w:rPr>
            </w:pPr>
            <w:r>
              <w:rPr>
                <w:sz w:val="30"/>
                <w:szCs w:val="30"/>
              </w:rPr>
              <w:t>27 203,00</w:t>
            </w:r>
          </w:p>
        </w:tc>
      </w:tr>
      <w:tr w:rsidR="00066A0E" w:rsidRPr="00B32399" w:rsidTr="005F446D">
        <w:trPr>
          <w:trHeight w:val="240"/>
        </w:trPr>
        <w:tc>
          <w:tcPr>
            <w:tcW w:w="462" w:type="pct"/>
            <w:tcBorders>
              <w:top w:val="single" w:sz="4" w:space="0" w:color="auto"/>
              <w:bottom w:val="single" w:sz="4" w:space="0" w:color="auto"/>
              <w:right w:val="single" w:sz="4" w:space="0" w:color="auto"/>
            </w:tcBorders>
            <w:vAlign w:val="bottom"/>
          </w:tcPr>
          <w:p w:rsidR="00066A0E" w:rsidRPr="00220558" w:rsidRDefault="00066A0E" w:rsidP="008837DE">
            <w:pPr>
              <w:pStyle w:val="table10"/>
              <w:jc w:val="center"/>
              <w:rPr>
                <w:sz w:val="30"/>
                <w:szCs w:val="30"/>
              </w:rPr>
            </w:pPr>
            <w:r w:rsidRPr="00220558">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220558" w:rsidRDefault="00066A0E" w:rsidP="008837DE">
            <w:pPr>
              <w:pStyle w:val="table10"/>
              <w:jc w:val="center"/>
              <w:rPr>
                <w:sz w:val="30"/>
                <w:szCs w:val="30"/>
              </w:rPr>
            </w:pPr>
            <w:r w:rsidRPr="00220558">
              <w:rPr>
                <w:sz w:val="30"/>
                <w:szCs w:val="30"/>
              </w:rPr>
              <w:t>07</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220558" w:rsidRDefault="00066A0E" w:rsidP="008837DE">
            <w:pPr>
              <w:pStyle w:val="table10"/>
              <w:jc w:val="center"/>
              <w:rPr>
                <w:sz w:val="30"/>
                <w:szCs w:val="30"/>
              </w:rPr>
            </w:pPr>
            <w:r w:rsidRPr="00220558">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220558" w:rsidRDefault="00066A0E" w:rsidP="008837DE">
            <w:pPr>
              <w:pStyle w:val="table10"/>
              <w:rPr>
                <w:sz w:val="30"/>
                <w:szCs w:val="30"/>
              </w:rPr>
            </w:pPr>
            <w:r w:rsidRPr="00220558">
              <w:rPr>
                <w:sz w:val="30"/>
                <w:szCs w:val="30"/>
              </w:rPr>
              <w:t>Дополнительное образование детей и молодежи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C260BF" w:rsidRDefault="00C147F0" w:rsidP="00106CAC">
            <w:pPr>
              <w:pStyle w:val="table10"/>
              <w:jc w:val="right"/>
              <w:rPr>
                <w:sz w:val="30"/>
                <w:szCs w:val="30"/>
              </w:rPr>
            </w:pPr>
            <w:r>
              <w:rPr>
                <w:sz w:val="30"/>
                <w:szCs w:val="30"/>
              </w:rPr>
              <w:t>565 870</w:t>
            </w:r>
            <w:r w:rsidR="00CE39FC">
              <w:rPr>
                <w:sz w:val="30"/>
                <w:szCs w:val="30"/>
              </w:rPr>
              <w:t>,00</w:t>
            </w:r>
          </w:p>
        </w:tc>
      </w:tr>
      <w:tr w:rsidR="00066A0E" w:rsidRPr="00EA0F34" w:rsidTr="005F446D">
        <w:trPr>
          <w:trHeight w:val="240"/>
        </w:trPr>
        <w:tc>
          <w:tcPr>
            <w:tcW w:w="462" w:type="pct"/>
            <w:tcBorders>
              <w:top w:val="single" w:sz="4" w:space="0" w:color="auto"/>
              <w:bottom w:val="single" w:sz="4" w:space="0" w:color="auto"/>
              <w:right w:val="single" w:sz="4" w:space="0" w:color="auto"/>
            </w:tcBorders>
            <w:vAlign w:val="bottom"/>
          </w:tcPr>
          <w:p w:rsidR="00066A0E" w:rsidRPr="00220558" w:rsidRDefault="00066A0E" w:rsidP="008837DE">
            <w:pPr>
              <w:pStyle w:val="table10"/>
              <w:jc w:val="center"/>
              <w:rPr>
                <w:sz w:val="30"/>
                <w:szCs w:val="30"/>
              </w:rPr>
            </w:pPr>
            <w:r w:rsidRPr="00220558">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220558" w:rsidRDefault="00066A0E" w:rsidP="008837DE">
            <w:pPr>
              <w:pStyle w:val="table10"/>
              <w:jc w:val="center"/>
              <w:rPr>
                <w:sz w:val="30"/>
                <w:szCs w:val="30"/>
              </w:rPr>
            </w:pPr>
            <w:r w:rsidRPr="00220558">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220558" w:rsidRDefault="00066A0E" w:rsidP="008837DE">
            <w:pPr>
              <w:pStyle w:val="table10"/>
              <w:jc w:val="center"/>
              <w:rPr>
                <w:sz w:val="30"/>
                <w:szCs w:val="30"/>
              </w:rPr>
            </w:pPr>
            <w:r w:rsidRPr="00220558">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220558" w:rsidRDefault="00066A0E" w:rsidP="008837DE">
            <w:pPr>
              <w:pStyle w:val="table10"/>
              <w:rPr>
                <w:sz w:val="30"/>
                <w:szCs w:val="30"/>
              </w:rPr>
            </w:pPr>
            <w:r w:rsidRPr="00220558">
              <w:rPr>
                <w:sz w:val="30"/>
                <w:szCs w:val="30"/>
              </w:rPr>
              <w:t>Другие вопросы в области образования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FF068A" w:rsidRDefault="00FF068A" w:rsidP="00FD2F4D">
            <w:pPr>
              <w:pStyle w:val="table10"/>
              <w:jc w:val="right"/>
              <w:rPr>
                <w:sz w:val="30"/>
                <w:szCs w:val="30"/>
              </w:rPr>
            </w:pPr>
          </w:p>
          <w:p w:rsidR="00066A0E" w:rsidRPr="00EA0F34" w:rsidRDefault="00631B56" w:rsidP="00FD2F4D">
            <w:pPr>
              <w:pStyle w:val="table10"/>
              <w:jc w:val="right"/>
              <w:rPr>
                <w:sz w:val="30"/>
                <w:szCs w:val="30"/>
              </w:rPr>
            </w:pPr>
            <w:r>
              <w:rPr>
                <w:sz w:val="30"/>
                <w:szCs w:val="30"/>
              </w:rPr>
              <w:t>1 564 062</w:t>
            </w:r>
            <w:r w:rsidR="00CE39FC">
              <w:rPr>
                <w:sz w:val="30"/>
                <w:szCs w:val="30"/>
              </w:rPr>
              <w:t>,00</w:t>
            </w:r>
          </w:p>
        </w:tc>
      </w:tr>
      <w:tr w:rsidR="00066A0E" w:rsidRPr="00B32399" w:rsidTr="005F446D">
        <w:trPr>
          <w:trHeight w:val="240"/>
        </w:trPr>
        <w:tc>
          <w:tcPr>
            <w:tcW w:w="462" w:type="pct"/>
            <w:tcBorders>
              <w:top w:val="single" w:sz="4" w:space="0" w:color="auto"/>
              <w:bottom w:val="single" w:sz="4" w:space="0" w:color="auto"/>
              <w:right w:val="single" w:sz="4" w:space="0" w:color="auto"/>
            </w:tcBorders>
            <w:vAlign w:val="bottom"/>
          </w:tcPr>
          <w:p w:rsidR="00066A0E" w:rsidRPr="00840FF5" w:rsidRDefault="00066A0E" w:rsidP="008837DE">
            <w:pPr>
              <w:pStyle w:val="table10"/>
              <w:jc w:val="center"/>
              <w:rPr>
                <w:sz w:val="30"/>
                <w:szCs w:val="30"/>
              </w:rPr>
            </w:pPr>
            <w:r w:rsidRPr="00840FF5">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840FF5" w:rsidRDefault="00066A0E" w:rsidP="008837DE">
            <w:pPr>
              <w:pStyle w:val="table10"/>
              <w:jc w:val="center"/>
              <w:rPr>
                <w:sz w:val="30"/>
                <w:szCs w:val="30"/>
              </w:rPr>
            </w:pPr>
            <w:r w:rsidRPr="00840FF5">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840FF5" w:rsidRDefault="00066A0E" w:rsidP="008837DE">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840FF5" w:rsidRDefault="00066A0E" w:rsidP="008837DE">
            <w:pPr>
              <w:pStyle w:val="table10"/>
              <w:rPr>
                <w:sz w:val="30"/>
                <w:szCs w:val="30"/>
              </w:rPr>
            </w:pPr>
            <w:r w:rsidRPr="00840FF5">
              <w:rPr>
                <w:sz w:val="30"/>
                <w:szCs w:val="30"/>
              </w:rPr>
              <w:t>Социальная политика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1F34CF" w:rsidRDefault="00782719" w:rsidP="00273FFF">
            <w:pPr>
              <w:pStyle w:val="table10"/>
              <w:jc w:val="right"/>
              <w:rPr>
                <w:sz w:val="30"/>
                <w:szCs w:val="30"/>
              </w:rPr>
            </w:pPr>
            <w:r>
              <w:rPr>
                <w:sz w:val="30"/>
                <w:szCs w:val="30"/>
              </w:rPr>
              <w:t>3 309 054,00</w:t>
            </w:r>
          </w:p>
        </w:tc>
      </w:tr>
      <w:tr w:rsidR="00066A0E" w:rsidRPr="00B32399" w:rsidTr="005F446D">
        <w:trPr>
          <w:trHeight w:val="240"/>
        </w:trPr>
        <w:tc>
          <w:tcPr>
            <w:tcW w:w="462" w:type="pct"/>
            <w:tcBorders>
              <w:top w:val="single" w:sz="4" w:space="0" w:color="auto"/>
              <w:bottom w:val="single" w:sz="4" w:space="0" w:color="auto"/>
              <w:right w:val="single" w:sz="4" w:space="0" w:color="auto"/>
            </w:tcBorders>
            <w:vAlign w:val="bottom"/>
          </w:tcPr>
          <w:p w:rsidR="00066A0E" w:rsidRPr="00840FF5" w:rsidRDefault="00066A0E" w:rsidP="008837DE">
            <w:pPr>
              <w:pStyle w:val="table10"/>
              <w:jc w:val="center"/>
              <w:rPr>
                <w:sz w:val="30"/>
                <w:szCs w:val="30"/>
              </w:rPr>
            </w:pPr>
            <w:r w:rsidRPr="00840FF5">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840FF5" w:rsidRDefault="00066A0E" w:rsidP="008837DE">
            <w:pPr>
              <w:pStyle w:val="table10"/>
              <w:jc w:val="center"/>
              <w:rPr>
                <w:sz w:val="30"/>
                <w:szCs w:val="30"/>
              </w:rPr>
            </w:pPr>
            <w:r w:rsidRPr="00840FF5">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840FF5" w:rsidRDefault="00066A0E" w:rsidP="008837DE">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844ED5" w:rsidRPr="00844ED5" w:rsidRDefault="00066A0E" w:rsidP="00782719">
            <w:pPr>
              <w:pStyle w:val="table10"/>
              <w:rPr>
                <w:sz w:val="30"/>
                <w:szCs w:val="30"/>
                <w:lang w:val="en-US"/>
              </w:rPr>
            </w:pPr>
            <w:r w:rsidRPr="00840FF5">
              <w:rPr>
                <w:sz w:val="30"/>
                <w:szCs w:val="30"/>
              </w:rPr>
              <w:t>Социальная защита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1F34CF" w:rsidRDefault="00C4759E" w:rsidP="00FB0997">
            <w:pPr>
              <w:pStyle w:val="table10"/>
              <w:jc w:val="right"/>
              <w:rPr>
                <w:sz w:val="30"/>
                <w:szCs w:val="30"/>
              </w:rPr>
            </w:pPr>
            <w:r>
              <w:rPr>
                <w:sz w:val="30"/>
                <w:szCs w:val="30"/>
              </w:rPr>
              <w:t>1 401 405</w:t>
            </w:r>
            <w:r w:rsidR="00782719">
              <w:rPr>
                <w:sz w:val="30"/>
                <w:szCs w:val="30"/>
              </w:rPr>
              <w:t>,00</w:t>
            </w:r>
          </w:p>
        </w:tc>
      </w:tr>
      <w:tr w:rsidR="00066A0E" w:rsidRPr="00B32399"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7B2255" w:rsidRDefault="00066A0E" w:rsidP="008837DE">
            <w:pPr>
              <w:pStyle w:val="table10"/>
              <w:rPr>
                <w:sz w:val="30"/>
                <w:szCs w:val="30"/>
              </w:rPr>
            </w:pPr>
            <w:r w:rsidRPr="007B2255">
              <w:rPr>
                <w:sz w:val="30"/>
                <w:szCs w:val="30"/>
              </w:rPr>
              <w:t>Помощь семьям, воспитывающим детей</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1F34CF" w:rsidRDefault="000778D1" w:rsidP="00FB0997">
            <w:pPr>
              <w:pStyle w:val="table10"/>
              <w:jc w:val="right"/>
              <w:rPr>
                <w:sz w:val="30"/>
                <w:szCs w:val="30"/>
              </w:rPr>
            </w:pPr>
            <w:r>
              <w:rPr>
                <w:sz w:val="30"/>
                <w:szCs w:val="30"/>
              </w:rPr>
              <w:t>2 634,00</w:t>
            </w:r>
          </w:p>
        </w:tc>
      </w:tr>
      <w:tr w:rsidR="00066A0E" w:rsidRPr="00B32399"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04</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B32399" w:rsidRDefault="005F446D" w:rsidP="008837DE">
            <w:pPr>
              <w:pStyle w:val="table10"/>
              <w:rPr>
                <w:sz w:val="30"/>
                <w:szCs w:val="30"/>
              </w:rPr>
            </w:pPr>
            <w:r w:rsidRPr="00CF6A60">
              <w:rPr>
                <w:sz w:val="30"/>
                <w:szCs w:val="30"/>
              </w:rPr>
              <w:t>Государственная м</w:t>
            </w:r>
            <w:r w:rsidR="00066A0E" w:rsidRPr="00CF6A60">
              <w:rPr>
                <w:sz w:val="30"/>
                <w:szCs w:val="30"/>
              </w:rPr>
              <w:t>олодежная</w:t>
            </w:r>
            <w:r w:rsidR="00066A0E" w:rsidRPr="00B32399">
              <w:rPr>
                <w:sz w:val="30"/>
                <w:szCs w:val="30"/>
              </w:rPr>
              <w:t xml:space="preserve"> политика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1F34CF" w:rsidRDefault="000778D1" w:rsidP="00273FFF">
            <w:pPr>
              <w:pStyle w:val="table10"/>
              <w:jc w:val="right"/>
              <w:rPr>
                <w:sz w:val="30"/>
                <w:szCs w:val="30"/>
              </w:rPr>
            </w:pPr>
            <w:r>
              <w:rPr>
                <w:sz w:val="30"/>
                <w:szCs w:val="30"/>
              </w:rPr>
              <w:t>3 120,00</w:t>
            </w:r>
          </w:p>
        </w:tc>
      </w:tr>
      <w:tr w:rsidR="00066A0E" w:rsidRPr="006C4779"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06</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B32399" w:rsidRDefault="00066A0E" w:rsidP="008837DE">
            <w:pPr>
              <w:pStyle w:val="table10"/>
              <w:rPr>
                <w:sz w:val="30"/>
                <w:szCs w:val="30"/>
              </w:rPr>
            </w:pPr>
            <w:r>
              <w:rPr>
                <w:sz w:val="30"/>
                <w:szCs w:val="30"/>
              </w:rPr>
              <w:t>Помощь в обеспечении жилье</w:t>
            </w:r>
            <w:r w:rsidRPr="00B32399">
              <w:rPr>
                <w:sz w:val="30"/>
                <w:szCs w:val="30"/>
              </w:rPr>
              <w:t>м</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6C4779" w:rsidRDefault="00A215FD" w:rsidP="008837DE">
            <w:pPr>
              <w:pStyle w:val="table10"/>
              <w:jc w:val="right"/>
              <w:rPr>
                <w:sz w:val="30"/>
                <w:szCs w:val="30"/>
              </w:rPr>
            </w:pPr>
            <w:r>
              <w:rPr>
                <w:sz w:val="30"/>
                <w:szCs w:val="30"/>
              </w:rPr>
              <w:t>41 459</w:t>
            </w:r>
            <w:r w:rsidR="000778D1">
              <w:rPr>
                <w:sz w:val="30"/>
                <w:szCs w:val="30"/>
              </w:rPr>
              <w:t>,00</w:t>
            </w:r>
          </w:p>
        </w:tc>
      </w:tr>
      <w:tr w:rsidR="00066A0E" w:rsidRPr="00B32399"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r w:rsidRPr="004B0271">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08</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B32399" w:rsidRDefault="00066A0E" w:rsidP="008837DE">
            <w:pPr>
              <w:pStyle w:val="table10"/>
              <w:rPr>
                <w:sz w:val="30"/>
                <w:szCs w:val="30"/>
              </w:rPr>
            </w:pPr>
            <w:r w:rsidRPr="00B32399">
              <w:rPr>
                <w:sz w:val="30"/>
                <w:szCs w:val="30"/>
              </w:rPr>
              <w:t>Другие вопросы в области социальной политики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1F34CF" w:rsidRDefault="00597579" w:rsidP="00492ECD">
            <w:pPr>
              <w:pStyle w:val="table10"/>
              <w:jc w:val="right"/>
              <w:rPr>
                <w:sz w:val="30"/>
                <w:szCs w:val="30"/>
              </w:rPr>
            </w:pPr>
            <w:r>
              <w:rPr>
                <w:sz w:val="30"/>
                <w:szCs w:val="30"/>
              </w:rPr>
              <w:t>1 860 436,00</w:t>
            </w:r>
          </w:p>
        </w:tc>
      </w:tr>
      <w:tr w:rsidR="00066A0E" w:rsidRPr="00E25839" w:rsidTr="005F446D">
        <w:trPr>
          <w:trHeight w:val="240"/>
        </w:trPr>
        <w:tc>
          <w:tcPr>
            <w:tcW w:w="462" w:type="pct"/>
            <w:tcBorders>
              <w:top w:val="single" w:sz="4" w:space="0" w:color="auto"/>
              <w:bottom w:val="single" w:sz="4" w:space="0" w:color="auto"/>
              <w:right w:val="single" w:sz="4" w:space="0" w:color="auto"/>
            </w:tcBorders>
            <w:vAlign w:val="bottom"/>
          </w:tcPr>
          <w:p w:rsidR="00066A0E" w:rsidRPr="004B0271" w:rsidRDefault="00066A0E" w:rsidP="008837DE">
            <w:pPr>
              <w:pStyle w:val="table10"/>
              <w:jc w:val="center"/>
              <w:rPr>
                <w:sz w:val="30"/>
                <w:szCs w:val="30"/>
              </w:rPr>
            </w:pP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4B0271" w:rsidRDefault="00066A0E" w:rsidP="008837DE">
            <w:pPr>
              <w:pStyle w:val="table10"/>
              <w:jc w:val="center"/>
              <w:rPr>
                <w:sz w:val="30"/>
                <w:szCs w:val="30"/>
              </w:rPr>
            </w:pP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4B0271" w:rsidRDefault="00066A0E" w:rsidP="00D13590">
            <w:pPr>
              <w:pStyle w:val="table10"/>
              <w:rPr>
                <w:sz w:val="30"/>
                <w:szCs w:val="30"/>
              </w:rPr>
            </w:pPr>
            <w:r w:rsidRPr="004B0271">
              <w:rPr>
                <w:sz w:val="30"/>
                <w:szCs w:val="30"/>
              </w:rPr>
              <w:t>ВСЕГО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1F34CF" w:rsidRDefault="00AA7E5B" w:rsidP="0033122F">
            <w:pPr>
              <w:pStyle w:val="table10"/>
              <w:jc w:val="right"/>
              <w:rPr>
                <w:sz w:val="30"/>
                <w:szCs w:val="30"/>
              </w:rPr>
            </w:pPr>
            <w:r>
              <w:rPr>
                <w:sz w:val="30"/>
                <w:szCs w:val="30"/>
              </w:rPr>
              <w:t>39 864 738,00</w:t>
            </w:r>
          </w:p>
        </w:tc>
      </w:tr>
    </w:tbl>
    <w:p w:rsidR="00CA6954" w:rsidRDefault="00CA6954"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916F0A" w:rsidRDefault="00916F0A" w:rsidP="001148CB">
      <w:pPr>
        <w:pStyle w:val="append1"/>
        <w:ind w:left="6120"/>
        <w:jc w:val="both"/>
        <w:outlineLvl w:val="0"/>
      </w:pPr>
    </w:p>
    <w:p w:rsidR="00E10A48" w:rsidRPr="004B0271" w:rsidRDefault="00E10A48" w:rsidP="00225D59">
      <w:pPr>
        <w:pStyle w:val="append1"/>
        <w:ind w:left="6120"/>
        <w:jc w:val="both"/>
        <w:outlineLvl w:val="0"/>
      </w:pPr>
      <w:r w:rsidRPr="004B0271">
        <w:t xml:space="preserve">Приложение </w:t>
      </w:r>
      <w:r w:rsidR="008D0215">
        <w:t>4</w:t>
      </w:r>
    </w:p>
    <w:p w:rsidR="00D67F76" w:rsidRPr="00027AAB" w:rsidRDefault="00A13FCE" w:rsidP="00225D59">
      <w:pPr>
        <w:pStyle w:val="append"/>
        <w:ind w:left="6120"/>
      </w:pPr>
      <w:r w:rsidRPr="004B0271">
        <w:t>к решению</w:t>
      </w:r>
      <w:r w:rsidRPr="004B0271">
        <w:br/>
        <w:t>Лельчицк</w:t>
      </w:r>
      <w:r w:rsidR="00D67F76">
        <w:t>ого районного</w:t>
      </w:r>
      <w:r w:rsidR="00D67F76">
        <w:br/>
      </w:r>
      <w:r w:rsidR="00D67F76" w:rsidRPr="00027AAB">
        <w:t>Совета депутатов</w:t>
      </w:r>
    </w:p>
    <w:p w:rsidR="008440AA" w:rsidRDefault="00225D59" w:rsidP="00225D59">
      <w:pPr>
        <w:pStyle w:val="append"/>
        <w:ind w:left="6120"/>
      </w:pPr>
      <w:r>
        <w:t xml:space="preserve">28.12.2018 </w:t>
      </w:r>
      <w:r w:rsidRPr="001529B9">
        <w:t xml:space="preserve">№ </w:t>
      </w:r>
      <w:r>
        <w:t>47</w:t>
      </w:r>
    </w:p>
    <w:p w:rsidR="00225D59" w:rsidRDefault="00225D59" w:rsidP="00E10A48">
      <w:pPr>
        <w:pStyle w:val="append"/>
      </w:pPr>
    </w:p>
    <w:p w:rsidR="00E10A48" w:rsidRPr="008F2891" w:rsidRDefault="00E10A48" w:rsidP="00E3093F">
      <w:pPr>
        <w:pStyle w:val="newncpi"/>
        <w:ind w:firstLine="0"/>
        <w:jc w:val="left"/>
        <w:rPr>
          <w:color w:val="000000"/>
          <w:sz w:val="30"/>
          <w:szCs w:val="30"/>
        </w:rPr>
      </w:pPr>
      <w:r w:rsidRPr="008F2891">
        <w:rPr>
          <w:color w:val="000000"/>
          <w:sz w:val="30"/>
          <w:szCs w:val="30"/>
        </w:rPr>
        <w:t xml:space="preserve">Распределение бюджетных назначений по распорядителям бюджетных средств </w:t>
      </w:r>
      <w:r w:rsidR="00F0792C">
        <w:rPr>
          <w:color w:val="000000"/>
          <w:sz w:val="30"/>
          <w:szCs w:val="30"/>
        </w:rPr>
        <w:t xml:space="preserve">районного бюджета </w:t>
      </w:r>
      <w:r w:rsidRPr="008F2891">
        <w:rPr>
          <w:color w:val="000000"/>
          <w:sz w:val="30"/>
          <w:szCs w:val="30"/>
        </w:rPr>
        <w:t>в соответствии с ведомственной классификацией расходов районного бюджета и функциональной классификацией расходов бюджета</w:t>
      </w:r>
      <w:r w:rsidR="00645131" w:rsidRPr="008F2891">
        <w:rPr>
          <w:color w:val="000000"/>
          <w:sz w:val="30"/>
          <w:szCs w:val="30"/>
        </w:rPr>
        <w:t xml:space="preserve"> по </w:t>
      </w:r>
      <w:r w:rsidR="008F2891" w:rsidRPr="008F2891">
        <w:rPr>
          <w:color w:val="000000"/>
          <w:sz w:val="30"/>
          <w:szCs w:val="30"/>
        </w:rPr>
        <w:t xml:space="preserve">разделам, подразделам и </w:t>
      </w:r>
      <w:r w:rsidR="00645131" w:rsidRPr="008F2891">
        <w:rPr>
          <w:color w:val="000000"/>
          <w:sz w:val="30"/>
          <w:szCs w:val="30"/>
        </w:rPr>
        <w:t>видам</w:t>
      </w:r>
    </w:p>
    <w:p w:rsidR="00223F39" w:rsidRDefault="00223F39" w:rsidP="00E3093F">
      <w:pPr>
        <w:pStyle w:val="newncpi"/>
        <w:ind w:firstLine="709"/>
        <w:jc w:val="left"/>
        <w:rPr>
          <w:sz w:val="30"/>
          <w:szCs w:val="30"/>
        </w:rPr>
      </w:pPr>
    </w:p>
    <w:tbl>
      <w:tblPr>
        <w:tblW w:w="4995" w:type="pct"/>
        <w:tblInd w:w="147"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3489"/>
        <w:gridCol w:w="754"/>
        <w:gridCol w:w="1107"/>
        <w:gridCol w:w="1494"/>
        <w:gridCol w:w="576"/>
        <w:gridCol w:w="2219"/>
      </w:tblGrid>
      <w:tr w:rsidR="00F6407C" w:rsidRPr="004B0271" w:rsidTr="00F74578">
        <w:trPr>
          <w:trHeight w:val="240"/>
        </w:trPr>
        <w:tc>
          <w:tcPr>
            <w:tcW w:w="1810" w:type="pct"/>
            <w:tcBorders>
              <w:bottom w:val="single" w:sz="4" w:space="0" w:color="auto"/>
              <w:right w:val="single" w:sz="4" w:space="0" w:color="auto"/>
            </w:tcBorders>
            <w:vAlign w:val="center"/>
          </w:tcPr>
          <w:p w:rsidR="00F6407C" w:rsidRPr="004B0271" w:rsidRDefault="00F6407C" w:rsidP="00D13590">
            <w:pPr>
              <w:pStyle w:val="table10"/>
              <w:jc w:val="center"/>
              <w:rPr>
                <w:sz w:val="30"/>
                <w:szCs w:val="30"/>
              </w:rPr>
            </w:pPr>
            <w:r w:rsidRPr="004B0271">
              <w:rPr>
                <w:sz w:val="30"/>
                <w:szCs w:val="30"/>
              </w:rPr>
              <w:t>Наименование</w:t>
            </w:r>
          </w:p>
        </w:tc>
        <w:tc>
          <w:tcPr>
            <w:tcW w:w="39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F6407C" w:rsidRPr="004B0271" w:rsidRDefault="00F6407C" w:rsidP="00D13590">
            <w:pPr>
              <w:pStyle w:val="table10"/>
              <w:jc w:val="center"/>
              <w:rPr>
                <w:sz w:val="30"/>
                <w:szCs w:val="30"/>
              </w:rPr>
            </w:pPr>
            <w:r w:rsidRPr="004B0271">
              <w:rPr>
                <w:sz w:val="30"/>
                <w:szCs w:val="30"/>
              </w:rPr>
              <w:t>Глава</w:t>
            </w:r>
          </w:p>
        </w:tc>
        <w:tc>
          <w:tcPr>
            <w:tcW w:w="574"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F6407C" w:rsidRPr="004B0271" w:rsidRDefault="00F6407C" w:rsidP="00D13590">
            <w:pPr>
              <w:pStyle w:val="table10"/>
              <w:jc w:val="center"/>
              <w:rPr>
                <w:sz w:val="30"/>
                <w:szCs w:val="30"/>
              </w:rPr>
            </w:pPr>
            <w:r w:rsidRPr="004B0271">
              <w:rPr>
                <w:sz w:val="30"/>
                <w:szCs w:val="30"/>
              </w:rPr>
              <w:t>Раздел</w:t>
            </w:r>
          </w:p>
        </w:tc>
        <w:tc>
          <w:tcPr>
            <w:tcW w:w="775" w:type="pct"/>
            <w:tcBorders>
              <w:left w:val="single" w:sz="4" w:space="0" w:color="auto"/>
              <w:bottom w:val="single" w:sz="4" w:space="0" w:color="auto"/>
              <w:right w:val="single" w:sz="4" w:space="0" w:color="auto"/>
            </w:tcBorders>
            <w:tcMar>
              <w:top w:w="0" w:type="dxa"/>
              <w:bottom w:w="0" w:type="dxa"/>
            </w:tcMar>
            <w:vAlign w:val="center"/>
          </w:tcPr>
          <w:p w:rsidR="00F6407C" w:rsidRPr="004B0271" w:rsidRDefault="00F6407C" w:rsidP="00D13590">
            <w:pPr>
              <w:pStyle w:val="table10"/>
              <w:jc w:val="center"/>
              <w:rPr>
                <w:sz w:val="30"/>
                <w:szCs w:val="30"/>
              </w:rPr>
            </w:pPr>
            <w:r w:rsidRPr="004B0271">
              <w:rPr>
                <w:sz w:val="30"/>
                <w:szCs w:val="30"/>
              </w:rPr>
              <w:t>Подраздел</w:t>
            </w:r>
          </w:p>
        </w:tc>
        <w:tc>
          <w:tcPr>
            <w:tcW w:w="299" w:type="pct"/>
            <w:tcBorders>
              <w:left w:val="single" w:sz="4" w:space="0" w:color="auto"/>
              <w:bottom w:val="single" w:sz="4" w:space="0" w:color="auto"/>
              <w:right w:val="single" w:sz="4" w:space="0" w:color="auto"/>
            </w:tcBorders>
            <w:tcMar>
              <w:top w:w="0" w:type="dxa"/>
              <w:bottom w:w="0" w:type="dxa"/>
            </w:tcMar>
            <w:vAlign w:val="center"/>
          </w:tcPr>
          <w:p w:rsidR="00F6407C" w:rsidRPr="004B0271" w:rsidRDefault="00F6407C" w:rsidP="00D13590">
            <w:pPr>
              <w:pStyle w:val="table10"/>
              <w:jc w:val="center"/>
              <w:rPr>
                <w:sz w:val="30"/>
                <w:szCs w:val="30"/>
              </w:rPr>
            </w:pPr>
            <w:r w:rsidRPr="004B0271">
              <w:rPr>
                <w:sz w:val="30"/>
                <w:szCs w:val="30"/>
              </w:rPr>
              <w:t>Вид</w:t>
            </w:r>
          </w:p>
        </w:tc>
        <w:tc>
          <w:tcPr>
            <w:tcW w:w="1151" w:type="pct"/>
            <w:tcBorders>
              <w:left w:val="single" w:sz="4" w:space="0" w:color="auto"/>
              <w:bottom w:val="single" w:sz="4" w:space="0" w:color="auto"/>
            </w:tcBorders>
            <w:tcMar>
              <w:top w:w="0" w:type="dxa"/>
              <w:bottom w:w="0" w:type="dxa"/>
            </w:tcMar>
            <w:vAlign w:val="center"/>
          </w:tcPr>
          <w:p w:rsidR="00F6407C" w:rsidRPr="004B0271" w:rsidRDefault="00F6407C" w:rsidP="00D92AB4">
            <w:pPr>
              <w:pStyle w:val="table10"/>
              <w:jc w:val="center"/>
              <w:rPr>
                <w:sz w:val="30"/>
                <w:szCs w:val="30"/>
              </w:rPr>
            </w:pPr>
            <w:r w:rsidRPr="004B0271">
              <w:rPr>
                <w:sz w:val="30"/>
                <w:szCs w:val="30"/>
              </w:rPr>
              <w:t>Объем финансирова</w:t>
            </w:r>
            <w:r w:rsidR="00156255">
              <w:rPr>
                <w:sz w:val="30"/>
                <w:szCs w:val="30"/>
              </w:rPr>
              <w:t>ния</w:t>
            </w:r>
            <w:r w:rsidR="00696A11">
              <w:rPr>
                <w:sz w:val="30"/>
                <w:szCs w:val="30"/>
              </w:rPr>
              <w:t xml:space="preserve"> </w:t>
            </w:r>
            <w:r w:rsidR="003912A0">
              <w:rPr>
                <w:sz w:val="30"/>
                <w:szCs w:val="30"/>
              </w:rPr>
              <w:t>(</w:t>
            </w:r>
            <w:r w:rsidRPr="004B0271">
              <w:rPr>
                <w:sz w:val="30"/>
                <w:szCs w:val="30"/>
              </w:rPr>
              <w:t>рублей</w:t>
            </w:r>
            <w:r w:rsidR="003912A0">
              <w:rPr>
                <w:sz w:val="30"/>
                <w:szCs w:val="30"/>
              </w:rPr>
              <w:t>)</w:t>
            </w:r>
          </w:p>
        </w:tc>
      </w:tr>
      <w:tr w:rsidR="00F6407C" w:rsidRPr="004B0271" w:rsidTr="00F74578">
        <w:trPr>
          <w:trHeight w:val="240"/>
        </w:trPr>
        <w:tc>
          <w:tcPr>
            <w:tcW w:w="1810" w:type="pct"/>
            <w:tcBorders>
              <w:top w:val="single" w:sz="4" w:space="0" w:color="auto"/>
              <w:bottom w:val="single" w:sz="4" w:space="0" w:color="auto"/>
              <w:right w:val="single" w:sz="4" w:space="0" w:color="auto"/>
            </w:tcBorders>
          </w:tcPr>
          <w:p w:rsidR="00F6407C" w:rsidRPr="004B0271" w:rsidRDefault="00F6407C" w:rsidP="00D13590">
            <w:pPr>
              <w:pStyle w:val="table10"/>
              <w:rPr>
                <w:sz w:val="30"/>
                <w:szCs w:val="30"/>
              </w:rPr>
            </w:pPr>
            <w:r w:rsidRPr="004B0271">
              <w:rPr>
                <w:sz w:val="30"/>
                <w:szCs w:val="30"/>
              </w:rPr>
              <w:t>Районный бюджет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4B0271" w:rsidRDefault="00F6407C" w:rsidP="00D13590">
            <w:pPr>
              <w:pStyle w:val="table10"/>
              <w:jc w:val="center"/>
              <w:rPr>
                <w:sz w:val="30"/>
                <w:szCs w:val="30"/>
              </w:rPr>
            </w:pPr>
            <w:r w:rsidRPr="004B0271">
              <w:rPr>
                <w:sz w:val="30"/>
                <w:szCs w:val="30"/>
              </w:rPr>
              <w:t> </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4B0271" w:rsidRDefault="00F6407C" w:rsidP="00D13590">
            <w:pPr>
              <w:pStyle w:val="table10"/>
              <w:jc w:val="center"/>
              <w:rPr>
                <w:sz w:val="30"/>
                <w:szCs w:val="30"/>
              </w:rPr>
            </w:pPr>
            <w:r w:rsidRPr="004B0271">
              <w:rPr>
                <w:sz w:val="30"/>
                <w:szCs w:val="30"/>
              </w:rPr>
              <w:t> </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4B0271" w:rsidRDefault="00F6407C" w:rsidP="00D13590">
            <w:pPr>
              <w:pStyle w:val="table10"/>
              <w:jc w:val="center"/>
              <w:rPr>
                <w:sz w:val="30"/>
                <w:szCs w:val="30"/>
              </w:rPr>
            </w:pPr>
            <w:r w:rsidRPr="004B0271">
              <w:rPr>
                <w:sz w:val="30"/>
                <w:szCs w:val="30"/>
              </w:rPr>
              <w:t> </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4B0271" w:rsidRDefault="00F6407C" w:rsidP="00D13590">
            <w:pPr>
              <w:pStyle w:val="table10"/>
              <w:jc w:val="center"/>
              <w:rPr>
                <w:sz w:val="30"/>
                <w:szCs w:val="30"/>
              </w:rPr>
            </w:pPr>
            <w:r w:rsidRPr="004B0271">
              <w:rPr>
                <w:sz w:val="30"/>
                <w:szCs w:val="30"/>
              </w:rPr>
              <w:t> </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CE48F7" w:rsidRDefault="00AA7E5B" w:rsidP="00B92075">
            <w:pPr>
              <w:pStyle w:val="table10"/>
              <w:jc w:val="right"/>
              <w:rPr>
                <w:sz w:val="30"/>
                <w:szCs w:val="30"/>
              </w:rPr>
            </w:pPr>
            <w:r>
              <w:rPr>
                <w:sz w:val="30"/>
                <w:szCs w:val="30"/>
              </w:rPr>
              <w:t>39 864 738,00</w:t>
            </w:r>
          </w:p>
        </w:tc>
      </w:tr>
      <w:tr w:rsidR="00AB6386" w:rsidRPr="004B0271" w:rsidTr="00F74578">
        <w:trPr>
          <w:trHeight w:val="240"/>
        </w:trPr>
        <w:tc>
          <w:tcPr>
            <w:tcW w:w="1810" w:type="pct"/>
            <w:tcBorders>
              <w:top w:val="single" w:sz="4" w:space="0" w:color="auto"/>
              <w:bottom w:val="single" w:sz="4" w:space="0" w:color="auto"/>
              <w:right w:val="single" w:sz="4" w:space="0" w:color="auto"/>
            </w:tcBorders>
          </w:tcPr>
          <w:p w:rsidR="00AB6386" w:rsidRPr="004B0271" w:rsidRDefault="00AB6386" w:rsidP="00F3760A">
            <w:pPr>
              <w:pStyle w:val="table10"/>
              <w:rPr>
                <w:sz w:val="30"/>
                <w:szCs w:val="30"/>
              </w:rPr>
            </w:pPr>
            <w:r>
              <w:rPr>
                <w:sz w:val="30"/>
                <w:szCs w:val="30"/>
              </w:rPr>
              <w:t>Учреждение «Лельчицкий районный архив»</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6386" w:rsidRPr="004B0271" w:rsidRDefault="00AB6386" w:rsidP="00D13590">
            <w:pPr>
              <w:pStyle w:val="table10"/>
              <w:jc w:val="center"/>
              <w:rPr>
                <w:sz w:val="30"/>
                <w:szCs w:val="30"/>
              </w:rPr>
            </w:pPr>
            <w:r>
              <w:rPr>
                <w:sz w:val="30"/>
                <w:szCs w:val="30"/>
              </w:rPr>
              <w:t>003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6386" w:rsidRPr="004B0271" w:rsidRDefault="00AB6386" w:rsidP="00D13590">
            <w:pPr>
              <w:pStyle w:val="table10"/>
              <w:jc w:val="center"/>
              <w:rPr>
                <w:sz w:val="30"/>
                <w:szCs w:val="30"/>
              </w:rPr>
            </w:pPr>
            <w:r>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6386" w:rsidRPr="004B0271" w:rsidRDefault="00AB6386" w:rsidP="00D13590">
            <w:pPr>
              <w:pStyle w:val="table10"/>
              <w:jc w:val="center"/>
              <w:rPr>
                <w:sz w:val="30"/>
                <w:szCs w:val="30"/>
              </w:rPr>
            </w:pPr>
            <w:r>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6386" w:rsidRPr="004B0271" w:rsidRDefault="00AB6386" w:rsidP="00D13590">
            <w:pPr>
              <w:pStyle w:val="table10"/>
              <w:jc w:val="center"/>
              <w:rPr>
                <w:sz w:val="30"/>
                <w:szCs w:val="30"/>
              </w:rPr>
            </w:pPr>
            <w:r>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AB6386" w:rsidRPr="00CE48F7" w:rsidRDefault="002D1323" w:rsidP="00B06A4B">
            <w:pPr>
              <w:pStyle w:val="table10"/>
              <w:jc w:val="right"/>
              <w:rPr>
                <w:sz w:val="30"/>
                <w:szCs w:val="30"/>
              </w:rPr>
            </w:pPr>
            <w:r>
              <w:rPr>
                <w:sz w:val="30"/>
                <w:szCs w:val="30"/>
              </w:rPr>
              <w:t>14 243,00</w:t>
            </w:r>
          </w:p>
        </w:tc>
      </w:tr>
      <w:tr w:rsidR="00AB6386" w:rsidRPr="004B0271" w:rsidTr="00F74578">
        <w:trPr>
          <w:trHeight w:val="240"/>
        </w:trPr>
        <w:tc>
          <w:tcPr>
            <w:tcW w:w="1810" w:type="pct"/>
            <w:tcBorders>
              <w:top w:val="single" w:sz="4" w:space="0" w:color="auto"/>
              <w:bottom w:val="single" w:sz="4" w:space="0" w:color="auto"/>
              <w:right w:val="single" w:sz="4" w:space="0" w:color="auto"/>
            </w:tcBorders>
          </w:tcPr>
          <w:p w:rsidR="00AB6386" w:rsidRDefault="00AB6386" w:rsidP="00F3760A">
            <w:pPr>
              <w:pStyle w:val="table10"/>
              <w:rPr>
                <w:sz w:val="30"/>
                <w:szCs w:val="30"/>
              </w:rPr>
            </w:pPr>
            <w:r>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6386" w:rsidRPr="004B0271" w:rsidRDefault="00AB6386" w:rsidP="00D13590">
            <w:pPr>
              <w:pStyle w:val="table10"/>
              <w:jc w:val="center"/>
              <w:rPr>
                <w:sz w:val="30"/>
                <w:szCs w:val="30"/>
              </w:rPr>
            </w:pPr>
            <w:r>
              <w:rPr>
                <w:sz w:val="30"/>
                <w:szCs w:val="30"/>
              </w:rPr>
              <w:t xml:space="preserve">003 </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6386" w:rsidRPr="004B0271" w:rsidRDefault="00AB6386" w:rsidP="00D13590">
            <w:pPr>
              <w:pStyle w:val="table10"/>
              <w:jc w:val="center"/>
              <w:rPr>
                <w:sz w:val="30"/>
                <w:szCs w:val="30"/>
              </w:rPr>
            </w:pPr>
            <w:r>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6386" w:rsidRPr="004B0271" w:rsidRDefault="00AB6386" w:rsidP="00D13590">
            <w:pPr>
              <w:pStyle w:val="table10"/>
              <w:jc w:val="center"/>
              <w:rPr>
                <w:sz w:val="30"/>
                <w:szCs w:val="30"/>
              </w:rPr>
            </w:pPr>
            <w:r>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6386" w:rsidRPr="004B0271" w:rsidRDefault="00AB6386" w:rsidP="00D13590">
            <w:pPr>
              <w:pStyle w:val="table10"/>
              <w:jc w:val="center"/>
              <w:rPr>
                <w:sz w:val="30"/>
                <w:szCs w:val="30"/>
              </w:rPr>
            </w:pPr>
            <w:r>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AB6386" w:rsidRPr="00CE48F7" w:rsidRDefault="002D1323" w:rsidP="00B06A4B">
            <w:pPr>
              <w:pStyle w:val="table10"/>
              <w:jc w:val="right"/>
              <w:rPr>
                <w:sz w:val="30"/>
                <w:szCs w:val="30"/>
              </w:rPr>
            </w:pPr>
            <w:r>
              <w:rPr>
                <w:sz w:val="30"/>
                <w:szCs w:val="30"/>
              </w:rPr>
              <w:t>14 243,00</w:t>
            </w:r>
          </w:p>
        </w:tc>
      </w:tr>
      <w:tr w:rsidR="00AB6386" w:rsidRPr="004B0271" w:rsidTr="00F74578">
        <w:trPr>
          <w:trHeight w:val="240"/>
        </w:trPr>
        <w:tc>
          <w:tcPr>
            <w:tcW w:w="1810" w:type="pct"/>
            <w:tcBorders>
              <w:top w:val="single" w:sz="4" w:space="0" w:color="auto"/>
              <w:bottom w:val="single" w:sz="4" w:space="0" w:color="auto"/>
              <w:right w:val="single" w:sz="4" w:space="0" w:color="auto"/>
            </w:tcBorders>
          </w:tcPr>
          <w:p w:rsidR="00AB6386" w:rsidRDefault="00AB6386" w:rsidP="00F3760A">
            <w:pPr>
              <w:pStyle w:val="table10"/>
              <w:rPr>
                <w:sz w:val="30"/>
                <w:szCs w:val="30"/>
              </w:rPr>
            </w:pPr>
            <w:r w:rsidRPr="0008622A">
              <w:rPr>
                <w:sz w:val="30"/>
                <w:szCs w:val="30"/>
              </w:rPr>
              <w:t>Государственные органы общего назначения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6386" w:rsidRDefault="00AB6386" w:rsidP="00D13590">
            <w:pPr>
              <w:pStyle w:val="table10"/>
              <w:jc w:val="center"/>
              <w:rPr>
                <w:sz w:val="30"/>
                <w:szCs w:val="30"/>
              </w:rPr>
            </w:pPr>
            <w:r>
              <w:rPr>
                <w:sz w:val="30"/>
                <w:szCs w:val="30"/>
              </w:rPr>
              <w:t>003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6386" w:rsidRDefault="00AB6386" w:rsidP="00D13590">
            <w:pPr>
              <w:pStyle w:val="table10"/>
              <w:jc w:val="center"/>
              <w:rPr>
                <w:sz w:val="30"/>
                <w:szCs w:val="30"/>
              </w:rPr>
            </w:pPr>
            <w:r>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6386" w:rsidRDefault="00AB6386" w:rsidP="00D13590">
            <w:pPr>
              <w:pStyle w:val="table10"/>
              <w:jc w:val="center"/>
              <w:rPr>
                <w:sz w:val="30"/>
                <w:szCs w:val="30"/>
              </w:rPr>
            </w:pPr>
            <w:r>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6386" w:rsidRDefault="00AB6386" w:rsidP="00D13590">
            <w:pPr>
              <w:pStyle w:val="table10"/>
              <w:jc w:val="center"/>
              <w:rPr>
                <w:sz w:val="30"/>
                <w:szCs w:val="30"/>
              </w:rPr>
            </w:pPr>
            <w:r>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AB6386" w:rsidRPr="00CE48F7" w:rsidRDefault="002D1323" w:rsidP="00231158">
            <w:pPr>
              <w:pStyle w:val="table10"/>
              <w:jc w:val="right"/>
              <w:rPr>
                <w:sz w:val="30"/>
                <w:szCs w:val="30"/>
              </w:rPr>
            </w:pPr>
            <w:r>
              <w:rPr>
                <w:sz w:val="30"/>
                <w:szCs w:val="30"/>
              </w:rPr>
              <w:t>14 243,00</w:t>
            </w:r>
          </w:p>
        </w:tc>
      </w:tr>
      <w:tr w:rsidR="00AB6386" w:rsidRPr="004B0271" w:rsidTr="00F74578">
        <w:trPr>
          <w:trHeight w:val="240"/>
        </w:trPr>
        <w:tc>
          <w:tcPr>
            <w:tcW w:w="1810" w:type="pct"/>
            <w:tcBorders>
              <w:top w:val="single" w:sz="4" w:space="0" w:color="auto"/>
              <w:bottom w:val="single" w:sz="4" w:space="0" w:color="auto"/>
              <w:right w:val="single" w:sz="4" w:space="0" w:color="auto"/>
            </w:tcBorders>
          </w:tcPr>
          <w:p w:rsidR="00AB6386" w:rsidRDefault="00AB6386" w:rsidP="00F3760A">
            <w:pPr>
              <w:pStyle w:val="table10"/>
              <w:rPr>
                <w:sz w:val="30"/>
                <w:szCs w:val="30"/>
              </w:rPr>
            </w:pPr>
            <w:r w:rsidRPr="0008622A">
              <w:rPr>
                <w:sz w:val="30"/>
                <w:szCs w:val="30"/>
              </w:rPr>
              <w:t>Государственные архивы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6386" w:rsidRDefault="00AB6386" w:rsidP="00D13590">
            <w:pPr>
              <w:pStyle w:val="table10"/>
              <w:jc w:val="center"/>
              <w:rPr>
                <w:sz w:val="30"/>
                <w:szCs w:val="30"/>
              </w:rPr>
            </w:pPr>
            <w:r>
              <w:rPr>
                <w:sz w:val="30"/>
                <w:szCs w:val="30"/>
              </w:rPr>
              <w:t>003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6386" w:rsidRDefault="00AB6386" w:rsidP="00D13590">
            <w:pPr>
              <w:pStyle w:val="table10"/>
              <w:jc w:val="center"/>
              <w:rPr>
                <w:sz w:val="30"/>
                <w:szCs w:val="30"/>
              </w:rPr>
            </w:pPr>
            <w:r>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6386" w:rsidRDefault="00AB6386" w:rsidP="00D13590">
            <w:pPr>
              <w:pStyle w:val="table10"/>
              <w:jc w:val="center"/>
              <w:rPr>
                <w:sz w:val="30"/>
                <w:szCs w:val="30"/>
              </w:rPr>
            </w:pPr>
            <w:r>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6386" w:rsidRDefault="00AB6386" w:rsidP="00D13590">
            <w:pPr>
              <w:pStyle w:val="table10"/>
              <w:jc w:val="center"/>
              <w:rPr>
                <w:sz w:val="30"/>
                <w:szCs w:val="30"/>
              </w:rPr>
            </w:pPr>
            <w:r>
              <w:rPr>
                <w:sz w:val="30"/>
                <w:szCs w:val="30"/>
              </w:rPr>
              <w:t>07</w:t>
            </w:r>
          </w:p>
        </w:tc>
        <w:tc>
          <w:tcPr>
            <w:tcW w:w="1151" w:type="pct"/>
            <w:tcBorders>
              <w:top w:val="single" w:sz="4" w:space="0" w:color="auto"/>
              <w:left w:val="single" w:sz="4" w:space="0" w:color="auto"/>
              <w:bottom w:val="single" w:sz="4" w:space="0" w:color="auto"/>
            </w:tcBorders>
            <w:tcMar>
              <w:top w:w="0" w:type="dxa"/>
              <w:bottom w:w="0" w:type="dxa"/>
            </w:tcMar>
            <w:vAlign w:val="bottom"/>
          </w:tcPr>
          <w:p w:rsidR="00AB6386" w:rsidRPr="00CE48F7" w:rsidRDefault="002D1323" w:rsidP="00231158">
            <w:pPr>
              <w:pStyle w:val="table10"/>
              <w:jc w:val="right"/>
              <w:rPr>
                <w:sz w:val="30"/>
                <w:szCs w:val="30"/>
              </w:rPr>
            </w:pPr>
            <w:r>
              <w:rPr>
                <w:sz w:val="30"/>
                <w:szCs w:val="30"/>
              </w:rPr>
              <w:t>14 243,00</w:t>
            </w:r>
          </w:p>
        </w:tc>
      </w:tr>
      <w:tr w:rsidR="00F6407C" w:rsidRPr="00093E90"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 xml:space="preserve">Лельчицкий филиал коммунального унитарного предприятия по обеспечению топливом «Гомельоблтопливо» </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004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CE48F7" w:rsidRDefault="00BB7239" w:rsidP="0096324A">
            <w:pPr>
              <w:pStyle w:val="table10"/>
              <w:jc w:val="right"/>
              <w:rPr>
                <w:sz w:val="30"/>
                <w:szCs w:val="30"/>
              </w:rPr>
            </w:pPr>
            <w:r>
              <w:rPr>
                <w:sz w:val="30"/>
                <w:szCs w:val="30"/>
              </w:rPr>
              <w:t>58 752,00</w:t>
            </w:r>
          </w:p>
        </w:tc>
      </w:tr>
      <w:tr w:rsidR="00F6407C" w:rsidRPr="00093E90"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Национальная экономика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004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CE48F7" w:rsidRDefault="00BB7239" w:rsidP="0096324A">
            <w:pPr>
              <w:pStyle w:val="table10"/>
              <w:jc w:val="right"/>
              <w:rPr>
                <w:sz w:val="30"/>
                <w:szCs w:val="30"/>
              </w:rPr>
            </w:pPr>
            <w:r>
              <w:rPr>
                <w:sz w:val="30"/>
                <w:szCs w:val="30"/>
              </w:rPr>
              <w:t>58 752,00</w:t>
            </w:r>
          </w:p>
        </w:tc>
      </w:tr>
      <w:tr w:rsidR="00F6407C" w:rsidRPr="00093E90"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Топливо и энергетика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004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08</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CE48F7" w:rsidRDefault="00BB7239" w:rsidP="0096324A">
            <w:pPr>
              <w:pStyle w:val="table10"/>
              <w:jc w:val="right"/>
              <w:rPr>
                <w:sz w:val="30"/>
                <w:szCs w:val="30"/>
              </w:rPr>
            </w:pPr>
            <w:r>
              <w:rPr>
                <w:sz w:val="30"/>
                <w:szCs w:val="30"/>
              </w:rPr>
              <w:t>58 752,00</w:t>
            </w:r>
          </w:p>
        </w:tc>
      </w:tr>
      <w:tr w:rsidR="00F6407C" w:rsidRPr="00E32E7B"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1763DC" w:rsidP="00D13590">
            <w:pPr>
              <w:pStyle w:val="table10"/>
              <w:rPr>
                <w:sz w:val="30"/>
                <w:szCs w:val="30"/>
              </w:rPr>
            </w:pPr>
            <w:r w:rsidRPr="0008622A">
              <w:rPr>
                <w:sz w:val="30"/>
                <w:szCs w:val="30"/>
              </w:rPr>
              <w:t>Райисполком</w:t>
            </w:r>
            <w:r w:rsidR="00F6407C" w:rsidRPr="0008622A">
              <w:rPr>
                <w:sz w:val="30"/>
                <w:szCs w:val="30"/>
              </w:rPr>
              <w:t xml:space="preserve"> </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BB0DD5" w:rsidP="00A42135">
            <w:pPr>
              <w:pStyle w:val="table10"/>
              <w:jc w:val="right"/>
              <w:rPr>
                <w:sz w:val="30"/>
                <w:szCs w:val="30"/>
              </w:rPr>
            </w:pPr>
            <w:r>
              <w:rPr>
                <w:sz w:val="30"/>
                <w:szCs w:val="30"/>
              </w:rPr>
              <w:t>1 </w:t>
            </w:r>
            <w:r w:rsidR="00071084">
              <w:rPr>
                <w:sz w:val="30"/>
                <w:szCs w:val="30"/>
              </w:rPr>
              <w:t>1</w:t>
            </w:r>
            <w:r w:rsidR="00A42135">
              <w:rPr>
                <w:sz w:val="30"/>
                <w:szCs w:val="30"/>
              </w:rPr>
              <w:t>29</w:t>
            </w:r>
            <w:r>
              <w:rPr>
                <w:sz w:val="30"/>
                <w:szCs w:val="30"/>
              </w:rPr>
              <w:t> </w:t>
            </w:r>
            <w:r w:rsidR="00A42135">
              <w:rPr>
                <w:sz w:val="30"/>
                <w:szCs w:val="30"/>
              </w:rPr>
              <w:t>767</w:t>
            </w:r>
            <w:r>
              <w:rPr>
                <w:sz w:val="30"/>
                <w:szCs w:val="30"/>
              </w:rPr>
              <w:t>,00</w:t>
            </w:r>
          </w:p>
        </w:tc>
      </w:tr>
      <w:tr w:rsidR="00F6407C" w:rsidRPr="00E32E7B"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E61BDC" w:rsidP="00A42135">
            <w:pPr>
              <w:pStyle w:val="table10"/>
              <w:jc w:val="right"/>
              <w:rPr>
                <w:sz w:val="30"/>
                <w:szCs w:val="30"/>
              </w:rPr>
            </w:pPr>
            <w:r>
              <w:rPr>
                <w:sz w:val="30"/>
                <w:szCs w:val="30"/>
              </w:rPr>
              <w:t>1 </w:t>
            </w:r>
            <w:r w:rsidR="00854518">
              <w:rPr>
                <w:sz w:val="30"/>
                <w:szCs w:val="30"/>
              </w:rPr>
              <w:t>1</w:t>
            </w:r>
            <w:r w:rsidR="00A42135">
              <w:rPr>
                <w:sz w:val="30"/>
                <w:szCs w:val="30"/>
              </w:rPr>
              <w:t>07</w:t>
            </w:r>
            <w:r>
              <w:rPr>
                <w:sz w:val="30"/>
                <w:szCs w:val="30"/>
              </w:rPr>
              <w:t> </w:t>
            </w:r>
            <w:r w:rsidR="00BE4619">
              <w:rPr>
                <w:sz w:val="30"/>
                <w:szCs w:val="30"/>
              </w:rPr>
              <w:t>2</w:t>
            </w:r>
            <w:r w:rsidR="00A42135">
              <w:rPr>
                <w:sz w:val="30"/>
                <w:szCs w:val="30"/>
              </w:rPr>
              <w:t>70</w:t>
            </w:r>
            <w:r>
              <w:rPr>
                <w:sz w:val="30"/>
                <w:szCs w:val="30"/>
              </w:rPr>
              <w:t>,00</w:t>
            </w:r>
          </w:p>
        </w:tc>
      </w:tr>
      <w:tr w:rsidR="00F6407C" w:rsidRPr="00E32E7B"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Государственные органы общего назначения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AC7C23" w:rsidRDefault="002B1D84" w:rsidP="00EA3CBE">
            <w:pPr>
              <w:pStyle w:val="table10"/>
              <w:jc w:val="right"/>
              <w:rPr>
                <w:sz w:val="30"/>
                <w:szCs w:val="30"/>
              </w:rPr>
            </w:pPr>
            <w:r>
              <w:rPr>
                <w:sz w:val="30"/>
                <w:szCs w:val="30"/>
              </w:rPr>
              <w:t>1 0</w:t>
            </w:r>
            <w:r w:rsidR="00EA3CBE">
              <w:rPr>
                <w:sz w:val="30"/>
                <w:szCs w:val="30"/>
              </w:rPr>
              <w:t>15</w:t>
            </w:r>
            <w:r>
              <w:rPr>
                <w:sz w:val="30"/>
                <w:szCs w:val="30"/>
              </w:rPr>
              <w:t> </w:t>
            </w:r>
            <w:r w:rsidR="00984572">
              <w:rPr>
                <w:sz w:val="30"/>
                <w:szCs w:val="30"/>
              </w:rPr>
              <w:t>4</w:t>
            </w:r>
            <w:r w:rsidR="00EA3CBE">
              <w:rPr>
                <w:sz w:val="30"/>
                <w:szCs w:val="30"/>
              </w:rPr>
              <w:t>72</w:t>
            </w:r>
            <w:r>
              <w:rPr>
                <w:sz w:val="30"/>
                <w:szCs w:val="30"/>
              </w:rPr>
              <w:t>,00</w:t>
            </w:r>
          </w:p>
        </w:tc>
      </w:tr>
      <w:tr w:rsidR="00F6407C" w:rsidRPr="00E32E7B"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Органы местного управления и самоуправления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04</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AC7C23" w:rsidRDefault="00F66772" w:rsidP="00EA3CBE">
            <w:pPr>
              <w:pStyle w:val="table10"/>
              <w:jc w:val="right"/>
              <w:rPr>
                <w:sz w:val="30"/>
                <w:szCs w:val="30"/>
              </w:rPr>
            </w:pPr>
            <w:r>
              <w:rPr>
                <w:sz w:val="30"/>
                <w:szCs w:val="30"/>
              </w:rPr>
              <w:t>1 </w:t>
            </w:r>
            <w:r w:rsidR="00EA3CBE">
              <w:rPr>
                <w:sz w:val="30"/>
                <w:szCs w:val="30"/>
              </w:rPr>
              <w:t>015</w:t>
            </w:r>
            <w:r>
              <w:rPr>
                <w:sz w:val="30"/>
                <w:szCs w:val="30"/>
              </w:rPr>
              <w:t> </w:t>
            </w:r>
            <w:r w:rsidR="00984572">
              <w:rPr>
                <w:sz w:val="30"/>
                <w:szCs w:val="30"/>
              </w:rPr>
              <w:t>4</w:t>
            </w:r>
            <w:r w:rsidR="00EA3CBE">
              <w:rPr>
                <w:sz w:val="30"/>
                <w:szCs w:val="30"/>
              </w:rPr>
              <w:t>72</w:t>
            </w:r>
            <w:r>
              <w:rPr>
                <w:sz w:val="30"/>
                <w:szCs w:val="30"/>
              </w:rPr>
              <w:t>,00</w:t>
            </w:r>
          </w:p>
        </w:tc>
      </w:tr>
      <w:tr w:rsidR="00F6407C" w:rsidRPr="00E32E7B"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Резервные фонды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09</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AC7C23" w:rsidRDefault="00F12A98" w:rsidP="00652589">
            <w:pPr>
              <w:pStyle w:val="table10"/>
              <w:jc w:val="right"/>
              <w:rPr>
                <w:sz w:val="30"/>
                <w:szCs w:val="30"/>
              </w:rPr>
            </w:pPr>
            <w:r>
              <w:rPr>
                <w:sz w:val="30"/>
                <w:szCs w:val="30"/>
              </w:rPr>
              <w:t>59 382,00</w:t>
            </w:r>
          </w:p>
        </w:tc>
      </w:tr>
      <w:tr w:rsidR="00F6407C" w:rsidRPr="00E425AF"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Резервные фонды местных исполнительных и распорядительных органов</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E3693" w:rsidRDefault="00BE3693" w:rsidP="0096324A">
            <w:pPr>
              <w:pStyle w:val="table10"/>
              <w:jc w:val="center"/>
              <w:rPr>
                <w:sz w:val="30"/>
                <w:szCs w:val="30"/>
              </w:rPr>
            </w:pPr>
          </w:p>
          <w:p w:rsidR="00BE3693" w:rsidRDefault="00BE3693" w:rsidP="0096324A">
            <w:pPr>
              <w:pStyle w:val="table10"/>
              <w:jc w:val="center"/>
              <w:rPr>
                <w:sz w:val="30"/>
                <w:szCs w:val="30"/>
              </w:rPr>
            </w:pPr>
          </w:p>
          <w:p w:rsidR="00F6407C" w:rsidRPr="0008622A" w:rsidRDefault="00F6407C" w:rsidP="0096324A">
            <w:pPr>
              <w:pStyle w:val="table10"/>
              <w:jc w:val="center"/>
              <w:rPr>
                <w:sz w:val="30"/>
                <w:szCs w:val="30"/>
              </w:rPr>
            </w:pPr>
            <w:r w:rsidRPr="0008622A">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41EDC" w:rsidRDefault="00041EDC" w:rsidP="0096324A">
            <w:pPr>
              <w:pStyle w:val="table10"/>
              <w:jc w:val="center"/>
              <w:rPr>
                <w:sz w:val="30"/>
                <w:szCs w:val="30"/>
              </w:rPr>
            </w:pPr>
          </w:p>
          <w:p w:rsidR="00041EDC" w:rsidRDefault="00041EDC" w:rsidP="0096324A">
            <w:pPr>
              <w:pStyle w:val="table10"/>
              <w:jc w:val="center"/>
              <w:rPr>
                <w:sz w:val="30"/>
                <w:szCs w:val="30"/>
              </w:rPr>
            </w:pPr>
          </w:p>
          <w:p w:rsidR="00F6407C" w:rsidRPr="0008622A" w:rsidRDefault="00F6407C"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41EDC" w:rsidRDefault="00041EDC" w:rsidP="0096324A">
            <w:pPr>
              <w:pStyle w:val="table10"/>
              <w:jc w:val="center"/>
              <w:rPr>
                <w:sz w:val="30"/>
                <w:szCs w:val="30"/>
              </w:rPr>
            </w:pPr>
          </w:p>
          <w:p w:rsidR="00041EDC" w:rsidRDefault="00041EDC" w:rsidP="0096324A">
            <w:pPr>
              <w:pStyle w:val="table10"/>
              <w:jc w:val="center"/>
              <w:rPr>
                <w:sz w:val="30"/>
                <w:szCs w:val="30"/>
              </w:rPr>
            </w:pPr>
          </w:p>
          <w:p w:rsidR="00F6407C" w:rsidRPr="0008622A" w:rsidRDefault="00F6407C" w:rsidP="0096324A">
            <w:pPr>
              <w:pStyle w:val="table10"/>
              <w:jc w:val="center"/>
              <w:rPr>
                <w:sz w:val="30"/>
                <w:szCs w:val="30"/>
              </w:rPr>
            </w:pPr>
            <w:r w:rsidRPr="0008622A">
              <w:rPr>
                <w:sz w:val="30"/>
                <w:szCs w:val="30"/>
              </w:rPr>
              <w:t>09</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41EDC" w:rsidRDefault="00041EDC" w:rsidP="0096324A">
            <w:pPr>
              <w:pStyle w:val="table10"/>
              <w:jc w:val="center"/>
              <w:rPr>
                <w:sz w:val="30"/>
                <w:szCs w:val="30"/>
              </w:rPr>
            </w:pPr>
          </w:p>
          <w:p w:rsidR="00041EDC" w:rsidRDefault="00041EDC" w:rsidP="0096324A">
            <w:pPr>
              <w:pStyle w:val="table10"/>
              <w:jc w:val="center"/>
              <w:rPr>
                <w:sz w:val="30"/>
                <w:szCs w:val="30"/>
              </w:rPr>
            </w:pPr>
          </w:p>
          <w:p w:rsidR="00F6407C" w:rsidRPr="0008622A" w:rsidRDefault="00F6407C" w:rsidP="0096324A">
            <w:pPr>
              <w:pStyle w:val="table10"/>
              <w:jc w:val="center"/>
              <w:rPr>
                <w:sz w:val="30"/>
                <w:szCs w:val="30"/>
              </w:rPr>
            </w:pPr>
            <w:r w:rsidRPr="0008622A">
              <w:rPr>
                <w:sz w:val="30"/>
                <w:szCs w:val="30"/>
              </w:rPr>
              <w:t>04</w:t>
            </w:r>
          </w:p>
        </w:tc>
        <w:tc>
          <w:tcPr>
            <w:tcW w:w="1151" w:type="pct"/>
            <w:tcBorders>
              <w:top w:val="single" w:sz="4" w:space="0" w:color="auto"/>
              <w:left w:val="single" w:sz="4" w:space="0" w:color="auto"/>
              <w:bottom w:val="single" w:sz="4" w:space="0" w:color="auto"/>
            </w:tcBorders>
            <w:tcMar>
              <w:top w:w="0" w:type="dxa"/>
              <w:bottom w:w="0" w:type="dxa"/>
            </w:tcMar>
            <w:vAlign w:val="bottom"/>
          </w:tcPr>
          <w:p w:rsidR="00041EDC" w:rsidRDefault="00041EDC" w:rsidP="00652589">
            <w:pPr>
              <w:pStyle w:val="table10"/>
              <w:jc w:val="right"/>
              <w:rPr>
                <w:sz w:val="30"/>
                <w:szCs w:val="30"/>
              </w:rPr>
            </w:pPr>
          </w:p>
          <w:p w:rsidR="00041EDC" w:rsidRDefault="00041EDC" w:rsidP="00652589">
            <w:pPr>
              <w:pStyle w:val="table10"/>
              <w:jc w:val="right"/>
              <w:rPr>
                <w:sz w:val="30"/>
                <w:szCs w:val="30"/>
              </w:rPr>
            </w:pPr>
          </w:p>
          <w:p w:rsidR="00F6407C" w:rsidRPr="00E425AF" w:rsidRDefault="00F12A98" w:rsidP="00652589">
            <w:pPr>
              <w:pStyle w:val="table10"/>
              <w:jc w:val="right"/>
              <w:rPr>
                <w:sz w:val="30"/>
                <w:szCs w:val="30"/>
              </w:rPr>
            </w:pPr>
            <w:r>
              <w:rPr>
                <w:sz w:val="30"/>
                <w:szCs w:val="30"/>
              </w:rPr>
              <w:t>59 382,00</w:t>
            </w:r>
          </w:p>
        </w:tc>
      </w:tr>
      <w:tr w:rsidR="00F6407C" w:rsidRPr="00E32E7B"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Другая 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96324A" w:rsidP="0096324A">
            <w:pPr>
              <w:pStyle w:val="table10"/>
              <w:jc w:val="center"/>
              <w:rPr>
                <w:sz w:val="30"/>
                <w:szCs w:val="30"/>
              </w:rPr>
            </w:pPr>
            <w:r w:rsidRPr="0008622A">
              <w:rPr>
                <w:sz w:val="30"/>
                <w:szCs w:val="30"/>
              </w:rPr>
              <w:t>0</w:t>
            </w:r>
            <w:r w:rsidR="00F6407C" w:rsidRPr="0008622A">
              <w:rPr>
                <w:sz w:val="30"/>
                <w:szCs w:val="30"/>
              </w:rPr>
              <w:t>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10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BA5F90" w:rsidP="00071084">
            <w:pPr>
              <w:pStyle w:val="table10"/>
              <w:jc w:val="right"/>
              <w:rPr>
                <w:sz w:val="30"/>
                <w:szCs w:val="30"/>
              </w:rPr>
            </w:pPr>
            <w:r>
              <w:rPr>
                <w:sz w:val="30"/>
                <w:szCs w:val="30"/>
              </w:rPr>
              <w:t>3</w:t>
            </w:r>
            <w:r w:rsidR="00071084">
              <w:rPr>
                <w:sz w:val="30"/>
                <w:szCs w:val="30"/>
              </w:rPr>
              <w:t>2</w:t>
            </w:r>
            <w:r>
              <w:rPr>
                <w:sz w:val="30"/>
                <w:szCs w:val="30"/>
              </w:rPr>
              <w:t> 416,00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Иные общегосударственные вопросы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10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03</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BA5F90" w:rsidP="00071084">
            <w:pPr>
              <w:pStyle w:val="table10"/>
              <w:jc w:val="right"/>
              <w:rPr>
                <w:sz w:val="30"/>
                <w:szCs w:val="30"/>
              </w:rPr>
            </w:pPr>
            <w:r>
              <w:rPr>
                <w:sz w:val="30"/>
                <w:szCs w:val="30"/>
              </w:rPr>
              <w:t>3</w:t>
            </w:r>
            <w:r w:rsidR="00071084">
              <w:rPr>
                <w:sz w:val="30"/>
                <w:szCs w:val="30"/>
              </w:rPr>
              <w:t>2</w:t>
            </w:r>
            <w:r>
              <w:rPr>
                <w:sz w:val="30"/>
                <w:szCs w:val="30"/>
              </w:rPr>
              <w:t> 416,00</w:t>
            </w:r>
          </w:p>
        </w:tc>
      </w:tr>
      <w:tr w:rsidR="00704AE9" w:rsidRPr="00377887" w:rsidTr="00F74578">
        <w:trPr>
          <w:trHeight w:val="240"/>
        </w:trPr>
        <w:tc>
          <w:tcPr>
            <w:tcW w:w="1810" w:type="pct"/>
            <w:tcBorders>
              <w:top w:val="single" w:sz="4" w:space="0" w:color="auto"/>
              <w:bottom w:val="single" w:sz="4" w:space="0" w:color="auto"/>
              <w:right w:val="single" w:sz="4" w:space="0" w:color="auto"/>
            </w:tcBorders>
          </w:tcPr>
          <w:p w:rsidR="00704AE9" w:rsidRPr="0008622A" w:rsidRDefault="00704AE9" w:rsidP="00D13590">
            <w:pPr>
              <w:pStyle w:val="table10"/>
              <w:rPr>
                <w:sz w:val="30"/>
                <w:szCs w:val="30"/>
              </w:rPr>
            </w:pPr>
            <w:r>
              <w:rPr>
                <w:sz w:val="30"/>
                <w:szCs w:val="30"/>
              </w:rPr>
              <w:t>Национальная экономика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04AE9" w:rsidRPr="0008622A" w:rsidRDefault="00704AE9" w:rsidP="0096324A">
            <w:pPr>
              <w:pStyle w:val="table10"/>
              <w:jc w:val="center"/>
              <w:rPr>
                <w:sz w:val="30"/>
                <w:szCs w:val="30"/>
              </w:rPr>
            </w:pPr>
            <w:r>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04AE9" w:rsidRPr="0008622A" w:rsidRDefault="00704AE9" w:rsidP="0096324A">
            <w:pPr>
              <w:pStyle w:val="table10"/>
              <w:jc w:val="center"/>
              <w:rPr>
                <w:sz w:val="30"/>
                <w:szCs w:val="30"/>
              </w:rPr>
            </w:pPr>
            <w:r>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04AE9" w:rsidRPr="0008622A" w:rsidRDefault="00704AE9" w:rsidP="0096324A">
            <w:pPr>
              <w:pStyle w:val="table10"/>
              <w:jc w:val="center"/>
              <w:rPr>
                <w:sz w:val="30"/>
                <w:szCs w:val="30"/>
              </w:rPr>
            </w:pPr>
            <w:r>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04AE9" w:rsidRPr="0008622A" w:rsidRDefault="00704AE9" w:rsidP="0096324A">
            <w:pPr>
              <w:pStyle w:val="table10"/>
              <w:jc w:val="center"/>
              <w:rPr>
                <w:sz w:val="30"/>
                <w:szCs w:val="30"/>
              </w:rPr>
            </w:pPr>
            <w:r>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704AE9" w:rsidRDefault="00276AEA" w:rsidP="00071084">
            <w:pPr>
              <w:pStyle w:val="table10"/>
              <w:jc w:val="right"/>
              <w:rPr>
                <w:sz w:val="30"/>
                <w:szCs w:val="30"/>
              </w:rPr>
            </w:pPr>
            <w:r>
              <w:rPr>
                <w:sz w:val="30"/>
                <w:szCs w:val="30"/>
              </w:rPr>
              <w:t>15 827,00</w:t>
            </w:r>
          </w:p>
        </w:tc>
      </w:tr>
      <w:tr w:rsidR="007E4AF2" w:rsidRPr="00377887" w:rsidTr="00F74578">
        <w:trPr>
          <w:trHeight w:val="240"/>
        </w:trPr>
        <w:tc>
          <w:tcPr>
            <w:tcW w:w="1810" w:type="pct"/>
            <w:tcBorders>
              <w:top w:val="single" w:sz="4" w:space="0" w:color="auto"/>
              <w:bottom w:val="single" w:sz="4" w:space="0" w:color="auto"/>
              <w:right w:val="single" w:sz="4" w:space="0" w:color="auto"/>
            </w:tcBorders>
          </w:tcPr>
          <w:p w:rsidR="007E4AF2" w:rsidRPr="004B0271" w:rsidRDefault="007E4AF2" w:rsidP="00B16C23">
            <w:pPr>
              <w:pStyle w:val="table10"/>
              <w:rPr>
                <w:sz w:val="30"/>
                <w:szCs w:val="30"/>
              </w:rPr>
            </w:pPr>
            <w:r>
              <w:rPr>
                <w:sz w:val="30"/>
                <w:szCs w:val="30"/>
              </w:rPr>
              <w:t>Другая деятельность в области национальной экономики</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E4AF2" w:rsidRPr="0008622A" w:rsidRDefault="007E4AF2" w:rsidP="0096324A">
            <w:pPr>
              <w:pStyle w:val="table10"/>
              <w:jc w:val="center"/>
              <w:rPr>
                <w:sz w:val="30"/>
                <w:szCs w:val="30"/>
              </w:rPr>
            </w:pPr>
            <w:r>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E4AF2" w:rsidRPr="0008622A" w:rsidRDefault="007E4AF2" w:rsidP="0096324A">
            <w:pPr>
              <w:pStyle w:val="table10"/>
              <w:jc w:val="center"/>
              <w:rPr>
                <w:sz w:val="30"/>
                <w:szCs w:val="30"/>
              </w:rPr>
            </w:pPr>
            <w:r>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E4AF2" w:rsidRPr="0008622A" w:rsidRDefault="007E4AF2" w:rsidP="0096324A">
            <w:pPr>
              <w:pStyle w:val="table10"/>
              <w:jc w:val="center"/>
              <w:rPr>
                <w:sz w:val="30"/>
                <w:szCs w:val="30"/>
              </w:rPr>
            </w:pPr>
            <w:r>
              <w:rPr>
                <w:sz w:val="30"/>
                <w:szCs w:val="30"/>
              </w:rPr>
              <w:t>10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E4AF2" w:rsidRPr="0008622A" w:rsidRDefault="007E4AF2" w:rsidP="0096324A">
            <w:pPr>
              <w:pStyle w:val="table10"/>
              <w:jc w:val="center"/>
              <w:rPr>
                <w:sz w:val="30"/>
                <w:szCs w:val="30"/>
              </w:rPr>
            </w:pPr>
            <w:r>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7E4AF2" w:rsidRDefault="007E4AF2" w:rsidP="00071084">
            <w:pPr>
              <w:pStyle w:val="table10"/>
              <w:jc w:val="right"/>
              <w:rPr>
                <w:sz w:val="30"/>
                <w:szCs w:val="30"/>
              </w:rPr>
            </w:pPr>
            <w:r>
              <w:rPr>
                <w:sz w:val="30"/>
                <w:szCs w:val="30"/>
              </w:rPr>
              <w:t>15 827,00</w:t>
            </w:r>
          </w:p>
        </w:tc>
      </w:tr>
      <w:tr w:rsidR="007E4AF2" w:rsidRPr="00377887" w:rsidTr="00F74578">
        <w:trPr>
          <w:trHeight w:val="240"/>
        </w:trPr>
        <w:tc>
          <w:tcPr>
            <w:tcW w:w="1810" w:type="pct"/>
            <w:tcBorders>
              <w:top w:val="single" w:sz="4" w:space="0" w:color="auto"/>
              <w:bottom w:val="single" w:sz="4" w:space="0" w:color="auto"/>
              <w:right w:val="single" w:sz="4" w:space="0" w:color="auto"/>
            </w:tcBorders>
          </w:tcPr>
          <w:p w:rsidR="007E4AF2" w:rsidRPr="004B0271" w:rsidRDefault="007E4AF2" w:rsidP="00B16C23">
            <w:pPr>
              <w:pStyle w:val="table10"/>
              <w:rPr>
                <w:sz w:val="30"/>
                <w:szCs w:val="30"/>
              </w:rPr>
            </w:pPr>
            <w:r>
              <w:rPr>
                <w:sz w:val="30"/>
                <w:szCs w:val="30"/>
              </w:rPr>
              <w:t>Имущественные отношения, картография и геодезия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E4AF2" w:rsidRDefault="007E4AF2" w:rsidP="0096324A">
            <w:pPr>
              <w:pStyle w:val="table10"/>
              <w:jc w:val="center"/>
              <w:rPr>
                <w:sz w:val="30"/>
                <w:szCs w:val="30"/>
              </w:rPr>
            </w:pPr>
            <w:r>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E4AF2" w:rsidRDefault="007E4AF2" w:rsidP="0096324A">
            <w:pPr>
              <w:pStyle w:val="table10"/>
              <w:jc w:val="center"/>
              <w:rPr>
                <w:sz w:val="30"/>
                <w:szCs w:val="30"/>
              </w:rPr>
            </w:pPr>
            <w:r>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E4AF2" w:rsidRDefault="007E4AF2" w:rsidP="0096324A">
            <w:pPr>
              <w:pStyle w:val="table10"/>
              <w:jc w:val="center"/>
              <w:rPr>
                <w:sz w:val="30"/>
                <w:szCs w:val="30"/>
              </w:rPr>
            </w:pPr>
            <w:r>
              <w:rPr>
                <w:sz w:val="30"/>
                <w:szCs w:val="30"/>
              </w:rPr>
              <w:t>10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E4AF2" w:rsidRDefault="007E4AF2" w:rsidP="0096324A">
            <w:pPr>
              <w:pStyle w:val="table10"/>
              <w:jc w:val="center"/>
              <w:rPr>
                <w:sz w:val="30"/>
                <w:szCs w:val="30"/>
              </w:rPr>
            </w:pPr>
            <w:r>
              <w:rPr>
                <w:sz w:val="30"/>
                <w:szCs w:val="30"/>
              </w:rPr>
              <w:t>02</w:t>
            </w:r>
          </w:p>
        </w:tc>
        <w:tc>
          <w:tcPr>
            <w:tcW w:w="1151" w:type="pct"/>
            <w:tcBorders>
              <w:top w:val="single" w:sz="4" w:space="0" w:color="auto"/>
              <w:left w:val="single" w:sz="4" w:space="0" w:color="auto"/>
              <w:bottom w:val="single" w:sz="4" w:space="0" w:color="auto"/>
            </w:tcBorders>
            <w:tcMar>
              <w:top w:w="0" w:type="dxa"/>
              <w:bottom w:w="0" w:type="dxa"/>
            </w:tcMar>
            <w:vAlign w:val="bottom"/>
          </w:tcPr>
          <w:p w:rsidR="007E4AF2" w:rsidRDefault="007E4AF2" w:rsidP="00071084">
            <w:pPr>
              <w:pStyle w:val="table10"/>
              <w:jc w:val="right"/>
              <w:rPr>
                <w:sz w:val="30"/>
                <w:szCs w:val="30"/>
              </w:rPr>
            </w:pPr>
            <w:r>
              <w:rPr>
                <w:sz w:val="30"/>
                <w:szCs w:val="30"/>
              </w:rPr>
              <w:t>9 347,00</w:t>
            </w:r>
          </w:p>
        </w:tc>
      </w:tr>
      <w:tr w:rsidR="007E4AF2" w:rsidRPr="00377887" w:rsidTr="00F74578">
        <w:trPr>
          <w:trHeight w:val="240"/>
        </w:trPr>
        <w:tc>
          <w:tcPr>
            <w:tcW w:w="1810" w:type="pct"/>
            <w:tcBorders>
              <w:top w:val="single" w:sz="4" w:space="0" w:color="auto"/>
              <w:bottom w:val="single" w:sz="4" w:space="0" w:color="auto"/>
              <w:right w:val="single" w:sz="4" w:space="0" w:color="auto"/>
            </w:tcBorders>
          </w:tcPr>
          <w:p w:rsidR="007E4AF2" w:rsidRPr="004B0271" w:rsidRDefault="007E4AF2" w:rsidP="00B16C23">
            <w:pPr>
              <w:pStyle w:val="table10"/>
              <w:rPr>
                <w:sz w:val="30"/>
                <w:szCs w:val="30"/>
              </w:rPr>
            </w:pPr>
            <w:r>
              <w:rPr>
                <w:sz w:val="30"/>
                <w:szCs w:val="30"/>
              </w:rPr>
              <w:t>Прочие отрасли национальной экономики</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E4AF2" w:rsidRDefault="007E4AF2" w:rsidP="0096324A">
            <w:pPr>
              <w:pStyle w:val="table10"/>
              <w:jc w:val="center"/>
              <w:rPr>
                <w:sz w:val="30"/>
                <w:szCs w:val="30"/>
              </w:rPr>
            </w:pPr>
            <w:r>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E4AF2" w:rsidRDefault="007E4AF2" w:rsidP="0096324A">
            <w:pPr>
              <w:pStyle w:val="table10"/>
              <w:jc w:val="center"/>
              <w:rPr>
                <w:sz w:val="30"/>
                <w:szCs w:val="30"/>
              </w:rPr>
            </w:pPr>
            <w:r>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E4AF2" w:rsidRDefault="007E4AF2" w:rsidP="0096324A">
            <w:pPr>
              <w:pStyle w:val="table10"/>
              <w:jc w:val="center"/>
              <w:rPr>
                <w:sz w:val="30"/>
                <w:szCs w:val="30"/>
              </w:rPr>
            </w:pPr>
            <w:r>
              <w:rPr>
                <w:sz w:val="30"/>
                <w:szCs w:val="30"/>
              </w:rPr>
              <w:t>10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E4AF2" w:rsidRDefault="007E4AF2" w:rsidP="0096324A">
            <w:pPr>
              <w:pStyle w:val="table10"/>
              <w:jc w:val="center"/>
              <w:rPr>
                <w:sz w:val="30"/>
                <w:szCs w:val="30"/>
              </w:rPr>
            </w:pPr>
            <w:r>
              <w:rPr>
                <w:sz w:val="30"/>
                <w:szCs w:val="30"/>
              </w:rPr>
              <w:t>05</w:t>
            </w:r>
          </w:p>
        </w:tc>
        <w:tc>
          <w:tcPr>
            <w:tcW w:w="1151" w:type="pct"/>
            <w:tcBorders>
              <w:top w:val="single" w:sz="4" w:space="0" w:color="auto"/>
              <w:left w:val="single" w:sz="4" w:space="0" w:color="auto"/>
              <w:bottom w:val="single" w:sz="4" w:space="0" w:color="auto"/>
            </w:tcBorders>
            <w:tcMar>
              <w:top w:w="0" w:type="dxa"/>
              <w:bottom w:w="0" w:type="dxa"/>
            </w:tcMar>
            <w:vAlign w:val="bottom"/>
          </w:tcPr>
          <w:p w:rsidR="007E4AF2" w:rsidRDefault="007E4AF2" w:rsidP="00071084">
            <w:pPr>
              <w:pStyle w:val="table10"/>
              <w:jc w:val="right"/>
              <w:rPr>
                <w:sz w:val="30"/>
                <w:szCs w:val="30"/>
              </w:rPr>
            </w:pPr>
            <w:r>
              <w:rPr>
                <w:sz w:val="30"/>
                <w:szCs w:val="30"/>
              </w:rPr>
              <w:t>6 480,00</w:t>
            </w:r>
          </w:p>
        </w:tc>
      </w:tr>
      <w:tr w:rsidR="00AB7311" w:rsidRPr="00377887" w:rsidTr="00F74578">
        <w:trPr>
          <w:trHeight w:val="240"/>
        </w:trPr>
        <w:tc>
          <w:tcPr>
            <w:tcW w:w="1810" w:type="pct"/>
            <w:tcBorders>
              <w:top w:val="single" w:sz="4" w:space="0" w:color="auto"/>
              <w:bottom w:val="single" w:sz="4" w:space="0" w:color="auto"/>
              <w:right w:val="single" w:sz="4" w:space="0" w:color="auto"/>
            </w:tcBorders>
          </w:tcPr>
          <w:p w:rsidR="00AB7311" w:rsidRPr="0008622A" w:rsidRDefault="008B3C07" w:rsidP="00D13590">
            <w:pPr>
              <w:pStyle w:val="table10"/>
              <w:rPr>
                <w:sz w:val="30"/>
                <w:szCs w:val="30"/>
              </w:rPr>
            </w:pPr>
            <w:r w:rsidRPr="0008622A">
              <w:rPr>
                <w:sz w:val="30"/>
                <w:szCs w:val="30"/>
              </w:rPr>
              <w:t>Жилищно-коммунальные услуги и жилищное строительство</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7311" w:rsidRPr="0008622A" w:rsidRDefault="00AB7311" w:rsidP="0096324A">
            <w:pPr>
              <w:pStyle w:val="table10"/>
              <w:jc w:val="center"/>
              <w:rPr>
                <w:sz w:val="30"/>
                <w:szCs w:val="30"/>
              </w:rPr>
            </w:pPr>
            <w:r w:rsidRPr="0008622A">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7311" w:rsidRPr="0008622A" w:rsidRDefault="00AB7311" w:rsidP="0096324A">
            <w:pPr>
              <w:pStyle w:val="table10"/>
              <w:jc w:val="center"/>
              <w:rPr>
                <w:sz w:val="30"/>
                <w:szCs w:val="30"/>
              </w:rPr>
            </w:pPr>
            <w:r w:rsidRPr="0008622A">
              <w:rPr>
                <w:sz w:val="30"/>
                <w:szCs w:val="30"/>
              </w:rPr>
              <w:t>06</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7311" w:rsidRPr="0008622A" w:rsidRDefault="00AB7311"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7311" w:rsidRPr="0008622A" w:rsidRDefault="00AB7311"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AB7311" w:rsidRPr="0008622A" w:rsidRDefault="00847029" w:rsidP="00BC31F9">
            <w:pPr>
              <w:pStyle w:val="table10"/>
              <w:jc w:val="right"/>
              <w:rPr>
                <w:sz w:val="30"/>
                <w:szCs w:val="30"/>
              </w:rPr>
            </w:pPr>
            <w:r>
              <w:rPr>
                <w:sz w:val="30"/>
                <w:szCs w:val="30"/>
              </w:rPr>
              <w:t>6</w:t>
            </w:r>
            <w:r w:rsidR="00671E9B">
              <w:rPr>
                <w:sz w:val="30"/>
                <w:szCs w:val="30"/>
              </w:rPr>
              <w:t> 670,00</w:t>
            </w:r>
          </w:p>
        </w:tc>
      </w:tr>
      <w:tr w:rsidR="00AB7311" w:rsidRPr="00377887" w:rsidTr="00F74578">
        <w:trPr>
          <w:trHeight w:val="240"/>
        </w:trPr>
        <w:tc>
          <w:tcPr>
            <w:tcW w:w="1810" w:type="pct"/>
            <w:tcBorders>
              <w:top w:val="single" w:sz="4" w:space="0" w:color="auto"/>
              <w:bottom w:val="single" w:sz="4" w:space="0" w:color="auto"/>
              <w:right w:val="single" w:sz="4" w:space="0" w:color="auto"/>
            </w:tcBorders>
          </w:tcPr>
          <w:p w:rsidR="00AB7311" w:rsidRPr="0008622A" w:rsidRDefault="008B3C07" w:rsidP="00D13590">
            <w:pPr>
              <w:pStyle w:val="table10"/>
              <w:rPr>
                <w:sz w:val="30"/>
                <w:szCs w:val="30"/>
              </w:rPr>
            </w:pPr>
            <w:r w:rsidRPr="0008622A">
              <w:rPr>
                <w:sz w:val="30"/>
                <w:szCs w:val="30"/>
              </w:rPr>
              <w:t>Жилищное строительство</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7311" w:rsidRPr="0008622A" w:rsidRDefault="00AB7311" w:rsidP="0096324A">
            <w:pPr>
              <w:pStyle w:val="table10"/>
              <w:jc w:val="center"/>
              <w:rPr>
                <w:sz w:val="30"/>
                <w:szCs w:val="30"/>
              </w:rPr>
            </w:pPr>
            <w:r w:rsidRPr="0008622A">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7311" w:rsidRPr="0008622A" w:rsidRDefault="00AB7311" w:rsidP="0096324A">
            <w:pPr>
              <w:pStyle w:val="table10"/>
              <w:jc w:val="center"/>
              <w:rPr>
                <w:sz w:val="30"/>
                <w:szCs w:val="30"/>
              </w:rPr>
            </w:pPr>
            <w:r w:rsidRPr="0008622A">
              <w:rPr>
                <w:sz w:val="30"/>
                <w:szCs w:val="30"/>
              </w:rPr>
              <w:t>06</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7311" w:rsidRPr="0008622A" w:rsidRDefault="00AB7311" w:rsidP="0096324A">
            <w:pPr>
              <w:pStyle w:val="table10"/>
              <w:jc w:val="center"/>
              <w:rPr>
                <w:sz w:val="30"/>
                <w:szCs w:val="30"/>
              </w:rPr>
            </w:pPr>
            <w:r w:rsidRPr="0008622A">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7311" w:rsidRPr="0008622A" w:rsidRDefault="00AB7311"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AB7311" w:rsidRPr="00AC7C23" w:rsidRDefault="00AA6EFB" w:rsidP="00AB7311">
            <w:pPr>
              <w:pStyle w:val="table10"/>
              <w:jc w:val="right"/>
              <w:rPr>
                <w:sz w:val="30"/>
                <w:szCs w:val="30"/>
              </w:rPr>
            </w:pPr>
            <w:r w:rsidRPr="00AC7C23">
              <w:rPr>
                <w:sz w:val="30"/>
                <w:szCs w:val="30"/>
              </w:rPr>
              <w:t>6 670,00</w:t>
            </w:r>
          </w:p>
        </w:tc>
      </w:tr>
      <w:tr w:rsidR="00F6407C" w:rsidRPr="001C48CD"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297C2D">
            <w:pPr>
              <w:pStyle w:val="table10"/>
              <w:rPr>
                <w:sz w:val="30"/>
                <w:szCs w:val="30"/>
              </w:rPr>
            </w:pPr>
            <w:r w:rsidRPr="0008622A">
              <w:rPr>
                <w:sz w:val="30"/>
                <w:szCs w:val="30"/>
              </w:rPr>
              <w:t>Учреждение здравоохранения «Лельчицкая центральная районная больница</w:t>
            </w:r>
            <w:r w:rsidR="004A0088" w:rsidRPr="0008622A">
              <w:rPr>
                <w:sz w:val="30"/>
                <w:szCs w:val="30"/>
              </w:rPr>
              <w:t>»</w:t>
            </w:r>
            <w:r w:rsidR="00EC16F7" w:rsidRPr="0008622A">
              <w:rPr>
                <w:sz w:val="30"/>
                <w:szCs w:val="30"/>
              </w:rPr>
              <w:t xml:space="preserve"> </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054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1C48CD" w:rsidRDefault="00D72E9F" w:rsidP="0096324A">
            <w:pPr>
              <w:pStyle w:val="table10"/>
              <w:jc w:val="right"/>
              <w:rPr>
                <w:sz w:val="30"/>
                <w:szCs w:val="30"/>
              </w:rPr>
            </w:pPr>
            <w:r>
              <w:rPr>
                <w:sz w:val="30"/>
                <w:szCs w:val="30"/>
              </w:rPr>
              <w:t>8 201</w:t>
            </w:r>
            <w:r w:rsidR="000D56BF">
              <w:rPr>
                <w:sz w:val="30"/>
                <w:szCs w:val="30"/>
              </w:rPr>
              <w:t> </w:t>
            </w:r>
            <w:r>
              <w:rPr>
                <w:sz w:val="30"/>
                <w:szCs w:val="30"/>
              </w:rPr>
              <w:t>154</w:t>
            </w:r>
            <w:r w:rsidR="009C4083">
              <w:rPr>
                <w:sz w:val="30"/>
                <w:szCs w:val="30"/>
              </w:rPr>
              <w:t>,00</w:t>
            </w:r>
          </w:p>
        </w:tc>
      </w:tr>
      <w:tr w:rsidR="00F6407C" w:rsidRPr="001C48CD"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Здравоохранение</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054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07</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1C48CD" w:rsidRDefault="00D72E9F" w:rsidP="0096324A">
            <w:pPr>
              <w:pStyle w:val="table10"/>
              <w:jc w:val="right"/>
              <w:rPr>
                <w:sz w:val="30"/>
                <w:szCs w:val="30"/>
              </w:rPr>
            </w:pPr>
            <w:r>
              <w:rPr>
                <w:sz w:val="30"/>
                <w:szCs w:val="30"/>
              </w:rPr>
              <w:t>8 201 154</w:t>
            </w:r>
            <w:r w:rsidR="009C4083">
              <w:rPr>
                <w:sz w:val="30"/>
                <w:szCs w:val="30"/>
              </w:rPr>
              <w:t>,00</w:t>
            </w:r>
          </w:p>
        </w:tc>
      </w:tr>
      <w:tr w:rsidR="00F6407C" w:rsidRPr="001C48CD"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Медицинская помощь населению</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054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07</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1C48CD" w:rsidRDefault="00D72E9F" w:rsidP="0096324A">
            <w:pPr>
              <w:pStyle w:val="table10"/>
              <w:jc w:val="right"/>
              <w:rPr>
                <w:sz w:val="30"/>
                <w:szCs w:val="30"/>
              </w:rPr>
            </w:pPr>
            <w:r>
              <w:rPr>
                <w:sz w:val="30"/>
                <w:szCs w:val="30"/>
              </w:rPr>
              <w:t>8 201 154</w:t>
            </w:r>
            <w:r w:rsidR="009C4083">
              <w:rPr>
                <w:sz w:val="30"/>
                <w:szCs w:val="30"/>
              </w:rPr>
              <w:t>,00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3F6789">
            <w:pPr>
              <w:pStyle w:val="table10"/>
              <w:rPr>
                <w:sz w:val="30"/>
                <w:szCs w:val="30"/>
              </w:rPr>
            </w:pPr>
            <w:r w:rsidRPr="0008622A">
              <w:rPr>
                <w:sz w:val="30"/>
                <w:szCs w:val="30"/>
              </w:rPr>
              <w:t xml:space="preserve">Отдел </w:t>
            </w:r>
            <w:r w:rsidR="003F6789" w:rsidRPr="0008622A">
              <w:rPr>
                <w:sz w:val="30"/>
                <w:szCs w:val="30"/>
              </w:rPr>
              <w:t xml:space="preserve">идеологической работы, </w:t>
            </w:r>
            <w:r w:rsidRPr="0008622A">
              <w:rPr>
                <w:sz w:val="30"/>
                <w:szCs w:val="30"/>
              </w:rPr>
              <w:t xml:space="preserve">культуры </w:t>
            </w:r>
            <w:r w:rsidR="003F6789" w:rsidRPr="0008622A">
              <w:rPr>
                <w:sz w:val="30"/>
                <w:szCs w:val="30"/>
              </w:rPr>
              <w:t xml:space="preserve">и по делам молодежи </w:t>
            </w:r>
            <w:r w:rsidRPr="0008622A">
              <w:rPr>
                <w:sz w:val="30"/>
                <w:szCs w:val="30"/>
              </w:rPr>
              <w:t>райисполкома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0B5146" w:rsidRPr="0008622A" w:rsidRDefault="00644273" w:rsidP="004300B0">
            <w:pPr>
              <w:pStyle w:val="table10"/>
              <w:jc w:val="right"/>
              <w:rPr>
                <w:sz w:val="30"/>
                <w:szCs w:val="30"/>
              </w:rPr>
            </w:pPr>
            <w:r>
              <w:rPr>
                <w:sz w:val="30"/>
                <w:szCs w:val="30"/>
              </w:rPr>
              <w:t>2 666 </w:t>
            </w:r>
            <w:r w:rsidR="004300B0">
              <w:rPr>
                <w:sz w:val="30"/>
                <w:szCs w:val="30"/>
              </w:rPr>
              <w:t>110</w:t>
            </w:r>
            <w:r>
              <w:rPr>
                <w:sz w:val="30"/>
                <w:szCs w:val="30"/>
              </w:rPr>
              <w:t>,00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7B4A1B" w:rsidP="006D050A">
            <w:pPr>
              <w:pStyle w:val="table10"/>
              <w:jc w:val="right"/>
              <w:rPr>
                <w:sz w:val="30"/>
                <w:szCs w:val="30"/>
              </w:rPr>
            </w:pPr>
            <w:r>
              <w:rPr>
                <w:sz w:val="30"/>
                <w:szCs w:val="30"/>
              </w:rPr>
              <w:t>76 785</w:t>
            </w:r>
            <w:r w:rsidR="00E77F31">
              <w:rPr>
                <w:sz w:val="30"/>
                <w:szCs w:val="30"/>
              </w:rPr>
              <w:t>,00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Государственные органы общего назначения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5F66BC" w:rsidRDefault="007B4A1B" w:rsidP="006D050A">
            <w:pPr>
              <w:pStyle w:val="table10"/>
              <w:jc w:val="right"/>
              <w:rPr>
                <w:sz w:val="30"/>
                <w:szCs w:val="30"/>
              </w:rPr>
            </w:pPr>
            <w:r>
              <w:rPr>
                <w:sz w:val="30"/>
                <w:szCs w:val="30"/>
              </w:rPr>
              <w:t>74 785</w:t>
            </w:r>
            <w:r w:rsidR="00311C51">
              <w:rPr>
                <w:sz w:val="30"/>
                <w:szCs w:val="30"/>
              </w:rPr>
              <w:t>,00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Органы местного управления и самоуправления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04</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5F66BC" w:rsidRDefault="007B4A1B" w:rsidP="006D050A">
            <w:pPr>
              <w:pStyle w:val="table10"/>
              <w:jc w:val="right"/>
              <w:rPr>
                <w:sz w:val="30"/>
                <w:szCs w:val="30"/>
              </w:rPr>
            </w:pPr>
            <w:r>
              <w:rPr>
                <w:sz w:val="30"/>
                <w:szCs w:val="30"/>
              </w:rPr>
              <w:t>74 785</w:t>
            </w:r>
            <w:r w:rsidR="00F12A98">
              <w:rPr>
                <w:sz w:val="30"/>
                <w:szCs w:val="30"/>
              </w:rPr>
              <w:t>,00</w:t>
            </w:r>
          </w:p>
        </w:tc>
      </w:tr>
      <w:tr w:rsidR="00E73BD3" w:rsidRPr="00377887" w:rsidTr="00F74578">
        <w:trPr>
          <w:trHeight w:val="240"/>
        </w:trPr>
        <w:tc>
          <w:tcPr>
            <w:tcW w:w="1810" w:type="pct"/>
            <w:tcBorders>
              <w:top w:val="single" w:sz="4" w:space="0" w:color="auto"/>
              <w:bottom w:val="single" w:sz="4" w:space="0" w:color="auto"/>
              <w:right w:val="single" w:sz="4" w:space="0" w:color="auto"/>
            </w:tcBorders>
          </w:tcPr>
          <w:p w:rsidR="00E73BD3" w:rsidRPr="0008622A" w:rsidRDefault="00E73BD3" w:rsidP="00071C3E">
            <w:pPr>
              <w:pStyle w:val="table10"/>
              <w:rPr>
                <w:sz w:val="30"/>
                <w:szCs w:val="30"/>
              </w:rPr>
            </w:pPr>
            <w:r w:rsidRPr="0008622A">
              <w:rPr>
                <w:sz w:val="30"/>
                <w:szCs w:val="30"/>
              </w:rPr>
              <w:t>Другая 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73BD3" w:rsidRPr="0008622A" w:rsidRDefault="00E73BD3" w:rsidP="0096324A">
            <w:pPr>
              <w:pStyle w:val="table10"/>
              <w:jc w:val="center"/>
              <w:rPr>
                <w:sz w:val="30"/>
                <w:szCs w:val="30"/>
              </w:rPr>
            </w:pPr>
            <w:r w:rsidRPr="0008622A">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73BD3" w:rsidRPr="0008622A" w:rsidRDefault="00156B4D"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73BD3" w:rsidRPr="0008622A" w:rsidRDefault="00156B4D" w:rsidP="0096324A">
            <w:pPr>
              <w:pStyle w:val="table10"/>
              <w:jc w:val="center"/>
              <w:rPr>
                <w:sz w:val="30"/>
                <w:szCs w:val="30"/>
              </w:rPr>
            </w:pPr>
            <w:r w:rsidRPr="0008622A">
              <w:rPr>
                <w:sz w:val="30"/>
                <w:szCs w:val="30"/>
              </w:rPr>
              <w:t>1</w:t>
            </w:r>
            <w:r w:rsidR="00E73BD3" w:rsidRPr="0008622A">
              <w:rPr>
                <w:sz w:val="30"/>
                <w:szCs w:val="30"/>
              </w:rPr>
              <w:t>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73BD3" w:rsidRPr="0008622A" w:rsidRDefault="00E73BD3"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E73BD3" w:rsidRPr="0008622A" w:rsidRDefault="00311C51" w:rsidP="009A0B8B">
            <w:pPr>
              <w:pStyle w:val="table10"/>
              <w:jc w:val="right"/>
              <w:rPr>
                <w:sz w:val="30"/>
                <w:szCs w:val="30"/>
              </w:rPr>
            </w:pPr>
            <w:r>
              <w:rPr>
                <w:sz w:val="30"/>
                <w:szCs w:val="30"/>
              </w:rPr>
              <w:t>2 000,00</w:t>
            </w:r>
          </w:p>
        </w:tc>
      </w:tr>
      <w:tr w:rsidR="00E73BD3" w:rsidRPr="00377887" w:rsidTr="00F74578">
        <w:trPr>
          <w:trHeight w:val="240"/>
        </w:trPr>
        <w:tc>
          <w:tcPr>
            <w:tcW w:w="1810" w:type="pct"/>
            <w:tcBorders>
              <w:top w:val="single" w:sz="4" w:space="0" w:color="auto"/>
              <w:bottom w:val="single" w:sz="4" w:space="0" w:color="auto"/>
              <w:right w:val="single" w:sz="4" w:space="0" w:color="auto"/>
            </w:tcBorders>
          </w:tcPr>
          <w:p w:rsidR="00E73BD3" w:rsidRPr="0008622A" w:rsidRDefault="00E73BD3" w:rsidP="00071C3E">
            <w:pPr>
              <w:pStyle w:val="table10"/>
              <w:rPr>
                <w:sz w:val="30"/>
                <w:szCs w:val="30"/>
              </w:rPr>
            </w:pPr>
            <w:r w:rsidRPr="0008622A">
              <w:rPr>
                <w:sz w:val="30"/>
                <w:szCs w:val="30"/>
              </w:rPr>
              <w:t>Иные общегосударственные вопросы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F068A" w:rsidRDefault="00FF068A" w:rsidP="0096324A">
            <w:pPr>
              <w:pStyle w:val="table10"/>
              <w:jc w:val="center"/>
              <w:rPr>
                <w:sz w:val="30"/>
                <w:szCs w:val="30"/>
              </w:rPr>
            </w:pPr>
          </w:p>
          <w:p w:rsidR="00FF068A" w:rsidRDefault="00FF068A" w:rsidP="0096324A">
            <w:pPr>
              <w:pStyle w:val="table10"/>
              <w:jc w:val="center"/>
              <w:rPr>
                <w:sz w:val="30"/>
                <w:szCs w:val="30"/>
              </w:rPr>
            </w:pPr>
          </w:p>
          <w:p w:rsidR="00E73BD3" w:rsidRPr="0008622A" w:rsidRDefault="00E73BD3" w:rsidP="0096324A">
            <w:pPr>
              <w:pStyle w:val="table10"/>
              <w:jc w:val="center"/>
              <w:rPr>
                <w:sz w:val="30"/>
                <w:szCs w:val="30"/>
              </w:rPr>
            </w:pPr>
            <w:r w:rsidRPr="0008622A">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F068A" w:rsidRDefault="00FF068A" w:rsidP="0096324A">
            <w:pPr>
              <w:pStyle w:val="table10"/>
              <w:jc w:val="center"/>
              <w:rPr>
                <w:sz w:val="30"/>
                <w:szCs w:val="30"/>
              </w:rPr>
            </w:pPr>
          </w:p>
          <w:p w:rsidR="00FF068A" w:rsidRDefault="00FF068A" w:rsidP="0096324A">
            <w:pPr>
              <w:pStyle w:val="table10"/>
              <w:jc w:val="center"/>
              <w:rPr>
                <w:sz w:val="30"/>
                <w:szCs w:val="30"/>
              </w:rPr>
            </w:pPr>
          </w:p>
          <w:p w:rsidR="00E73BD3" w:rsidRPr="0008622A" w:rsidRDefault="00156B4D"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F068A" w:rsidRDefault="00FF068A" w:rsidP="0096324A">
            <w:pPr>
              <w:pStyle w:val="table10"/>
              <w:jc w:val="center"/>
              <w:rPr>
                <w:sz w:val="30"/>
                <w:szCs w:val="30"/>
              </w:rPr>
            </w:pPr>
          </w:p>
          <w:p w:rsidR="00FF068A" w:rsidRDefault="00FF068A" w:rsidP="0096324A">
            <w:pPr>
              <w:pStyle w:val="table10"/>
              <w:jc w:val="center"/>
              <w:rPr>
                <w:sz w:val="30"/>
                <w:szCs w:val="30"/>
              </w:rPr>
            </w:pPr>
          </w:p>
          <w:p w:rsidR="00E73BD3" w:rsidRPr="0008622A" w:rsidRDefault="00156B4D" w:rsidP="0096324A">
            <w:pPr>
              <w:pStyle w:val="table10"/>
              <w:jc w:val="center"/>
              <w:rPr>
                <w:sz w:val="30"/>
                <w:szCs w:val="30"/>
              </w:rPr>
            </w:pPr>
            <w:r w:rsidRPr="0008622A">
              <w:rPr>
                <w:sz w:val="30"/>
                <w:szCs w:val="30"/>
              </w:rPr>
              <w:t>10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F068A" w:rsidRDefault="00FF068A" w:rsidP="0096324A">
            <w:pPr>
              <w:pStyle w:val="table10"/>
              <w:jc w:val="center"/>
              <w:rPr>
                <w:sz w:val="30"/>
                <w:szCs w:val="30"/>
              </w:rPr>
            </w:pPr>
          </w:p>
          <w:p w:rsidR="00FF068A" w:rsidRDefault="00FF068A" w:rsidP="0096324A">
            <w:pPr>
              <w:pStyle w:val="table10"/>
              <w:jc w:val="center"/>
              <w:rPr>
                <w:sz w:val="30"/>
                <w:szCs w:val="30"/>
              </w:rPr>
            </w:pPr>
          </w:p>
          <w:p w:rsidR="00E73BD3" w:rsidRPr="0008622A" w:rsidRDefault="00156B4D" w:rsidP="0096324A">
            <w:pPr>
              <w:pStyle w:val="table10"/>
              <w:jc w:val="center"/>
              <w:rPr>
                <w:sz w:val="30"/>
                <w:szCs w:val="30"/>
              </w:rPr>
            </w:pPr>
            <w:r w:rsidRPr="0008622A">
              <w:rPr>
                <w:sz w:val="30"/>
                <w:szCs w:val="30"/>
              </w:rPr>
              <w:t>03</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F068A" w:rsidRDefault="00FF068A" w:rsidP="009A0B8B">
            <w:pPr>
              <w:pStyle w:val="table10"/>
              <w:jc w:val="right"/>
              <w:rPr>
                <w:sz w:val="30"/>
                <w:szCs w:val="30"/>
              </w:rPr>
            </w:pPr>
          </w:p>
          <w:p w:rsidR="00FF068A" w:rsidRDefault="00FF068A" w:rsidP="009A0B8B">
            <w:pPr>
              <w:pStyle w:val="table10"/>
              <w:jc w:val="right"/>
              <w:rPr>
                <w:sz w:val="30"/>
                <w:szCs w:val="30"/>
              </w:rPr>
            </w:pPr>
          </w:p>
          <w:p w:rsidR="00E73BD3" w:rsidRPr="0008622A" w:rsidRDefault="00311C51" w:rsidP="009A0B8B">
            <w:pPr>
              <w:pStyle w:val="table10"/>
              <w:jc w:val="right"/>
              <w:rPr>
                <w:sz w:val="30"/>
                <w:szCs w:val="30"/>
              </w:rPr>
            </w:pPr>
            <w:r>
              <w:rPr>
                <w:sz w:val="30"/>
                <w:szCs w:val="30"/>
              </w:rPr>
              <w:t>2 000,00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Физическая культура, спорт, культура и средства массовой информации</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08</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E77F31" w:rsidP="00E77F31">
            <w:pPr>
              <w:pStyle w:val="table10"/>
              <w:jc w:val="right"/>
              <w:rPr>
                <w:sz w:val="30"/>
                <w:szCs w:val="30"/>
              </w:rPr>
            </w:pPr>
            <w:r>
              <w:rPr>
                <w:sz w:val="30"/>
                <w:szCs w:val="30"/>
              </w:rPr>
              <w:t>2 233 789,00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Культура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08</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E77F31" w:rsidP="00FB1144">
            <w:pPr>
              <w:pStyle w:val="table10"/>
              <w:jc w:val="right"/>
              <w:rPr>
                <w:sz w:val="30"/>
                <w:szCs w:val="30"/>
              </w:rPr>
            </w:pPr>
            <w:r>
              <w:rPr>
                <w:sz w:val="30"/>
                <w:szCs w:val="30"/>
              </w:rPr>
              <w:t>2 233 789,00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Культура и искусство</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08</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10762B" w:rsidP="000A41D1">
            <w:pPr>
              <w:pStyle w:val="table10"/>
              <w:jc w:val="right"/>
              <w:rPr>
                <w:sz w:val="30"/>
                <w:szCs w:val="30"/>
              </w:rPr>
            </w:pPr>
            <w:r>
              <w:rPr>
                <w:sz w:val="30"/>
                <w:szCs w:val="30"/>
              </w:rPr>
              <w:t>1 876 820,00</w:t>
            </w:r>
          </w:p>
        </w:tc>
      </w:tr>
      <w:tr w:rsidR="00B236A4" w:rsidRPr="00377887" w:rsidTr="00F74578">
        <w:trPr>
          <w:trHeight w:val="240"/>
        </w:trPr>
        <w:tc>
          <w:tcPr>
            <w:tcW w:w="1810" w:type="pct"/>
            <w:tcBorders>
              <w:top w:val="single" w:sz="4" w:space="0" w:color="auto"/>
              <w:bottom w:val="single" w:sz="4" w:space="0" w:color="auto"/>
              <w:right w:val="single" w:sz="4" w:space="0" w:color="auto"/>
            </w:tcBorders>
          </w:tcPr>
          <w:p w:rsidR="00B236A4" w:rsidRPr="00844ED5" w:rsidRDefault="00844ED5" w:rsidP="00D13590">
            <w:pPr>
              <w:pStyle w:val="table10"/>
              <w:rPr>
                <w:sz w:val="30"/>
                <w:szCs w:val="30"/>
              </w:rPr>
            </w:pPr>
            <w:r w:rsidRPr="00844ED5">
              <w:rPr>
                <w:sz w:val="30"/>
                <w:szCs w:val="30"/>
              </w:rPr>
              <w:t>Кинематография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236A4" w:rsidRPr="0008622A" w:rsidRDefault="00FB1144" w:rsidP="0096324A">
            <w:pPr>
              <w:pStyle w:val="table10"/>
              <w:jc w:val="center"/>
              <w:rPr>
                <w:sz w:val="30"/>
                <w:szCs w:val="30"/>
              </w:rPr>
            </w:pPr>
            <w:r>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236A4" w:rsidRPr="0008622A" w:rsidRDefault="00FB1144" w:rsidP="0096324A">
            <w:pPr>
              <w:pStyle w:val="table10"/>
              <w:jc w:val="center"/>
              <w:rPr>
                <w:sz w:val="30"/>
                <w:szCs w:val="30"/>
              </w:rPr>
            </w:pPr>
            <w:r>
              <w:rPr>
                <w:sz w:val="30"/>
                <w:szCs w:val="30"/>
              </w:rPr>
              <w:t>08</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236A4" w:rsidRPr="0008622A" w:rsidRDefault="00FB1144" w:rsidP="0096324A">
            <w:pPr>
              <w:pStyle w:val="table10"/>
              <w:jc w:val="center"/>
              <w:rPr>
                <w:sz w:val="30"/>
                <w:szCs w:val="30"/>
              </w:rPr>
            </w:pPr>
            <w:r>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236A4" w:rsidRPr="0008622A" w:rsidRDefault="00FB1144" w:rsidP="0096324A">
            <w:pPr>
              <w:pStyle w:val="table10"/>
              <w:jc w:val="center"/>
              <w:rPr>
                <w:sz w:val="30"/>
                <w:szCs w:val="30"/>
              </w:rPr>
            </w:pPr>
            <w:r>
              <w:rPr>
                <w:sz w:val="30"/>
                <w:szCs w:val="30"/>
              </w:rPr>
              <w:t>02</w:t>
            </w:r>
          </w:p>
        </w:tc>
        <w:tc>
          <w:tcPr>
            <w:tcW w:w="1151" w:type="pct"/>
            <w:tcBorders>
              <w:top w:val="single" w:sz="4" w:space="0" w:color="auto"/>
              <w:left w:val="single" w:sz="4" w:space="0" w:color="auto"/>
              <w:bottom w:val="single" w:sz="4" w:space="0" w:color="auto"/>
            </w:tcBorders>
            <w:tcMar>
              <w:top w:w="0" w:type="dxa"/>
              <w:bottom w:w="0" w:type="dxa"/>
            </w:tcMar>
            <w:vAlign w:val="bottom"/>
          </w:tcPr>
          <w:p w:rsidR="00B236A4" w:rsidRDefault="00F12A98" w:rsidP="000A41D1">
            <w:pPr>
              <w:pStyle w:val="table10"/>
              <w:jc w:val="right"/>
              <w:rPr>
                <w:sz w:val="30"/>
                <w:szCs w:val="30"/>
              </w:rPr>
            </w:pPr>
            <w:r>
              <w:rPr>
                <w:sz w:val="30"/>
                <w:szCs w:val="30"/>
              </w:rPr>
              <w:t>132 000,00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Прочие вопросы в области культуры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08</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03</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10762B" w:rsidP="0096324A">
            <w:pPr>
              <w:pStyle w:val="table10"/>
              <w:jc w:val="right"/>
              <w:rPr>
                <w:sz w:val="30"/>
                <w:szCs w:val="30"/>
              </w:rPr>
            </w:pPr>
            <w:r>
              <w:rPr>
                <w:sz w:val="30"/>
                <w:szCs w:val="30"/>
              </w:rPr>
              <w:t>224 969,00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Образование</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09</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644273" w:rsidP="0096324A">
            <w:pPr>
              <w:pStyle w:val="table10"/>
              <w:jc w:val="right"/>
              <w:rPr>
                <w:sz w:val="30"/>
                <w:szCs w:val="30"/>
              </w:rPr>
            </w:pPr>
            <w:r>
              <w:rPr>
                <w:sz w:val="30"/>
                <w:szCs w:val="30"/>
              </w:rPr>
              <w:t>354 436,00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437DA3" w:rsidP="00D13590">
            <w:pPr>
              <w:pStyle w:val="table10"/>
              <w:rPr>
                <w:sz w:val="30"/>
                <w:szCs w:val="30"/>
              </w:rPr>
            </w:pPr>
            <w:r w:rsidRPr="0008622A">
              <w:rPr>
                <w:sz w:val="30"/>
                <w:szCs w:val="30"/>
              </w:rPr>
              <w:t>Дополнительное образование детей и молодежи</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09</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07</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644273" w:rsidP="0096324A">
            <w:pPr>
              <w:pStyle w:val="table10"/>
              <w:jc w:val="right"/>
              <w:rPr>
                <w:sz w:val="30"/>
                <w:szCs w:val="30"/>
              </w:rPr>
            </w:pPr>
            <w:r>
              <w:rPr>
                <w:sz w:val="30"/>
                <w:szCs w:val="30"/>
              </w:rPr>
              <w:t>354 436,00</w:t>
            </w:r>
          </w:p>
        </w:tc>
      </w:tr>
      <w:tr w:rsidR="00CF1AD4" w:rsidRPr="00377887" w:rsidTr="00F74578">
        <w:trPr>
          <w:trHeight w:val="240"/>
        </w:trPr>
        <w:tc>
          <w:tcPr>
            <w:tcW w:w="1810" w:type="pct"/>
            <w:tcBorders>
              <w:top w:val="single" w:sz="4" w:space="0" w:color="auto"/>
              <w:bottom w:val="single" w:sz="4" w:space="0" w:color="auto"/>
              <w:right w:val="single" w:sz="4" w:space="0" w:color="auto"/>
            </w:tcBorders>
          </w:tcPr>
          <w:p w:rsidR="00CF1AD4" w:rsidRPr="0008622A" w:rsidRDefault="00CF1AD4" w:rsidP="00D13590">
            <w:pPr>
              <w:pStyle w:val="table10"/>
              <w:rPr>
                <w:sz w:val="30"/>
                <w:szCs w:val="30"/>
              </w:rPr>
            </w:pPr>
            <w:r w:rsidRPr="0008622A">
              <w:rPr>
                <w:sz w:val="30"/>
                <w:szCs w:val="30"/>
              </w:rPr>
              <w:t>Социальная политика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F1AD4" w:rsidRPr="0008622A" w:rsidRDefault="00CF1AD4" w:rsidP="0096324A">
            <w:pPr>
              <w:pStyle w:val="table10"/>
              <w:jc w:val="center"/>
              <w:rPr>
                <w:sz w:val="30"/>
                <w:szCs w:val="30"/>
              </w:rPr>
            </w:pPr>
            <w:r w:rsidRPr="0008622A">
              <w:rPr>
                <w:sz w:val="30"/>
                <w:szCs w:val="30"/>
              </w:rPr>
              <w:t xml:space="preserve">056 </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F1AD4" w:rsidRPr="0008622A" w:rsidRDefault="00CF1AD4" w:rsidP="0096324A">
            <w:pPr>
              <w:pStyle w:val="table10"/>
              <w:jc w:val="center"/>
              <w:rPr>
                <w:sz w:val="30"/>
                <w:szCs w:val="30"/>
              </w:rPr>
            </w:pPr>
            <w:r w:rsidRPr="0008622A">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F1AD4" w:rsidRPr="0008622A" w:rsidRDefault="00CF1AD4"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F1AD4" w:rsidRPr="0008622A" w:rsidRDefault="00CF1AD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CF1AD4" w:rsidRPr="0008622A" w:rsidRDefault="00D57820" w:rsidP="001811FA">
            <w:pPr>
              <w:pStyle w:val="table10"/>
              <w:jc w:val="right"/>
              <w:rPr>
                <w:sz w:val="30"/>
                <w:szCs w:val="30"/>
              </w:rPr>
            </w:pPr>
            <w:r>
              <w:rPr>
                <w:sz w:val="30"/>
                <w:szCs w:val="30"/>
              </w:rPr>
              <w:t>1 </w:t>
            </w:r>
            <w:r w:rsidR="001811FA">
              <w:rPr>
                <w:sz w:val="30"/>
                <w:szCs w:val="30"/>
              </w:rPr>
              <w:t>1</w:t>
            </w:r>
            <w:r>
              <w:rPr>
                <w:sz w:val="30"/>
                <w:szCs w:val="30"/>
              </w:rPr>
              <w:t>00,00</w:t>
            </w:r>
          </w:p>
        </w:tc>
      </w:tr>
      <w:tr w:rsidR="00CF1AD4" w:rsidRPr="00377887" w:rsidTr="00F74578">
        <w:trPr>
          <w:trHeight w:val="240"/>
        </w:trPr>
        <w:tc>
          <w:tcPr>
            <w:tcW w:w="1810" w:type="pct"/>
            <w:tcBorders>
              <w:top w:val="single" w:sz="4" w:space="0" w:color="auto"/>
              <w:bottom w:val="single" w:sz="4" w:space="0" w:color="auto"/>
              <w:right w:val="single" w:sz="4" w:space="0" w:color="auto"/>
            </w:tcBorders>
          </w:tcPr>
          <w:p w:rsidR="00CF1AD4" w:rsidRPr="0008622A" w:rsidRDefault="0094257B" w:rsidP="00D13590">
            <w:pPr>
              <w:pStyle w:val="table10"/>
              <w:rPr>
                <w:sz w:val="30"/>
                <w:szCs w:val="30"/>
              </w:rPr>
            </w:pPr>
            <w:r w:rsidRPr="00FD2552">
              <w:rPr>
                <w:sz w:val="30"/>
                <w:szCs w:val="30"/>
              </w:rPr>
              <w:t xml:space="preserve">Государственная </w:t>
            </w:r>
            <w:r>
              <w:rPr>
                <w:sz w:val="30"/>
                <w:szCs w:val="30"/>
              </w:rPr>
              <w:t>м</w:t>
            </w:r>
            <w:r w:rsidR="00CF1AD4" w:rsidRPr="0008622A">
              <w:rPr>
                <w:sz w:val="30"/>
                <w:szCs w:val="30"/>
              </w:rPr>
              <w:t>олодежная политика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F1AD4" w:rsidRPr="0008622A" w:rsidRDefault="00CF1AD4" w:rsidP="0096324A">
            <w:pPr>
              <w:pStyle w:val="table10"/>
              <w:jc w:val="center"/>
              <w:rPr>
                <w:sz w:val="30"/>
                <w:szCs w:val="30"/>
              </w:rPr>
            </w:pPr>
            <w:r w:rsidRPr="0008622A">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F1AD4" w:rsidRPr="0008622A" w:rsidRDefault="00CF1AD4" w:rsidP="0096324A">
            <w:pPr>
              <w:pStyle w:val="table10"/>
              <w:jc w:val="center"/>
              <w:rPr>
                <w:sz w:val="30"/>
                <w:szCs w:val="30"/>
              </w:rPr>
            </w:pPr>
            <w:r w:rsidRPr="0008622A">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F1AD4" w:rsidRPr="0008622A" w:rsidRDefault="00CF1AD4" w:rsidP="0096324A">
            <w:pPr>
              <w:pStyle w:val="table10"/>
              <w:jc w:val="center"/>
              <w:rPr>
                <w:sz w:val="30"/>
                <w:szCs w:val="30"/>
              </w:rPr>
            </w:pPr>
            <w:r w:rsidRPr="0008622A">
              <w:rPr>
                <w:sz w:val="30"/>
                <w:szCs w:val="30"/>
              </w:rPr>
              <w:t>04</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F1AD4" w:rsidRPr="0008622A" w:rsidRDefault="00CF1AD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CF1AD4" w:rsidRPr="0008622A" w:rsidRDefault="001811FA" w:rsidP="00156B4D">
            <w:pPr>
              <w:pStyle w:val="table10"/>
              <w:jc w:val="right"/>
              <w:rPr>
                <w:sz w:val="30"/>
                <w:szCs w:val="30"/>
              </w:rPr>
            </w:pPr>
            <w:r>
              <w:rPr>
                <w:sz w:val="30"/>
                <w:szCs w:val="30"/>
              </w:rPr>
              <w:t>1 100,00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Отдел образования</w:t>
            </w:r>
            <w:r w:rsidR="00281B51" w:rsidRPr="0008622A">
              <w:rPr>
                <w:sz w:val="30"/>
                <w:szCs w:val="30"/>
              </w:rPr>
              <w:t>, спорта и туризма</w:t>
            </w:r>
            <w:r w:rsidRPr="0008622A">
              <w:rPr>
                <w:sz w:val="30"/>
                <w:szCs w:val="30"/>
              </w:rPr>
              <w:t xml:space="preserve"> райисполкома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644144" w:rsidRPr="0008622A" w:rsidRDefault="007455CD" w:rsidP="00FD7E51">
            <w:pPr>
              <w:pStyle w:val="table10"/>
              <w:jc w:val="right"/>
              <w:rPr>
                <w:sz w:val="30"/>
                <w:szCs w:val="30"/>
              </w:rPr>
            </w:pPr>
            <w:r>
              <w:rPr>
                <w:sz w:val="30"/>
                <w:szCs w:val="30"/>
              </w:rPr>
              <w:t>19 883 431,00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FD7E51" w:rsidP="00CB537D">
            <w:pPr>
              <w:pStyle w:val="table10"/>
              <w:jc w:val="right"/>
              <w:rPr>
                <w:sz w:val="30"/>
                <w:szCs w:val="30"/>
              </w:rPr>
            </w:pPr>
            <w:r>
              <w:rPr>
                <w:sz w:val="30"/>
                <w:szCs w:val="30"/>
              </w:rPr>
              <w:t>71 965</w:t>
            </w:r>
            <w:r w:rsidR="001811FA">
              <w:rPr>
                <w:sz w:val="30"/>
                <w:szCs w:val="30"/>
              </w:rPr>
              <w:t>,00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Государственные органы общего назначения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FD7E51" w:rsidP="00CB537D">
            <w:pPr>
              <w:pStyle w:val="table10"/>
              <w:jc w:val="right"/>
              <w:rPr>
                <w:sz w:val="30"/>
                <w:szCs w:val="30"/>
              </w:rPr>
            </w:pPr>
            <w:r>
              <w:rPr>
                <w:sz w:val="30"/>
                <w:szCs w:val="30"/>
              </w:rPr>
              <w:t>71 965</w:t>
            </w:r>
            <w:r w:rsidR="001811FA">
              <w:rPr>
                <w:sz w:val="30"/>
                <w:szCs w:val="30"/>
              </w:rPr>
              <w:t>,00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Органы местного управления и самоуправления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04</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FD7E51" w:rsidP="00CB537D">
            <w:pPr>
              <w:pStyle w:val="table10"/>
              <w:jc w:val="right"/>
              <w:rPr>
                <w:sz w:val="30"/>
                <w:szCs w:val="30"/>
              </w:rPr>
            </w:pPr>
            <w:r>
              <w:rPr>
                <w:sz w:val="30"/>
                <w:szCs w:val="30"/>
              </w:rPr>
              <w:t>71 965</w:t>
            </w:r>
            <w:r w:rsidR="001811FA">
              <w:rPr>
                <w:sz w:val="30"/>
                <w:szCs w:val="30"/>
              </w:rPr>
              <w:t>,00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Физическая культура, спорт, культура и средства массовой информации</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08</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1811FA" w:rsidP="00AA41D3">
            <w:pPr>
              <w:pStyle w:val="table10"/>
              <w:jc w:val="right"/>
              <w:rPr>
                <w:sz w:val="30"/>
                <w:szCs w:val="30"/>
              </w:rPr>
            </w:pPr>
            <w:r>
              <w:rPr>
                <w:sz w:val="30"/>
                <w:szCs w:val="30"/>
              </w:rPr>
              <w:t>499 912,00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Физическая культура и спорт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08</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1811FA" w:rsidP="0096324A">
            <w:pPr>
              <w:pStyle w:val="table10"/>
              <w:jc w:val="right"/>
              <w:rPr>
                <w:sz w:val="30"/>
                <w:szCs w:val="30"/>
              </w:rPr>
            </w:pPr>
            <w:r>
              <w:rPr>
                <w:sz w:val="30"/>
                <w:szCs w:val="30"/>
              </w:rPr>
              <w:t>499 912,00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Физическая культура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08</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1811FA" w:rsidP="0096324A">
            <w:pPr>
              <w:pStyle w:val="table10"/>
              <w:jc w:val="right"/>
              <w:rPr>
                <w:sz w:val="30"/>
                <w:szCs w:val="30"/>
              </w:rPr>
            </w:pPr>
            <w:r>
              <w:rPr>
                <w:sz w:val="30"/>
                <w:szCs w:val="30"/>
              </w:rPr>
              <w:t>499 912,00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Образование</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09</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CA2CB8" w:rsidP="0096324A">
            <w:pPr>
              <w:pStyle w:val="table10"/>
              <w:jc w:val="right"/>
              <w:rPr>
                <w:sz w:val="30"/>
                <w:szCs w:val="30"/>
              </w:rPr>
            </w:pPr>
            <w:r>
              <w:rPr>
                <w:sz w:val="30"/>
                <w:szCs w:val="30"/>
              </w:rPr>
              <w:t>17 667 295,00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Дошкольное образование</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09</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4524BC" w:rsidP="002B3283">
            <w:pPr>
              <w:pStyle w:val="table10"/>
              <w:jc w:val="right"/>
              <w:rPr>
                <w:sz w:val="30"/>
                <w:szCs w:val="30"/>
              </w:rPr>
            </w:pPr>
            <w:r>
              <w:rPr>
                <w:sz w:val="30"/>
                <w:szCs w:val="30"/>
              </w:rPr>
              <w:t>4 581 500</w:t>
            </w:r>
            <w:r w:rsidR="00563F89">
              <w:rPr>
                <w:sz w:val="30"/>
                <w:szCs w:val="30"/>
              </w:rPr>
              <w:t>,00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Общее среднее образование</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09</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91514B" w:rsidP="002C74AA">
            <w:pPr>
              <w:pStyle w:val="table10"/>
              <w:jc w:val="right"/>
              <w:rPr>
                <w:sz w:val="30"/>
                <w:szCs w:val="30"/>
              </w:rPr>
            </w:pPr>
            <w:r>
              <w:rPr>
                <w:sz w:val="30"/>
                <w:szCs w:val="30"/>
              </w:rPr>
              <w:t>11 </w:t>
            </w:r>
            <w:r w:rsidR="002C74AA">
              <w:rPr>
                <w:sz w:val="30"/>
                <w:szCs w:val="30"/>
              </w:rPr>
              <w:t>310</w:t>
            </w:r>
            <w:r>
              <w:rPr>
                <w:sz w:val="30"/>
                <w:szCs w:val="30"/>
              </w:rPr>
              <w:t> </w:t>
            </w:r>
            <w:r w:rsidR="002C74AA">
              <w:rPr>
                <w:sz w:val="30"/>
                <w:szCs w:val="30"/>
              </w:rPr>
              <w:t>299</w:t>
            </w:r>
            <w:r>
              <w:rPr>
                <w:sz w:val="30"/>
                <w:szCs w:val="30"/>
              </w:rPr>
              <w:t>,</w:t>
            </w:r>
            <w:r w:rsidR="00563F89">
              <w:rPr>
                <w:sz w:val="30"/>
                <w:szCs w:val="30"/>
              </w:rPr>
              <w:t>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8552CD" w:rsidP="00D13590">
            <w:pPr>
              <w:pStyle w:val="table10"/>
              <w:rPr>
                <w:sz w:val="30"/>
                <w:szCs w:val="30"/>
              </w:rPr>
            </w:pPr>
            <w:r w:rsidRPr="0008622A">
              <w:rPr>
                <w:sz w:val="30"/>
                <w:szCs w:val="30"/>
              </w:rPr>
              <w:t>Д</w:t>
            </w:r>
            <w:r w:rsidR="00D1569B" w:rsidRPr="0008622A">
              <w:rPr>
                <w:sz w:val="30"/>
                <w:szCs w:val="30"/>
              </w:rPr>
              <w:t>ополнительное образова</w:t>
            </w:r>
            <w:r w:rsidRPr="0008622A">
              <w:rPr>
                <w:sz w:val="30"/>
                <w:szCs w:val="30"/>
              </w:rPr>
              <w:t>ние детей и молодежи</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09</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07</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2C74AA" w:rsidP="0096324A">
            <w:pPr>
              <w:pStyle w:val="table10"/>
              <w:jc w:val="right"/>
              <w:rPr>
                <w:sz w:val="30"/>
                <w:szCs w:val="30"/>
              </w:rPr>
            </w:pPr>
            <w:r>
              <w:rPr>
                <w:sz w:val="30"/>
                <w:szCs w:val="30"/>
              </w:rPr>
              <w:t>211 434</w:t>
            </w:r>
            <w:r w:rsidR="00563F89">
              <w:rPr>
                <w:sz w:val="30"/>
                <w:szCs w:val="30"/>
              </w:rPr>
              <w:t>,00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Другие вопросы в области образования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41BFB" w:rsidRDefault="00A41BFB" w:rsidP="0096324A">
            <w:pPr>
              <w:pStyle w:val="table10"/>
              <w:jc w:val="center"/>
              <w:rPr>
                <w:sz w:val="30"/>
                <w:szCs w:val="30"/>
              </w:rPr>
            </w:pPr>
          </w:p>
          <w:p w:rsidR="00F6407C" w:rsidRPr="0008622A" w:rsidRDefault="00F6407C" w:rsidP="0096324A">
            <w:pPr>
              <w:pStyle w:val="table10"/>
              <w:jc w:val="center"/>
              <w:rPr>
                <w:sz w:val="30"/>
                <w:szCs w:val="30"/>
              </w:rPr>
            </w:pPr>
            <w:r w:rsidRPr="0008622A">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41BFB" w:rsidRDefault="00A41BFB" w:rsidP="0096324A">
            <w:pPr>
              <w:pStyle w:val="table10"/>
              <w:jc w:val="center"/>
              <w:rPr>
                <w:sz w:val="30"/>
                <w:szCs w:val="30"/>
              </w:rPr>
            </w:pPr>
          </w:p>
          <w:p w:rsidR="00F6407C" w:rsidRPr="0008622A" w:rsidRDefault="00F6407C" w:rsidP="0096324A">
            <w:pPr>
              <w:pStyle w:val="table10"/>
              <w:jc w:val="center"/>
              <w:rPr>
                <w:sz w:val="30"/>
                <w:szCs w:val="30"/>
              </w:rPr>
            </w:pPr>
            <w:r w:rsidRPr="0008622A">
              <w:rPr>
                <w:sz w:val="30"/>
                <w:szCs w:val="30"/>
              </w:rPr>
              <w:t>09</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41BFB" w:rsidRDefault="00A41BFB" w:rsidP="0096324A">
            <w:pPr>
              <w:pStyle w:val="table10"/>
              <w:jc w:val="center"/>
              <w:rPr>
                <w:sz w:val="30"/>
                <w:szCs w:val="30"/>
              </w:rPr>
            </w:pPr>
          </w:p>
          <w:p w:rsidR="00F6407C" w:rsidRPr="0008622A" w:rsidRDefault="00F6407C" w:rsidP="0096324A">
            <w:pPr>
              <w:pStyle w:val="table10"/>
              <w:jc w:val="center"/>
              <w:rPr>
                <w:sz w:val="30"/>
                <w:szCs w:val="30"/>
              </w:rPr>
            </w:pPr>
            <w:r w:rsidRPr="0008622A">
              <w:rPr>
                <w:sz w:val="30"/>
                <w:szCs w:val="30"/>
              </w:rPr>
              <w:t>09</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41BFB" w:rsidRDefault="00A41BFB" w:rsidP="0096324A">
            <w:pPr>
              <w:pStyle w:val="table10"/>
              <w:jc w:val="center"/>
              <w:rPr>
                <w:sz w:val="30"/>
                <w:szCs w:val="30"/>
              </w:rPr>
            </w:pPr>
          </w:p>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563F89" w:rsidRDefault="00563F89" w:rsidP="00B518DB">
            <w:pPr>
              <w:pStyle w:val="table10"/>
              <w:jc w:val="right"/>
              <w:rPr>
                <w:sz w:val="30"/>
                <w:szCs w:val="30"/>
              </w:rPr>
            </w:pPr>
          </w:p>
          <w:p w:rsidR="00F6407C" w:rsidRPr="0008622A" w:rsidRDefault="00563F89" w:rsidP="002C74AA">
            <w:pPr>
              <w:pStyle w:val="table10"/>
              <w:jc w:val="right"/>
              <w:rPr>
                <w:sz w:val="30"/>
                <w:szCs w:val="30"/>
              </w:rPr>
            </w:pPr>
            <w:r>
              <w:rPr>
                <w:sz w:val="30"/>
                <w:szCs w:val="30"/>
              </w:rPr>
              <w:t>1</w:t>
            </w:r>
            <w:r w:rsidR="002C74AA">
              <w:rPr>
                <w:sz w:val="30"/>
                <w:szCs w:val="30"/>
              </w:rPr>
              <w:t> 564 062</w:t>
            </w:r>
            <w:r>
              <w:rPr>
                <w:sz w:val="30"/>
                <w:szCs w:val="30"/>
              </w:rPr>
              <w:t>,00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Социальная политика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314ECC" w:rsidP="0096324A">
            <w:pPr>
              <w:pStyle w:val="table10"/>
              <w:jc w:val="right"/>
              <w:rPr>
                <w:sz w:val="30"/>
                <w:szCs w:val="30"/>
              </w:rPr>
            </w:pPr>
            <w:r>
              <w:rPr>
                <w:sz w:val="30"/>
                <w:szCs w:val="30"/>
              </w:rPr>
              <w:t>1 644 259,00</w:t>
            </w:r>
          </w:p>
        </w:tc>
      </w:tr>
      <w:tr w:rsidR="00F6407C" w:rsidRPr="00A648C0"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Социальная защита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314ECC" w:rsidP="0096324A">
            <w:pPr>
              <w:pStyle w:val="table10"/>
              <w:jc w:val="right"/>
              <w:rPr>
                <w:sz w:val="30"/>
                <w:szCs w:val="30"/>
              </w:rPr>
            </w:pPr>
            <w:r>
              <w:rPr>
                <w:sz w:val="30"/>
                <w:szCs w:val="30"/>
              </w:rPr>
              <w:t>512 618,00</w:t>
            </w:r>
          </w:p>
        </w:tc>
      </w:tr>
      <w:tr w:rsidR="00F04868" w:rsidRPr="00377887" w:rsidTr="00F74578">
        <w:trPr>
          <w:trHeight w:val="240"/>
        </w:trPr>
        <w:tc>
          <w:tcPr>
            <w:tcW w:w="1810" w:type="pct"/>
            <w:tcBorders>
              <w:top w:val="single" w:sz="4" w:space="0" w:color="auto"/>
              <w:bottom w:val="single" w:sz="4" w:space="0" w:color="auto"/>
              <w:right w:val="single" w:sz="4" w:space="0" w:color="auto"/>
            </w:tcBorders>
          </w:tcPr>
          <w:p w:rsidR="00F04868" w:rsidRPr="0008622A" w:rsidRDefault="00AE72CD" w:rsidP="00D13590">
            <w:pPr>
              <w:pStyle w:val="table10"/>
              <w:rPr>
                <w:sz w:val="30"/>
                <w:szCs w:val="30"/>
              </w:rPr>
            </w:pPr>
            <w:r w:rsidRPr="0008622A">
              <w:rPr>
                <w:sz w:val="30"/>
                <w:szCs w:val="30"/>
              </w:rPr>
              <w:t>Другие вопросы в области социальной политики</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04868" w:rsidRPr="0008622A" w:rsidRDefault="00F04868" w:rsidP="0096324A">
            <w:pPr>
              <w:pStyle w:val="table10"/>
              <w:jc w:val="center"/>
              <w:rPr>
                <w:sz w:val="30"/>
                <w:szCs w:val="30"/>
              </w:rPr>
            </w:pPr>
            <w:r w:rsidRPr="0008622A">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04868" w:rsidRPr="0008622A" w:rsidRDefault="00F04868" w:rsidP="0096324A">
            <w:pPr>
              <w:pStyle w:val="table10"/>
              <w:jc w:val="center"/>
              <w:rPr>
                <w:sz w:val="30"/>
                <w:szCs w:val="30"/>
              </w:rPr>
            </w:pPr>
            <w:r w:rsidRPr="0008622A">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04868" w:rsidRPr="0008622A" w:rsidRDefault="00F04868" w:rsidP="0096324A">
            <w:pPr>
              <w:pStyle w:val="table10"/>
              <w:jc w:val="center"/>
              <w:rPr>
                <w:sz w:val="30"/>
                <w:szCs w:val="30"/>
              </w:rPr>
            </w:pPr>
            <w:r w:rsidRPr="0008622A">
              <w:rPr>
                <w:sz w:val="30"/>
                <w:szCs w:val="30"/>
              </w:rPr>
              <w:t>08</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04868" w:rsidRPr="0008622A" w:rsidRDefault="00F04868"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372E12" w:rsidRDefault="00372E12" w:rsidP="0096324A">
            <w:pPr>
              <w:pStyle w:val="table10"/>
              <w:jc w:val="right"/>
              <w:rPr>
                <w:sz w:val="30"/>
                <w:szCs w:val="30"/>
              </w:rPr>
            </w:pPr>
          </w:p>
          <w:p w:rsidR="00F04868" w:rsidRPr="0008622A" w:rsidRDefault="00314ECC" w:rsidP="0096324A">
            <w:pPr>
              <w:pStyle w:val="table10"/>
              <w:jc w:val="right"/>
              <w:rPr>
                <w:sz w:val="30"/>
                <w:szCs w:val="30"/>
              </w:rPr>
            </w:pPr>
            <w:r>
              <w:rPr>
                <w:sz w:val="30"/>
                <w:szCs w:val="30"/>
              </w:rPr>
              <w:t>1 131 641,00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4B4613" w:rsidRDefault="00F6407C" w:rsidP="00D13590">
            <w:pPr>
              <w:pStyle w:val="table10"/>
              <w:rPr>
                <w:sz w:val="30"/>
                <w:szCs w:val="30"/>
              </w:rPr>
            </w:pPr>
            <w:r w:rsidRPr="004B4613">
              <w:rPr>
                <w:sz w:val="30"/>
                <w:szCs w:val="30"/>
              </w:rPr>
              <w:t>Управление сельского хозяйства и продовольствия райисполкома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4B4613" w:rsidRDefault="00F6407C" w:rsidP="0096324A">
            <w:pPr>
              <w:pStyle w:val="table10"/>
              <w:jc w:val="center"/>
              <w:rPr>
                <w:sz w:val="30"/>
                <w:szCs w:val="30"/>
              </w:rPr>
            </w:pPr>
            <w:r w:rsidRPr="004B4613">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4B4613" w:rsidRDefault="00F6407C" w:rsidP="0096324A">
            <w:pPr>
              <w:pStyle w:val="table10"/>
              <w:jc w:val="center"/>
              <w:rPr>
                <w:sz w:val="30"/>
                <w:szCs w:val="30"/>
              </w:rPr>
            </w:pPr>
            <w:r w:rsidRPr="004B4613">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4B4613" w:rsidRDefault="00F6407C" w:rsidP="0096324A">
            <w:pPr>
              <w:pStyle w:val="table10"/>
              <w:jc w:val="center"/>
              <w:rPr>
                <w:sz w:val="30"/>
                <w:szCs w:val="30"/>
              </w:rPr>
            </w:pPr>
            <w:r w:rsidRPr="004B4613">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4B4613" w:rsidRDefault="00F6407C" w:rsidP="0096324A">
            <w:pPr>
              <w:pStyle w:val="table10"/>
              <w:jc w:val="center"/>
              <w:rPr>
                <w:sz w:val="30"/>
                <w:szCs w:val="30"/>
              </w:rPr>
            </w:pPr>
            <w:r w:rsidRPr="004B4613">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4B4613" w:rsidRDefault="006E22EE" w:rsidP="00F451F4">
            <w:pPr>
              <w:pStyle w:val="table10"/>
              <w:jc w:val="right"/>
              <w:rPr>
                <w:sz w:val="30"/>
                <w:szCs w:val="30"/>
              </w:rPr>
            </w:pPr>
            <w:r>
              <w:rPr>
                <w:sz w:val="30"/>
                <w:szCs w:val="30"/>
              </w:rPr>
              <w:t>3 1</w:t>
            </w:r>
            <w:r w:rsidR="00F451F4">
              <w:rPr>
                <w:sz w:val="30"/>
                <w:szCs w:val="30"/>
              </w:rPr>
              <w:t>69</w:t>
            </w:r>
            <w:r>
              <w:rPr>
                <w:sz w:val="30"/>
                <w:szCs w:val="30"/>
              </w:rPr>
              <w:t> </w:t>
            </w:r>
            <w:r w:rsidR="00F451F4">
              <w:rPr>
                <w:sz w:val="30"/>
                <w:szCs w:val="30"/>
              </w:rPr>
              <w:t>122</w:t>
            </w:r>
            <w:r>
              <w:rPr>
                <w:sz w:val="30"/>
                <w:szCs w:val="30"/>
              </w:rPr>
              <w:t>,00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F451F4" w:rsidP="009515AB">
            <w:pPr>
              <w:pStyle w:val="table10"/>
              <w:jc w:val="right"/>
              <w:rPr>
                <w:sz w:val="30"/>
                <w:szCs w:val="30"/>
              </w:rPr>
            </w:pPr>
            <w:r>
              <w:rPr>
                <w:sz w:val="30"/>
                <w:szCs w:val="30"/>
              </w:rPr>
              <w:t>274 408</w:t>
            </w:r>
            <w:r w:rsidR="00A10E9A">
              <w:rPr>
                <w:sz w:val="30"/>
                <w:szCs w:val="30"/>
              </w:rPr>
              <w:t>,00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Государственные органы общего назначения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F451F4" w:rsidP="009515AB">
            <w:pPr>
              <w:pStyle w:val="table10"/>
              <w:jc w:val="right"/>
              <w:rPr>
                <w:sz w:val="30"/>
                <w:szCs w:val="30"/>
              </w:rPr>
            </w:pPr>
            <w:r>
              <w:rPr>
                <w:sz w:val="30"/>
                <w:szCs w:val="30"/>
              </w:rPr>
              <w:t>274 408</w:t>
            </w:r>
            <w:r w:rsidR="00A10E9A">
              <w:rPr>
                <w:sz w:val="30"/>
                <w:szCs w:val="30"/>
              </w:rPr>
              <w:t>,00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Органы местного управления и самоуправления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C041B7">
            <w:pPr>
              <w:pStyle w:val="table10"/>
              <w:jc w:val="center"/>
              <w:rPr>
                <w:sz w:val="30"/>
                <w:szCs w:val="30"/>
              </w:rPr>
            </w:pPr>
            <w:r w:rsidRPr="0008622A">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C041B7">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C041B7">
            <w:pPr>
              <w:pStyle w:val="table10"/>
              <w:jc w:val="center"/>
              <w:rPr>
                <w:sz w:val="30"/>
                <w:szCs w:val="30"/>
              </w:rPr>
            </w:pPr>
            <w:r w:rsidRPr="0008622A">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C041B7">
            <w:pPr>
              <w:pStyle w:val="table10"/>
              <w:jc w:val="center"/>
              <w:rPr>
                <w:sz w:val="30"/>
                <w:szCs w:val="30"/>
              </w:rPr>
            </w:pPr>
            <w:r w:rsidRPr="0008622A">
              <w:rPr>
                <w:sz w:val="30"/>
                <w:szCs w:val="30"/>
              </w:rPr>
              <w:t>04</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F451F4" w:rsidP="009515AB">
            <w:pPr>
              <w:pStyle w:val="table10"/>
              <w:jc w:val="right"/>
              <w:rPr>
                <w:sz w:val="30"/>
                <w:szCs w:val="30"/>
              </w:rPr>
            </w:pPr>
            <w:r>
              <w:rPr>
                <w:sz w:val="30"/>
                <w:szCs w:val="30"/>
              </w:rPr>
              <w:t>274 408</w:t>
            </w:r>
            <w:r w:rsidR="00A10E9A">
              <w:rPr>
                <w:sz w:val="30"/>
                <w:szCs w:val="30"/>
              </w:rPr>
              <w:t>,00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4B4613" w:rsidRDefault="00F6407C" w:rsidP="00D13590">
            <w:pPr>
              <w:pStyle w:val="table10"/>
              <w:rPr>
                <w:sz w:val="30"/>
                <w:szCs w:val="30"/>
              </w:rPr>
            </w:pPr>
            <w:r w:rsidRPr="004B4613">
              <w:rPr>
                <w:sz w:val="30"/>
                <w:szCs w:val="30"/>
              </w:rPr>
              <w:t>Национальная экономика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4B4613" w:rsidRDefault="00F6407C" w:rsidP="0096324A">
            <w:pPr>
              <w:pStyle w:val="table10"/>
              <w:jc w:val="center"/>
              <w:rPr>
                <w:sz w:val="30"/>
                <w:szCs w:val="30"/>
              </w:rPr>
            </w:pPr>
            <w:r w:rsidRPr="004B4613">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4B4613" w:rsidRDefault="00F6407C" w:rsidP="0096324A">
            <w:pPr>
              <w:pStyle w:val="table10"/>
              <w:jc w:val="center"/>
              <w:rPr>
                <w:sz w:val="30"/>
                <w:szCs w:val="30"/>
              </w:rPr>
            </w:pPr>
            <w:r w:rsidRPr="004B4613">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4B4613" w:rsidRDefault="00F6407C" w:rsidP="0096324A">
            <w:pPr>
              <w:pStyle w:val="table10"/>
              <w:jc w:val="center"/>
              <w:rPr>
                <w:sz w:val="30"/>
                <w:szCs w:val="30"/>
              </w:rPr>
            </w:pPr>
            <w:r w:rsidRPr="004B4613">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4B4613" w:rsidRDefault="00F6407C" w:rsidP="0096324A">
            <w:pPr>
              <w:pStyle w:val="table10"/>
              <w:jc w:val="center"/>
              <w:rPr>
                <w:sz w:val="30"/>
                <w:szCs w:val="30"/>
              </w:rPr>
            </w:pPr>
            <w:r w:rsidRPr="004B4613">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4B4613" w:rsidRDefault="000A2D61" w:rsidP="000B29A0">
            <w:pPr>
              <w:pStyle w:val="table10"/>
              <w:jc w:val="right"/>
              <w:rPr>
                <w:sz w:val="30"/>
                <w:szCs w:val="30"/>
              </w:rPr>
            </w:pPr>
            <w:r>
              <w:rPr>
                <w:sz w:val="30"/>
                <w:szCs w:val="30"/>
              </w:rPr>
              <w:t>2 867 511,00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FE17C7" w:rsidRDefault="00F6407C" w:rsidP="00D13590">
            <w:pPr>
              <w:pStyle w:val="table10"/>
              <w:rPr>
                <w:sz w:val="30"/>
                <w:szCs w:val="30"/>
              </w:rPr>
            </w:pPr>
            <w:r w:rsidRPr="00FE17C7">
              <w:rPr>
                <w:sz w:val="30"/>
                <w:szCs w:val="30"/>
              </w:rPr>
              <w:t>Сельское хозяйство, рыбохозяйственная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FE17C7" w:rsidRDefault="00F6407C" w:rsidP="00683848">
            <w:pPr>
              <w:pStyle w:val="table10"/>
              <w:jc w:val="center"/>
              <w:rPr>
                <w:sz w:val="30"/>
                <w:szCs w:val="30"/>
              </w:rPr>
            </w:pPr>
            <w:r w:rsidRPr="00FE17C7">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FE17C7" w:rsidRDefault="00F6407C" w:rsidP="0096324A">
            <w:pPr>
              <w:pStyle w:val="table10"/>
              <w:jc w:val="center"/>
              <w:rPr>
                <w:sz w:val="30"/>
                <w:szCs w:val="30"/>
              </w:rPr>
            </w:pPr>
            <w:r w:rsidRPr="00FE17C7">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FE17C7" w:rsidRDefault="00F6407C" w:rsidP="0096324A">
            <w:pPr>
              <w:pStyle w:val="table10"/>
              <w:jc w:val="center"/>
              <w:rPr>
                <w:sz w:val="30"/>
                <w:szCs w:val="30"/>
              </w:rPr>
            </w:pPr>
            <w:r w:rsidRPr="00FE17C7">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FE17C7" w:rsidRDefault="00F6407C" w:rsidP="0096324A">
            <w:pPr>
              <w:pStyle w:val="table10"/>
              <w:jc w:val="center"/>
              <w:rPr>
                <w:sz w:val="30"/>
                <w:szCs w:val="30"/>
              </w:rPr>
            </w:pPr>
            <w:r w:rsidRPr="00FE17C7">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FE17C7" w:rsidRDefault="000A2D61" w:rsidP="000B29A0">
            <w:pPr>
              <w:pStyle w:val="table10"/>
              <w:jc w:val="right"/>
              <w:rPr>
                <w:sz w:val="30"/>
                <w:szCs w:val="30"/>
              </w:rPr>
            </w:pPr>
            <w:r>
              <w:rPr>
                <w:sz w:val="30"/>
                <w:szCs w:val="30"/>
              </w:rPr>
              <w:t>2 867 511,00</w:t>
            </w:r>
          </w:p>
        </w:tc>
      </w:tr>
      <w:tr w:rsidR="00F6407C" w:rsidRPr="00377887" w:rsidTr="00F74578">
        <w:trPr>
          <w:trHeight w:val="240"/>
        </w:trPr>
        <w:tc>
          <w:tcPr>
            <w:tcW w:w="1810" w:type="pct"/>
            <w:tcBorders>
              <w:top w:val="single" w:sz="4" w:space="0" w:color="auto"/>
              <w:bottom w:val="single" w:sz="4" w:space="0" w:color="auto"/>
              <w:right w:val="single" w:sz="4" w:space="0" w:color="auto"/>
            </w:tcBorders>
          </w:tcPr>
          <w:p w:rsidR="00F6407C" w:rsidRPr="0008622A" w:rsidRDefault="00F6407C" w:rsidP="00D13590">
            <w:pPr>
              <w:pStyle w:val="table10"/>
              <w:rPr>
                <w:sz w:val="30"/>
                <w:szCs w:val="30"/>
              </w:rPr>
            </w:pPr>
            <w:r w:rsidRPr="0008622A">
              <w:rPr>
                <w:sz w:val="30"/>
                <w:szCs w:val="30"/>
              </w:rPr>
              <w:t>Сельскохозяйственные организации, финансируемые из бюджета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F21392">
            <w:pPr>
              <w:pStyle w:val="table10"/>
              <w:jc w:val="center"/>
              <w:rPr>
                <w:sz w:val="30"/>
                <w:szCs w:val="30"/>
              </w:rPr>
            </w:pPr>
            <w:r w:rsidRPr="0008622A">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8622A" w:rsidRDefault="00F6407C" w:rsidP="0096324A">
            <w:pPr>
              <w:pStyle w:val="table10"/>
              <w:jc w:val="center"/>
              <w:rPr>
                <w:sz w:val="30"/>
                <w:szCs w:val="30"/>
              </w:rPr>
            </w:pPr>
            <w:r w:rsidRPr="0008622A">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8622A" w:rsidRDefault="00F6407C" w:rsidP="0096324A">
            <w:pPr>
              <w:pStyle w:val="table10"/>
              <w:jc w:val="center"/>
              <w:rPr>
                <w:sz w:val="30"/>
                <w:szCs w:val="30"/>
              </w:rPr>
            </w:pPr>
            <w:r w:rsidRPr="0008622A">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8622A" w:rsidRDefault="002A3DBB" w:rsidP="00566A18">
            <w:pPr>
              <w:pStyle w:val="table10"/>
              <w:jc w:val="right"/>
              <w:rPr>
                <w:sz w:val="30"/>
                <w:szCs w:val="30"/>
              </w:rPr>
            </w:pPr>
            <w:r>
              <w:rPr>
                <w:sz w:val="30"/>
                <w:szCs w:val="30"/>
              </w:rPr>
              <w:t>443 310,00</w:t>
            </w:r>
          </w:p>
        </w:tc>
      </w:tr>
      <w:tr w:rsidR="002D40B9" w:rsidRPr="00FE17C7" w:rsidTr="00F74578">
        <w:trPr>
          <w:trHeight w:val="240"/>
        </w:trPr>
        <w:tc>
          <w:tcPr>
            <w:tcW w:w="1810" w:type="pct"/>
            <w:tcBorders>
              <w:top w:val="single" w:sz="4" w:space="0" w:color="auto"/>
              <w:bottom w:val="single" w:sz="4" w:space="0" w:color="auto"/>
              <w:right w:val="single" w:sz="4" w:space="0" w:color="auto"/>
            </w:tcBorders>
          </w:tcPr>
          <w:p w:rsidR="002D40B9" w:rsidRPr="0008622A" w:rsidRDefault="000D10E5" w:rsidP="00FE17C7">
            <w:pPr>
              <w:pStyle w:val="table10"/>
              <w:rPr>
                <w:sz w:val="30"/>
                <w:szCs w:val="30"/>
              </w:rPr>
            </w:pPr>
            <w:r>
              <w:rPr>
                <w:sz w:val="30"/>
                <w:szCs w:val="30"/>
              </w:rPr>
              <w:t>Развитие сельскохозяйственного прои</w:t>
            </w:r>
            <w:r w:rsidR="00FE17C7">
              <w:rPr>
                <w:sz w:val="30"/>
                <w:szCs w:val="30"/>
              </w:rPr>
              <w:t>зводства, рыбоводства и перера</w:t>
            </w:r>
            <w:r>
              <w:rPr>
                <w:sz w:val="30"/>
                <w:szCs w:val="30"/>
              </w:rPr>
              <w:t xml:space="preserve">ботки </w:t>
            </w:r>
            <w:r w:rsidR="00FE17C7">
              <w:rPr>
                <w:sz w:val="30"/>
                <w:szCs w:val="30"/>
              </w:rPr>
              <w:t>сельскохозяйственной продукции</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D40B9" w:rsidRPr="0008622A" w:rsidRDefault="000D10E5" w:rsidP="00F21392">
            <w:pPr>
              <w:pStyle w:val="table10"/>
              <w:jc w:val="center"/>
              <w:rPr>
                <w:sz w:val="30"/>
                <w:szCs w:val="30"/>
              </w:rPr>
            </w:pPr>
            <w:r>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D40B9" w:rsidRPr="0008622A" w:rsidRDefault="000D10E5" w:rsidP="0096324A">
            <w:pPr>
              <w:pStyle w:val="table10"/>
              <w:jc w:val="center"/>
              <w:rPr>
                <w:sz w:val="30"/>
                <w:szCs w:val="30"/>
              </w:rPr>
            </w:pPr>
            <w:r>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D40B9" w:rsidRPr="0008622A" w:rsidRDefault="000D10E5" w:rsidP="0096324A">
            <w:pPr>
              <w:pStyle w:val="table10"/>
              <w:jc w:val="center"/>
              <w:rPr>
                <w:sz w:val="30"/>
                <w:szCs w:val="30"/>
              </w:rPr>
            </w:pPr>
            <w:r>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D40B9" w:rsidRPr="0008622A" w:rsidRDefault="000D10E5" w:rsidP="0096324A">
            <w:pPr>
              <w:pStyle w:val="table10"/>
              <w:jc w:val="center"/>
              <w:rPr>
                <w:sz w:val="30"/>
                <w:szCs w:val="30"/>
              </w:rPr>
            </w:pPr>
            <w:r>
              <w:rPr>
                <w:sz w:val="30"/>
                <w:szCs w:val="30"/>
              </w:rPr>
              <w:t>02</w:t>
            </w:r>
          </w:p>
        </w:tc>
        <w:tc>
          <w:tcPr>
            <w:tcW w:w="1151" w:type="pct"/>
            <w:tcBorders>
              <w:top w:val="single" w:sz="4" w:space="0" w:color="auto"/>
              <w:left w:val="single" w:sz="4" w:space="0" w:color="auto"/>
              <w:bottom w:val="single" w:sz="4" w:space="0" w:color="auto"/>
            </w:tcBorders>
            <w:tcMar>
              <w:top w:w="0" w:type="dxa"/>
              <w:bottom w:w="0" w:type="dxa"/>
            </w:tcMar>
            <w:vAlign w:val="bottom"/>
          </w:tcPr>
          <w:p w:rsidR="002D40B9" w:rsidRPr="00FE17C7" w:rsidRDefault="002A4F82" w:rsidP="00566A18">
            <w:pPr>
              <w:pStyle w:val="table10"/>
              <w:jc w:val="right"/>
              <w:rPr>
                <w:sz w:val="30"/>
                <w:szCs w:val="30"/>
              </w:rPr>
            </w:pPr>
            <w:r>
              <w:rPr>
                <w:sz w:val="30"/>
                <w:szCs w:val="30"/>
              </w:rPr>
              <w:t>1 634 311,00</w:t>
            </w:r>
          </w:p>
        </w:tc>
      </w:tr>
      <w:tr w:rsidR="00207A83" w:rsidRPr="00FE17C7" w:rsidTr="00F74578">
        <w:trPr>
          <w:trHeight w:val="240"/>
        </w:trPr>
        <w:tc>
          <w:tcPr>
            <w:tcW w:w="1810" w:type="pct"/>
            <w:tcBorders>
              <w:top w:val="single" w:sz="4" w:space="0" w:color="auto"/>
              <w:bottom w:val="single" w:sz="4" w:space="0" w:color="auto"/>
              <w:right w:val="single" w:sz="4" w:space="0" w:color="auto"/>
            </w:tcBorders>
          </w:tcPr>
          <w:p w:rsidR="00207A83" w:rsidRDefault="00207A83" w:rsidP="00C92F93">
            <w:pPr>
              <w:pStyle w:val="table10"/>
              <w:rPr>
                <w:sz w:val="30"/>
                <w:szCs w:val="30"/>
              </w:rPr>
            </w:pPr>
            <w:r w:rsidRPr="00640EEB">
              <w:rPr>
                <w:sz w:val="30"/>
                <w:szCs w:val="30"/>
              </w:rPr>
              <w:t xml:space="preserve">Сохранение и расширение </w:t>
            </w:r>
            <w:r>
              <w:rPr>
                <w:sz w:val="30"/>
                <w:szCs w:val="30"/>
              </w:rPr>
              <w:t>сельскохозяйственных земель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07A83" w:rsidRDefault="00207A83" w:rsidP="00F21392">
            <w:pPr>
              <w:pStyle w:val="table10"/>
              <w:jc w:val="center"/>
              <w:rPr>
                <w:sz w:val="30"/>
                <w:szCs w:val="30"/>
              </w:rPr>
            </w:pPr>
            <w:r>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07A83" w:rsidRDefault="00207A83" w:rsidP="0096324A">
            <w:pPr>
              <w:pStyle w:val="table10"/>
              <w:jc w:val="center"/>
              <w:rPr>
                <w:sz w:val="30"/>
                <w:szCs w:val="30"/>
              </w:rPr>
            </w:pPr>
            <w:r>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07A83" w:rsidRDefault="00207A83" w:rsidP="0096324A">
            <w:pPr>
              <w:pStyle w:val="table10"/>
              <w:jc w:val="center"/>
              <w:rPr>
                <w:sz w:val="30"/>
                <w:szCs w:val="30"/>
              </w:rPr>
            </w:pPr>
            <w:r>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07A83" w:rsidRDefault="00207A83" w:rsidP="0096324A">
            <w:pPr>
              <w:pStyle w:val="table10"/>
              <w:jc w:val="center"/>
              <w:rPr>
                <w:sz w:val="30"/>
                <w:szCs w:val="30"/>
              </w:rPr>
            </w:pPr>
            <w:r>
              <w:rPr>
                <w:sz w:val="30"/>
                <w:szCs w:val="30"/>
              </w:rPr>
              <w:t>03</w:t>
            </w:r>
          </w:p>
        </w:tc>
        <w:tc>
          <w:tcPr>
            <w:tcW w:w="1151" w:type="pct"/>
            <w:tcBorders>
              <w:top w:val="single" w:sz="4" w:space="0" w:color="auto"/>
              <w:left w:val="single" w:sz="4" w:space="0" w:color="auto"/>
              <w:bottom w:val="single" w:sz="4" w:space="0" w:color="auto"/>
            </w:tcBorders>
            <w:tcMar>
              <w:top w:w="0" w:type="dxa"/>
              <w:bottom w:w="0" w:type="dxa"/>
            </w:tcMar>
            <w:vAlign w:val="bottom"/>
          </w:tcPr>
          <w:p w:rsidR="00207A83" w:rsidRDefault="00207A83" w:rsidP="00566A18">
            <w:pPr>
              <w:pStyle w:val="table10"/>
              <w:jc w:val="right"/>
              <w:rPr>
                <w:sz w:val="30"/>
                <w:szCs w:val="30"/>
              </w:rPr>
            </w:pPr>
            <w:r>
              <w:rPr>
                <w:sz w:val="30"/>
                <w:szCs w:val="30"/>
              </w:rPr>
              <w:t>633 852,00</w:t>
            </w:r>
          </w:p>
        </w:tc>
      </w:tr>
      <w:tr w:rsidR="00207A83" w:rsidRPr="00FE17C7" w:rsidTr="00F74578">
        <w:trPr>
          <w:trHeight w:val="240"/>
        </w:trPr>
        <w:tc>
          <w:tcPr>
            <w:tcW w:w="1810" w:type="pct"/>
            <w:tcBorders>
              <w:top w:val="single" w:sz="4" w:space="0" w:color="auto"/>
              <w:bottom w:val="single" w:sz="4" w:space="0" w:color="auto"/>
              <w:right w:val="single" w:sz="4" w:space="0" w:color="auto"/>
            </w:tcBorders>
          </w:tcPr>
          <w:p w:rsidR="00207A83" w:rsidRDefault="00207A83" w:rsidP="00C92F93">
            <w:pPr>
              <w:pStyle w:val="table10"/>
              <w:rPr>
                <w:sz w:val="30"/>
                <w:szCs w:val="30"/>
              </w:rPr>
            </w:pPr>
            <w:r w:rsidRPr="00640EEB">
              <w:rPr>
                <w:sz w:val="30"/>
                <w:szCs w:val="30"/>
              </w:rPr>
              <w:t>Прочие вопросы в области сельского хозяйства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07A83" w:rsidRDefault="00207A83" w:rsidP="00F21392">
            <w:pPr>
              <w:pStyle w:val="table10"/>
              <w:jc w:val="center"/>
              <w:rPr>
                <w:sz w:val="30"/>
                <w:szCs w:val="30"/>
              </w:rPr>
            </w:pPr>
            <w:r>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07A83" w:rsidRDefault="00207A83" w:rsidP="0096324A">
            <w:pPr>
              <w:pStyle w:val="table10"/>
              <w:jc w:val="center"/>
              <w:rPr>
                <w:sz w:val="30"/>
                <w:szCs w:val="30"/>
              </w:rPr>
            </w:pPr>
            <w:r>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07A83" w:rsidRDefault="00207A83" w:rsidP="0096324A">
            <w:pPr>
              <w:pStyle w:val="table10"/>
              <w:jc w:val="center"/>
              <w:rPr>
                <w:sz w:val="30"/>
                <w:szCs w:val="30"/>
              </w:rPr>
            </w:pPr>
            <w:r>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07A83" w:rsidRDefault="00207A83" w:rsidP="0096324A">
            <w:pPr>
              <w:pStyle w:val="table10"/>
              <w:jc w:val="center"/>
              <w:rPr>
                <w:sz w:val="30"/>
                <w:szCs w:val="30"/>
              </w:rPr>
            </w:pPr>
            <w:r>
              <w:rPr>
                <w:sz w:val="30"/>
                <w:szCs w:val="30"/>
              </w:rPr>
              <w:t>05</w:t>
            </w:r>
          </w:p>
        </w:tc>
        <w:tc>
          <w:tcPr>
            <w:tcW w:w="1151" w:type="pct"/>
            <w:tcBorders>
              <w:top w:val="single" w:sz="4" w:space="0" w:color="auto"/>
              <w:left w:val="single" w:sz="4" w:space="0" w:color="auto"/>
              <w:bottom w:val="single" w:sz="4" w:space="0" w:color="auto"/>
            </w:tcBorders>
            <w:tcMar>
              <w:top w:w="0" w:type="dxa"/>
              <w:bottom w:w="0" w:type="dxa"/>
            </w:tcMar>
            <w:vAlign w:val="bottom"/>
          </w:tcPr>
          <w:p w:rsidR="00207A83" w:rsidRDefault="00207A83" w:rsidP="00566A18">
            <w:pPr>
              <w:pStyle w:val="table10"/>
              <w:jc w:val="right"/>
              <w:rPr>
                <w:sz w:val="30"/>
                <w:szCs w:val="30"/>
              </w:rPr>
            </w:pPr>
            <w:r>
              <w:rPr>
                <w:sz w:val="30"/>
                <w:szCs w:val="30"/>
              </w:rPr>
              <w:t>156 038,00</w:t>
            </w:r>
          </w:p>
        </w:tc>
      </w:tr>
      <w:tr w:rsidR="00372128" w:rsidRPr="00377887" w:rsidTr="00F74578">
        <w:trPr>
          <w:trHeight w:val="240"/>
        </w:trPr>
        <w:tc>
          <w:tcPr>
            <w:tcW w:w="1810" w:type="pct"/>
            <w:tcBorders>
              <w:top w:val="single" w:sz="4" w:space="0" w:color="auto"/>
              <w:bottom w:val="single" w:sz="4" w:space="0" w:color="auto"/>
              <w:right w:val="single" w:sz="4" w:space="0" w:color="auto"/>
            </w:tcBorders>
          </w:tcPr>
          <w:p w:rsidR="00372128" w:rsidRPr="0008622A" w:rsidRDefault="00372128" w:rsidP="00D13590">
            <w:pPr>
              <w:pStyle w:val="table10"/>
              <w:rPr>
                <w:sz w:val="30"/>
                <w:szCs w:val="30"/>
              </w:rPr>
            </w:pPr>
            <w:r w:rsidRPr="0008622A">
              <w:rPr>
                <w:sz w:val="30"/>
                <w:szCs w:val="30"/>
              </w:rPr>
              <w:t>Образование</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72128" w:rsidRPr="0008622A" w:rsidRDefault="00372128" w:rsidP="0096324A">
            <w:pPr>
              <w:pStyle w:val="table10"/>
              <w:jc w:val="center"/>
              <w:rPr>
                <w:sz w:val="30"/>
                <w:szCs w:val="30"/>
              </w:rPr>
            </w:pPr>
            <w:r w:rsidRPr="0008622A">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72128" w:rsidRPr="0008622A" w:rsidRDefault="00372128" w:rsidP="0096324A">
            <w:pPr>
              <w:pStyle w:val="table10"/>
              <w:jc w:val="center"/>
              <w:rPr>
                <w:sz w:val="30"/>
                <w:szCs w:val="30"/>
              </w:rPr>
            </w:pPr>
            <w:r w:rsidRPr="0008622A">
              <w:rPr>
                <w:sz w:val="30"/>
                <w:szCs w:val="30"/>
              </w:rPr>
              <w:t>09</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72128" w:rsidRPr="0008622A" w:rsidRDefault="00372128"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72128" w:rsidRPr="0008622A" w:rsidRDefault="00372128"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372128" w:rsidRPr="0008622A" w:rsidRDefault="0037769B" w:rsidP="0096324A">
            <w:pPr>
              <w:pStyle w:val="table10"/>
              <w:jc w:val="right"/>
              <w:rPr>
                <w:sz w:val="30"/>
                <w:szCs w:val="30"/>
              </w:rPr>
            </w:pPr>
            <w:r>
              <w:rPr>
                <w:sz w:val="30"/>
                <w:szCs w:val="30"/>
              </w:rPr>
              <w:t>27 203,00</w:t>
            </w:r>
          </w:p>
        </w:tc>
      </w:tr>
      <w:tr w:rsidR="00372128" w:rsidRPr="00377887" w:rsidTr="00F74578">
        <w:trPr>
          <w:trHeight w:val="240"/>
        </w:trPr>
        <w:tc>
          <w:tcPr>
            <w:tcW w:w="1810" w:type="pct"/>
            <w:tcBorders>
              <w:top w:val="single" w:sz="4" w:space="0" w:color="auto"/>
              <w:bottom w:val="single" w:sz="4" w:space="0" w:color="auto"/>
              <w:right w:val="single" w:sz="4" w:space="0" w:color="auto"/>
            </w:tcBorders>
          </w:tcPr>
          <w:p w:rsidR="00372128" w:rsidRPr="0008622A" w:rsidRDefault="005B1ADA" w:rsidP="00D13590">
            <w:pPr>
              <w:pStyle w:val="table10"/>
              <w:rPr>
                <w:sz w:val="30"/>
                <w:szCs w:val="30"/>
              </w:rPr>
            </w:pPr>
            <w:r w:rsidRPr="0008622A">
              <w:rPr>
                <w:sz w:val="30"/>
                <w:szCs w:val="30"/>
              </w:rPr>
              <w:t>Дополнительное образование взрослых</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72128" w:rsidRPr="0008622A" w:rsidRDefault="00372128" w:rsidP="0096324A">
            <w:pPr>
              <w:pStyle w:val="table10"/>
              <w:jc w:val="center"/>
              <w:rPr>
                <w:sz w:val="30"/>
                <w:szCs w:val="30"/>
              </w:rPr>
            </w:pPr>
            <w:r w:rsidRPr="0008622A">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72128" w:rsidRPr="0008622A" w:rsidRDefault="00372128" w:rsidP="0096324A">
            <w:pPr>
              <w:pStyle w:val="table10"/>
              <w:jc w:val="center"/>
              <w:rPr>
                <w:sz w:val="30"/>
                <w:szCs w:val="30"/>
              </w:rPr>
            </w:pPr>
            <w:r w:rsidRPr="0008622A">
              <w:rPr>
                <w:sz w:val="30"/>
                <w:szCs w:val="30"/>
              </w:rPr>
              <w:t>09</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72128" w:rsidRPr="0008622A" w:rsidRDefault="00372128" w:rsidP="0096324A">
            <w:pPr>
              <w:pStyle w:val="table10"/>
              <w:jc w:val="center"/>
              <w:rPr>
                <w:sz w:val="30"/>
                <w:szCs w:val="30"/>
              </w:rPr>
            </w:pPr>
            <w:r w:rsidRPr="0008622A">
              <w:rPr>
                <w:sz w:val="30"/>
                <w:szCs w:val="30"/>
              </w:rPr>
              <w:t>06</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72128" w:rsidRPr="0008622A" w:rsidRDefault="00372128"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372128" w:rsidRPr="0008622A" w:rsidRDefault="0037769B" w:rsidP="0096324A">
            <w:pPr>
              <w:pStyle w:val="table10"/>
              <w:jc w:val="right"/>
              <w:rPr>
                <w:sz w:val="30"/>
                <w:szCs w:val="30"/>
              </w:rPr>
            </w:pPr>
            <w:r>
              <w:rPr>
                <w:sz w:val="30"/>
                <w:szCs w:val="30"/>
              </w:rPr>
              <w:t>27 203,00</w:t>
            </w:r>
          </w:p>
        </w:tc>
      </w:tr>
      <w:tr w:rsidR="00973D94" w:rsidRPr="00377887"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634242">
            <w:pPr>
              <w:pStyle w:val="table10"/>
              <w:rPr>
                <w:sz w:val="30"/>
                <w:szCs w:val="30"/>
              </w:rPr>
            </w:pPr>
            <w:r w:rsidRPr="0008622A">
              <w:rPr>
                <w:sz w:val="30"/>
                <w:szCs w:val="30"/>
              </w:rPr>
              <w:t xml:space="preserve">Филиал </w:t>
            </w:r>
            <w:r w:rsidR="00634242" w:rsidRPr="0008622A">
              <w:rPr>
                <w:sz w:val="30"/>
                <w:szCs w:val="30"/>
              </w:rPr>
              <w:t xml:space="preserve">«Автобусный парк </w:t>
            </w:r>
            <w:r w:rsidRPr="0008622A">
              <w:rPr>
                <w:sz w:val="30"/>
                <w:szCs w:val="30"/>
              </w:rPr>
              <w:t xml:space="preserve">№ </w:t>
            </w:r>
            <w:r w:rsidR="00634242" w:rsidRPr="0008622A">
              <w:rPr>
                <w:sz w:val="30"/>
                <w:szCs w:val="30"/>
              </w:rPr>
              <w:t>2»</w:t>
            </w:r>
            <w:r w:rsidRPr="0008622A">
              <w:rPr>
                <w:sz w:val="30"/>
                <w:szCs w:val="30"/>
              </w:rPr>
              <w:t xml:space="preserve"> открытого акционерного общества «Гомельоблавтотранс»</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25D59" w:rsidRDefault="00225D59" w:rsidP="0096324A">
            <w:pPr>
              <w:pStyle w:val="table10"/>
              <w:jc w:val="center"/>
              <w:rPr>
                <w:sz w:val="30"/>
                <w:szCs w:val="30"/>
              </w:rPr>
            </w:pPr>
          </w:p>
          <w:p w:rsidR="00225D59" w:rsidRDefault="00225D59" w:rsidP="0096324A">
            <w:pPr>
              <w:pStyle w:val="table10"/>
              <w:jc w:val="center"/>
              <w:rPr>
                <w:sz w:val="30"/>
                <w:szCs w:val="30"/>
              </w:rPr>
            </w:pPr>
          </w:p>
          <w:p w:rsidR="00225D59" w:rsidRDefault="00225D59" w:rsidP="0096324A">
            <w:pPr>
              <w:pStyle w:val="table10"/>
              <w:jc w:val="center"/>
              <w:rPr>
                <w:sz w:val="30"/>
                <w:szCs w:val="30"/>
              </w:rPr>
            </w:pPr>
          </w:p>
          <w:p w:rsidR="00973D94" w:rsidRPr="0008622A" w:rsidRDefault="00973D94" w:rsidP="0096324A">
            <w:pPr>
              <w:pStyle w:val="table10"/>
              <w:jc w:val="center"/>
              <w:rPr>
                <w:sz w:val="30"/>
                <w:szCs w:val="30"/>
              </w:rPr>
            </w:pPr>
            <w:r w:rsidRPr="0008622A">
              <w:rPr>
                <w:sz w:val="30"/>
                <w:szCs w:val="30"/>
              </w:rPr>
              <w:t>104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25D59" w:rsidRDefault="00225D59" w:rsidP="0096324A">
            <w:pPr>
              <w:pStyle w:val="table10"/>
              <w:jc w:val="center"/>
              <w:rPr>
                <w:sz w:val="30"/>
                <w:szCs w:val="30"/>
              </w:rPr>
            </w:pPr>
          </w:p>
          <w:p w:rsidR="00225D59" w:rsidRDefault="00225D59" w:rsidP="0096324A">
            <w:pPr>
              <w:pStyle w:val="table10"/>
              <w:jc w:val="center"/>
              <w:rPr>
                <w:sz w:val="30"/>
                <w:szCs w:val="30"/>
              </w:rPr>
            </w:pPr>
          </w:p>
          <w:p w:rsidR="00225D59" w:rsidRDefault="00225D59" w:rsidP="0096324A">
            <w:pPr>
              <w:pStyle w:val="table10"/>
              <w:jc w:val="center"/>
              <w:rPr>
                <w:sz w:val="30"/>
                <w:szCs w:val="30"/>
              </w:rPr>
            </w:pPr>
          </w:p>
          <w:p w:rsidR="00973D94" w:rsidRPr="0008622A" w:rsidRDefault="00973D94" w:rsidP="0096324A">
            <w:pPr>
              <w:pStyle w:val="table10"/>
              <w:jc w:val="center"/>
              <w:rPr>
                <w:sz w:val="30"/>
                <w:szCs w:val="30"/>
              </w:rPr>
            </w:pPr>
            <w:r w:rsidRPr="0008622A">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25D59" w:rsidRDefault="00225D59" w:rsidP="0096324A">
            <w:pPr>
              <w:pStyle w:val="table10"/>
              <w:jc w:val="center"/>
              <w:rPr>
                <w:sz w:val="30"/>
                <w:szCs w:val="30"/>
              </w:rPr>
            </w:pPr>
          </w:p>
          <w:p w:rsidR="00225D59" w:rsidRDefault="00225D59" w:rsidP="0096324A">
            <w:pPr>
              <w:pStyle w:val="table10"/>
              <w:jc w:val="center"/>
              <w:rPr>
                <w:sz w:val="30"/>
                <w:szCs w:val="30"/>
              </w:rPr>
            </w:pPr>
          </w:p>
          <w:p w:rsidR="00225D59" w:rsidRDefault="00225D59" w:rsidP="0096324A">
            <w:pPr>
              <w:pStyle w:val="table10"/>
              <w:jc w:val="center"/>
              <w:rPr>
                <w:sz w:val="30"/>
                <w:szCs w:val="30"/>
              </w:rPr>
            </w:pPr>
          </w:p>
          <w:p w:rsidR="00973D94" w:rsidRPr="0008622A" w:rsidRDefault="00973D94"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25D59" w:rsidRDefault="00225D59" w:rsidP="0096324A">
            <w:pPr>
              <w:pStyle w:val="table10"/>
              <w:jc w:val="center"/>
              <w:rPr>
                <w:sz w:val="30"/>
                <w:szCs w:val="30"/>
              </w:rPr>
            </w:pPr>
          </w:p>
          <w:p w:rsidR="00225D59" w:rsidRDefault="00225D59" w:rsidP="0096324A">
            <w:pPr>
              <w:pStyle w:val="table10"/>
              <w:jc w:val="center"/>
              <w:rPr>
                <w:sz w:val="30"/>
                <w:szCs w:val="30"/>
              </w:rPr>
            </w:pPr>
          </w:p>
          <w:p w:rsidR="00225D59" w:rsidRDefault="00225D59" w:rsidP="0096324A">
            <w:pPr>
              <w:pStyle w:val="table10"/>
              <w:jc w:val="center"/>
              <w:rPr>
                <w:sz w:val="30"/>
                <w:szCs w:val="30"/>
              </w:rPr>
            </w:pPr>
          </w:p>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225D59" w:rsidRDefault="00225D59" w:rsidP="0096324A">
            <w:pPr>
              <w:pStyle w:val="table10"/>
              <w:jc w:val="right"/>
              <w:rPr>
                <w:sz w:val="30"/>
                <w:szCs w:val="30"/>
              </w:rPr>
            </w:pPr>
          </w:p>
          <w:p w:rsidR="00225D59" w:rsidRDefault="00225D59" w:rsidP="0096324A">
            <w:pPr>
              <w:pStyle w:val="table10"/>
              <w:jc w:val="right"/>
              <w:rPr>
                <w:sz w:val="30"/>
                <w:szCs w:val="30"/>
              </w:rPr>
            </w:pPr>
          </w:p>
          <w:p w:rsidR="00225D59" w:rsidRDefault="00225D59" w:rsidP="0096324A">
            <w:pPr>
              <w:pStyle w:val="table10"/>
              <w:jc w:val="right"/>
              <w:rPr>
                <w:sz w:val="30"/>
                <w:szCs w:val="30"/>
              </w:rPr>
            </w:pPr>
          </w:p>
          <w:p w:rsidR="00973D94" w:rsidRPr="0008622A" w:rsidRDefault="003B5E44" w:rsidP="0096324A">
            <w:pPr>
              <w:pStyle w:val="table10"/>
              <w:jc w:val="right"/>
              <w:rPr>
                <w:sz w:val="30"/>
                <w:szCs w:val="30"/>
              </w:rPr>
            </w:pPr>
            <w:r>
              <w:rPr>
                <w:sz w:val="30"/>
                <w:szCs w:val="30"/>
              </w:rPr>
              <w:t>185 371,00</w:t>
            </w:r>
          </w:p>
        </w:tc>
      </w:tr>
      <w:tr w:rsidR="00BF16BD" w:rsidRPr="00377887" w:rsidTr="00F74578">
        <w:trPr>
          <w:trHeight w:val="240"/>
        </w:trPr>
        <w:tc>
          <w:tcPr>
            <w:tcW w:w="1810" w:type="pct"/>
            <w:tcBorders>
              <w:top w:val="single" w:sz="4" w:space="0" w:color="auto"/>
              <w:bottom w:val="single" w:sz="4" w:space="0" w:color="auto"/>
              <w:right w:val="single" w:sz="4" w:space="0" w:color="auto"/>
            </w:tcBorders>
          </w:tcPr>
          <w:p w:rsidR="00BF16BD" w:rsidRPr="0008622A" w:rsidRDefault="00BF16BD" w:rsidP="00D13590">
            <w:pPr>
              <w:pStyle w:val="table10"/>
              <w:rPr>
                <w:sz w:val="30"/>
                <w:szCs w:val="30"/>
              </w:rPr>
            </w:pPr>
            <w:r w:rsidRPr="0008622A">
              <w:rPr>
                <w:sz w:val="30"/>
                <w:szCs w:val="30"/>
              </w:rPr>
              <w:t>Национальная экономика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F16BD" w:rsidRPr="0008622A" w:rsidRDefault="00BF16BD" w:rsidP="0096324A">
            <w:pPr>
              <w:pStyle w:val="table10"/>
              <w:jc w:val="center"/>
              <w:rPr>
                <w:sz w:val="30"/>
                <w:szCs w:val="30"/>
              </w:rPr>
            </w:pPr>
            <w:r w:rsidRPr="0008622A">
              <w:rPr>
                <w:sz w:val="30"/>
                <w:szCs w:val="30"/>
              </w:rPr>
              <w:t>104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F16BD" w:rsidRPr="0008622A" w:rsidRDefault="00BF16BD" w:rsidP="0096324A">
            <w:pPr>
              <w:pStyle w:val="table10"/>
              <w:jc w:val="center"/>
              <w:rPr>
                <w:sz w:val="30"/>
                <w:szCs w:val="30"/>
              </w:rPr>
            </w:pPr>
            <w:r w:rsidRPr="0008622A">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F16BD" w:rsidRPr="0008622A" w:rsidRDefault="00BF16BD"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F16BD" w:rsidRPr="0008622A" w:rsidRDefault="00BF16BD"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tcPr>
          <w:p w:rsidR="00BF16BD" w:rsidRPr="003B5E44" w:rsidRDefault="003B5E44" w:rsidP="00BF16BD">
            <w:pPr>
              <w:jc w:val="right"/>
              <w:rPr>
                <w:rFonts w:ascii="Times New Roman" w:hAnsi="Times New Roman"/>
                <w:sz w:val="30"/>
                <w:szCs w:val="30"/>
              </w:rPr>
            </w:pPr>
            <w:r w:rsidRPr="003B5E44">
              <w:rPr>
                <w:rFonts w:ascii="Times New Roman" w:hAnsi="Times New Roman"/>
                <w:sz w:val="30"/>
                <w:szCs w:val="30"/>
              </w:rPr>
              <w:t>185 371,00</w:t>
            </w:r>
          </w:p>
        </w:tc>
      </w:tr>
      <w:tr w:rsidR="00BF16BD" w:rsidRPr="00377887" w:rsidTr="00F74578">
        <w:trPr>
          <w:trHeight w:val="240"/>
        </w:trPr>
        <w:tc>
          <w:tcPr>
            <w:tcW w:w="1810" w:type="pct"/>
            <w:tcBorders>
              <w:top w:val="single" w:sz="4" w:space="0" w:color="auto"/>
              <w:bottom w:val="single" w:sz="4" w:space="0" w:color="auto"/>
              <w:right w:val="single" w:sz="4" w:space="0" w:color="auto"/>
            </w:tcBorders>
          </w:tcPr>
          <w:p w:rsidR="00BF16BD" w:rsidRPr="0008622A" w:rsidRDefault="00BF16BD" w:rsidP="00D13590">
            <w:pPr>
              <w:pStyle w:val="table10"/>
              <w:rPr>
                <w:sz w:val="30"/>
                <w:szCs w:val="30"/>
              </w:rPr>
            </w:pPr>
            <w:r w:rsidRPr="0008622A">
              <w:rPr>
                <w:sz w:val="30"/>
                <w:szCs w:val="30"/>
              </w:rPr>
              <w:t>Транспорт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F16BD" w:rsidRPr="0008622A" w:rsidRDefault="00BF16BD" w:rsidP="0096324A">
            <w:pPr>
              <w:pStyle w:val="table10"/>
              <w:jc w:val="center"/>
              <w:rPr>
                <w:sz w:val="30"/>
                <w:szCs w:val="30"/>
              </w:rPr>
            </w:pPr>
            <w:r w:rsidRPr="0008622A">
              <w:rPr>
                <w:sz w:val="30"/>
                <w:szCs w:val="30"/>
              </w:rPr>
              <w:t>104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F16BD" w:rsidRPr="0008622A" w:rsidRDefault="00BF16BD" w:rsidP="0096324A">
            <w:pPr>
              <w:pStyle w:val="table10"/>
              <w:jc w:val="center"/>
              <w:rPr>
                <w:sz w:val="30"/>
                <w:szCs w:val="30"/>
              </w:rPr>
            </w:pPr>
            <w:r w:rsidRPr="0008622A">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F16BD" w:rsidRPr="0008622A" w:rsidRDefault="00BF16BD" w:rsidP="0096324A">
            <w:pPr>
              <w:pStyle w:val="table10"/>
              <w:jc w:val="center"/>
              <w:rPr>
                <w:sz w:val="30"/>
                <w:szCs w:val="30"/>
              </w:rPr>
            </w:pPr>
            <w:r w:rsidRPr="0008622A">
              <w:rPr>
                <w:sz w:val="30"/>
                <w:szCs w:val="30"/>
              </w:rPr>
              <w:t>05</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F16BD" w:rsidRPr="0008622A" w:rsidRDefault="00BF16BD"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tcPr>
          <w:p w:rsidR="00BF16BD" w:rsidRPr="003B5E44" w:rsidRDefault="003B5E44" w:rsidP="00BF16BD">
            <w:pPr>
              <w:jc w:val="right"/>
              <w:rPr>
                <w:rFonts w:ascii="Times New Roman" w:hAnsi="Times New Roman"/>
                <w:sz w:val="30"/>
                <w:szCs w:val="30"/>
              </w:rPr>
            </w:pPr>
            <w:r w:rsidRPr="003B5E44">
              <w:rPr>
                <w:rFonts w:ascii="Times New Roman" w:hAnsi="Times New Roman"/>
                <w:sz w:val="30"/>
                <w:szCs w:val="30"/>
              </w:rPr>
              <w:t>185 371,00</w:t>
            </w:r>
          </w:p>
        </w:tc>
      </w:tr>
      <w:tr w:rsidR="00BF16BD" w:rsidRPr="00377887" w:rsidTr="00F74578">
        <w:trPr>
          <w:trHeight w:val="240"/>
        </w:trPr>
        <w:tc>
          <w:tcPr>
            <w:tcW w:w="1810" w:type="pct"/>
            <w:tcBorders>
              <w:top w:val="single" w:sz="4" w:space="0" w:color="auto"/>
              <w:bottom w:val="single" w:sz="4" w:space="0" w:color="auto"/>
              <w:right w:val="single" w:sz="4" w:space="0" w:color="auto"/>
            </w:tcBorders>
          </w:tcPr>
          <w:p w:rsidR="00BF16BD" w:rsidRPr="0008622A" w:rsidRDefault="00BF16BD" w:rsidP="00D13590">
            <w:pPr>
              <w:pStyle w:val="table10"/>
              <w:rPr>
                <w:sz w:val="30"/>
                <w:szCs w:val="30"/>
              </w:rPr>
            </w:pPr>
            <w:r w:rsidRPr="0008622A">
              <w:rPr>
                <w:sz w:val="30"/>
                <w:szCs w:val="30"/>
              </w:rPr>
              <w:t>Автомобильный транспорт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F16BD" w:rsidRPr="0008622A" w:rsidRDefault="00BF16BD" w:rsidP="0096324A">
            <w:pPr>
              <w:pStyle w:val="table10"/>
              <w:jc w:val="center"/>
              <w:rPr>
                <w:sz w:val="30"/>
                <w:szCs w:val="30"/>
              </w:rPr>
            </w:pPr>
            <w:r w:rsidRPr="0008622A">
              <w:rPr>
                <w:sz w:val="30"/>
                <w:szCs w:val="30"/>
              </w:rPr>
              <w:t>104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F16BD" w:rsidRPr="0008622A" w:rsidRDefault="00BF16BD" w:rsidP="0096324A">
            <w:pPr>
              <w:pStyle w:val="table10"/>
              <w:jc w:val="center"/>
              <w:rPr>
                <w:sz w:val="30"/>
                <w:szCs w:val="30"/>
              </w:rPr>
            </w:pPr>
            <w:r w:rsidRPr="0008622A">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F16BD" w:rsidRPr="0008622A" w:rsidRDefault="00BF16BD" w:rsidP="0096324A">
            <w:pPr>
              <w:pStyle w:val="table10"/>
              <w:jc w:val="center"/>
              <w:rPr>
                <w:sz w:val="30"/>
                <w:szCs w:val="30"/>
              </w:rPr>
            </w:pPr>
            <w:r w:rsidRPr="0008622A">
              <w:rPr>
                <w:sz w:val="30"/>
                <w:szCs w:val="30"/>
              </w:rPr>
              <w:t>05</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F16BD" w:rsidRPr="0008622A" w:rsidRDefault="00BF16BD" w:rsidP="0096324A">
            <w:pPr>
              <w:pStyle w:val="table10"/>
              <w:jc w:val="center"/>
              <w:rPr>
                <w:sz w:val="30"/>
                <w:szCs w:val="30"/>
              </w:rPr>
            </w:pPr>
            <w:r w:rsidRPr="0008622A">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tcPr>
          <w:p w:rsidR="00BF16BD" w:rsidRPr="003B5E44" w:rsidRDefault="003B5E44" w:rsidP="00BF16BD">
            <w:pPr>
              <w:jc w:val="right"/>
              <w:rPr>
                <w:rFonts w:ascii="Times New Roman" w:hAnsi="Times New Roman"/>
                <w:sz w:val="30"/>
                <w:szCs w:val="30"/>
              </w:rPr>
            </w:pPr>
            <w:r w:rsidRPr="003B5E44">
              <w:rPr>
                <w:rFonts w:ascii="Times New Roman" w:hAnsi="Times New Roman"/>
                <w:sz w:val="30"/>
                <w:szCs w:val="30"/>
              </w:rPr>
              <w:t>185 371,00</w:t>
            </w:r>
          </w:p>
        </w:tc>
      </w:tr>
      <w:tr w:rsidR="00973D94" w:rsidRPr="00377887"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Коммунальное производственное унитарное предприятие «Лельком»</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110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3B5E44" w:rsidRDefault="00196B4D" w:rsidP="00940D88">
            <w:pPr>
              <w:pStyle w:val="table10"/>
              <w:jc w:val="right"/>
              <w:rPr>
                <w:sz w:val="30"/>
                <w:szCs w:val="30"/>
              </w:rPr>
            </w:pPr>
            <w:r>
              <w:rPr>
                <w:sz w:val="30"/>
                <w:szCs w:val="30"/>
              </w:rPr>
              <w:t>1 846 566,00</w:t>
            </w:r>
          </w:p>
        </w:tc>
      </w:tr>
      <w:tr w:rsidR="00973D94" w:rsidRPr="00377887"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Жилищно-коммунальные услуги и жилищное строительство</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110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06</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196B4D" w:rsidP="007334DF">
            <w:pPr>
              <w:pStyle w:val="table10"/>
              <w:jc w:val="right"/>
              <w:rPr>
                <w:sz w:val="30"/>
                <w:szCs w:val="30"/>
              </w:rPr>
            </w:pPr>
            <w:r>
              <w:rPr>
                <w:sz w:val="30"/>
                <w:szCs w:val="30"/>
              </w:rPr>
              <w:t>1 846 566,00</w:t>
            </w:r>
          </w:p>
        </w:tc>
      </w:tr>
      <w:tr w:rsidR="00973D94" w:rsidRPr="00377887"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Жилищно-коммунальное хозяйство</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110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06</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196B4D" w:rsidP="00940D88">
            <w:pPr>
              <w:pStyle w:val="table10"/>
              <w:jc w:val="right"/>
              <w:rPr>
                <w:sz w:val="30"/>
                <w:szCs w:val="30"/>
              </w:rPr>
            </w:pPr>
            <w:r>
              <w:rPr>
                <w:sz w:val="30"/>
                <w:szCs w:val="30"/>
              </w:rPr>
              <w:t>1 533 390,00</w:t>
            </w:r>
          </w:p>
        </w:tc>
      </w:tr>
      <w:tr w:rsidR="00973D94" w:rsidRPr="00377887"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Благоустройство населенных пунктов</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110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06</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03</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196B4D" w:rsidP="00C06CEF">
            <w:pPr>
              <w:pStyle w:val="table10"/>
              <w:jc w:val="right"/>
              <w:rPr>
                <w:sz w:val="30"/>
                <w:szCs w:val="30"/>
              </w:rPr>
            </w:pPr>
            <w:r>
              <w:rPr>
                <w:sz w:val="30"/>
                <w:szCs w:val="30"/>
              </w:rPr>
              <w:t>295 056,00</w:t>
            </w:r>
          </w:p>
        </w:tc>
      </w:tr>
      <w:tr w:rsidR="00973D94" w:rsidRPr="00377887"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Другие вопросы в области жилищно-коммунальных услуг</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110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06</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05</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196B4D" w:rsidP="002D026B">
            <w:pPr>
              <w:pStyle w:val="table10"/>
              <w:jc w:val="right"/>
              <w:rPr>
                <w:sz w:val="30"/>
                <w:szCs w:val="30"/>
              </w:rPr>
            </w:pPr>
            <w:r>
              <w:rPr>
                <w:sz w:val="30"/>
                <w:szCs w:val="30"/>
              </w:rPr>
              <w:t>18 120,00</w:t>
            </w:r>
          </w:p>
        </w:tc>
      </w:tr>
      <w:tr w:rsidR="00973D94" w:rsidRPr="0042747B"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Управление по труду, занятости и социальной защите райисполкома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117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95461A" w:rsidP="000C0AA5">
            <w:pPr>
              <w:pStyle w:val="table10"/>
              <w:jc w:val="right"/>
              <w:rPr>
                <w:sz w:val="30"/>
                <w:szCs w:val="30"/>
              </w:rPr>
            </w:pPr>
            <w:r>
              <w:rPr>
                <w:sz w:val="30"/>
                <w:szCs w:val="30"/>
              </w:rPr>
              <w:t>1 8</w:t>
            </w:r>
            <w:r w:rsidR="000C0AA5">
              <w:rPr>
                <w:sz w:val="30"/>
                <w:szCs w:val="30"/>
              </w:rPr>
              <w:t>7</w:t>
            </w:r>
            <w:r w:rsidR="00607455">
              <w:rPr>
                <w:sz w:val="30"/>
                <w:szCs w:val="30"/>
              </w:rPr>
              <w:t>2</w:t>
            </w:r>
            <w:r>
              <w:rPr>
                <w:sz w:val="30"/>
                <w:szCs w:val="30"/>
              </w:rPr>
              <w:t> </w:t>
            </w:r>
            <w:r w:rsidR="000C0AA5">
              <w:rPr>
                <w:sz w:val="30"/>
                <w:szCs w:val="30"/>
              </w:rPr>
              <w:t>599</w:t>
            </w:r>
            <w:r>
              <w:rPr>
                <w:sz w:val="30"/>
                <w:szCs w:val="30"/>
              </w:rPr>
              <w:t>,00</w:t>
            </w:r>
          </w:p>
        </w:tc>
      </w:tr>
      <w:tr w:rsidR="00973D94" w:rsidRPr="0042747B"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117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0C0AA5" w:rsidP="00607455">
            <w:pPr>
              <w:pStyle w:val="table10"/>
              <w:jc w:val="right"/>
              <w:rPr>
                <w:sz w:val="30"/>
                <w:szCs w:val="30"/>
              </w:rPr>
            </w:pPr>
            <w:r>
              <w:rPr>
                <w:sz w:val="30"/>
                <w:szCs w:val="30"/>
              </w:rPr>
              <w:t>252 383</w:t>
            </w:r>
            <w:r w:rsidR="00A10E9A">
              <w:rPr>
                <w:sz w:val="30"/>
                <w:szCs w:val="30"/>
              </w:rPr>
              <w:t>,00</w:t>
            </w:r>
          </w:p>
        </w:tc>
      </w:tr>
      <w:tr w:rsidR="00973D94" w:rsidRPr="0042747B"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Государственные органы общего назначения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117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0C0AA5" w:rsidP="00607455">
            <w:pPr>
              <w:pStyle w:val="table10"/>
              <w:jc w:val="right"/>
              <w:rPr>
                <w:sz w:val="30"/>
                <w:szCs w:val="30"/>
              </w:rPr>
            </w:pPr>
            <w:r>
              <w:rPr>
                <w:sz w:val="30"/>
                <w:szCs w:val="30"/>
              </w:rPr>
              <w:t>252 383</w:t>
            </w:r>
            <w:r w:rsidR="00A10E9A">
              <w:rPr>
                <w:sz w:val="30"/>
                <w:szCs w:val="30"/>
              </w:rPr>
              <w:t>,00</w:t>
            </w:r>
          </w:p>
        </w:tc>
      </w:tr>
      <w:tr w:rsidR="00973D94" w:rsidRPr="0042747B"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Органы местного управления и самоуправления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117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04</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0C0AA5" w:rsidP="00607455">
            <w:pPr>
              <w:pStyle w:val="table10"/>
              <w:jc w:val="right"/>
              <w:rPr>
                <w:sz w:val="30"/>
                <w:szCs w:val="30"/>
              </w:rPr>
            </w:pPr>
            <w:r>
              <w:rPr>
                <w:sz w:val="30"/>
                <w:szCs w:val="30"/>
              </w:rPr>
              <w:t>252 383</w:t>
            </w:r>
            <w:r w:rsidR="00A10E9A">
              <w:rPr>
                <w:sz w:val="30"/>
                <w:szCs w:val="30"/>
              </w:rPr>
              <w:t>,00</w:t>
            </w:r>
          </w:p>
        </w:tc>
      </w:tr>
      <w:tr w:rsidR="00973D94" w:rsidRPr="007D48D5"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Социальная политика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117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95461A" w:rsidP="00692416">
            <w:pPr>
              <w:pStyle w:val="table10"/>
              <w:jc w:val="right"/>
              <w:rPr>
                <w:sz w:val="30"/>
                <w:szCs w:val="30"/>
              </w:rPr>
            </w:pPr>
            <w:r>
              <w:rPr>
                <w:sz w:val="30"/>
                <w:szCs w:val="30"/>
              </w:rPr>
              <w:t>1 620 216,00</w:t>
            </w:r>
          </w:p>
        </w:tc>
      </w:tr>
      <w:tr w:rsidR="00973D94" w:rsidRPr="007D48D5"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Социальная защита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117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834C20" w:rsidP="009D5E6D">
            <w:pPr>
              <w:pStyle w:val="table10"/>
              <w:jc w:val="right"/>
              <w:rPr>
                <w:sz w:val="30"/>
                <w:szCs w:val="30"/>
              </w:rPr>
            </w:pPr>
            <w:r>
              <w:rPr>
                <w:sz w:val="30"/>
                <w:szCs w:val="30"/>
              </w:rPr>
              <w:t>888 787,00</w:t>
            </w:r>
          </w:p>
        </w:tc>
      </w:tr>
      <w:tr w:rsidR="004F7A68" w:rsidRPr="007D48D5" w:rsidTr="00F74578">
        <w:trPr>
          <w:trHeight w:val="240"/>
        </w:trPr>
        <w:tc>
          <w:tcPr>
            <w:tcW w:w="1810" w:type="pct"/>
            <w:tcBorders>
              <w:top w:val="single" w:sz="4" w:space="0" w:color="auto"/>
              <w:bottom w:val="single" w:sz="4" w:space="0" w:color="auto"/>
              <w:right w:val="single" w:sz="4" w:space="0" w:color="auto"/>
            </w:tcBorders>
          </w:tcPr>
          <w:p w:rsidR="004F7A68" w:rsidRPr="0008622A" w:rsidRDefault="004F7A68" w:rsidP="00D13590">
            <w:pPr>
              <w:pStyle w:val="table10"/>
              <w:rPr>
                <w:sz w:val="30"/>
                <w:szCs w:val="30"/>
              </w:rPr>
            </w:pPr>
            <w:r w:rsidRPr="0008622A">
              <w:rPr>
                <w:sz w:val="30"/>
                <w:szCs w:val="30"/>
              </w:rPr>
              <w:t>Помощь семьям, воспитывающим детей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F7A68" w:rsidRPr="0008622A" w:rsidRDefault="004F7A68" w:rsidP="0096324A">
            <w:pPr>
              <w:pStyle w:val="table10"/>
              <w:jc w:val="center"/>
              <w:rPr>
                <w:sz w:val="30"/>
                <w:szCs w:val="30"/>
              </w:rPr>
            </w:pPr>
            <w:r w:rsidRPr="0008622A">
              <w:rPr>
                <w:sz w:val="30"/>
                <w:szCs w:val="30"/>
              </w:rPr>
              <w:t>117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F7A68" w:rsidRPr="0008622A" w:rsidRDefault="004F7A68" w:rsidP="0096324A">
            <w:pPr>
              <w:pStyle w:val="table10"/>
              <w:jc w:val="center"/>
              <w:rPr>
                <w:sz w:val="30"/>
                <w:szCs w:val="30"/>
              </w:rPr>
            </w:pPr>
            <w:r w:rsidRPr="0008622A">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F7A68" w:rsidRPr="0008622A" w:rsidRDefault="004F7A68" w:rsidP="0096324A">
            <w:pPr>
              <w:pStyle w:val="table10"/>
              <w:jc w:val="center"/>
              <w:rPr>
                <w:sz w:val="30"/>
                <w:szCs w:val="30"/>
              </w:rPr>
            </w:pPr>
            <w:r w:rsidRPr="0008622A">
              <w:rPr>
                <w:sz w:val="30"/>
                <w:szCs w:val="30"/>
              </w:rPr>
              <w:t>03</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F7A68" w:rsidRPr="0008622A" w:rsidRDefault="004F7A68"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4F7A68" w:rsidRPr="0008622A" w:rsidRDefault="00834C20" w:rsidP="009D5E6D">
            <w:pPr>
              <w:pStyle w:val="table10"/>
              <w:jc w:val="right"/>
              <w:rPr>
                <w:sz w:val="30"/>
                <w:szCs w:val="30"/>
              </w:rPr>
            </w:pPr>
            <w:r>
              <w:rPr>
                <w:sz w:val="30"/>
                <w:szCs w:val="30"/>
              </w:rPr>
              <w:t>2 634,00</w:t>
            </w:r>
          </w:p>
        </w:tc>
      </w:tr>
      <w:tr w:rsidR="00973D94" w:rsidRPr="007D48D5"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Другие вопросы в области социальной политики</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117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D1569B" w:rsidP="0096324A">
            <w:pPr>
              <w:pStyle w:val="table10"/>
              <w:jc w:val="center"/>
              <w:rPr>
                <w:sz w:val="30"/>
                <w:szCs w:val="30"/>
              </w:rPr>
            </w:pPr>
            <w:r w:rsidRPr="0008622A">
              <w:rPr>
                <w:sz w:val="30"/>
                <w:szCs w:val="30"/>
              </w:rPr>
              <w:t>0</w:t>
            </w:r>
            <w:r w:rsidR="00973D94" w:rsidRPr="0008622A">
              <w:rPr>
                <w:sz w:val="30"/>
                <w:szCs w:val="30"/>
              </w:rPr>
              <w:t>8</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834C20" w:rsidP="00962E36">
            <w:pPr>
              <w:pStyle w:val="table10"/>
              <w:jc w:val="right"/>
              <w:rPr>
                <w:sz w:val="30"/>
                <w:szCs w:val="30"/>
              </w:rPr>
            </w:pPr>
            <w:r>
              <w:rPr>
                <w:sz w:val="30"/>
                <w:szCs w:val="30"/>
              </w:rPr>
              <w:t>728 795,00</w:t>
            </w:r>
          </w:p>
        </w:tc>
      </w:tr>
      <w:tr w:rsidR="00973D94" w:rsidRPr="00C847BB"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Финансовый отдел райисполкома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311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257735" w:rsidRPr="0008622A" w:rsidRDefault="007F5199" w:rsidP="00D63B48">
            <w:pPr>
              <w:pStyle w:val="table10"/>
              <w:jc w:val="right"/>
              <w:rPr>
                <w:sz w:val="30"/>
                <w:szCs w:val="30"/>
              </w:rPr>
            </w:pPr>
            <w:r>
              <w:rPr>
                <w:sz w:val="30"/>
                <w:szCs w:val="30"/>
              </w:rPr>
              <w:t>102 789,00</w:t>
            </w:r>
          </w:p>
        </w:tc>
      </w:tr>
      <w:tr w:rsidR="001E1A42" w:rsidRPr="00C847BB" w:rsidTr="00F74578">
        <w:trPr>
          <w:trHeight w:val="240"/>
        </w:trPr>
        <w:tc>
          <w:tcPr>
            <w:tcW w:w="1810" w:type="pct"/>
            <w:tcBorders>
              <w:top w:val="single" w:sz="4" w:space="0" w:color="auto"/>
              <w:bottom w:val="single" w:sz="4" w:space="0" w:color="auto"/>
              <w:right w:val="single" w:sz="4" w:space="0" w:color="auto"/>
            </w:tcBorders>
          </w:tcPr>
          <w:p w:rsidR="001E1A42" w:rsidRPr="0008622A" w:rsidRDefault="001760F7" w:rsidP="00D13590">
            <w:pPr>
              <w:pStyle w:val="table10"/>
              <w:rPr>
                <w:sz w:val="30"/>
                <w:szCs w:val="30"/>
              </w:rPr>
            </w:pPr>
            <w:r w:rsidRPr="0008622A">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1A42" w:rsidRPr="0008622A" w:rsidRDefault="001E1A42" w:rsidP="0096324A">
            <w:pPr>
              <w:pStyle w:val="table10"/>
              <w:jc w:val="center"/>
              <w:rPr>
                <w:sz w:val="30"/>
                <w:szCs w:val="30"/>
              </w:rPr>
            </w:pPr>
            <w:r w:rsidRPr="0008622A">
              <w:rPr>
                <w:sz w:val="30"/>
                <w:szCs w:val="30"/>
              </w:rPr>
              <w:t>311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1A42" w:rsidRPr="0008622A" w:rsidRDefault="001E1A42"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1A42" w:rsidRPr="0008622A" w:rsidRDefault="001E1A42"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1A42" w:rsidRPr="0008622A" w:rsidRDefault="001E1A42"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1A42" w:rsidRPr="0008622A" w:rsidRDefault="00B76914" w:rsidP="00FB07FD">
            <w:pPr>
              <w:pStyle w:val="table10"/>
              <w:jc w:val="right"/>
              <w:rPr>
                <w:sz w:val="30"/>
                <w:szCs w:val="30"/>
              </w:rPr>
            </w:pPr>
            <w:r>
              <w:rPr>
                <w:sz w:val="30"/>
                <w:szCs w:val="30"/>
              </w:rPr>
              <w:t>61 330,00</w:t>
            </w:r>
          </w:p>
        </w:tc>
      </w:tr>
      <w:tr w:rsidR="001760F7" w:rsidRPr="00C847BB" w:rsidTr="00F74578">
        <w:trPr>
          <w:trHeight w:val="240"/>
        </w:trPr>
        <w:tc>
          <w:tcPr>
            <w:tcW w:w="1810" w:type="pct"/>
            <w:tcBorders>
              <w:top w:val="single" w:sz="4" w:space="0" w:color="auto"/>
              <w:bottom w:val="single" w:sz="4" w:space="0" w:color="auto"/>
              <w:right w:val="single" w:sz="4" w:space="0" w:color="auto"/>
            </w:tcBorders>
          </w:tcPr>
          <w:p w:rsidR="001760F7" w:rsidRPr="0008622A" w:rsidRDefault="001760F7" w:rsidP="000F42B1">
            <w:pPr>
              <w:pStyle w:val="table10"/>
              <w:rPr>
                <w:sz w:val="30"/>
                <w:szCs w:val="30"/>
              </w:rPr>
            </w:pPr>
            <w:r w:rsidRPr="0008622A">
              <w:rPr>
                <w:sz w:val="30"/>
                <w:szCs w:val="30"/>
              </w:rPr>
              <w:t>Другая 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25D59" w:rsidRDefault="00225D59" w:rsidP="0096324A">
            <w:pPr>
              <w:pStyle w:val="table10"/>
              <w:jc w:val="center"/>
              <w:rPr>
                <w:sz w:val="30"/>
                <w:szCs w:val="30"/>
              </w:rPr>
            </w:pPr>
          </w:p>
          <w:p w:rsidR="00225D59" w:rsidRDefault="00225D59" w:rsidP="0096324A">
            <w:pPr>
              <w:pStyle w:val="table10"/>
              <w:jc w:val="center"/>
              <w:rPr>
                <w:sz w:val="30"/>
                <w:szCs w:val="30"/>
              </w:rPr>
            </w:pPr>
          </w:p>
          <w:p w:rsidR="001760F7" w:rsidRPr="0008622A" w:rsidRDefault="001760F7" w:rsidP="0096324A">
            <w:pPr>
              <w:pStyle w:val="table10"/>
              <w:jc w:val="center"/>
              <w:rPr>
                <w:sz w:val="30"/>
                <w:szCs w:val="30"/>
              </w:rPr>
            </w:pPr>
            <w:r w:rsidRPr="0008622A">
              <w:rPr>
                <w:sz w:val="30"/>
                <w:szCs w:val="30"/>
              </w:rPr>
              <w:t>311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25D59" w:rsidRDefault="00225D59" w:rsidP="0096324A">
            <w:pPr>
              <w:pStyle w:val="table10"/>
              <w:jc w:val="center"/>
              <w:rPr>
                <w:sz w:val="30"/>
                <w:szCs w:val="30"/>
              </w:rPr>
            </w:pPr>
          </w:p>
          <w:p w:rsidR="00225D59" w:rsidRDefault="00225D59" w:rsidP="0096324A">
            <w:pPr>
              <w:pStyle w:val="table10"/>
              <w:jc w:val="center"/>
              <w:rPr>
                <w:sz w:val="30"/>
                <w:szCs w:val="30"/>
              </w:rPr>
            </w:pPr>
          </w:p>
          <w:p w:rsidR="001760F7" w:rsidRPr="0008622A" w:rsidRDefault="001760F7"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25D59" w:rsidRDefault="00225D59" w:rsidP="0096324A">
            <w:pPr>
              <w:pStyle w:val="table10"/>
              <w:jc w:val="center"/>
              <w:rPr>
                <w:sz w:val="30"/>
                <w:szCs w:val="30"/>
              </w:rPr>
            </w:pPr>
          </w:p>
          <w:p w:rsidR="00225D59" w:rsidRDefault="00225D59" w:rsidP="0096324A">
            <w:pPr>
              <w:pStyle w:val="table10"/>
              <w:jc w:val="center"/>
              <w:rPr>
                <w:sz w:val="30"/>
                <w:szCs w:val="30"/>
              </w:rPr>
            </w:pPr>
          </w:p>
          <w:p w:rsidR="001760F7" w:rsidRPr="0008622A" w:rsidRDefault="001760F7" w:rsidP="0096324A">
            <w:pPr>
              <w:pStyle w:val="table10"/>
              <w:jc w:val="center"/>
              <w:rPr>
                <w:sz w:val="30"/>
                <w:szCs w:val="30"/>
              </w:rPr>
            </w:pPr>
            <w:r w:rsidRPr="0008622A">
              <w:rPr>
                <w:sz w:val="30"/>
                <w:szCs w:val="30"/>
              </w:rPr>
              <w:t>10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25D59" w:rsidRDefault="00225D59" w:rsidP="0096324A">
            <w:pPr>
              <w:pStyle w:val="table10"/>
              <w:jc w:val="center"/>
              <w:rPr>
                <w:sz w:val="30"/>
                <w:szCs w:val="30"/>
              </w:rPr>
            </w:pPr>
          </w:p>
          <w:p w:rsidR="00225D59" w:rsidRDefault="00225D59" w:rsidP="0096324A">
            <w:pPr>
              <w:pStyle w:val="table10"/>
              <w:jc w:val="center"/>
              <w:rPr>
                <w:sz w:val="30"/>
                <w:szCs w:val="30"/>
              </w:rPr>
            </w:pPr>
          </w:p>
          <w:p w:rsidR="001760F7" w:rsidRPr="0008622A" w:rsidRDefault="001760F7"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225D59" w:rsidRDefault="00225D59" w:rsidP="008F4C4D">
            <w:pPr>
              <w:pStyle w:val="table10"/>
              <w:jc w:val="right"/>
              <w:rPr>
                <w:sz w:val="30"/>
                <w:szCs w:val="30"/>
              </w:rPr>
            </w:pPr>
          </w:p>
          <w:p w:rsidR="00225D59" w:rsidRDefault="00225D59" w:rsidP="008F4C4D">
            <w:pPr>
              <w:pStyle w:val="table10"/>
              <w:jc w:val="right"/>
              <w:rPr>
                <w:sz w:val="30"/>
                <w:szCs w:val="30"/>
              </w:rPr>
            </w:pPr>
          </w:p>
          <w:p w:rsidR="001760F7" w:rsidRPr="0008622A" w:rsidRDefault="0095461A" w:rsidP="008F4C4D">
            <w:pPr>
              <w:pStyle w:val="table10"/>
              <w:jc w:val="right"/>
              <w:rPr>
                <w:sz w:val="30"/>
                <w:szCs w:val="30"/>
              </w:rPr>
            </w:pPr>
            <w:r>
              <w:rPr>
                <w:sz w:val="30"/>
                <w:szCs w:val="30"/>
              </w:rPr>
              <w:t>6 330,00</w:t>
            </w:r>
          </w:p>
        </w:tc>
      </w:tr>
      <w:tr w:rsidR="001760F7" w:rsidRPr="00C847BB" w:rsidTr="00F74578">
        <w:trPr>
          <w:trHeight w:val="240"/>
        </w:trPr>
        <w:tc>
          <w:tcPr>
            <w:tcW w:w="1810" w:type="pct"/>
            <w:tcBorders>
              <w:top w:val="single" w:sz="4" w:space="0" w:color="auto"/>
              <w:bottom w:val="single" w:sz="4" w:space="0" w:color="auto"/>
              <w:right w:val="single" w:sz="4" w:space="0" w:color="auto"/>
            </w:tcBorders>
          </w:tcPr>
          <w:p w:rsidR="001760F7" w:rsidRPr="0008622A" w:rsidRDefault="001760F7" w:rsidP="000F42B1">
            <w:pPr>
              <w:pStyle w:val="table10"/>
              <w:rPr>
                <w:sz w:val="30"/>
                <w:szCs w:val="30"/>
              </w:rPr>
            </w:pPr>
            <w:r w:rsidRPr="0008622A">
              <w:rPr>
                <w:sz w:val="30"/>
                <w:szCs w:val="30"/>
              </w:rPr>
              <w:t>Иные общегосударственные вопросы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760F7" w:rsidRPr="0008622A" w:rsidRDefault="001760F7" w:rsidP="0096324A">
            <w:pPr>
              <w:pStyle w:val="table10"/>
              <w:jc w:val="center"/>
              <w:rPr>
                <w:sz w:val="30"/>
                <w:szCs w:val="30"/>
              </w:rPr>
            </w:pPr>
            <w:r w:rsidRPr="0008622A">
              <w:rPr>
                <w:sz w:val="30"/>
                <w:szCs w:val="30"/>
              </w:rPr>
              <w:t>311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760F7" w:rsidRPr="0008622A" w:rsidRDefault="001760F7"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760F7" w:rsidRPr="0008622A" w:rsidRDefault="001760F7" w:rsidP="0096324A">
            <w:pPr>
              <w:pStyle w:val="table10"/>
              <w:jc w:val="center"/>
              <w:rPr>
                <w:sz w:val="30"/>
                <w:szCs w:val="30"/>
              </w:rPr>
            </w:pPr>
            <w:r w:rsidRPr="0008622A">
              <w:rPr>
                <w:sz w:val="30"/>
                <w:szCs w:val="30"/>
              </w:rPr>
              <w:t>10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760F7" w:rsidRPr="0008622A" w:rsidRDefault="001760F7" w:rsidP="0096324A">
            <w:pPr>
              <w:pStyle w:val="table10"/>
              <w:jc w:val="center"/>
              <w:rPr>
                <w:sz w:val="30"/>
                <w:szCs w:val="30"/>
              </w:rPr>
            </w:pPr>
            <w:r w:rsidRPr="0008622A">
              <w:rPr>
                <w:sz w:val="30"/>
                <w:szCs w:val="30"/>
              </w:rPr>
              <w:t>03</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760F7" w:rsidRPr="0008622A" w:rsidRDefault="0095461A" w:rsidP="008F4C4D">
            <w:pPr>
              <w:pStyle w:val="table10"/>
              <w:jc w:val="right"/>
              <w:rPr>
                <w:sz w:val="30"/>
                <w:szCs w:val="30"/>
              </w:rPr>
            </w:pPr>
            <w:r>
              <w:rPr>
                <w:sz w:val="30"/>
                <w:szCs w:val="30"/>
              </w:rPr>
              <w:t>6 330,00</w:t>
            </w:r>
          </w:p>
        </w:tc>
      </w:tr>
      <w:tr w:rsidR="00696781" w:rsidRPr="00C847BB" w:rsidTr="00F74578">
        <w:trPr>
          <w:trHeight w:val="240"/>
        </w:trPr>
        <w:tc>
          <w:tcPr>
            <w:tcW w:w="1810" w:type="pct"/>
            <w:tcBorders>
              <w:top w:val="single" w:sz="4" w:space="0" w:color="auto"/>
              <w:bottom w:val="single" w:sz="4" w:space="0" w:color="auto"/>
              <w:right w:val="single" w:sz="4" w:space="0" w:color="auto"/>
            </w:tcBorders>
          </w:tcPr>
          <w:p w:rsidR="00696781" w:rsidRPr="0008622A" w:rsidRDefault="00696781" w:rsidP="003178F7">
            <w:pPr>
              <w:pStyle w:val="table10"/>
              <w:rPr>
                <w:sz w:val="30"/>
                <w:szCs w:val="30"/>
              </w:rPr>
            </w:pPr>
            <w:r w:rsidRPr="0008622A">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96781" w:rsidRPr="0008622A" w:rsidRDefault="00696781" w:rsidP="0096324A">
            <w:pPr>
              <w:pStyle w:val="table10"/>
              <w:jc w:val="center"/>
              <w:rPr>
                <w:sz w:val="30"/>
                <w:szCs w:val="30"/>
              </w:rPr>
            </w:pPr>
            <w:r w:rsidRPr="0008622A">
              <w:rPr>
                <w:sz w:val="30"/>
                <w:szCs w:val="30"/>
              </w:rPr>
              <w:t>311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96781" w:rsidRPr="0008622A" w:rsidRDefault="00696781"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96781" w:rsidRPr="0008622A" w:rsidRDefault="00696781"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96781" w:rsidRPr="0008622A" w:rsidRDefault="00696781"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A41BFB" w:rsidRDefault="00A41BFB" w:rsidP="00257735">
            <w:pPr>
              <w:pStyle w:val="table10"/>
              <w:jc w:val="right"/>
              <w:rPr>
                <w:sz w:val="30"/>
                <w:szCs w:val="30"/>
              </w:rPr>
            </w:pPr>
          </w:p>
          <w:p w:rsidR="00696781" w:rsidRPr="0008622A" w:rsidRDefault="00B76914" w:rsidP="00257735">
            <w:pPr>
              <w:pStyle w:val="table10"/>
              <w:jc w:val="right"/>
              <w:rPr>
                <w:sz w:val="30"/>
                <w:szCs w:val="30"/>
              </w:rPr>
            </w:pPr>
            <w:r>
              <w:rPr>
                <w:sz w:val="30"/>
                <w:szCs w:val="30"/>
              </w:rPr>
              <w:t>55 000,00</w:t>
            </w:r>
          </w:p>
        </w:tc>
      </w:tr>
      <w:tr w:rsidR="00FA5CCF" w:rsidRPr="00C847BB" w:rsidTr="00F74578">
        <w:trPr>
          <w:trHeight w:val="240"/>
        </w:trPr>
        <w:tc>
          <w:tcPr>
            <w:tcW w:w="1810" w:type="pct"/>
            <w:tcBorders>
              <w:top w:val="single" w:sz="4" w:space="0" w:color="auto"/>
              <w:bottom w:val="single" w:sz="4" w:space="0" w:color="auto"/>
              <w:right w:val="single" w:sz="4" w:space="0" w:color="auto"/>
            </w:tcBorders>
          </w:tcPr>
          <w:p w:rsidR="00FA5CCF" w:rsidRPr="0008622A" w:rsidRDefault="00FA5CCF" w:rsidP="003178F7">
            <w:pPr>
              <w:pStyle w:val="table10"/>
              <w:rPr>
                <w:sz w:val="30"/>
                <w:szCs w:val="30"/>
              </w:rPr>
            </w:pPr>
            <w:r w:rsidRPr="0008622A">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A5CCF" w:rsidRPr="0008622A" w:rsidRDefault="00FA5CCF" w:rsidP="0096324A">
            <w:pPr>
              <w:pStyle w:val="table10"/>
              <w:jc w:val="center"/>
              <w:rPr>
                <w:sz w:val="30"/>
                <w:szCs w:val="30"/>
              </w:rPr>
            </w:pPr>
            <w:r w:rsidRPr="0008622A">
              <w:rPr>
                <w:sz w:val="30"/>
                <w:szCs w:val="30"/>
              </w:rPr>
              <w:t>311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A5CCF" w:rsidRPr="0008622A" w:rsidRDefault="00FA5CCF"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A5CCF" w:rsidRPr="0008622A" w:rsidRDefault="00FA5CCF"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A5CCF" w:rsidRPr="0008622A" w:rsidRDefault="00FA5CCF" w:rsidP="0096324A">
            <w:pPr>
              <w:pStyle w:val="table10"/>
              <w:jc w:val="center"/>
              <w:rPr>
                <w:sz w:val="30"/>
                <w:szCs w:val="30"/>
              </w:rPr>
            </w:pPr>
            <w:r w:rsidRPr="0008622A">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A5CCF" w:rsidRPr="0008622A" w:rsidRDefault="00B76914" w:rsidP="00257735">
            <w:pPr>
              <w:pStyle w:val="table10"/>
              <w:jc w:val="right"/>
              <w:rPr>
                <w:sz w:val="30"/>
                <w:szCs w:val="30"/>
              </w:rPr>
            </w:pPr>
            <w:r>
              <w:rPr>
                <w:sz w:val="30"/>
                <w:szCs w:val="30"/>
              </w:rPr>
              <w:t>55 000,00</w:t>
            </w:r>
          </w:p>
        </w:tc>
      </w:tr>
      <w:tr w:rsidR="0044464F" w:rsidRPr="00656027" w:rsidTr="00F74578">
        <w:trPr>
          <w:trHeight w:val="240"/>
        </w:trPr>
        <w:tc>
          <w:tcPr>
            <w:tcW w:w="1810" w:type="pct"/>
            <w:tcBorders>
              <w:top w:val="single" w:sz="4" w:space="0" w:color="auto"/>
              <w:bottom w:val="single" w:sz="4" w:space="0" w:color="auto"/>
              <w:right w:val="single" w:sz="4" w:space="0" w:color="auto"/>
            </w:tcBorders>
          </w:tcPr>
          <w:p w:rsidR="0044464F" w:rsidRPr="0008622A" w:rsidRDefault="00E77F9D" w:rsidP="00D13590">
            <w:pPr>
              <w:pStyle w:val="table10"/>
              <w:rPr>
                <w:sz w:val="30"/>
                <w:szCs w:val="30"/>
              </w:rPr>
            </w:pPr>
            <w:r w:rsidRPr="0008622A">
              <w:rPr>
                <w:sz w:val="30"/>
                <w:szCs w:val="30"/>
              </w:rPr>
              <w:t>Социальная политика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4464F" w:rsidRPr="0008622A" w:rsidRDefault="0044464F" w:rsidP="0096324A">
            <w:pPr>
              <w:pStyle w:val="table10"/>
              <w:jc w:val="center"/>
              <w:rPr>
                <w:sz w:val="30"/>
                <w:szCs w:val="30"/>
              </w:rPr>
            </w:pPr>
            <w:r w:rsidRPr="0008622A">
              <w:rPr>
                <w:sz w:val="30"/>
                <w:szCs w:val="30"/>
              </w:rPr>
              <w:t>311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4464F" w:rsidRPr="0008622A" w:rsidRDefault="0044464F" w:rsidP="0096324A">
            <w:pPr>
              <w:pStyle w:val="table10"/>
              <w:jc w:val="center"/>
              <w:rPr>
                <w:sz w:val="30"/>
                <w:szCs w:val="30"/>
              </w:rPr>
            </w:pPr>
            <w:r w:rsidRPr="0008622A">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4464F" w:rsidRPr="0008622A" w:rsidRDefault="0044464F"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4464F" w:rsidRPr="0008622A" w:rsidRDefault="0044464F"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44464F" w:rsidRPr="0008622A" w:rsidRDefault="00B76914" w:rsidP="00367354">
            <w:pPr>
              <w:pStyle w:val="table10"/>
              <w:jc w:val="right"/>
              <w:rPr>
                <w:sz w:val="30"/>
                <w:szCs w:val="30"/>
              </w:rPr>
            </w:pPr>
            <w:r>
              <w:rPr>
                <w:sz w:val="30"/>
                <w:szCs w:val="30"/>
              </w:rPr>
              <w:t>41 459</w:t>
            </w:r>
            <w:r w:rsidR="00A82CE4">
              <w:rPr>
                <w:sz w:val="30"/>
                <w:szCs w:val="30"/>
              </w:rPr>
              <w:t>,00</w:t>
            </w:r>
          </w:p>
        </w:tc>
      </w:tr>
      <w:tr w:rsidR="0044464F" w:rsidRPr="00656027" w:rsidTr="00F74578">
        <w:trPr>
          <w:trHeight w:val="240"/>
        </w:trPr>
        <w:tc>
          <w:tcPr>
            <w:tcW w:w="1810" w:type="pct"/>
            <w:tcBorders>
              <w:top w:val="single" w:sz="4" w:space="0" w:color="auto"/>
              <w:bottom w:val="single" w:sz="4" w:space="0" w:color="auto"/>
              <w:right w:val="single" w:sz="4" w:space="0" w:color="auto"/>
            </w:tcBorders>
          </w:tcPr>
          <w:p w:rsidR="0044464F" w:rsidRPr="0008622A" w:rsidRDefault="000F7101" w:rsidP="00D13590">
            <w:pPr>
              <w:pStyle w:val="table10"/>
              <w:rPr>
                <w:sz w:val="30"/>
                <w:szCs w:val="30"/>
              </w:rPr>
            </w:pPr>
            <w:r w:rsidRPr="0008622A">
              <w:rPr>
                <w:sz w:val="30"/>
                <w:szCs w:val="30"/>
              </w:rPr>
              <w:t>Помощь в обеспечении жилье</w:t>
            </w:r>
            <w:r w:rsidR="00E77F9D" w:rsidRPr="0008622A">
              <w:rPr>
                <w:sz w:val="30"/>
                <w:szCs w:val="30"/>
              </w:rPr>
              <w:t>м</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4464F" w:rsidRPr="0008622A" w:rsidRDefault="0044464F" w:rsidP="0096324A">
            <w:pPr>
              <w:pStyle w:val="table10"/>
              <w:jc w:val="center"/>
              <w:rPr>
                <w:sz w:val="30"/>
                <w:szCs w:val="30"/>
              </w:rPr>
            </w:pPr>
            <w:r w:rsidRPr="0008622A">
              <w:rPr>
                <w:sz w:val="30"/>
                <w:szCs w:val="30"/>
              </w:rPr>
              <w:t xml:space="preserve">311 </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4464F" w:rsidRPr="0008622A" w:rsidRDefault="0044464F" w:rsidP="0096324A">
            <w:pPr>
              <w:pStyle w:val="table10"/>
              <w:jc w:val="center"/>
              <w:rPr>
                <w:sz w:val="30"/>
                <w:szCs w:val="30"/>
              </w:rPr>
            </w:pPr>
            <w:r w:rsidRPr="0008622A">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4464F" w:rsidRPr="0008622A" w:rsidRDefault="0044464F" w:rsidP="0096324A">
            <w:pPr>
              <w:pStyle w:val="table10"/>
              <w:jc w:val="center"/>
              <w:rPr>
                <w:sz w:val="30"/>
                <w:szCs w:val="30"/>
              </w:rPr>
            </w:pPr>
            <w:r w:rsidRPr="0008622A">
              <w:rPr>
                <w:sz w:val="30"/>
                <w:szCs w:val="30"/>
              </w:rPr>
              <w:t>06</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4464F" w:rsidRPr="0008622A" w:rsidRDefault="0044464F"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44464F" w:rsidRPr="0008622A" w:rsidRDefault="00B76914" w:rsidP="00367354">
            <w:pPr>
              <w:pStyle w:val="table10"/>
              <w:jc w:val="right"/>
              <w:rPr>
                <w:sz w:val="30"/>
                <w:szCs w:val="30"/>
              </w:rPr>
            </w:pPr>
            <w:r>
              <w:rPr>
                <w:sz w:val="30"/>
                <w:szCs w:val="30"/>
              </w:rPr>
              <w:t>41 459,00</w:t>
            </w:r>
          </w:p>
        </w:tc>
      </w:tr>
      <w:tr w:rsidR="00973D94" w:rsidRPr="009C5323"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 xml:space="preserve">Буйновичский сельский исполнительный комитет </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312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47568E" w:rsidP="00ED7CB1">
            <w:pPr>
              <w:pStyle w:val="table10"/>
              <w:jc w:val="right"/>
              <w:rPr>
                <w:sz w:val="30"/>
                <w:szCs w:val="30"/>
              </w:rPr>
            </w:pPr>
            <w:r>
              <w:rPr>
                <w:sz w:val="30"/>
                <w:szCs w:val="30"/>
              </w:rPr>
              <w:t>78 002,00</w:t>
            </w:r>
          </w:p>
        </w:tc>
      </w:tr>
      <w:tr w:rsidR="00973D94" w:rsidRPr="009C5323"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312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47568E" w:rsidP="00ED7CB1">
            <w:pPr>
              <w:jc w:val="right"/>
              <w:rPr>
                <w:rFonts w:ascii="Times New Roman" w:hAnsi="Times New Roman"/>
                <w:sz w:val="30"/>
                <w:szCs w:val="30"/>
              </w:rPr>
            </w:pPr>
            <w:r>
              <w:rPr>
                <w:rFonts w:ascii="Times New Roman" w:hAnsi="Times New Roman"/>
                <w:sz w:val="30"/>
                <w:szCs w:val="30"/>
              </w:rPr>
              <w:t>78 002,00</w:t>
            </w:r>
          </w:p>
        </w:tc>
      </w:tr>
      <w:tr w:rsidR="00973D94" w:rsidRPr="009C5323" w:rsidTr="00F74578">
        <w:trPr>
          <w:trHeight w:val="48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312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47568E" w:rsidP="00ED7CB1">
            <w:pPr>
              <w:jc w:val="right"/>
              <w:rPr>
                <w:rFonts w:ascii="Times New Roman" w:hAnsi="Times New Roman"/>
                <w:sz w:val="30"/>
                <w:szCs w:val="30"/>
              </w:rPr>
            </w:pPr>
            <w:r>
              <w:rPr>
                <w:rFonts w:ascii="Times New Roman" w:hAnsi="Times New Roman"/>
                <w:sz w:val="30"/>
                <w:szCs w:val="30"/>
              </w:rPr>
              <w:t>78 002,00</w:t>
            </w:r>
          </w:p>
        </w:tc>
      </w:tr>
      <w:tr w:rsidR="00973D94" w:rsidRPr="009C5323"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312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47568E" w:rsidP="00ED7CB1">
            <w:pPr>
              <w:jc w:val="right"/>
              <w:rPr>
                <w:rFonts w:ascii="Times New Roman" w:hAnsi="Times New Roman"/>
                <w:sz w:val="30"/>
                <w:szCs w:val="30"/>
              </w:rPr>
            </w:pPr>
            <w:r>
              <w:rPr>
                <w:rFonts w:ascii="Times New Roman" w:hAnsi="Times New Roman"/>
                <w:sz w:val="30"/>
                <w:szCs w:val="30"/>
              </w:rPr>
              <w:t>78 002,00</w:t>
            </w:r>
          </w:p>
        </w:tc>
      </w:tr>
      <w:tr w:rsidR="00973D94" w:rsidRPr="009C5323"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Букчанский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313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47568E" w:rsidP="00ED7CB1">
            <w:pPr>
              <w:pStyle w:val="table10"/>
              <w:jc w:val="right"/>
              <w:rPr>
                <w:sz w:val="30"/>
                <w:szCs w:val="30"/>
              </w:rPr>
            </w:pPr>
            <w:r>
              <w:rPr>
                <w:sz w:val="30"/>
                <w:szCs w:val="30"/>
              </w:rPr>
              <w:t>58 798,00</w:t>
            </w:r>
          </w:p>
        </w:tc>
      </w:tr>
      <w:tr w:rsidR="0047568E" w:rsidRPr="009C5323" w:rsidTr="00F74578">
        <w:trPr>
          <w:trHeight w:val="240"/>
        </w:trPr>
        <w:tc>
          <w:tcPr>
            <w:tcW w:w="1810" w:type="pct"/>
            <w:tcBorders>
              <w:top w:val="single" w:sz="4" w:space="0" w:color="auto"/>
              <w:bottom w:val="single" w:sz="4" w:space="0" w:color="auto"/>
              <w:right w:val="single" w:sz="4" w:space="0" w:color="auto"/>
            </w:tcBorders>
          </w:tcPr>
          <w:p w:rsidR="0047568E" w:rsidRPr="0008622A" w:rsidRDefault="0047568E" w:rsidP="00D13590">
            <w:pPr>
              <w:pStyle w:val="table10"/>
              <w:rPr>
                <w:sz w:val="30"/>
                <w:szCs w:val="30"/>
              </w:rPr>
            </w:pPr>
            <w:r w:rsidRPr="0008622A">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7568E" w:rsidRPr="0008622A" w:rsidRDefault="0047568E" w:rsidP="0096324A">
            <w:pPr>
              <w:pStyle w:val="table10"/>
              <w:jc w:val="center"/>
              <w:rPr>
                <w:sz w:val="30"/>
                <w:szCs w:val="30"/>
              </w:rPr>
            </w:pPr>
            <w:r w:rsidRPr="0008622A">
              <w:rPr>
                <w:sz w:val="30"/>
                <w:szCs w:val="30"/>
              </w:rPr>
              <w:t>313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7568E" w:rsidRPr="0008622A" w:rsidRDefault="0047568E"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7568E" w:rsidRPr="0008622A" w:rsidRDefault="0047568E"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7568E" w:rsidRPr="0008622A" w:rsidRDefault="0047568E"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47568E" w:rsidRPr="0008622A" w:rsidRDefault="0047568E" w:rsidP="0047568E">
            <w:pPr>
              <w:pStyle w:val="table10"/>
              <w:jc w:val="right"/>
              <w:rPr>
                <w:sz w:val="30"/>
                <w:szCs w:val="30"/>
              </w:rPr>
            </w:pPr>
            <w:r>
              <w:rPr>
                <w:sz w:val="30"/>
                <w:szCs w:val="30"/>
              </w:rPr>
              <w:t>58 798,00</w:t>
            </w:r>
          </w:p>
        </w:tc>
      </w:tr>
      <w:tr w:rsidR="0047568E" w:rsidRPr="009C5323" w:rsidTr="00F74578">
        <w:trPr>
          <w:trHeight w:val="240"/>
        </w:trPr>
        <w:tc>
          <w:tcPr>
            <w:tcW w:w="1810" w:type="pct"/>
            <w:tcBorders>
              <w:top w:val="single" w:sz="4" w:space="0" w:color="auto"/>
              <w:bottom w:val="single" w:sz="4" w:space="0" w:color="auto"/>
              <w:right w:val="single" w:sz="4" w:space="0" w:color="auto"/>
            </w:tcBorders>
          </w:tcPr>
          <w:p w:rsidR="0047568E" w:rsidRPr="0008622A" w:rsidRDefault="0047568E" w:rsidP="00D13590">
            <w:pPr>
              <w:pStyle w:val="table10"/>
              <w:rPr>
                <w:sz w:val="30"/>
                <w:szCs w:val="30"/>
              </w:rPr>
            </w:pPr>
            <w:r w:rsidRPr="0008622A">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7568E" w:rsidRPr="0008622A" w:rsidRDefault="0047568E" w:rsidP="0096324A">
            <w:pPr>
              <w:pStyle w:val="table10"/>
              <w:jc w:val="center"/>
              <w:rPr>
                <w:sz w:val="30"/>
                <w:szCs w:val="30"/>
              </w:rPr>
            </w:pPr>
            <w:r w:rsidRPr="0008622A">
              <w:rPr>
                <w:sz w:val="30"/>
                <w:szCs w:val="30"/>
              </w:rPr>
              <w:t>313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7568E" w:rsidRPr="0008622A" w:rsidRDefault="0047568E"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7568E" w:rsidRPr="0008622A" w:rsidRDefault="0047568E"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7568E" w:rsidRPr="0008622A" w:rsidRDefault="0047568E"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47568E" w:rsidRPr="0008622A" w:rsidRDefault="0047568E" w:rsidP="0047568E">
            <w:pPr>
              <w:pStyle w:val="table10"/>
              <w:jc w:val="right"/>
              <w:rPr>
                <w:sz w:val="30"/>
                <w:szCs w:val="30"/>
              </w:rPr>
            </w:pPr>
            <w:r>
              <w:rPr>
                <w:sz w:val="30"/>
                <w:szCs w:val="30"/>
              </w:rPr>
              <w:t>58 798,00</w:t>
            </w:r>
          </w:p>
        </w:tc>
      </w:tr>
      <w:tr w:rsidR="0047568E" w:rsidRPr="009C5323" w:rsidTr="00F74578">
        <w:trPr>
          <w:trHeight w:val="240"/>
        </w:trPr>
        <w:tc>
          <w:tcPr>
            <w:tcW w:w="1810" w:type="pct"/>
            <w:tcBorders>
              <w:top w:val="single" w:sz="4" w:space="0" w:color="auto"/>
              <w:bottom w:val="single" w:sz="4" w:space="0" w:color="auto"/>
              <w:right w:val="single" w:sz="4" w:space="0" w:color="auto"/>
            </w:tcBorders>
          </w:tcPr>
          <w:p w:rsidR="0047568E" w:rsidRPr="0008622A" w:rsidRDefault="0047568E" w:rsidP="00D13590">
            <w:pPr>
              <w:pStyle w:val="table10"/>
              <w:rPr>
                <w:sz w:val="30"/>
                <w:szCs w:val="30"/>
              </w:rPr>
            </w:pPr>
            <w:r w:rsidRPr="0008622A">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7568E" w:rsidRPr="0008622A" w:rsidRDefault="0047568E" w:rsidP="0096324A">
            <w:pPr>
              <w:pStyle w:val="table10"/>
              <w:jc w:val="center"/>
              <w:rPr>
                <w:sz w:val="30"/>
                <w:szCs w:val="30"/>
              </w:rPr>
            </w:pPr>
            <w:r w:rsidRPr="0008622A">
              <w:rPr>
                <w:sz w:val="30"/>
                <w:szCs w:val="30"/>
              </w:rPr>
              <w:t>313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7568E" w:rsidRPr="0008622A" w:rsidRDefault="0047568E"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7568E" w:rsidRPr="0008622A" w:rsidRDefault="0047568E"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7568E" w:rsidRPr="0008622A" w:rsidRDefault="0047568E" w:rsidP="0096324A">
            <w:pPr>
              <w:pStyle w:val="table10"/>
              <w:jc w:val="center"/>
              <w:rPr>
                <w:sz w:val="30"/>
                <w:szCs w:val="30"/>
              </w:rPr>
            </w:pPr>
            <w:r w:rsidRPr="0008622A">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47568E" w:rsidRPr="0008622A" w:rsidRDefault="0047568E" w:rsidP="0047568E">
            <w:pPr>
              <w:pStyle w:val="table10"/>
              <w:jc w:val="right"/>
              <w:rPr>
                <w:sz w:val="30"/>
                <w:szCs w:val="30"/>
              </w:rPr>
            </w:pPr>
            <w:r>
              <w:rPr>
                <w:sz w:val="30"/>
                <w:szCs w:val="30"/>
              </w:rPr>
              <w:t>58 798,00</w:t>
            </w:r>
          </w:p>
        </w:tc>
      </w:tr>
      <w:tr w:rsidR="00973D94" w:rsidRPr="009C5323"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Боровской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314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47568E" w:rsidP="00E21383">
            <w:pPr>
              <w:pStyle w:val="table10"/>
              <w:jc w:val="right"/>
              <w:rPr>
                <w:sz w:val="30"/>
                <w:szCs w:val="30"/>
              </w:rPr>
            </w:pPr>
            <w:r>
              <w:rPr>
                <w:sz w:val="30"/>
                <w:szCs w:val="30"/>
              </w:rPr>
              <w:t>49 898,00</w:t>
            </w:r>
          </w:p>
        </w:tc>
      </w:tr>
      <w:tr w:rsidR="0047568E" w:rsidRPr="009C5323" w:rsidTr="00F74578">
        <w:trPr>
          <w:trHeight w:val="240"/>
        </w:trPr>
        <w:tc>
          <w:tcPr>
            <w:tcW w:w="1810" w:type="pct"/>
            <w:tcBorders>
              <w:top w:val="single" w:sz="4" w:space="0" w:color="auto"/>
              <w:bottom w:val="single" w:sz="4" w:space="0" w:color="auto"/>
              <w:right w:val="single" w:sz="4" w:space="0" w:color="auto"/>
            </w:tcBorders>
          </w:tcPr>
          <w:p w:rsidR="0047568E" w:rsidRPr="0008622A" w:rsidRDefault="0047568E" w:rsidP="00D13590">
            <w:pPr>
              <w:pStyle w:val="table10"/>
              <w:rPr>
                <w:sz w:val="30"/>
                <w:szCs w:val="30"/>
              </w:rPr>
            </w:pPr>
            <w:r w:rsidRPr="0008622A">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7568E" w:rsidRPr="0008622A" w:rsidRDefault="0047568E" w:rsidP="0096324A">
            <w:pPr>
              <w:pStyle w:val="table10"/>
              <w:jc w:val="center"/>
              <w:rPr>
                <w:sz w:val="30"/>
                <w:szCs w:val="30"/>
              </w:rPr>
            </w:pPr>
            <w:r w:rsidRPr="0008622A">
              <w:rPr>
                <w:sz w:val="30"/>
                <w:szCs w:val="30"/>
              </w:rPr>
              <w:t>314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7568E" w:rsidRPr="0008622A" w:rsidRDefault="0047568E"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7568E" w:rsidRPr="0008622A" w:rsidRDefault="0047568E"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7568E" w:rsidRPr="0008622A" w:rsidRDefault="0047568E"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47568E" w:rsidRPr="0008622A" w:rsidRDefault="0047568E" w:rsidP="0047568E">
            <w:pPr>
              <w:pStyle w:val="table10"/>
              <w:jc w:val="right"/>
              <w:rPr>
                <w:sz w:val="30"/>
                <w:szCs w:val="30"/>
              </w:rPr>
            </w:pPr>
            <w:r>
              <w:rPr>
                <w:sz w:val="30"/>
                <w:szCs w:val="30"/>
              </w:rPr>
              <w:t>49 898,00</w:t>
            </w:r>
          </w:p>
        </w:tc>
      </w:tr>
      <w:tr w:rsidR="0047568E" w:rsidRPr="009C5323" w:rsidTr="00F74578">
        <w:trPr>
          <w:trHeight w:val="240"/>
        </w:trPr>
        <w:tc>
          <w:tcPr>
            <w:tcW w:w="1810" w:type="pct"/>
            <w:tcBorders>
              <w:top w:val="single" w:sz="4" w:space="0" w:color="auto"/>
              <w:bottom w:val="single" w:sz="4" w:space="0" w:color="auto"/>
              <w:right w:val="single" w:sz="4" w:space="0" w:color="auto"/>
            </w:tcBorders>
          </w:tcPr>
          <w:p w:rsidR="0047568E" w:rsidRPr="0008622A" w:rsidRDefault="0047568E" w:rsidP="00D13590">
            <w:pPr>
              <w:pStyle w:val="table10"/>
              <w:rPr>
                <w:sz w:val="30"/>
                <w:szCs w:val="30"/>
              </w:rPr>
            </w:pPr>
            <w:r w:rsidRPr="0008622A">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7568E" w:rsidRPr="0008622A" w:rsidRDefault="0047568E" w:rsidP="0096324A">
            <w:pPr>
              <w:pStyle w:val="table10"/>
              <w:jc w:val="center"/>
              <w:rPr>
                <w:sz w:val="30"/>
                <w:szCs w:val="30"/>
              </w:rPr>
            </w:pPr>
            <w:r w:rsidRPr="0008622A">
              <w:rPr>
                <w:sz w:val="30"/>
                <w:szCs w:val="30"/>
              </w:rPr>
              <w:t>314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7568E" w:rsidRPr="0008622A" w:rsidRDefault="0047568E"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7568E" w:rsidRPr="0008622A" w:rsidRDefault="0047568E"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7568E" w:rsidRPr="0008622A" w:rsidRDefault="0047568E"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47568E" w:rsidRPr="0008622A" w:rsidRDefault="0047568E" w:rsidP="0047568E">
            <w:pPr>
              <w:pStyle w:val="table10"/>
              <w:jc w:val="right"/>
              <w:rPr>
                <w:sz w:val="30"/>
                <w:szCs w:val="30"/>
              </w:rPr>
            </w:pPr>
            <w:r>
              <w:rPr>
                <w:sz w:val="30"/>
                <w:szCs w:val="30"/>
              </w:rPr>
              <w:t>49 898,00</w:t>
            </w:r>
          </w:p>
        </w:tc>
      </w:tr>
      <w:tr w:rsidR="0047568E" w:rsidRPr="009C5323" w:rsidTr="00F74578">
        <w:trPr>
          <w:trHeight w:val="240"/>
        </w:trPr>
        <w:tc>
          <w:tcPr>
            <w:tcW w:w="1810" w:type="pct"/>
            <w:tcBorders>
              <w:top w:val="single" w:sz="4" w:space="0" w:color="auto"/>
              <w:bottom w:val="single" w:sz="4" w:space="0" w:color="auto"/>
              <w:right w:val="single" w:sz="4" w:space="0" w:color="auto"/>
            </w:tcBorders>
          </w:tcPr>
          <w:p w:rsidR="0047568E" w:rsidRPr="0008622A" w:rsidRDefault="0047568E" w:rsidP="00D13590">
            <w:pPr>
              <w:pStyle w:val="table10"/>
              <w:rPr>
                <w:sz w:val="30"/>
                <w:szCs w:val="30"/>
              </w:rPr>
            </w:pPr>
            <w:r w:rsidRPr="0008622A">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7568E" w:rsidRPr="0008622A" w:rsidRDefault="0047568E" w:rsidP="0096324A">
            <w:pPr>
              <w:pStyle w:val="table10"/>
              <w:jc w:val="center"/>
              <w:rPr>
                <w:sz w:val="30"/>
                <w:szCs w:val="30"/>
              </w:rPr>
            </w:pPr>
            <w:r w:rsidRPr="0008622A">
              <w:rPr>
                <w:sz w:val="30"/>
                <w:szCs w:val="30"/>
              </w:rPr>
              <w:t>314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7568E" w:rsidRPr="0008622A" w:rsidRDefault="0047568E"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7568E" w:rsidRPr="0008622A" w:rsidRDefault="0047568E"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7568E" w:rsidRPr="0008622A" w:rsidRDefault="0047568E" w:rsidP="0096324A">
            <w:pPr>
              <w:pStyle w:val="table10"/>
              <w:jc w:val="center"/>
              <w:rPr>
                <w:sz w:val="30"/>
                <w:szCs w:val="30"/>
              </w:rPr>
            </w:pPr>
            <w:r w:rsidRPr="0008622A">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47568E" w:rsidRPr="0008622A" w:rsidRDefault="0047568E" w:rsidP="0047568E">
            <w:pPr>
              <w:pStyle w:val="table10"/>
              <w:jc w:val="right"/>
              <w:rPr>
                <w:sz w:val="30"/>
                <w:szCs w:val="30"/>
              </w:rPr>
            </w:pPr>
            <w:r>
              <w:rPr>
                <w:sz w:val="30"/>
                <w:szCs w:val="30"/>
              </w:rPr>
              <w:t>49 898,00</w:t>
            </w:r>
          </w:p>
        </w:tc>
      </w:tr>
      <w:tr w:rsidR="00973D94" w:rsidRPr="001A53A2"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Глушковичский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316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BD412E" w:rsidP="00C545FB">
            <w:pPr>
              <w:pStyle w:val="table10"/>
              <w:jc w:val="right"/>
              <w:rPr>
                <w:sz w:val="30"/>
                <w:szCs w:val="30"/>
              </w:rPr>
            </w:pPr>
            <w:r>
              <w:rPr>
                <w:sz w:val="30"/>
                <w:szCs w:val="30"/>
              </w:rPr>
              <w:t>52 909,00</w:t>
            </w:r>
          </w:p>
        </w:tc>
      </w:tr>
      <w:tr w:rsidR="00BD412E" w:rsidRPr="001A53A2" w:rsidTr="00F74578">
        <w:trPr>
          <w:trHeight w:val="240"/>
        </w:trPr>
        <w:tc>
          <w:tcPr>
            <w:tcW w:w="1810" w:type="pct"/>
            <w:tcBorders>
              <w:top w:val="single" w:sz="4" w:space="0" w:color="auto"/>
              <w:bottom w:val="single" w:sz="4" w:space="0" w:color="auto"/>
              <w:right w:val="single" w:sz="4" w:space="0" w:color="auto"/>
            </w:tcBorders>
          </w:tcPr>
          <w:p w:rsidR="00BD412E" w:rsidRPr="0008622A" w:rsidRDefault="00BD412E" w:rsidP="00D13590">
            <w:pPr>
              <w:pStyle w:val="table10"/>
              <w:rPr>
                <w:sz w:val="30"/>
                <w:szCs w:val="30"/>
              </w:rPr>
            </w:pPr>
            <w:r w:rsidRPr="0008622A">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316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BD412E" w:rsidRPr="0008622A" w:rsidRDefault="00BD412E" w:rsidP="00B16C23">
            <w:pPr>
              <w:pStyle w:val="table10"/>
              <w:jc w:val="right"/>
              <w:rPr>
                <w:sz w:val="30"/>
                <w:szCs w:val="30"/>
              </w:rPr>
            </w:pPr>
            <w:r>
              <w:rPr>
                <w:sz w:val="30"/>
                <w:szCs w:val="30"/>
              </w:rPr>
              <w:t>52 909,00</w:t>
            </w:r>
          </w:p>
        </w:tc>
      </w:tr>
      <w:tr w:rsidR="00BD412E" w:rsidRPr="001A53A2" w:rsidTr="00F74578">
        <w:trPr>
          <w:trHeight w:val="240"/>
        </w:trPr>
        <w:tc>
          <w:tcPr>
            <w:tcW w:w="1810" w:type="pct"/>
            <w:tcBorders>
              <w:top w:val="single" w:sz="4" w:space="0" w:color="auto"/>
              <w:bottom w:val="single" w:sz="4" w:space="0" w:color="auto"/>
              <w:right w:val="single" w:sz="4" w:space="0" w:color="auto"/>
            </w:tcBorders>
          </w:tcPr>
          <w:p w:rsidR="00BD412E" w:rsidRPr="0008622A" w:rsidRDefault="00BD412E" w:rsidP="00D13590">
            <w:pPr>
              <w:pStyle w:val="table10"/>
              <w:rPr>
                <w:sz w:val="30"/>
                <w:szCs w:val="30"/>
              </w:rPr>
            </w:pPr>
            <w:r w:rsidRPr="0008622A">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316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BD412E" w:rsidRPr="0008622A" w:rsidRDefault="00BD412E" w:rsidP="00B16C23">
            <w:pPr>
              <w:pStyle w:val="table10"/>
              <w:jc w:val="right"/>
              <w:rPr>
                <w:sz w:val="30"/>
                <w:szCs w:val="30"/>
              </w:rPr>
            </w:pPr>
            <w:r>
              <w:rPr>
                <w:sz w:val="30"/>
                <w:szCs w:val="30"/>
              </w:rPr>
              <w:t>52 909,00</w:t>
            </w:r>
          </w:p>
        </w:tc>
      </w:tr>
      <w:tr w:rsidR="00BD412E" w:rsidRPr="001A53A2" w:rsidTr="00F74578">
        <w:trPr>
          <w:trHeight w:val="240"/>
        </w:trPr>
        <w:tc>
          <w:tcPr>
            <w:tcW w:w="1810" w:type="pct"/>
            <w:tcBorders>
              <w:top w:val="single" w:sz="4" w:space="0" w:color="auto"/>
              <w:bottom w:val="single" w:sz="4" w:space="0" w:color="auto"/>
              <w:right w:val="single" w:sz="4" w:space="0" w:color="auto"/>
            </w:tcBorders>
          </w:tcPr>
          <w:p w:rsidR="00BD412E" w:rsidRPr="0008622A" w:rsidRDefault="00BD412E" w:rsidP="00D13590">
            <w:pPr>
              <w:pStyle w:val="table10"/>
              <w:rPr>
                <w:sz w:val="30"/>
                <w:szCs w:val="30"/>
              </w:rPr>
            </w:pPr>
            <w:r w:rsidRPr="0008622A">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F068A" w:rsidRDefault="00FF068A" w:rsidP="0096324A">
            <w:pPr>
              <w:pStyle w:val="table10"/>
              <w:jc w:val="center"/>
              <w:rPr>
                <w:sz w:val="30"/>
                <w:szCs w:val="30"/>
              </w:rPr>
            </w:pPr>
          </w:p>
          <w:p w:rsidR="00BD412E" w:rsidRPr="0008622A" w:rsidRDefault="00BD412E" w:rsidP="0096324A">
            <w:pPr>
              <w:pStyle w:val="table10"/>
              <w:jc w:val="center"/>
              <w:rPr>
                <w:sz w:val="30"/>
                <w:szCs w:val="30"/>
              </w:rPr>
            </w:pPr>
            <w:r w:rsidRPr="0008622A">
              <w:rPr>
                <w:sz w:val="30"/>
                <w:szCs w:val="30"/>
              </w:rPr>
              <w:t>316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F068A" w:rsidRDefault="00FF068A" w:rsidP="0096324A">
            <w:pPr>
              <w:pStyle w:val="table10"/>
              <w:jc w:val="center"/>
              <w:rPr>
                <w:sz w:val="30"/>
                <w:szCs w:val="30"/>
              </w:rPr>
            </w:pPr>
          </w:p>
          <w:p w:rsidR="00BD412E" w:rsidRPr="0008622A" w:rsidRDefault="00BD412E"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F068A" w:rsidRDefault="00FF068A" w:rsidP="0096324A">
            <w:pPr>
              <w:pStyle w:val="table10"/>
              <w:jc w:val="center"/>
              <w:rPr>
                <w:sz w:val="30"/>
                <w:szCs w:val="30"/>
              </w:rPr>
            </w:pPr>
          </w:p>
          <w:p w:rsidR="00BD412E" w:rsidRPr="0008622A" w:rsidRDefault="00BD412E"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F068A" w:rsidRDefault="00FF068A" w:rsidP="0096324A">
            <w:pPr>
              <w:pStyle w:val="table10"/>
              <w:jc w:val="center"/>
              <w:rPr>
                <w:sz w:val="30"/>
                <w:szCs w:val="30"/>
              </w:rPr>
            </w:pPr>
          </w:p>
          <w:p w:rsidR="00BD412E" w:rsidRPr="0008622A" w:rsidRDefault="00BD412E" w:rsidP="0096324A">
            <w:pPr>
              <w:pStyle w:val="table10"/>
              <w:jc w:val="center"/>
              <w:rPr>
                <w:sz w:val="30"/>
                <w:szCs w:val="30"/>
              </w:rPr>
            </w:pPr>
            <w:r w:rsidRPr="0008622A">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F068A" w:rsidRDefault="00FF068A" w:rsidP="00B16C23">
            <w:pPr>
              <w:pStyle w:val="table10"/>
              <w:jc w:val="right"/>
              <w:rPr>
                <w:sz w:val="30"/>
                <w:szCs w:val="30"/>
              </w:rPr>
            </w:pPr>
          </w:p>
          <w:p w:rsidR="00BD412E" w:rsidRPr="0008622A" w:rsidRDefault="00BD412E" w:rsidP="00B16C23">
            <w:pPr>
              <w:pStyle w:val="table10"/>
              <w:jc w:val="right"/>
              <w:rPr>
                <w:sz w:val="30"/>
                <w:szCs w:val="30"/>
              </w:rPr>
            </w:pPr>
            <w:r>
              <w:rPr>
                <w:sz w:val="30"/>
                <w:szCs w:val="30"/>
              </w:rPr>
              <w:t>52 909,00</w:t>
            </w:r>
          </w:p>
        </w:tc>
      </w:tr>
      <w:tr w:rsidR="00BD412E" w:rsidRPr="009C5323" w:rsidTr="00F74578">
        <w:trPr>
          <w:trHeight w:val="240"/>
        </w:trPr>
        <w:tc>
          <w:tcPr>
            <w:tcW w:w="1810" w:type="pct"/>
            <w:tcBorders>
              <w:top w:val="single" w:sz="4" w:space="0" w:color="auto"/>
              <w:bottom w:val="single" w:sz="4" w:space="0" w:color="auto"/>
              <w:right w:val="single" w:sz="4" w:space="0" w:color="auto"/>
            </w:tcBorders>
          </w:tcPr>
          <w:p w:rsidR="00BD412E" w:rsidRPr="0008622A" w:rsidRDefault="00BD412E" w:rsidP="00D13590">
            <w:pPr>
              <w:pStyle w:val="table10"/>
              <w:rPr>
                <w:sz w:val="30"/>
                <w:szCs w:val="30"/>
              </w:rPr>
            </w:pPr>
            <w:r w:rsidRPr="0008622A">
              <w:rPr>
                <w:sz w:val="30"/>
                <w:szCs w:val="30"/>
              </w:rPr>
              <w:t>Дубровский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317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BD412E" w:rsidRPr="0008622A" w:rsidRDefault="00BD412E" w:rsidP="00B16C23">
            <w:pPr>
              <w:pStyle w:val="table10"/>
              <w:jc w:val="right"/>
              <w:rPr>
                <w:sz w:val="30"/>
                <w:szCs w:val="30"/>
              </w:rPr>
            </w:pPr>
            <w:r>
              <w:rPr>
                <w:sz w:val="30"/>
                <w:szCs w:val="30"/>
              </w:rPr>
              <w:t>64 284,00</w:t>
            </w:r>
          </w:p>
        </w:tc>
      </w:tr>
      <w:tr w:rsidR="00BD412E" w:rsidRPr="009C5323" w:rsidTr="00F74578">
        <w:trPr>
          <w:trHeight w:val="240"/>
        </w:trPr>
        <w:tc>
          <w:tcPr>
            <w:tcW w:w="1810" w:type="pct"/>
            <w:tcBorders>
              <w:top w:val="single" w:sz="4" w:space="0" w:color="auto"/>
              <w:bottom w:val="single" w:sz="4" w:space="0" w:color="auto"/>
              <w:right w:val="single" w:sz="4" w:space="0" w:color="auto"/>
            </w:tcBorders>
          </w:tcPr>
          <w:p w:rsidR="00BD412E" w:rsidRPr="0008622A" w:rsidRDefault="00BD412E" w:rsidP="00D13590">
            <w:pPr>
              <w:pStyle w:val="table10"/>
              <w:rPr>
                <w:sz w:val="30"/>
                <w:szCs w:val="30"/>
              </w:rPr>
            </w:pPr>
            <w:r w:rsidRPr="0008622A">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317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A41BFB" w:rsidRDefault="00A41BFB" w:rsidP="00B16C23">
            <w:pPr>
              <w:pStyle w:val="table10"/>
              <w:jc w:val="right"/>
              <w:rPr>
                <w:sz w:val="30"/>
                <w:szCs w:val="30"/>
              </w:rPr>
            </w:pPr>
          </w:p>
          <w:p w:rsidR="00BD412E" w:rsidRPr="0008622A" w:rsidRDefault="00BD412E" w:rsidP="00B16C23">
            <w:pPr>
              <w:pStyle w:val="table10"/>
              <w:jc w:val="right"/>
              <w:rPr>
                <w:sz w:val="30"/>
                <w:szCs w:val="30"/>
              </w:rPr>
            </w:pPr>
            <w:r>
              <w:rPr>
                <w:sz w:val="30"/>
                <w:szCs w:val="30"/>
              </w:rPr>
              <w:t>64 284,00</w:t>
            </w:r>
          </w:p>
        </w:tc>
      </w:tr>
      <w:tr w:rsidR="00BD412E" w:rsidRPr="009C5323" w:rsidTr="00F74578">
        <w:trPr>
          <w:trHeight w:val="240"/>
        </w:trPr>
        <w:tc>
          <w:tcPr>
            <w:tcW w:w="1810" w:type="pct"/>
            <w:tcBorders>
              <w:top w:val="single" w:sz="4" w:space="0" w:color="auto"/>
              <w:bottom w:val="single" w:sz="4" w:space="0" w:color="auto"/>
              <w:right w:val="single" w:sz="4" w:space="0" w:color="auto"/>
            </w:tcBorders>
          </w:tcPr>
          <w:p w:rsidR="00BD412E" w:rsidRPr="0008622A" w:rsidRDefault="00BD412E" w:rsidP="00D13590">
            <w:pPr>
              <w:pStyle w:val="table10"/>
              <w:rPr>
                <w:sz w:val="30"/>
                <w:szCs w:val="30"/>
              </w:rPr>
            </w:pPr>
            <w:r w:rsidRPr="0008622A">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317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BD412E" w:rsidRPr="0008622A" w:rsidRDefault="00BD412E" w:rsidP="00B16C23">
            <w:pPr>
              <w:pStyle w:val="table10"/>
              <w:jc w:val="right"/>
              <w:rPr>
                <w:sz w:val="30"/>
                <w:szCs w:val="30"/>
              </w:rPr>
            </w:pPr>
            <w:r>
              <w:rPr>
                <w:sz w:val="30"/>
                <w:szCs w:val="30"/>
              </w:rPr>
              <w:t>64 284,00</w:t>
            </w:r>
          </w:p>
        </w:tc>
      </w:tr>
      <w:tr w:rsidR="00BD412E" w:rsidRPr="009C5323" w:rsidTr="00F74578">
        <w:trPr>
          <w:trHeight w:val="240"/>
        </w:trPr>
        <w:tc>
          <w:tcPr>
            <w:tcW w:w="1810" w:type="pct"/>
            <w:tcBorders>
              <w:top w:val="single" w:sz="4" w:space="0" w:color="auto"/>
              <w:bottom w:val="single" w:sz="4" w:space="0" w:color="auto"/>
              <w:right w:val="single" w:sz="4" w:space="0" w:color="auto"/>
            </w:tcBorders>
          </w:tcPr>
          <w:p w:rsidR="00BD412E" w:rsidRPr="0008622A" w:rsidRDefault="00BD412E" w:rsidP="00D13590">
            <w:pPr>
              <w:pStyle w:val="table10"/>
              <w:rPr>
                <w:sz w:val="30"/>
                <w:szCs w:val="30"/>
              </w:rPr>
            </w:pPr>
            <w:r w:rsidRPr="0008622A">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317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BD412E" w:rsidRPr="0008622A" w:rsidRDefault="00BD412E" w:rsidP="00B16C23">
            <w:pPr>
              <w:pStyle w:val="table10"/>
              <w:jc w:val="right"/>
              <w:rPr>
                <w:sz w:val="30"/>
                <w:szCs w:val="30"/>
              </w:rPr>
            </w:pPr>
            <w:r>
              <w:rPr>
                <w:sz w:val="30"/>
                <w:szCs w:val="30"/>
              </w:rPr>
              <w:t>64 284,00</w:t>
            </w:r>
          </w:p>
        </w:tc>
      </w:tr>
      <w:tr w:rsidR="00973D94" w:rsidRPr="009C5323"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Дзержинский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318</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BD412E" w:rsidP="00B81137">
            <w:pPr>
              <w:pStyle w:val="table10"/>
              <w:jc w:val="right"/>
              <w:rPr>
                <w:sz w:val="30"/>
                <w:szCs w:val="30"/>
              </w:rPr>
            </w:pPr>
            <w:r>
              <w:rPr>
                <w:sz w:val="30"/>
                <w:szCs w:val="30"/>
              </w:rPr>
              <w:t>58 262,00</w:t>
            </w:r>
          </w:p>
        </w:tc>
      </w:tr>
      <w:tr w:rsidR="00BD412E" w:rsidRPr="009C5323" w:rsidTr="00F74578">
        <w:trPr>
          <w:trHeight w:val="240"/>
        </w:trPr>
        <w:tc>
          <w:tcPr>
            <w:tcW w:w="1810" w:type="pct"/>
            <w:tcBorders>
              <w:top w:val="single" w:sz="4" w:space="0" w:color="auto"/>
              <w:bottom w:val="single" w:sz="4" w:space="0" w:color="auto"/>
              <w:right w:val="single" w:sz="4" w:space="0" w:color="auto"/>
            </w:tcBorders>
          </w:tcPr>
          <w:p w:rsidR="00BD412E" w:rsidRPr="0008622A" w:rsidRDefault="00BD412E" w:rsidP="00D13590">
            <w:pPr>
              <w:pStyle w:val="table10"/>
              <w:rPr>
                <w:sz w:val="30"/>
                <w:szCs w:val="30"/>
              </w:rPr>
            </w:pPr>
            <w:r w:rsidRPr="0008622A">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318</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BD412E" w:rsidRPr="0008622A" w:rsidRDefault="00BD412E" w:rsidP="00B16C23">
            <w:pPr>
              <w:pStyle w:val="table10"/>
              <w:jc w:val="right"/>
              <w:rPr>
                <w:sz w:val="30"/>
                <w:szCs w:val="30"/>
              </w:rPr>
            </w:pPr>
            <w:r>
              <w:rPr>
                <w:sz w:val="30"/>
                <w:szCs w:val="30"/>
              </w:rPr>
              <w:t>58 262,00</w:t>
            </w:r>
          </w:p>
        </w:tc>
      </w:tr>
      <w:tr w:rsidR="00BD412E" w:rsidRPr="009C5323" w:rsidTr="00F74578">
        <w:trPr>
          <w:trHeight w:val="240"/>
        </w:trPr>
        <w:tc>
          <w:tcPr>
            <w:tcW w:w="1810" w:type="pct"/>
            <w:tcBorders>
              <w:top w:val="single" w:sz="4" w:space="0" w:color="auto"/>
              <w:bottom w:val="single" w:sz="4" w:space="0" w:color="auto"/>
              <w:right w:val="single" w:sz="4" w:space="0" w:color="auto"/>
            </w:tcBorders>
          </w:tcPr>
          <w:p w:rsidR="00BD412E" w:rsidRPr="0008622A" w:rsidRDefault="00BD412E" w:rsidP="00D13590">
            <w:pPr>
              <w:pStyle w:val="table10"/>
              <w:rPr>
                <w:sz w:val="30"/>
                <w:szCs w:val="30"/>
              </w:rPr>
            </w:pPr>
            <w:r w:rsidRPr="0008622A">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318</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BD412E" w:rsidRPr="0008622A" w:rsidRDefault="00BD412E" w:rsidP="00B16C23">
            <w:pPr>
              <w:pStyle w:val="table10"/>
              <w:jc w:val="right"/>
              <w:rPr>
                <w:sz w:val="30"/>
                <w:szCs w:val="30"/>
              </w:rPr>
            </w:pPr>
            <w:r>
              <w:rPr>
                <w:sz w:val="30"/>
                <w:szCs w:val="30"/>
              </w:rPr>
              <w:t>58 262,00</w:t>
            </w:r>
          </w:p>
        </w:tc>
      </w:tr>
      <w:tr w:rsidR="00BD412E" w:rsidRPr="009C5323" w:rsidTr="00F74578">
        <w:trPr>
          <w:trHeight w:val="240"/>
        </w:trPr>
        <w:tc>
          <w:tcPr>
            <w:tcW w:w="1810" w:type="pct"/>
            <w:tcBorders>
              <w:top w:val="single" w:sz="4" w:space="0" w:color="auto"/>
              <w:bottom w:val="single" w:sz="4" w:space="0" w:color="auto"/>
              <w:right w:val="single" w:sz="4" w:space="0" w:color="auto"/>
            </w:tcBorders>
          </w:tcPr>
          <w:p w:rsidR="00BD412E" w:rsidRPr="0008622A" w:rsidRDefault="00BD412E" w:rsidP="00D13590">
            <w:pPr>
              <w:pStyle w:val="table10"/>
              <w:rPr>
                <w:sz w:val="30"/>
                <w:szCs w:val="30"/>
              </w:rPr>
            </w:pPr>
            <w:r w:rsidRPr="0008622A">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318</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BD412E" w:rsidRPr="0008622A" w:rsidRDefault="00BD412E" w:rsidP="00B16C23">
            <w:pPr>
              <w:pStyle w:val="table10"/>
              <w:jc w:val="right"/>
              <w:rPr>
                <w:sz w:val="30"/>
                <w:szCs w:val="30"/>
              </w:rPr>
            </w:pPr>
            <w:r>
              <w:rPr>
                <w:sz w:val="30"/>
                <w:szCs w:val="30"/>
              </w:rPr>
              <w:t>58 262,00</w:t>
            </w:r>
          </w:p>
        </w:tc>
      </w:tr>
      <w:tr w:rsidR="00973D94" w:rsidRPr="009C5323"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Милошевичский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319</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BD412E" w:rsidP="00B81137">
            <w:pPr>
              <w:pStyle w:val="table10"/>
              <w:jc w:val="right"/>
              <w:rPr>
                <w:sz w:val="30"/>
                <w:szCs w:val="30"/>
              </w:rPr>
            </w:pPr>
            <w:r>
              <w:rPr>
                <w:sz w:val="30"/>
                <w:szCs w:val="30"/>
              </w:rPr>
              <w:t>54 098,00</w:t>
            </w:r>
          </w:p>
        </w:tc>
      </w:tr>
      <w:tr w:rsidR="00BD412E" w:rsidRPr="009C5323" w:rsidTr="00F74578">
        <w:trPr>
          <w:trHeight w:val="240"/>
        </w:trPr>
        <w:tc>
          <w:tcPr>
            <w:tcW w:w="1810" w:type="pct"/>
            <w:tcBorders>
              <w:top w:val="single" w:sz="4" w:space="0" w:color="auto"/>
              <w:bottom w:val="single" w:sz="4" w:space="0" w:color="auto"/>
              <w:right w:val="single" w:sz="4" w:space="0" w:color="auto"/>
            </w:tcBorders>
          </w:tcPr>
          <w:p w:rsidR="00BD412E" w:rsidRPr="0008622A" w:rsidRDefault="00BD412E" w:rsidP="00D13590">
            <w:pPr>
              <w:pStyle w:val="table10"/>
              <w:rPr>
                <w:sz w:val="30"/>
                <w:szCs w:val="30"/>
              </w:rPr>
            </w:pPr>
            <w:r w:rsidRPr="0008622A">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319</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BD412E" w:rsidRPr="0008622A" w:rsidRDefault="00BD412E" w:rsidP="00B16C23">
            <w:pPr>
              <w:pStyle w:val="table10"/>
              <w:jc w:val="right"/>
              <w:rPr>
                <w:sz w:val="30"/>
                <w:szCs w:val="30"/>
              </w:rPr>
            </w:pPr>
            <w:r>
              <w:rPr>
                <w:sz w:val="30"/>
                <w:szCs w:val="30"/>
              </w:rPr>
              <w:t>54 098,00</w:t>
            </w:r>
          </w:p>
        </w:tc>
      </w:tr>
      <w:tr w:rsidR="00BD412E" w:rsidRPr="009C5323" w:rsidTr="00F74578">
        <w:trPr>
          <w:trHeight w:val="240"/>
        </w:trPr>
        <w:tc>
          <w:tcPr>
            <w:tcW w:w="1810" w:type="pct"/>
            <w:tcBorders>
              <w:top w:val="single" w:sz="4" w:space="0" w:color="auto"/>
              <w:bottom w:val="single" w:sz="4" w:space="0" w:color="auto"/>
              <w:right w:val="single" w:sz="4" w:space="0" w:color="auto"/>
            </w:tcBorders>
          </w:tcPr>
          <w:p w:rsidR="00BD412E" w:rsidRPr="0008622A" w:rsidRDefault="00BD412E" w:rsidP="00D13590">
            <w:pPr>
              <w:pStyle w:val="table10"/>
              <w:rPr>
                <w:sz w:val="30"/>
                <w:szCs w:val="30"/>
              </w:rPr>
            </w:pPr>
            <w:r w:rsidRPr="0008622A">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319</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BD412E" w:rsidRPr="0008622A" w:rsidRDefault="00BD412E" w:rsidP="00B16C23">
            <w:pPr>
              <w:pStyle w:val="table10"/>
              <w:jc w:val="right"/>
              <w:rPr>
                <w:sz w:val="30"/>
                <w:szCs w:val="30"/>
              </w:rPr>
            </w:pPr>
            <w:r>
              <w:rPr>
                <w:sz w:val="30"/>
                <w:szCs w:val="30"/>
              </w:rPr>
              <w:t>54 098,00</w:t>
            </w:r>
          </w:p>
        </w:tc>
      </w:tr>
      <w:tr w:rsidR="00BD412E" w:rsidRPr="009C5323" w:rsidTr="00F74578">
        <w:trPr>
          <w:trHeight w:val="240"/>
        </w:trPr>
        <w:tc>
          <w:tcPr>
            <w:tcW w:w="1810" w:type="pct"/>
            <w:tcBorders>
              <w:top w:val="single" w:sz="4" w:space="0" w:color="auto"/>
              <w:bottom w:val="single" w:sz="4" w:space="0" w:color="auto"/>
              <w:right w:val="single" w:sz="4" w:space="0" w:color="auto"/>
            </w:tcBorders>
          </w:tcPr>
          <w:p w:rsidR="00BD412E" w:rsidRPr="0008622A" w:rsidRDefault="00BD412E" w:rsidP="00D13590">
            <w:pPr>
              <w:pStyle w:val="table10"/>
              <w:rPr>
                <w:sz w:val="30"/>
                <w:szCs w:val="30"/>
              </w:rPr>
            </w:pPr>
            <w:r w:rsidRPr="0008622A">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319</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08622A" w:rsidRDefault="00BD412E"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08622A" w:rsidRDefault="00BD412E" w:rsidP="0096324A">
            <w:pPr>
              <w:pStyle w:val="table10"/>
              <w:jc w:val="center"/>
              <w:rPr>
                <w:sz w:val="30"/>
                <w:szCs w:val="30"/>
              </w:rPr>
            </w:pPr>
            <w:r w:rsidRPr="0008622A">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BD412E" w:rsidRPr="0008622A" w:rsidRDefault="00BD412E" w:rsidP="00B16C23">
            <w:pPr>
              <w:pStyle w:val="table10"/>
              <w:jc w:val="right"/>
              <w:rPr>
                <w:sz w:val="30"/>
                <w:szCs w:val="30"/>
              </w:rPr>
            </w:pPr>
            <w:r>
              <w:rPr>
                <w:sz w:val="30"/>
                <w:szCs w:val="30"/>
              </w:rPr>
              <w:t>54 098,00</w:t>
            </w:r>
          </w:p>
        </w:tc>
      </w:tr>
      <w:tr w:rsidR="00973D94" w:rsidRPr="009C5323"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Симоничский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321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0173B6" w:rsidP="00B81137">
            <w:pPr>
              <w:pStyle w:val="table10"/>
              <w:jc w:val="right"/>
              <w:rPr>
                <w:sz w:val="30"/>
                <w:szCs w:val="30"/>
              </w:rPr>
            </w:pPr>
            <w:r>
              <w:rPr>
                <w:sz w:val="30"/>
                <w:szCs w:val="30"/>
              </w:rPr>
              <w:t>80 068,00</w:t>
            </w:r>
          </w:p>
        </w:tc>
      </w:tr>
      <w:tr w:rsidR="000173B6" w:rsidRPr="009C5323" w:rsidTr="00F74578">
        <w:trPr>
          <w:trHeight w:val="240"/>
        </w:trPr>
        <w:tc>
          <w:tcPr>
            <w:tcW w:w="1810" w:type="pct"/>
            <w:tcBorders>
              <w:top w:val="single" w:sz="4" w:space="0" w:color="auto"/>
              <w:bottom w:val="single" w:sz="4" w:space="0" w:color="auto"/>
              <w:right w:val="single" w:sz="4" w:space="0" w:color="auto"/>
            </w:tcBorders>
          </w:tcPr>
          <w:p w:rsidR="000173B6" w:rsidRPr="0008622A" w:rsidRDefault="000173B6" w:rsidP="00D13590">
            <w:pPr>
              <w:pStyle w:val="table10"/>
              <w:rPr>
                <w:sz w:val="30"/>
                <w:szCs w:val="30"/>
              </w:rPr>
            </w:pPr>
            <w:r w:rsidRPr="0008622A">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173B6" w:rsidRPr="0008622A" w:rsidRDefault="000173B6" w:rsidP="0096324A">
            <w:pPr>
              <w:pStyle w:val="table10"/>
              <w:jc w:val="center"/>
              <w:rPr>
                <w:sz w:val="30"/>
                <w:szCs w:val="30"/>
              </w:rPr>
            </w:pPr>
            <w:r w:rsidRPr="0008622A">
              <w:rPr>
                <w:sz w:val="30"/>
                <w:szCs w:val="30"/>
              </w:rPr>
              <w:t>321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173B6" w:rsidRPr="0008622A" w:rsidRDefault="000173B6"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173B6" w:rsidRPr="0008622A" w:rsidRDefault="000173B6"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173B6" w:rsidRPr="0008622A" w:rsidRDefault="000173B6" w:rsidP="005515B4">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0173B6" w:rsidRPr="0008622A" w:rsidRDefault="000173B6" w:rsidP="00B16C23">
            <w:pPr>
              <w:pStyle w:val="table10"/>
              <w:jc w:val="right"/>
              <w:rPr>
                <w:sz w:val="30"/>
                <w:szCs w:val="30"/>
              </w:rPr>
            </w:pPr>
            <w:r>
              <w:rPr>
                <w:sz w:val="30"/>
                <w:szCs w:val="30"/>
              </w:rPr>
              <w:t>80 068,00</w:t>
            </w:r>
          </w:p>
        </w:tc>
      </w:tr>
      <w:tr w:rsidR="000173B6" w:rsidRPr="009C5323" w:rsidTr="00F74578">
        <w:trPr>
          <w:trHeight w:val="240"/>
        </w:trPr>
        <w:tc>
          <w:tcPr>
            <w:tcW w:w="1810" w:type="pct"/>
            <w:tcBorders>
              <w:top w:val="single" w:sz="4" w:space="0" w:color="auto"/>
              <w:bottom w:val="single" w:sz="4" w:space="0" w:color="auto"/>
              <w:right w:val="single" w:sz="4" w:space="0" w:color="auto"/>
            </w:tcBorders>
          </w:tcPr>
          <w:p w:rsidR="000173B6" w:rsidRPr="0008622A" w:rsidRDefault="000173B6" w:rsidP="00D13590">
            <w:pPr>
              <w:pStyle w:val="table10"/>
              <w:rPr>
                <w:sz w:val="30"/>
                <w:szCs w:val="30"/>
              </w:rPr>
            </w:pPr>
            <w:r w:rsidRPr="0008622A">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173B6" w:rsidRPr="0008622A" w:rsidRDefault="000173B6" w:rsidP="0096324A">
            <w:pPr>
              <w:pStyle w:val="table10"/>
              <w:jc w:val="center"/>
              <w:rPr>
                <w:sz w:val="30"/>
                <w:szCs w:val="30"/>
              </w:rPr>
            </w:pPr>
            <w:r w:rsidRPr="0008622A">
              <w:rPr>
                <w:sz w:val="30"/>
                <w:szCs w:val="30"/>
              </w:rPr>
              <w:t>321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173B6" w:rsidRPr="0008622A" w:rsidRDefault="000173B6"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173B6" w:rsidRPr="0008622A" w:rsidRDefault="000173B6"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173B6" w:rsidRPr="0008622A" w:rsidRDefault="000173B6"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0173B6" w:rsidRPr="0008622A" w:rsidRDefault="000173B6" w:rsidP="00B16C23">
            <w:pPr>
              <w:pStyle w:val="table10"/>
              <w:jc w:val="right"/>
              <w:rPr>
                <w:sz w:val="30"/>
                <w:szCs w:val="30"/>
              </w:rPr>
            </w:pPr>
            <w:r>
              <w:rPr>
                <w:sz w:val="30"/>
                <w:szCs w:val="30"/>
              </w:rPr>
              <w:t>80 068,00</w:t>
            </w:r>
          </w:p>
        </w:tc>
      </w:tr>
      <w:tr w:rsidR="000173B6" w:rsidRPr="009C5323" w:rsidTr="00F74578">
        <w:trPr>
          <w:trHeight w:val="240"/>
        </w:trPr>
        <w:tc>
          <w:tcPr>
            <w:tcW w:w="1810" w:type="pct"/>
            <w:tcBorders>
              <w:top w:val="single" w:sz="4" w:space="0" w:color="auto"/>
              <w:bottom w:val="single" w:sz="4" w:space="0" w:color="auto"/>
              <w:right w:val="single" w:sz="4" w:space="0" w:color="auto"/>
            </w:tcBorders>
          </w:tcPr>
          <w:p w:rsidR="000173B6" w:rsidRPr="0008622A" w:rsidRDefault="000173B6" w:rsidP="00D13590">
            <w:pPr>
              <w:pStyle w:val="table10"/>
              <w:rPr>
                <w:sz w:val="30"/>
                <w:szCs w:val="30"/>
              </w:rPr>
            </w:pPr>
            <w:r w:rsidRPr="0008622A">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173B6" w:rsidRPr="0008622A" w:rsidRDefault="000173B6" w:rsidP="0096324A">
            <w:pPr>
              <w:pStyle w:val="table10"/>
              <w:jc w:val="center"/>
              <w:rPr>
                <w:sz w:val="30"/>
                <w:szCs w:val="30"/>
              </w:rPr>
            </w:pPr>
            <w:r w:rsidRPr="0008622A">
              <w:rPr>
                <w:sz w:val="30"/>
                <w:szCs w:val="30"/>
              </w:rPr>
              <w:t>321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173B6" w:rsidRPr="0008622A" w:rsidRDefault="000173B6"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173B6" w:rsidRPr="0008622A" w:rsidRDefault="000173B6"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173B6" w:rsidRPr="0008622A" w:rsidRDefault="000173B6" w:rsidP="0096324A">
            <w:pPr>
              <w:pStyle w:val="table10"/>
              <w:jc w:val="center"/>
              <w:rPr>
                <w:sz w:val="30"/>
                <w:szCs w:val="30"/>
              </w:rPr>
            </w:pPr>
            <w:r w:rsidRPr="0008622A">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0173B6" w:rsidRPr="0008622A" w:rsidRDefault="000173B6" w:rsidP="00B16C23">
            <w:pPr>
              <w:pStyle w:val="table10"/>
              <w:jc w:val="right"/>
              <w:rPr>
                <w:sz w:val="30"/>
                <w:szCs w:val="30"/>
              </w:rPr>
            </w:pPr>
            <w:r>
              <w:rPr>
                <w:sz w:val="30"/>
                <w:szCs w:val="30"/>
              </w:rPr>
              <w:t>80 068,00</w:t>
            </w:r>
          </w:p>
        </w:tc>
      </w:tr>
      <w:tr w:rsidR="00973D94" w:rsidRPr="009C5323"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Стодоличский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322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0173B6" w:rsidP="00B81137">
            <w:pPr>
              <w:pStyle w:val="table10"/>
              <w:jc w:val="right"/>
              <w:rPr>
                <w:sz w:val="30"/>
                <w:szCs w:val="30"/>
              </w:rPr>
            </w:pPr>
            <w:r>
              <w:rPr>
                <w:sz w:val="30"/>
                <w:szCs w:val="30"/>
              </w:rPr>
              <w:t>77 993,00</w:t>
            </w:r>
          </w:p>
        </w:tc>
      </w:tr>
      <w:tr w:rsidR="000173B6" w:rsidRPr="009C5323" w:rsidTr="00F74578">
        <w:trPr>
          <w:trHeight w:val="240"/>
        </w:trPr>
        <w:tc>
          <w:tcPr>
            <w:tcW w:w="1810" w:type="pct"/>
            <w:tcBorders>
              <w:top w:val="single" w:sz="4" w:space="0" w:color="auto"/>
              <w:bottom w:val="single" w:sz="4" w:space="0" w:color="auto"/>
              <w:right w:val="single" w:sz="4" w:space="0" w:color="auto"/>
            </w:tcBorders>
          </w:tcPr>
          <w:p w:rsidR="000173B6" w:rsidRPr="0008622A" w:rsidRDefault="000173B6" w:rsidP="00D13590">
            <w:pPr>
              <w:pStyle w:val="table10"/>
              <w:rPr>
                <w:sz w:val="30"/>
                <w:szCs w:val="30"/>
              </w:rPr>
            </w:pPr>
            <w:r w:rsidRPr="0008622A">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173B6" w:rsidRPr="0008622A" w:rsidRDefault="000173B6" w:rsidP="0096324A">
            <w:pPr>
              <w:pStyle w:val="table10"/>
              <w:jc w:val="center"/>
              <w:rPr>
                <w:sz w:val="30"/>
                <w:szCs w:val="30"/>
              </w:rPr>
            </w:pPr>
            <w:r w:rsidRPr="0008622A">
              <w:rPr>
                <w:sz w:val="30"/>
                <w:szCs w:val="30"/>
              </w:rPr>
              <w:t>322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173B6" w:rsidRPr="0008622A" w:rsidRDefault="000173B6"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173B6" w:rsidRPr="0008622A" w:rsidRDefault="000173B6"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173B6" w:rsidRPr="0008622A" w:rsidRDefault="000173B6"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0173B6" w:rsidRPr="0008622A" w:rsidRDefault="000173B6" w:rsidP="00B16C23">
            <w:pPr>
              <w:pStyle w:val="table10"/>
              <w:jc w:val="right"/>
              <w:rPr>
                <w:sz w:val="30"/>
                <w:szCs w:val="30"/>
              </w:rPr>
            </w:pPr>
            <w:r>
              <w:rPr>
                <w:sz w:val="30"/>
                <w:szCs w:val="30"/>
              </w:rPr>
              <w:t>77 993,00</w:t>
            </w:r>
          </w:p>
        </w:tc>
      </w:tr>
      <w:tr w:rsidR="000173B6" w:rsidRPr="009C5323" w:rsidTr="00F74578">
        <w:trPr>
          <w:trHeight w:val="240"/>
        </w:trPr>
        <w:tc>
          <w:tcPr>
            <w:tcW w:w="1810" w:type="pct"/>
            <w:tcBorders>
              <w:top w:val="single" w:sz="4" w:space="0" w:color="auto"/>
              <w:bottom w:val="single" w:sz="4" w:space="0" w:color="auto"/>
              <w:right w:val="single" w:sz="4" w:space="0" w:color="auto"/>
            </w:tcBorders>
          </w:tcPr>
          <w:p w:rsidR="000173B6" w:rsidRPr="0008622A" w:rsidRDefault="000173B6" w:rsidP="00D13590">
            <w:pPr>
              <w:pStyle w:val="table10"/>
              <w:rPr>
                <w:sz w:val="30"/>
                <w:szCs w:val="30"/>
              </w:rPr>
            </w:pPr>
            <w:r w:rsidRPr="0008622A">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173B6" w:rsidRPr="0008622A" w:rsidRDefault="000173B6" w:rsidP="0096324A">
            <w:pPr>
              <w:pStyle w:val="table10"/>
              <w:jc w:val="center"/>
              <w:rPr>
                <w:sz w:val="30"/>
                <w:szCs w:val="30"/>
              </w:rPr>
            </w:pPr>
            <w:r w:rsidRPr="0008622A">
              <w:rPr>
                <w:sz w:val="30"/>
                <w:szCs w:val="30"/>
              </w:rPr>
              <w:t>322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173B6" w:rsidRPr="0008622A" w:rsidRDefault="000173B6"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173B6" w:rsidRPr="0008622A" w:rsidRDefault="000173B6"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173B6" w:rsidRPr="0008622A" w:rsidRDefault="000173B6"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0173B6" w:rsidRPr="0008622A" w:rsidRDefault="000173B6" w:rsidP="00B16C23">
            <w:pPr>
              <w:pStyle w:val="table10"/>
              <w:jc w:val="right"/>
              <w:rPr>
                <w:sz w:val="30"/>
                <w:szCs w:val="30"/>
              </w:rPr>
            </w:pPr>
            <w:r>
              <w:rPr>
                <w:sz w:val="30"/>
                <w:szCs w:val="30"/>
              </w:rPr>
              <w:t>77 993,00</w:t>
            </w:r>
          </w:p>
        </w:tc>
      </w:tr>
      <w:tr w:rsidR="000173B6" w:rsidRPr="009C5323" w:rsidTr="00F74578">
        <w:trPr>
          <w:trHeight w:val="240"/>
        </w:trPr>
        <w:tc>
          <w:tcPr>
            <w:tcW w:w="1810" w:type="pct"/>
            <w:tcBorders>
              <w:top w:val="single" w:sz="4" w:space="0" w:color="auto"/>
              <w:bottom w:val="single" w:sz="4" w:space="0" w:color="auto"/>
              <w:right w:val="single" w:sz="4" w:space="0" w:color="auto"/>
            </w:tcBorders>
          </w:tcPr>
          <w:p w:rsidR="000173B6" w:rsidRPr="0008622A" w:rsidRDefault="000173B6" w:rsidP="00D13590">
            <w:pPr>
              <w:pStyle w:val="table10"/>
              <w:rPr>
                <w:sz w:val="30"/>
                <w:szCs w:val="30"/>
              </w:rPr>
            </w:pPr>
            <w:r w:rsidRPr="0008622A">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25D59" w:rsidRDefault="00225D59" w:rsidP="0096324A">
            <w:pPr>
              <w:pStyle w:val="table10"/>
              <w:jc w:val="center"/>
              <w:rPr>
                <w:sz w:val="30"/>
                <w:szCs w:val="30"/>
              </w:rPr>
            </w:pPr>
          </w:p>
          <w:p w:rsidR="000173B6" w:rsidRPr="0008622A" w:rsidRDefault="000173B6" w:rsidP="0096324A">
            <w:pPr>
              <w:pStyle w:val="table10"/>
              <w:jc w:val="center"/>
              <w:rPr>
                <w:sz w:val="30"/>
                <w:szCs w:val="30"/>
              </w:rPr>
            </w:pPr>
            <w:r w:rsidRPr="0008622A">
              <w:rPr>
                <w:sz w:val="30"/>
                <w:szCs w:val="30"/>
              </w:rPr>
              <w:t>322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25D59" w:rsidRDefault="00225D59" w:rsidP="0096324A">
            <w:pPr>
              <w:pStyle w:val="table10"/>
              <w:jc w:val="center"/>
              <w:rPr>
                <w:sz w:val="30"/>
                <w:szCs w:val="30"/>
              </w:rPr>
            </w:pPr>
          </w:p>
          <w:p w:rsidR="000173B6" w:rsidRPr="0008622A" w:rsidRDefault="000173B6"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25D59" w:rsidRDefault="00225D59" w:rsidP="0096324A">
            <w:pPr>
              <w:pStyle w:val="table10"/>
              <w:jc w:val="center"/>
              <w:rPr>
                <w:sz w:val="30"/>
                <w:szCs w:val="30"/>
              </w:rPr>
            </w:pPr>
          </w:p>
          <w:p w:rsidR="000173B6" w:rsidRPr="0008622A" w:rsidRDefault="000173B6"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25D59" w:rsidRDefault="00225D59" w:rsidP="0096324A">
            <w:pPr>
              <w:pStyle w:val="table10"/>
              <w:jc w:val="center"/>
              <w:rPr>
                <w:sz w:val="30"/>
                <w:szCs w:val="30"/>
              </w:rPr>
            </w:pPr>
          </w:p>
          <w:p w:rsidR="000173B6" w:rsidRPr="0008622A" w:rsidRDefault="000173B6" w:rsidP="0096324A">
            <w:pPr>
              <w:pStyle w:val="table10"/>
              <w:jc w:val="center"/>
              <w:rPr>
                <w:sz w:val="30"/>
                <w:szCs w:val="30"/>
              </w:rPr>
            </w:pPr>
            <w:r w:rsidRPr="0008622A">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225D59" w:rsidRDefault="00225D59" w:rsidP="00B16C23">
            <w:pPr>
              <w:pStyle w:val="table10"/>
              <w:jc w:val="right"/>
              <w:rPr>
                <w:sz w:val="30"/>
                <w:szCs w:val="30"/>
              </w:rPr>
            </w:pPr>
          </w:p>
          <w:p w:rsidR="000173B6" w:rsidRPr="0008622A" w:rsidRDefault="000173B6" w:rsidP="00B16C23">
            <w:pPr>
              <w:pStyle w:val="table10"/>
              <w:jc w:val="right"/>
              <w:rPr>
                <w:sz w:val="30"/>
                <w:szCs w:val="30"/>
              </w:rPr>
            </w:pPr>
            <w:r>
              <w:rPr>
                <w:sz w:val="30"/>
                <w:szCs w:val="30"/>
              </w:rPr>
              <w:t>77 993,00</w:t>
            </w:r>
          </w:p>
        </w:tc>
      </w:tr>
      <w:tr w:rsidR="00973D94" w:rsidRPr="009C5323"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Тонежский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323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EE0D38" w:rsidP="00D96655">
            <w:pPr>
              <w:pStyle w:val="table10"/>
              <w:jc w:val="right"/>
              <w:rPr>
                <w:sz w:val="30"/>
                <w:szCs w:val="30"/>
              </w:rPr>
            </w:pPr>
            <w:r>
              <w:rPr>
                <w:sz w:val="30"/>
                <w:szCs w:val="30"/>
              </w:rPr>
              <w:t>53 514,00</w:t>
            </w:r>
          </w:p>
        </w:tc>
      </w:tr>
      <w:tr w:rsidR="00EE0D38" w:rsidRPr="009C5323" w:rsidTr="00F74578">
        <w:trPr>
          <w:trHeight w:val="240"/>
        </w:trPr>
        <w:tc>
          <w:tcPr>
            <w:tcW w:w="1810" w:type="pct"/>
            <w:tcBorders>
              <w:top w:val="single" w:sz="4" w:space="0" w:color="auto"/>
              <w:bottom w:val="single" w:sz="4" w:space="0" w:color="auto"/>
              <w:right w:val="single" w:sz="4" w:space="0" w:color="auto"/>
            </w:tcBorders>
          </w:tcPr>
          <w:p w:rsidR="00EE0D38" w:rsidRPr="0008622A" w:rsidRDefault="00EE0D38" w:rsidP="00D13590">
            <w:pPr>
              <w:pStyle w:val="table10"/>
              <w:rPr>
                <w:sz w:val="30"/>
                <w:szCs w:val="30"/>
              </w:rPr>
            </w:pPr>
            <w:r w:rsidRPr="0008622A">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E0D38" w:rsidRPr="0008622A" w:rsidRDefault="00EE0D38" w:rsidP="0096324A">
            <w:pPr>
              <w:pStyle w:val="table10"/>
              <w:jc w:val="center"/>
              <w:rPr>
                <w:sz w:val="30"/>
                <w:szCs w:val="30"/>
              </w:rPr>
            </w:pPr>
            <w:r w:rsidRPr="0008622A">
              <w:rPr>
                <w:sz w:val="30"/>
                <w:szCs w:val="30"/>
              </w:rPr>
              <w:t>323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E0D38" w:rsidRPr="0008622A" w:rsidRDefault="00EE0D38"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E0D38" w:rsidRPr="0008622A" w:rsidRDefault="00EE0D38"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E0D38" w:rsidRPr="0008622A" w:rsidRDefault="00EE0D38"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EE0D38" w:rsidRPr="0008622A" w:rsidRDefault="00EE0D38" w:rsidP="00B16C23">
            <w:pPr>
              <w:pStyle w:val="table10"/>
              <w:jc w:val="right"/>
              <w:rPr>
                <w:sz w:val="30"/>
                <w:szCs w:val="30"/>
              </w:rPr>
            </w:pPr>
            <w:r>
              <w:rPr>
                <w:sz w:val="30"/>
                <w:szCs w:val="30"/>
              </w:rPr>
              <w:t>53 514,00</w:t>
            </w:r>
          </w:p>
        </w:tc>
      </w:tr>
      <w:tr w:rsidR="00EE0D38" w:rsidRPr="009C5323" w:rsidTr="00F74578">
        <w:trPr>
          <w:trHeight w:val="240"/>
        </w:trPr>
        <w:tc>
          <w:tcPr>
            <w:tcW w:w="1810" w:type="pct"/>
            <w:tcBorders>
              <w:top w:val="single" w:sz="4" w:space="0" w:color="auto"/>
              <w:bottom w:val="single" w:sz="4" w:space="0" w:color="auto"/>
              <w:right w:val="single" w:sz="4" w:space="0" w:color="auto"/>
            </w:tcBorders>
          </w:tcPr>
          <w:p w:rsidR="00EE0D38" w:rsidRPr="0008622A" w:rsidRDefault="00EE0D38" w:rsidP="00D13590">
            <w:pPr>
              <w:pStyle w:val="table10"/>
              <w:rPr>
                <w:sz w:val="30"/>
                <w:szCs w:val="30"/>
              </w:rPr>
            </w:pPr>
            <w:r w:rsidRPr="0008622A">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E0D38" w:rsidRPr="0008622A" w:rsidRDefault="00EE0D38" w:rsidP="0096324A">
            <w:pPr>
              <w:pStyle w:val="table10"/>
              <w:jc w:val="center"/>
              <w:rPr>
                <w:sz w:val="30"/>
                <w:szCs w:val="30"/>
              </w:rPr>
            </w:pPr>
            <w:r w:rsidRPr="0008622A">
              <w:rPr>
                <w:sz w:val="30"/>
                <w:szCs w:val="30"/>
              </w:rPr>
              <w:t>323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E0D38" w:rsidRPr="0008622A" w:rsidRDefault="00EE0D38"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E0D38" w:rsidRPr="0008622A" w:rsidRDefault="00EE0D38"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E0D38" w:rsidRPr="0008622A" w:rsidRDefault="00EE0D38"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EE0D38" w:rsidRPr="0008622A" w:rsidRDefault="00EE0D38" w:rsidP="00B16C23">
            <w:pPr>
              <w:pStyle w:val="table10"/>
              <w:jc w:val="right"/>
              <w:rPr>
                <w:sz w:val="30"/>
                <w:szCs w:val="30"/>
              </w:rPr>
            </w:pPr>
            <w:r>
              <w:rPr>
                <w:sz w:val="30"/>
                <w:szCs w:val="30"/>
              </w:rPr>
              <w:t>53 514,00</w:t>
            </w:r>
          </w:p>
        </w:tc>
      </w:tr>
      <w:tr w:rsidR="00EE0D38" w:rsidRPr="009C5323" w:rsidTr="00F74578">
        <w:trPr>
          <w:trHeight w:val="240"/>
        </w:trPr>
        <w:tc>
          <w:tcPr>
            <w:tcW w:w="1810" w:type="pct"/>
            <w:tcBorders>
              <w:top w:val="single" w:sz="4" w:space="0" w:color="auto"/>
              <w:bottom w:val="single" w:sz="4" w:space="0" w:color="auto"/>
              <w:right w:val="single" w:sz="4" w:space="0" w:color="auto"/>
            </w:tcBorders>
          </w:tcPr>
          <w:p w:rsidR="00EE0D38" w:rsidRPr="0008622A" w:rsidRDefault="00EE0D38" w:rsidP="00D13590">
            <w:pPr>
              <w:pStyle w:val="table10"/>
              <w:rPr>
                <w:sz w:val="30"/>
                <w:szCs w:val="30"/>
              </w:rPr>
            </w:pPr>
            <w:r w:rsidRPr="0008622A">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E0D38" w:rsidRPr="0008622A" w:rsidRDefault="00EE0D38" w:rsidP="0096324A">
            <w:pPr>
              <w:pStyle w:val="table10"/>
              <w:jc w:val="center"/>
              <w:rPr>
                <w:sz w:val="30"/>
                <w:szCs w:val="30"/>
              </w:rPr>
            </w:pPr>
            <w:r w:rsidRPr="0008622A">
              <w:rPr>
                <w:sz w:val="30"/>
                <w:szCs w:val="30"/>
              </w:rPr>
              <w:t>323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E0D38" w:rsidRPr="0008622A" w:rsidRDefault="00EE0D38"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E0D38" w:rsidRPr="0008622A" w:rsidRDefault="00EE0D38"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E0D38" w:rsidRPr="0008622A" w:rsidRDefault="00EE0D38" w:rsidP="0096324A">
            <w:pPr>
              <w:pStyle w:val="table10"/>
              <w:jc w:val="center"/>
              <w:rPr>
                <w:sz w:val="30"/>
                <w:szCs w:val="30"/>
              </w:rPr>
            </w:pPr>
            <w:r w:rsidRPr="0008622A">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EE0D38" w:rsidRPr="0008622A" w:rsidRDefault="00EE0D38" w:rsidP="00B16C23">
            <w:pPr>
              <w:pStyle w:val="table10"/>
              <w:jc w:val="right"/>
              <w:rPr>
                <w:sz w:val="30"/>
                <w:szCs w:val="30"/>
              </w:rPr>
            </w:pPr>
            <w:r>
              <w:rPr>
                <w:sz w:val="30"/>
                <w:szCs w:val="30"/>
              </w:rPr>
              <w:t>53 514,00</w:t>
            </w:r>
          </w:p>
        </w:tc>
      </w:tr>
      <w:tr w:rsidR="00973D94" w:rsidRPr="009C5323"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Ударненский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324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EE0D38" w:rsidP="00D96655">
            <w:pPr>
              <w:pStyle w:val="table10"/>
              <w:jc w:val="right"/>
              <w:rPr>
                <w:sz w:val="30"/>
                <w:szCs w:val="30"/>
              </w:rPr>
            </w:pPr>
            <w:r>
              <w:rPr>
                <w:sz w:val="30"/>
                <w:szCs w:val="30"/>
              </w:rPr>
              <w:t>53 149,00</w:t>
            </w:r>
          </w:p>
        </w:tc>
      </w:tr>
      <w:tr w:rsidR="00EE0D38" w:rsidRPr="009C5323" w:rsidTr="00F74578">
        <w:trPr>
          <w:trHeight w:val="240"/>
        </w:trPr>
        <w:tc>
          <w:tcPr>
            <w:tcW w:w="1810" w:type="pct"/>
            <w:tcBorders>
              <w:top w:val="single" w:sz="4" w:space="0" w:color="auto"/>
              <w:bottom w:val="single" w:sz="4" w:space="0" w:color="auto"/>
              <w:right w:val="single" w:sz="4" w:space="0" w:color="auto"/>
            </w:tcBorders>
          </w:tcPr>
          <w:p w:rsidR="00EE0D38" w:rsidRPr="0008622A" w:rsidRDefault="00EE0D38" w:rsidP="00D13590">
            <w:pPr>
              <w:pStyle w:val="table10"/>
              <w:rPr>
                <w:sz w:val="30"/>
                <w:szCs w:val="30"/>
              </w:rPr>
            </w:pPr>
            <w:r w:rsidRPr="0008622A">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E0D38" w:rsidRPr="0008622A" w:rsidRDefault="00EE0D38" w:rsidP="0096324A">
            <w:pPr>
              <w:pStyle w:val="table10"/>
              <w:jc w:val="center"/>
              <w:rPr>
                <w:sz w:val="30"/>
                <w:szCs w:val="30"/>
              </w:rPr>
            </w:pPr>
            <w:r w:rsidRPr="0008622A">
              <w:rPr>
                <w:sz w:val="30"/>
                <w:szCs w:val="30"/>
              </w:rPr>
              <w:t>324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E0D38" w:rsidRPr="0008622A" w:rsidRDefault="00EE0D38"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E0D38" w:rsidRPr="0008622A" w:rsidRDefault="00EE0D38"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E0D38" w:rsidRPr="0008622A" w:rsidRDefault="00EE0D38"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EE0D38" w:rsidRPr="0008622A" w:rsidRDefault="00EE0D38" w:rsidP="00B16C23">
            <w:pPr>
              <w:pStyle w:val="table10"/>
              <w:jc w:val="right"/>
              <w:rPr>
                <w:sz w:val="30"/>
                <w:szCs w:val="30"/>
              </w:rPr>
            </w:pPr>
            <w:r>
              <w:rPr>
                <w:sz w:val="30"/>
                <w:szCs w:val="30"/>
              </w:rPr>
              <w:t>53 149,00</w:t>
            </w:r>
          </w:p>
        </w:tc>
      </w:tr>
      <w:tr w:rsidR="00EE0D38" w:rsidRPr="009C5323" w:rsidTr="00F74578">
        <w:trPr>
          <w:trHeight w:val="240"/>
        </w:trPr>
        <w:tc>
          <w:tcPr>
            <w:tcW w:w="1810" w:type="pct"/>
            <w:tcBorders>
              <w:top w:val="single" w:sz="4" w:space="0" w:color="auto"/>
              <w:bottom w:val="single" w:sz="4" w:space="0" w:color="auto"/>
              <w:right w:val="single" w:sz="4" w:space="0" w:color="auto"/>
            </w:tcBorders>
          </w:tcPr>
          <w:p w:rsidR="00EE0D38" w:rsidRPr="0008622A" w:rsidRDefault="00EE0D38" w:rsidP="00D13590">
            <w:pPr>
              <w:pStyle w:val="table10"/>
              <w:rPr>
                <w:sz w:val="30"/>
                <w:szCs w:val="30"/>
              </w:rPr>
            </w:pPr>
            <w:r w:rsidRPr="0008622A">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E0D38" w:rsidRPr="0008622A" w:rsidRDefault="00EE0D38" w:rsidP="0096324A">
            <w:pPr>
              <w:pStyle w:val="table10"/>
              <w:jc w:val="center"/>
              <w:rPr>
                <w:sz w:val="30"/>
                <w:szCs w:val="30"/>
              </w:rPr>
            </w:pPr>
            <w:r w:rsidRPr="0008622A">
              <w:rPr>
                <w:sz w:val="30"/>
                <w:szCs w:val="30"/>
              </w:rPr>
              <w:t>324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E0D38" w:rsidRPr="0008622A" w:rsidRDefault="00EE0D38"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E0D38" w:rsidRPr="0008622A" w:rsidRDefault="00EE0D38"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E0D38" w:rsidRPr="0008622A" w:rsidRDefault="00EE0D38"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EE0D38" w:rsidRPr="0008622A" w:rsidRDefault="00EE0D38" w:rsidP="00B16C23">
            <w:pPr>
              <w:pStyle w:val="table10"/>
              <w:jc w:val="right"/>
              <w:rPr>
                <w:sz w:val="30"/>
                <w:szCs w:val="30"/>
              </w:rPr>
            </w:pPr>
            <w:r>
              <w:rPr>
                <w:sz w:val="30"/>
                <w:szCs w:val="30"/>
              </w:rPr>
              <w:t>53 149,00</w:t>
            </w:r>
          </w:p>
        </w:tc>
      </w:tr>
      <w:tr w:rsidR="00EE0D38" w:rsidRPr="009C5323" w:rsidTr="00F74578">
        <w:trPr>
          <w:trHeight w:val="240"/>
        </w:trPr>
        <w:tc>
          <w:tcPr>
            <w:tcW w:w="1810" w:type="pct"/>
            <w:tcBorders>
              <w:top w:val="single" w:sz="4" w:space="0" w:color="auto"/>
              <w:bottom w:val="single" w:sz="4" w:space="0" w:color="auto"/>
              <w:right w:val="single" w:sz="4" w:space="0" w:color="auto"/>
            </w:tcBorders>
          </w:tcPr>
          <w:p w:rsidR="00EE0D38" w:rsidRPr="0008622A" w:rsidRDefault="00EE0D38" w:rsidP="00D13590">
            <w:pPr>
              <w:pStyle w:val="table10"/>
              <w:rPr>
                <w:sz w:val="30"/>
                <w:szCs w:val="30"/>
              </w:rPr>
            </w:pPr>
            <w:r w:rsidRPr="0008622A">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E0D38" w:rsidRPr="0008622A" w:rsidRDefault="00EE0D38" w:rsidP="0096324A">
            <w:pPr>
              <w:pStyle w:val="table10"/>
              <w:jc w:val="center"/>
              <w:rPr>
                <w:sz w:val="30"/>
                <w:szCs w:val="30"/>
              </w:rPr>
            </w:pPr>
            <w:r w:rsidRPr="0008622A">
              <w:rPr>
                <w:sz w:val="30"/>
                <w:szCs w:val="30"/>
              </w:rPr>
              <w:t>324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E0D38" w:rsidRPr="0008622A" w:rsidRDefault="00EE0D38"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E0D38" w:rsidRPr="0008622A" w:rsidRDefault="00EE0D38" w:rsidP="0096324A">
            <w:pPr>
              <w:pStyle w:val="table10"/>
              <w:jc w:val="center"/>
              <w:rPr>
                <w:sz w:val="30"/>
                <w:szCs w:val="30"/>
              </w:rPr>
            </w:pPr>
            <w:r w:rsidRPr="0008622A">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E0D38" w:rsidRPr="0008622A" w:rsidRDefault="00EE0D38" w:rsidP="0096324A">
            <w:pPr>
              <w:pStyle w:val="table10"/>
              <w:jc w:val="center"/>
              <w:rPr>
                <w:sz w:val="30"/>
                <w:szCs w:val="30"/>
              </w:rPr>
            </w:pPr>
            <w:r w:rsidRPr="0008622A">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EE0D38" w:rsidRPr="0008622A" w:rsidRDefault="00EE0D38" w:rsidP="00B16C23">
            <w:pPr>
              <w:pStyle w:val="table10"/>
              <w:jc w:val="right"/>
              <w:rPr>
                <w:sz w:val="30"/>
                <w:szCs w:val="30"/>
              </w:rPr>
            </w:pPr>
            <w:r>
              <w:rPr>
                <w:sz w:val="30"/>
                <w:szCs w:val="30"/>
              </w:rPr>
              <w:t>53 149,00</w:t>
            </w:r>
          </w:p>
        </w:tc>
      </w:tr>
      <w:tr w:rsidR="00973D94" w:rsidRPr="009C5323" w:rsidTr="00F74578">
        <w:trPr>
          <w:trHeight w:val="240"/>
        </w:trPr>
        <w:tc>
          <w:tcPr>
            <w:tcW w:w="1810" w:type="pct"/>
            <w:tcBorders>
              <w:top w:val="single" w:sz="4" w:space="0" w:color="auto"/>
              <w:bottom w:val="single" w:sz="4" w:space="0" w:color="auto"/>
              <w:right w:val="single" w:sz="4" w:space="0" w:color="auto"/>
            </w:tcBorders>
          </w:tcPr>
          <w:p w:rsidR="00973D94" w:rsidRPr="0008622A" w:rsidRDefault="00973D94" w:rsidP="00D13590">
            <w:pPr>
              <w:pStyle w:val="table10"/>
              <w:rPr>
                <w:sz w:val="30"/>
                <w:szCs w:val="30"/>
              </w:rPr>
            </w:pPr>
            <w:r w:rsidRPr="0008622A">
              <w:rPr>
                <w:sz w:val="30"/>
                <w:szCs w:val="30"/>
              </w:rPr>
              <w:t>Лельчицкий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325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08622A" w:rsidRDefault="00973D94"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08622A" w:rsidRDefault="00EE0D38" w:rsidP="00D96655">
            <w:pPr>
              <w:pStyle w:val="table10"/>
              <w:jc w:val="right"/>
              <w:rPr>
                <w:sz w:val="30"/>
                <w:szCs w:val="30"/>
              </w:rPr>
            </w:pPr>
            <w:r>
              <w:rPr>
                <w:sz w:val="30"/>
                <w:szCs w:val="30"/>
              </w:rPr>
              <w:t>51 839,00</w:t>
            </w:r>
          </w:p>
        </w:tc>
      </w:tr>
      <w:tr w:rsidR="00EE0D38" w:rsidRPr="009C5323" w:rsidTr="00F74578">
        <w:trPr>
          <w:trHeight w:val="240"/>
        </w:trPr>
        <w:tc>
          <w:tcPr>
            <w:tcW w:w="1810" w:type="pct"/>
            <w:tcBorders>
              <w:top w:val="single" w:sz="4" w:space="0" w:color="auto"/>
              <w:bottom w:val="single" w:sz="4" w:space="0" w:color="auto"/>
              <w:right w:val="single" w:sz="4" w:space="0" w:color="auto"/>
            </w:tcBorders>
          </w:tcPr>
          <w:p w:rsidR="00EE0D38" w:rsidRPr="0008622A" w:rsidRDefault="00EE0D38" w:rsidP="00331133">
            <w:pPr>
              <w:pStyle w:val="table10"/>
              <w:rPr>
                <w:sz w:val="30"/>
                <w:szCs w:val="30"/>
              </w:rPr>
            </w:pPr>
            <w:r w:rsidRPr="0008622A">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E0D38" w:rsidRPr="0008622A" w:rsidRDefault="00EE0D38" w:rsidP="0096324A">
            <w:pPr>
              <w:pStyle w:val="table10"/>
              <w:jc w:val="center"/>
              <w:rPr>
                <w:sz w:val="30"/>
                <w:szCs w:val="30"/>
              </w:rPr>
            </w:pPr>
            <w:r w:rsidRPr="0008622A">
              <w:rPr>
                <w:sz w:val="30"/>
                <w:szCs w:val="30"/>
              </w:rPr>
              <w:t>325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E0D38" w:rsidRPr="0008622A" w:rsidRDefault="00EE0D38" w:rsidP="0096324A">
            <w:pPr>
              <w:pStyle w:val="table10"/>
              <w:jc w:val="center"/>
              <w:rPr>
                <w:sz w:val="30"/>
                <w:szCs w:val="30"/>
              </w:rPr>
            </w:pPr>
            <w:r w:rsidRPr="0008622A">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E0D38" w:rsidRPr="0008622A" w:rsidRDefault="00EE0D38" w:rsidP="0096324A">
            <w:pPr>
              <w:pStyle w:val="table10"/>
              <w:jc w:val="center"/>
              <w:rPr>
                <w:sz w:val="30"/>
                <w:szCs w:val="30"/>
              </w:rPr>
            </w:pPr>
            <w:r w:rsidRPr="0008622A">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E0D38" w:rsidRPr="0008622A" w:rsidRDefault="00EE0D38" w:rsidP="0096324A">
            <w:pPr>
              <w:pStyle w:val="table10"/>
              <w:jc w:val="center"/>
              <w:rPr>
                <w:sz w:val="30"/>
                <w:szCs w:val="30"/>
              </w:rPr>
            </w:pPr>
            <w:r w:rsidRPr="0008622A">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EE0D38" w:rsidRPr="0008622A" w:rsidRDefault="00EE0D38" w:rsidP="00B16C23">
            <w:pPr>
              <w:pStyle w:val="table10"/>
              <w:jc w:val="right"/>
              <w:rPr>
                <w:sz w:val="30"/>
                <w:szCs w:val="30"/>
              </w:rPr>
            </w:pPr>
            <w:r>
              <w:rPr>
                <w:sz w:val="30"/>
                <w:szCs w:val="30"/>
              </w:rPr>
              <w:t>51 839,00</w:t>
            </w:r>
          </w:p>
        </w:tc>
      </w:tr>
      <w:tr w:rsidR="00EE0D38" w:rsidRPr="009C5323" w:rsidTr="00F74578">
        <w:trPr>
          <w:trHeight w:val="240"/>
        </w:trPr>
        <w:tc>
          <w:tcPr>
            <w:tcW w:w="1810" w:type="pct"/>
            <w:tcBorders>
              <w:top w:val="single" w:sz="4" w:space="0" w:color="auto"/>
              <w:bottom w:val="single" w:sz="4" w:space="0" w:color="auto"/>
              <w:right w:val="single" w:sz="4" w:space="0" w:color="auto"/>
            </w:tcBorders>
          </w:tcPr>
          <w:p w:rsidR="00EE0D38" w:rsidRPr="004B0271" w:rsidRDefault="00EE0D38" w:rsidP="00D13590">
            <w:pPr>
              <w:pStyle w:val="table10"/>
              <w:rPr>
                <w:sz w:val="30"/>
                <w:szCs w:val="30"/>
              </w:rPr>
            </w:pPr>
            <w:r w:rsidRPr="004B0271">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E0D38" w:rsidRPr="004B0271" w:rsidRDefault="00EE0D38" w:rsidP="0096324A">
            <w:pPr>
              <w:pStyle w:val="table10"/>
              <w:jc w:val="center"/>
              <w:rPr>
                <w:sz w:val="30"/>
                <w:szCs w:val="30"/>
              </w:rPr>
            </w:pPr>
            <w:r w:rsidRPr="004B0271">
              <w:rPr>
                <w:sz w:val="30"/>
                <w:szCs w:val="30"/>
              </w:rPr>
              <w:t>325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E0D38" w:rsidRPr="004B0271" w:rsidRDefault="00EE0D38" w:rsidP="0096324A">
            <w:pPr>
              <w:pStyle w:val="table10"/>
              <w:jc w:val="center"/>
              <w:rPr>
                <w:sz w:val="30"/>
                <w:szCs w:val="30"/>
              </w:rPr>
            </w:pPr>
            <w:r w:rsidRPr="004B0271">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E0D38" w:rsidRPr="004B0271" w:rsidRDefault="00EE0D38" w:rsidP="0096324A">
            <w:pPr>
              <w:pStyle w:val="table10"/>
              <w:jc w:val="center"/>
              <w:rPr>
                <w:sz w:val="30"/>
                <w:szCs w:val="30"/>
              </w:rPr>
            </w:pPr>
            <w:r w:rsidRPr="004B0271">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E0D38" w:rsidRPr="004B0271" w:rsidRDefault="00EE0D38" w:rsidP="0096324A">
            <w:pPr>
              <w:pStyle w:val="table10"/>
              <w:jc w:val="center"/>
              <w:rPr>
                <w:sz w:val="30"/>
                <w:szCs w:val="30"/>
              </w:rPr>
            </w:pPr>
            <w:r w:rsidRPr="004B0271">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EE0D38" w:rsidRPr="0008622A" w:rsidRDefault="00EE0D38" w:rsidP="00B16C23">
            <w:pPr>
              <w:pStyle w:val="table10"/>
              <w:jc w:val="right"/>
              <w:rPr>
                <w:sz w:val="30"/>
                <w:szCs w:val="30"/>
              </w:rPr>
            </w:pPr>
            <w:r>
              <w:rPr>
                <w:sz w:val="30"/>
                <w:szCs w:val="30"/>
              </w:rPr>
              <w:t>51 839,00</w:t>
            </w:r>
          </w:p>
        </w:tc>
      </w:tr>
      <w:tr w:rsidR="00EE0D38" w:rsidRPr="001A53A2" w:rsidTr="00F74578">
        <w:trPr>
          <w:trHeight w:val="240"/>
        </w:trPr>
        <w:tc>
          <w:tcPr>
            <w:tcW w:w="1810" w:type="pct"/>
            <w:tcBorders>
              <w:top w:val="single" w:sz="4" w:space="0" w:color="auto"/>
              <w:bottom w:val="single" w:sz="4" w:space="0" w:color="auto"/>
              <w:right w:val="single" w:sz="4" w:space="0" w:color="auto"/>
            </w:tcBorders>
          </w:tcPr>
          <w:p w:rsidR="00EE0D38" w:rsidRPr="004B0271" w:rsidRDefault="00EE0D38" w:rsidP="00D13590">
            <w:pPr>
              <w:pStyle w:val="table10"/>
              <w:rPr>
                <w:sz w:val="30"/>
                <w:szCs w:val="30"/>
              </w:rPr>
            </w:pPr>
            <w:r w:rsidRPr="004B0271">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E0D38" w:rsidRPr="004B0271" w:rsidRDefault="00EE0D38" w:rsidP="0096324A">
            <w:pPr>
              <w:pStyle w:val="table10"/>
              <w:jc w:val="center"/>
              <w:rPr>
                <w:sz w:val="30"/>
                <w:szCs w:val="30"/>
              </w:rPr>
            </w:pPr>
            <w:r w:rsidRPr="004B0271">
              <w:rPr>
                <w:sz w:val="30"/>
                <w:szCs w:val="30"/>
              </w:rPr>
              <w:t>325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E0D38" w:rsidRPr="004B0271" w:rsidRDefault="00EE0D38" w:rsidP="0096324A">
            <w:pPr>
              <w:pStyle w:val="table10"/>
              <w:jc w:val="center"/>
              <w:rPr>
                <w:sz w:val="30"/>
                <w:szCs w:val="30"/>
              </w:rPr>
            </w:pPr>
            <w:r w:rsidRPr="004B0271">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E0D38" w:rsidRPr="004B0271" w:rsidRDefault="00EE0D38" w:rsidP="0096324A">
            <w:pPr>
              <w:pStyle w:val="table10"/>
              <w:jc w:val="center"/>
              <w:rPr>
                <w:sz w:val="30"/>
                <w:szCs w:val="30"/>
              </w:rPr>
            </w:pPr>
            <w:r w:rsidRPr="004B0271">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E0D38" w:rsidRPr="004B0271" w:rsidRDefault="00EE0D38" w:rsidP="0096324A">
            <w:pPr>
              <w:pStyle w:val="table10"/>
              <w:jc w:val="center"/>
              <w:rPr>
                <w:sz w:val="30"/>
                <w:szCs w:val="30"/>
              </w:rPr>
            </w:pPr>
            <w:r w:rsidRPr="004B0271">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EE0D38" w:rsidRPr="0008622A" w:rsidRDefault="00EE0D38" w:rsidP="00B16C23">
            <w:pPr>
              <w:pStyle w:val="table10"/>
              <w:jc w:val="right"/>
              <w:rPr>
                <w:sz w:val="30"/>
                <w:szCs w:val="30"/>
              </w:rPr>
            </w:pPr>
            <w:r>
              <w:rPr>
                <w:sz w:val="30"/>
                <w:szCs w:val="30"/>
              </w:rPr>
              <w:t>51 839,00</w:t>
            </w:r>
          </w:p>
        </w:tc>
      </w:tr>
      <w:tr w:rsidR="00973D94" w:rsidRPr="009C5323" w:rsidTr="00F74578">
        <w:trPr>
          <w:trHeight w:val="240"/>
        </w:trPr>
        <w:tc>
          <w:tcPr>
            <w:tcW w:w="1810" w:type="pct"/>
            <w:tcBorders>
              <w:top w:val="single" w:sz="4" w:space="0" w:color="auto"/>
              <w:bottom w:val="single" w:sz="4" w:space="0" w:color="auto"/>
              <w:right w:val="single" w:sz="4" w:space="0" w:color="auto"/>
            </w:tcBorders>
          </w:tcPr>
          <w:p w:rsidR="00973D94" w:rsidRPr="00B16027" w:rsidRDefault="00973D94" w:rsidP="00D13590">
            <w:pPr>
              <w:pStyle w:val="table10"/>
              <w:rPr>
                <w:sz w:val="30"/>
                <w:szCs w:val="30"/>
              </w:rPr>
            </w:pPr>
            <w:r w:rsidRPr="00B16027">
              <w:rPr>
                <w:sz w:val="30"/>
                <w:szCs w:val="30"/>
              </w:rPr>
              <w:t>Лельчицкая районная организ</w:t>
            </w:r>
            <w:r>
              <w:rPr>
                <w:sz w:val="30"/>
                <w:szCs w:val="30"/>
              </w:rPr>
              <w:t>ация общественного объединения «</w:t>
            </w:r>
            <w:r w:rsidRPr="00B16027">
              <w:rPr>
                <w:sz w:val="30"/>
                <w:szCs w:val="30"/>
              </w:rPr>
              <w:t>Белорусский республиканский союз молодежи»</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B16027" w:rsidRDefault="00973D94" w:rsidP="005515B4">
            <w:pPr>
              <w:pStyle w:val="table10"/>
              <w:jc w:val="center"/>
              <w:rPr>
                <w:sz w:val="30"/>
                <w:szCs w:val="30"/>
              </w:rPr>
            </w:pPr>
            <w:r w:rsidRPr="00B16027">
              <w:rPr>
                <w:sz w:val="30"/>
                <w:szCs w:val="30"/>
              </w:rPr>
              <w:t>691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4B0271" w:rsidRDefault="00973D94" w:rsidP="0096324A">
            <w:pPr>
              <w:pStyle w:val="table10"/>
              <w:jc w:val="center"/>
              <w:rPr>
                <w:sz w:val="30"/>
                <w:szCs w:val="30"/>
              </w:rPr>
            </w:pPr>
            <w:r w:rsidRPr="004B0271">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4B0271" w:rsidRDefault="00973D94" w:rsidP="0096324A">
            <w:pPr>
              <w:pStyle w:val="table10"/>
              <w:jc w:val="center"/>
              <w:rPr>
                <w:sz w:val="30"/>
                <w:szCs w:val="30"/>
              </w:rPr>
            </w:pPr>
            <w:r w:rsidRPr="004B0271">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4B0271" w:rsidRDefault="00973D94" w:rsidP="0096324A">
            <w:pPr>
              <w:pStyle w:val="table10"/>
              <w:jc w:val="center"/>
              <w:rPr>
                <w:sz w:val="30"/>
                <w:szCs w:val="30"/>
              </w:rPr>
            </w:pPr>
            <w:r w:rsidRPr="004B0271">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A971AA" w:rsidRPr="001A53A2" w:rsidRDefault="00C86772" w:rsidP="001757F3">
            <w:pPr>
              <w:pStyle w:val="table10"/>
              <w:jc w:val="right"/>
              <w:rPr>
                <w:sz w:val="30"/>
                <w:szCs w:val="30"/>
              </w:rPr>
            </w:pPr>
            <w:r>
              <w:rPr>
                <w:sz w:val="30"/>
                <w:szCs w:val="30"/>
              </w:rPr>
              <w:t>2 020,00</w:t>
            </w:r>
          </w:p>
        </w:tc>
      </w:tr>
      <w:tr w:rsidR="00973D94" w:rsidRPr="009C5323" w:rsidTr="00F74578">
        <w:trPr>
          <w:trHeight w:val="240"/>
        </w:trPr>
        <w:tc>
          <w:tcPr>
            <w:tcW w:w="1810" w:type="pct"/>
            <w:tcBorders>
              <w:top w:val="single" w:sz="4" w:space="0" w:color="auto"/>
              <w:bottom w:val="single" w:sz="4" w:space="0" w:color="auto"/>
              <w:right w:val="single" w:sz="4" w:space="0" w:color="auto"/>
            </w:tcBorders>
          </w:tcPr>
          <w:p w:rsidR="00973D94" w:rsidRPr="004B0271" w:rsidRDefault="00973D94" w:rsidP="00D13590">
            <w:pPr>
              <w:pStyle w:val="table10"/>
              <w:rPr>
                <w:sz w:val="30"/>
                <w:szCs w:val="30"/>
              </w:rPr>
            </w:pPr>
            <w:r w:rsidRPr="004B0271">
              <w:rPr>
                <w:sz w:val="30"/>
                <w:szCs w:val="30"/>
              </w:rPr>
              <w:t>Социальная политика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4B0271" w:rsidRDefault="00973D94" w:rsidP="0096324A">
            <w:pPr>
              <w:pStyle w:val="table10"/>
              <w:jc w:val="center"/>
              <w:rPr>
                <w:sz w:val="30"/>
                <w:szCs w:val="30"/>
              </w:rPr>
            </w:pPr>
            <w:r w:rsidRPr="004B0271">
              <w:rPr>
                <w:sz w:val="30"/>
                <w:szCs w:val="30"/>
              </w:rPr>
              <w:t>691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4B0271" w:rsidRDefault="00973D94" w:rsidP="0096324A">
            <w:pPr>
              <w:pStyle w:val="table10"/>
              <w:jc w:val="center"/>
              <w:rPr>
                <w:sz w:val="30"/>
                <w:szCs w:val="30"/>
              </w:rPr>
            </w:pPr>
            <w:r w:rsidRPr="004B0271">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4B0271" w:rsidRDefault="00973D94" w:rsidP="0096324A">
            <w:pPr>
              <w:pStyle w:val="table10"/>
              <w:jc w:val="center"/>
              <w:rPr>
                <w:sz w:val="30"/>
                <w:szCs w:val="30"/>
              </w:rPr>
            </w:pPr>
            <w:r w:rsidRPr="004B0271">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4B0271" w:rsidRDefault="00973D94" w:rsidP="0096324A">
            <w:pPr>
              <w:pStyle w:val="table10"/>
              <w:jc w:val="center"/>
              <w:rPr>
                <w:sz w:val="30"/>
                <w:szCs w:val="30"/>
              </w:rPr>
            </w:pPr>
            <w:r w:rsidRPr="004B0271">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1A53A2" w:rsidRDefault="00A239D8" w:rsidP="00C86772">
            <w:pPr>
              <w:pStyle w:val="table10"/>
              <w:jc w:val="right"/>
              <w:rPr>
                <w:sz w:val="30"/>
                <w:szCs w:val="30"/>
              </w:rPr>
            </w:pPr>
            <w:r>
              <w:rPr>
                <w:sz w:val="30"/>
                <w:szCs w:val="30"/>
              </w:rPr>
              <w:t>2 </w:t>
            </w:r>
            <w:r w:rsidR="00C86772">
              <w:rPr>
                <w:sz w:val="30"/>
                <w:szCs w:val="30"/>
              </w:rPr>
              <w:t>02</w:t>
            </w:r>
            <w:r w:rsidR="001757F3">
              <w:rPr>
                <w:sz w:val="30"/>
                <w:szCs w:val="30"/>
              </w:rPr>
              <w:t>0</w:t>
            </w:r>
            <w:r>
              <w:rPr>
                <w:sz w:val="30"/>
                <w:szCs w:val="30"/>
              </w:rPr>
              <w:t>,00</w:t>
            </w:r>
          </w:p>
        </w:tc>
      </w:tr>
      <w:tr w:rsidR="00973D94" w:rsidRPr="009C5323" w:rsidTr="00F74578">
        <w:trPr>
          <w:trHeight w:val="240"/>
        </w:trPr>
        <w:tc>
          <w:tcPr>
            <w:tcW w:w="1810" w:type="pct"/>
            <w:tcBorders>
              <w:top w:val="single" w:sz="4" w:space="0" w:color="auto"/>
              <w:bottom w:val="single" w:sz="4" w:space="0" w:color="auto"/>
              <w:right w:val="single" w:sz="4" w:space="0" w:color="auto"/>
            </w:tcBorders>
          </w:tcPr>
          <w:p w:rsidR="00973D94" w:rsidRPr="004B0271" w:rsidRDefault="005F446D" w:rsidP="005F446D">
            <w:pPr>
              <w:pStyle w:val="table10"/>
              <w:rPr>
                <w:sz w:val="30"/>
                <w:szCs w:val="30"/>
              </w:rPr>
            </w:pPr>
            <w:r>
              <w:rPr>
                <w:sz w:val="30"/>
                <w:szCs w:val="30"/>
              </w:rPr>
              <w:t>Государственная</w:t>
            </w:r>
            <w:r w:rsidRPr="004B0271">
              <w:rPr>
                <w:sz w:val="30"/>
                <w:szCs w:val="30"/>
              </w:rPr>
              <w:t xml:space="preserve"> </w:t>
            </w:r>
            <w:r>
              <w:rPr>
                <w:sz w:val="30"/>
                <w:szCs w:val="30"/>
              </w:rPr>
              <w:t>м</w:t>
            </w:r>
            <w:r w:rsidR="00973D94" w:rsidRPr="004B0271">
              <w:rPr>
                <w:sz w:val="30"/>
                <w:szCs w:val="30"/>
              </w:rPr>
              <w:t>олодежная политика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4B0271" w:rsidRDefault="00973D94" w:rsidP="0096324A">
            <w:pPr>
              <w:pStyle w:val="table10"/>
              <w:jc w:val="center"/>
              <w:rPr>
                <w:sz w:val="30"/>
                <w:szCs w:val="30"/>
              </w:rPr>
            </w:pPr>
            <w:r w:rsidRPr="004B0271">
              <w:rPr>
                <w:sz w:val="30"/>
                <w:szCs w:val="30"/>
              </w:rPr>
              <w:t>691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4B0271" w:rsidRDefault="00973D94" w:rsidP="0096324A">
            <w:pPr>
              <w:pStyle w:val="table10"/>
              <w:jc w:val="center"/>
              <w:rPr>
                <w:sz w:val="30"/>
                <w:szCs w:val="30"/>
              </w:rPr>
            </w:pPr>
            <w:r w:rsidRPr="004B0271">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4B0271" w:rsidRDefault="00973D94" w:rsidP="0096324A">
            <w:pPr>
              <w:pStyle w:val="table10"/>
              <w:jc w:val="center"/>
              <w:rPr>
                <w:sz w:val="30"/>
                <w:szCs w:val="30"/>
              </w:rPr>
            </w:pPr>
            <w:r w:rsidRPr="004B0271">
              <w:rPr>
                <w:sz w:val="30"/>
                <w:szCs w:val="30"/>
              </w:rPr>
              <w:t>04</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4B0271" w:rsidRDefault="00973D94" w:rsidP="0096324A">
            <w:pPr>
              <w:pStyle w:val="table10"/>
              <w:jc w:val="center"/>
              <w:rPr>
                <w:sz w:val="30"/>
                <w:szCs w:val="30"/>
              </w:rPr>
            </w:pPr>
            <w:r w:rsidRPr="004B0271">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1A53A2" w:rsidRDefault="001757F3" w:rsidP="00C86772">
            <w:pPr>
              <w:pStyle w:val="table10"/>
              <w:jc w:val="right"/>
              <w:rPr>
                <w:sz w:val="30"/>
                <w:szCs w:val="30"/>
              </w:rPr>
            </w:pPr>
            <w:r>
              <w:rPr>
                <w:sz w:val="30"/>
                <w:szCs w:val="30"/>
              </w:rPr>
              <w:t>2 </w:t>
            </w:r>
            <w:r w:rsidR="00C86772">
              <w:rPr>
                <w:sz w:val="30"/>
                <w:szCs w:val="30"/>
              </w:rPr>
              <w:t>02</w:t>
            </w:r>
            <w:r>
              <w:rPr>
                <w:sz w:val="30"/>
                <w:szCs w:val="30"/>
              </w:rPr>
              <w:t>0,00</w:t>
            </w:r>
          </w:p>
        </w:tc>
      </w:tr>
    </w:tbl>
    <w:p w:rsidR="00AA23B1" w:rsidRDefault="00AA23B1" w:rsidP="0042630B">
      <w:pPr>
        <w:pStyle w:val="append1"/>
        <w:ind w:left="6521"/>
      </w:pPr>
    </w:p>
    <w:p w:rsidR="00053268" w:rsidRDefault="00053268" w:rsidP="0042630B">
      <w:pPr>
        <w:pStyle w:val="append1"/>
        <w:ind w:left="6521"/>
      </w:pPr>
    </w:p>
    <w:p w:rsidR="00053268" w:rsidRDefault="00053268" w:rsidP="0042630B">
      <w:pPr>
        <w:pStyle w:val="append1"/>
        <w:ind w:left="6521"/>
      </w:pPr>
    </w:p>
    <w:p w:rsidR="00053268" w:rsidRDefault="00053268" w:rsidP="0042630B">
      <w:pPr>
        <w:pStyle w:val="append1"/>
        <w:ind w:left="6521"/>
      </w:pPr>
    </w:p>
    <w:p w:rsidR="00053268" w:rsidRDefault="00053268" w:rsidP="0042630B">
      <w:pPr>
        <w:pStyle w:val="append1"/>
        <w:ind w:left="6521"/>
      </w:pPr>
    </w:p>
    <w:p w:rsidR="00FF068A" w:rsidRDefault="00FF068A" w:rsidP="0042630B">
      <w:pPr>
        <w:pStyle w:val="append1"/>
        <w:ind w:left="6521"/>
      </w:pPr>
    </w:p>
    <w:p w:rsidR="000758AF" w:rsidRPr="004B0271" w:rsidRDefault="000758AF" w:rsidP="000758AF">
      <w:pPr>
        <w:pStyle w:val="append1"/>
        <w:ind w:left="6521"/>
      </w:pPr>
      <w:r w:rsidRPr="004B0271">
        <w:t xml:space="preserve">Приложение </w:t>
      </w:r>
      <w:r w:rsidR="008D0215">
        <w:t>5</w:t>
      </w:r>
    </w:p>
    <w:p w:rsidR="000758AF" w:rsidRPr="007253C0" w:rsidRDefault="000758AF" w:rsidP="000758AF">
      <w:pPr>
        <w:pStyle w:val="append"/>
        <w:ind w:left="6521"/>
      </w:pPr>
      <w:r w:rsidRPr="004B0271">
        <w:t>к решению</w:t>
      </w:r>
      <w:r w:rsidRPr="004B0271">
        <w:br/>
        <w:t>Лельчицк</w:t>
      </w:r>
      <w:r>
        <w:t>ого районного</w:t>
      </w:r>
      <w:r>
        <w:br/>
        <w:t>Совета депутатов</w:t>
      </w:r>
      <w:r>
        <w:br/>
      </w:r>
      <w:r w:rsidR="00225D59">
        <w:t xml:space="preserve">28.12.2018 </w:t>
      </w:r>
      <w:r w:rsidR="00225D59" w:rsidRPr="001529B9">
        <w:t xml:space="preserve">№ </w:t>
      </w:r>
      <w:r w:rsidR="00225D59">
        <w:t>47</w:t>
      </w:r>
    </w:p>
    <w:p w:rsidR="00AA23B1" w:rsidRDefault="00AA23B1" w:rsidP="0042630B">
      <w:pPr>
        <w:pStyle w:val="append1"/>
        <w:ind w:left="6521"/>
      </w:pPr>
    </w:p>
    <w:p w:rsidR="00526C14" w:rsidRDefault="000758AF" w:rsidP="000758AF">
      <w:pPr>
        <w:pStyle w:val="newncpi"/>
        <w:ind w:firstLine="0"/>
        <w:rPr>
          <w:sz w:val="30"/>
          <w:szCs w:val="30"/>
        </w:rPr>
      </w:pPr>
      <w:r w:rsidRPr="004B0271">
        <w:rPr>
          <w:sz w:val="30"/>
          <w:szCs w:val="30"/>
        </w:rPr>
        <w:t>П</w:t>
      </w:r>
      <w:r>
        <w:rPr>
          <w:sz w:val="30"/>
          <w:szCs w:val="30"/>
        </w:rPr>
        <w:t>еречень</w:t>
      </w:r>
      <w:r w:rsidR="00526C14">
        <w:rPr>
          <w:sz w:val="30"/>
          <w:szCs w:val="30"/>
        </w:rPr>
        <w:t xml:space="preserve"> </w:t>
      </w:r>
      <w:r>
        <w:rPr>
          <w:sz w:val="30"/>
          <w:szCs w:val="30"/>
        </w:rPr>
        <w:t xml:space="preserve">государственных </w:t>
      </w:r>
      <w:r w:rsidRPr="004B0271">
        <w:rPr>
          <w:sz w:val="30"/>
          <w:szCs w:val="30"/>
        </w:rPr>
        <w:t>программ</w:t>
      </w:r>
      <w:r>
        <w:rPr>
          <w:sz w:val="30"/>
          <w:szCs w:val="30"/>
        </w:rPr>
        <w:t xml:space="preserve"> и подпрограмм</w:t>
      </w:r>
      <w:r w:rsidRPr="004B0271">
        <w:rPr>
          <w:sz w:val="30"/>
          <w:szCs w:val="30"/>
        </w:rPr>
        <w:t>,</w:t>
      </w:r>
    </w:p>
    <w:p w:rsidR="000758AF" w:rsidRDefault="000758AF" w:rsidP="000758AF">
      <w:pPr>
        <w:pStyle w:val="newncpi"/>
        <w:ind w:firstLine="0"/>
        <w:rPr>
          <w:sz w:val="30"/>
          <w:szCs w:val="30"/>
        </w:rPr>
      </w:pPr>
      <w:r w:rsidRPr="004B0271">
        <w:rPr>
          <w:sz w:val="30"/>
          <w:szCs w:val="30"/>
        </w:rPr>
        <w:t xml:space="preserve">финансирование которых предусматривается </w:t>
      </w:r>
      <w:r>
        <w:rPr>
          <w:sz w:val="30"/>
          <w:szCs w:val="30"/>
        </w:rPr>
        <w:t>за счет</w:t>
      </w:r>
      <w:r w:rsidRPr="004B0271">
        <w:rPr>
          <w:sz w:val="30"/>
          <w:szCs w:val="30"/>
        </w:rPr>
        <w:t xml:space="preserve"> средств районного бюджета</w:t>
      </w:r>
    </w:p>
    <w:p w:rsidR="00AA23B1" w:rsidRDefault="00AA23B1" w:rsidP="000758AF">
      <w:pPr>
        <w:pStyle w:val="append1"/>
      </w:pPr>
    </w:p>
    <w:tbl>
      <w:tblPr>
        <w:tblW w:w="5070" w:type="pct"/>
        <w:tblInd w:w="-2" w:type="dxa"/>
        <w:tblLayout w:type="fixed"/>
        <w:tblCellMar>
          <w:left w:w="0" w:type="dxa"/>
          <w:right w:w="0" w:type="dxa"/>
        </w:tblCellMar>
        <w:tblLook w:val="04A0" w:firstRow="1" w:lastRow="0" w:firstColumn="1" w:lastColumn="0" w:noHBand="0" w:noVBand="1"/>
      </w:tblPr>
      <w:tblGrid>
        <w:gridCol w:w="525"/>
        <w:gridCol w:w="2514"/>
        <w:gridCol w:w="2291"/>
        <w:gridCol w:w="2450"/>
        <w:gridCol w:w="2004"/>
      </w:tblGrid>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vAlign w:val="center"/>
          </w:tcPr>
          <w:p w:rsidR="00526C14" w:rsidRPr="004B0271" w:rsidRDefault="00526C14" w:rsidP="00590E4D">
            <w:pPr>
              <w:pStyle w:val="table10"/>
              <w:jc w:val="center"/>
              <w:rPr>
                <w:sz w:val="30"/>
                <w:szCs w:val="30"/>
              </w:rPr>
            </w:pPr>
            <w:r w:rsidRPr="004B0271">
              <w:rPr>
                <w:sz w:val="30"/>
                <w:szCs w:val="30"/>
              </w:rPr>
              <w:t>№</w:t>
            </w:r>
            <w:r w:rsidRPr="004B0271">
              <w:rPr>
                <w:sz w:val="30"/>
                <w:szCs w:val="30"/>
              </w:rPr>
              <w:br/>
              <w:t>п/п</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6C14" w:rsidRPr="004B0271" w:rsidRDefault="00526C14" w:rsidP="00590E4D">
            <w:pPr>
              <w:pStyle w:val="table10"/>
              <w:jc w:val="center"/>
              <w:rPr>
                <w:sz w:val="30"/>
                <w:szCs w:val="30"/>
              </w:rPr>
            </w:pPr>
            <w:r w:rsidRPr="004B0271">
              <w:rPr>
                <w:sz w:val="30"/>
                <w:szCs w:val="30"/>
              </w:rPr>
              <w:t xml:space="preserve">Наименование </w:t>
            </w:r>
            <w:r>
              <w:rPr>
                <w:sz w:val="30"/>
                <w:szCs w:val="30"/>
              </w:rPr>
              <w:t xml:space="preserve">государственной </w:t>
            </w:r>
            <w:r w:rsidRPr="004B0271">
              <w:rPr>
                <w:sz w:val="30"/>
                <w:szCs w:val="30"/>
              </w:rPr>
              <w:t>программы</w:t>
            </w:r>
            <w:r>
              <w:rPr>
                <w:sz w:val="30"/>
                <w:szCs w:val="30"/>
              </w:rPr>
              <w:t>, подпрограммы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6C14" w:rsidRPr="004B0271" w:rsidRDefault="00526C14" w:rsidP="00590E4D">
            <w:pPr>
              <w:pStyle w:val="table10"/>
              <w:jc w:val="center"/>
              <w:rPr>
                <w:sz w:val="30"/>
                <w:szCs w:val="30"/>
              </w:rPr>
            </w:pPr>
            <w:r w:rsidRPr="004B0271">
              <w:rPr>
                <w:sz w:val="30"/>
                <w:szCs w:val="30"/>
              </w:rPr>
              <w:t xml:space="preserve">Нормативный </w:t>
            </w:r>
            <w:r>
              <w:rPr>
                <w:sz w:val="30"/>
                <w:szCs w:val="30"/>
              </w:rPr>
              <w:t xml:space="preserve">правовой </w:t>
            </w:r>
            <w:r w:rsidRPr="004B0271">
              <w:rPr>
                <w:sz w:val="30"/>
                <w:szCs w:val="30"/>
              </w:rPr>
              <w:t xml:space="preserve">акт, которым утверждена </w:t>
            </w:r>
            <w:r>
              <w:rPr>
                <w:sz w:val="30"/>
                <w:szCs w:val="30"/>
              </w:rPr>
              <w:t xml:space="preserve">государственная </w:t>
            </w:r>
            <w:r w:rsidRPr="004B0271">
              <w:rPr>
                <w:sz w:val="30"/>
                <w:szCs w:val="30"/>
              </w:rPr>
              <w:t>программа</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526C14" w:rsidRPr="004B0271" w:rsidRDefault="00526C14" w:rsidP="00590E4D">
            <w:pPr>
              <w:pStyle w:val="table10"/>
              <w:jc w:val="center"/>
              <w:rPr>
                <w:sz w:val="30"/>
                <w:szCs w:val="30"/>
              </w:rPr>
            </w:pPr>
            <w:r>
              <w:rPr>
                <w:sz w:val="30"/>
                <w:szCs w:val="30"/>
              </w:rPr>
              <w:t>Раздел функциональной классификации расходов бюджета, распорядитель средств</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526C14" w:rsidRPr="00597787" w:rsidRDefault="00526C14" w:rsidP="00590E4D">
            <w:pPr>
              <w:pStyle w:val="table10"/>
              <w:jc w:val="center"/>
              <w:rPr>
                <w:sz w:val="30"/>
                <w:szCs w:val="30"/>
              </w:rPr>
            </w:pPr>
            <w:r>
              <w:rPr>
                <w:sz w:val="30"/>
                <w:szCs w:val="30"/>
              </w:rPr>
              <w:t>Объем финансиро</w:t>
            </w:r>
            <w:r w:rsidRPr="00597787">
              <w:rPr>
                <w:sz w:val="30"/>
                <w:szCs w:val="30"/>
              </w:rPr>
              <w:t>ва</w:t>
            </w:r>
            <w:r>
              <w:rPr>
                <w:sz w:val="30"/>
                <w:szCs w:val="30"/>
              </w:rPr>
              <w:t xml:space="preserve"> </w:t>
            </w:r>
            <w:r w:rsidRPr="00597787">
              <w:rPr>
                <w:sz w:val="30"/>
                <w:szCs w:val="30"/>
              </w:rPr>
              <w:t>ния в 201</w:t>
            </w:r>
            <w:r w:rsidR="00F83B94">
              <w:rPr>
                <w:sz w:val="30"/>
                <w:szCs w:val="30"/>
              </w:rPr>
              <w:t>9</w:t>
            </w:r>
            <w:r w:rsidRPr="00597787">
              <w:rPr>
                <w:sz w:val="30"/>
                <w:szCs w:val="30"/>
              </w:rPr>
              <w:t xml:space="preserve"> году</w:t>
            </w:r>
          </w:p>
          <w:p w:rsidR="00526C14" w:rsidRPr="004B0271" w:rsidRDefault="00526C14" w:rsidP="00590E4D">
            <w:pPr>
              <w:pStyle w:val="table10"/>
              <w:jc w:val="center"/>
              <w:rPr>
                <w:sz w:val="30"/>
                <w:szCs w:val="30"/>
              </w:rPr>
            </w:pPr>
            <w:r>
              <w:rPr>
                <w:sz w:val="30"/>
                <w:szCs w:val="30"/>
              </w:rPr>
              <w:t>(</w:t>
            </w:r>
            <w:r w:rsidRPr="004B0271">
              <w:rPr>
                <w:sz w:val="30"/>
                <w:szCs w:val="30"/>
              </w:rPr>
              <w:t>рублей</w:t>
            </w:r>
            <w:r>
              <w:rPr>
                <w:sz w:val="30"/>
                <w:szCs w:val="30"/>
              </w:rPr>
              <w:t>)</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r>
              <w:rPr>
                <w:sz w:val="30"/>
                <w:szCs w:val="30"/>
              </w:rPr>
              <w:t>1.</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Государственная программа развития аграрного бизнеса в Республике Беларусь на 2016</w:t>
            </w:r>
            <w:r w:rsidR="009E2E3E">
              <w:rPr>
                <w:sz w:val="30"/>
                <w:szCs w:val="30"/>
              </w:rPr>
              <w:t>–</w:t>
            </w:r>
            <w:r>
              <w:rPr>
                <w:sz w:val="30"/>
                <w:szCs w:val="30"/>
              </w:rPr>
              <w:t>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406B3F">
            <w:pPr>
              <w:pStyle w:val="table10"/>
              <w:rPr>
                <w:sz w:val="30"/>
                <w:szCs w:val="30"/>
              </w:rPr>
            </w:pPr>
            <w:r w:rsidRPr="004B0271">
              <w:rPr>
                <w:sz w:val="30"/>
                <w:szCs w:val="30"/>
              </w:rPr>
              <w:t xml:space="preserve">Постановление Совета Министров Республики Беларусь от </w:t>
            </w:r>
            <w:r>
              <w:rPr>
                <w:sz w:val="30"/>
                <w:szCs w:val="30"/>
              </w:rPr>
              <w:t>11</w:t>
            </w:r>
            <w:r w:rsidRPr="004B0271">
              <w:rPr>
                <w:sz w:val="30"/>
                <w:szCs w:val="30"/>
              </w:rPr>
              <w:t xml:space="preserve"> </w:t>
            </w:r>
            <w:r>
              <w:rPr>
                <w:sz w:val="30"/>
                <w:szCs w:val="30"/>
              </w:rPr>
              <w:t>марта 2016</w:t>
            </w:r>
            <w:r w:rsidRPr="004B0271">
              <w:rPr>
                <w:sz w:val="30"/>
                <w:szCs w:val="30"/>
              </w:rPr>
              <w:t xml:space="preserve"> г. № 1</w:t>
            </w:r>
            <w:r>
              <w:rPr>
                <w:sz w:val="30"/>
                <w:szCs w:val="30"/>
              </w:rPr>
              <w:t>96</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526C14" w:rsidRDefault="00526C14" w:rsidP="00590E4D">
            <w:pPr>
              <w:pStyle w:val="table10"/>
              <w:jc w:val="center"/>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9E2E3E" w:rsidRDefault="009E2E3E" w:rsidP="001E3BA4">
            <w:pPr>
              <w:pStyle w:val="table10"/>
              <w:jc w:val="right"/>
              <w:rPr>
                <w:sz w:val="30"/>
                <w:szCs w:val="30"/>
              </w:rPr>
            </w:pPr>
          </w:p>
          <w:p w:rsidR="009E2E3E" w:rsidRDefault="009E2E3E" w:rsidP="001E3BA4">
            <w:pPr>
              <w:pStyle w:val="table10"/>
              <w:jc w:val="right"/>
              <w:rPr>
                <w:sz w:val="30"/>
                <w:szCs w:val="30"/>
              </w:rPr>
            </w:pPr>
          </w:p>
          <w:p w:rsidR="009E2E3E" w:rsidRDefault="009E2E3E" w:rsidP="001E3BA4">
            <w:pPr>
              <w:pStyle w:val="table10"/>
              <w:jc w:val="right"/>
              <w:rPr>
                <w:sz w:val="30"/>
                <w:szCs w:val="30"/>
              </w:rPr>
            </w:pPr>
          </w:p>
          <w:p w:rsidR="009E2E3E" w:rsidRDefault="009E2E3E" w:rsidP="001E3BA4">
            <w:pPr>
              <w:pStyle w:val="table10"/>
              <w:jc w:val="right"/>
              <w:rPr>
                <w:sz w:val="30"/>
                <w:szCs w:val="30"/>
              </w:rPr>
            </w:pPr>
          </w:p>
          <w:p w:rsidR="009E2E3E" w:rsidRDefault="009E2E3E" w:rsidP="001E3BA4">
            <w:pPr>
              <w:pStyle w:val="table10"/>
              <w:jc w:val="right"/>
              <w:rPr>
                <w:sz w:val="30"/>
                <w:szCs w:val="30"/>
              </w:rPr>
            </w:pPr>
          </w:p>
          <w:p w:rsidR="009E2E3E" w:rsidRDefault="009E2E3E" w:rsidP="001E3BA4">
            <w:pPr>
              <w:pStyle w:val="table10"/>
              <w:jc w:val="right"/>
              <w:rPr>
                <w:sz w:val="30"/>
                <w:szCs w:val="30"/>
              </w:rPr>
            </w:pPr>
          </w:p>
          <w:p w:rsidR="00526C14" w:rsidRPr="00765CBE" w:rsidRDefault="0040588B" w:rsidP="001E3BA4">
            <w:pPr>
              <w:pStyle w:val="table10"/>
              <w:jc w:val="right"/>
              <w:rPr>
                <w:sz w:val="30"/>
                <w:szCs w:val="30"/>
              </w:rPr>
            </w:pPr>
            <w:r>
              <w:rPr>
                <w:sz w:val="30"/>
                <w:szCs w:val="30"/>
              </w:rPr>
              <w:t>1 </w:t>
            </w:r>
            <w:r w:rsidR="001E3BA4">
              <w:rPr>
                <w:sz w:val="30"/>
                <w:szCs w:val="30"/>
              </w:rPr>
              <w:t>463</w:t>
            </w:r>
            <w:r>
              <w:rPr>
                <w:sz w:val="30"/>
                <w:szCs w:val="30"/>
              </w:rPr>
              <w:t xml:space="preserve"> 162</w:t>
            </w:r>
            <w:r w:rsidR="00590E4D" w:rsidRPr="00765CBE">
              <w:rPr>
                <w:sz w:val="30"/>
                <w:szCs w:val="30"/>
              </w:rPr>
              <w:t>,00</w:t>
            </w:r>
          </w:p>
        </w:tc>
      </w:tr>
      <w:tr w:rsidR="00444FB2"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444FB2" w:rsidRDefault="00444FB2"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444FB2" w:rsidRDefault="00444FB2" w:rsidP="00590E4D">
            <w:pPr>
              <w:pStyle w:val="table10"/>
              <w:rPr>
                <w:sz w:val="30"/>
                <w:szCs w:val="30"/>
              </w:rPr>
            </w:pPr>
            <w:r w:rsidRPr="00D80EE5">
              <w:rPr>
                <w:bCs/>
                <w:iCs/>
                <w:sz w:val="30"/>
                <w:szCs w:val="30"/>
              </w:rPr>
              <w:t>Подпрограмма «Развитие растениеводства, переработки и реализации продукции растениеводства»</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444FB2" w:rsidRPr="004B0271" w:rsidRDefault="00444FB2"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444FB2" w:rsidRDefault="00444FB2" w:rsidP="00590E4D">
            <w:pPr>
              <w:pStyle w:val="table10"/>
              <w:jc w:val="center"/>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547F20" w:rsidRDefault="00547F20" w:rsidP="001E3BA4">
            <w:pPr>
              <w:pStyle w:val="table10"/>
              <w:jc w:val="right"/>
              <w:rPr>
                <w:sz w:val="30"/>
                <w:szCs w:val="30"/>
              </w:rPr>
            </w:pPr>
          </w:p>
          <w:p w:rsidR="00547F20" w:rsidRDefault="00547F20" w:rsidP="001E3BA4">
            <w:pPr>
              <w:pStyle w:val="table10"/>
              <w:jc w:val="right"/>
              <w:rPr>
                <w:sz w:val="30"/>
                <w:szCs w:val="30"/>
              </w:rPr>
            </w:pPr>
          </w:p>
          <w:p w:rsidR="00547F20" w:rsidRDefault="00547F20" w:rsidP="001E3BA4">
            <w:pPr>
              <w:pStyle w:val="table10"/>
              <w:jc w:val="right"/>
              <w:rPr>
                <w:sz w:val="30"/>
                <w:szCs w:val="30"/>
              </w:rPr>
            </w:pPr>
          </w:p>
          <w:p w:rsidR="00547F20" w:rsidRDefault="00547F20" w:rsidP="001E3BA4">
            <w:pPr>
              <w:pStyle w:val="table10"/>
              <w:jc w:val="right"/>
              <w:rPr>
                <w:sz w:val="30"/>
                <w:szCs w:val="30"/>
              </w:rPr>
            </w:pPr>
          </w:p>
          <w:p w:rsidR="00547F20" w:rsidRDefault="00547F20" w:rsidP="001E3BA4">
            <w:pPr>
              <w:pStyle w:val="table10"/>
              <w:jc w:val="right"/>
              <w:rPr>
                <w:sz w:val="30"/>
                <w:szCs w:val="30"/>
              </w:rPr>
            </w:pPr>
          </w:p>
          <w:p w:rsidR="00547F20" w:rsidRDefault="00547F20" w:rsidP="001E3BA4">
            <w:pPr>
              <w:pStyle w:val="table10"/>
              <w:jc w:val="right"/>
              <w:rPr>
                <w:sz w:val="30"/>
                <w:szCs w:val="30"/>
              </w:rPr>
            </w:pPr>
          </w:p>
          <w:p w:rsidR="00444FB2" w:rsidRDefault="00547F20" w:rsidP="001E3BA4">
            <w:pPr>
              <w:pStyle w:val="table10"/>
              <w:jc w:val="right"/>
              <w:rPr>
                <w:sz w:val="30"/>
                <w:szCs w:val="30"/>
              </w:rPr>
            </w:pPr>
            <w:r>
              <w:rPr>
                <w:sz w:val="30"/>
                <w:szCs w:val="30"/>
              </w:rPr>
              <w:t>633 852,00</w:t>
            </w:r>
          </w:p>
        </w:tc>
      </w:tr>
      <w:tr w:rsidR="00547F20" w:rsidRPr="004B0271" w:rsidTr="00C92F93">
        <w:trPr>
          <w:trHeight w:val="240"/>
        </w:trPr>
        <w:tc>
          <w:tcPr>
            <w:tcW w:w="268" w:type="pct"/>
            <w:tcBorders>
              <w:top w:val="single" w:sz="4" w:space="0" w:color="auto"/>
              <w:left w:val="single" w:sz="4" w:space="0" w:color="auto"/>
              <w:bottom w:val="single" w:sz="4" w:space="0" w:color="auto"/>
              <w:right w:val="single" w:sz="4" w:space="0" w:color="auto"/>
            </w:tcBorders>
          </w:tcPr>
          <w:p w:rsidR="00547F20" w:rsidRDefault="00547F20"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47F20" w:rsidRPr="00D80EE5" w:rsidRDefault="00547F20" w:rsidP="00590E4D">
            <w:pPr>
              <w:pStyle w:val="table10"/>
              <w:rPr>
                <w:bCs/>
                <w:iCs/>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47F20" w:rsidRPr="004B0271" w:rsidRDefault="00547F20"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47F20" w:rsidRDefault="00547F20" w:rsidP="00C92F93">
            <w:pPr>
              <w:pStyle w:val="table10"/>
              <w:rPr>
                <w:sz w:val="30"/>
                <w:szCs w:val="30"/>
              </w:rPr>
            </w:pPr>
            <w:r>
              <w:rPr>
                <w:sz w:val="30"/>
                <w:szCs w:val="30"/>
              </w:rPr>
              <w:t>Национальная экономика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547F20" w:rsidRDefault="00547F20" w:rsidP="001E3BA4">
            <w:pPr>
              <w:pStyle w:val="table10"/>
              <w:jc w:val="right"/>
              <w:rPr>
                <w:sz w:val="30"/>
                <w:szCs w:val="30"/>
              </w:rPr>
            </w:pPr>
          </w:p>
          <w:p w:rsidR="00547F20" w:rsidRDefault="00547F20" w:rsidP="001E3BA4">
            <w:pPr>
              <w:pStyle w:val="table10"/>
              <w:jc w:val="right"/>
              <w:rPr>
                <w:sz w:val="30"/>
                <w:szCs w:val="30"/>
              </w:rPr>
            </w:pPr>
            <w:r>
              <w:rPr>
                <w:sz w:val="30"/>
                <w:szCs w:val="30"/>
              </w:rPr>
              <w:t>633 852,00</w:t>
            </w:r>
          </w:p>
        </w:tc>
      </w:tr>
      <w:tr w:rsidR="00547F20" w:rsidRPr="004B0271" w:rsidTr="00C92F93">
        <w:trPr>
          <w:trHeight w:val="240"/>
        </w:trPr>
        <w:tc>
          <w:tcPr>
            <w:tcW w:w="268" w:type="pct"/>
            <w:tcBorders>
              <w:top w:val="single" w:sz="4" w:space="0" w:color="auto"/>
              <w:left w:val="single" w:sz="4" w:space="0" w:color="auto"/>
              <w:bottom w:val="single" w:sz="4" w:space="0" w:color="auto"/>
              <w:right w:val="single" w:sz="4" w:space="0" w:color="auto"/>
            </w:tcBorders>
          </w:tcPr>
          <w:p w:rsidR="00547F20" w:rsidRDefault="00547F20"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47F20" w:rsidRPr="00D80EE5" w:rsidRDefault="00547F20" w:rsidP="00590E4D">
            <w:pPr>
              <w:pStyle w:val="table10"/>
              <w:rPr>
                <w:bCs/>
                <w:iCs/>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47F20" w:rsidRPr="004B0271" w:rsidRDefault="00547F20"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47F20" w:rsidRDefault="00547F20" w:rsidP="00C92F93">
            <w:pPr>
              <w:pStyle w:val="table10"/>
              <w:rPr>
                <w:sz w:val="30"/>
                <w:szCs w:val="30"/>
              </w:rPr>
            </w:pPr>
            <w:r>
              <w:rPr>
                <w:sz w:val="30"/>
                <w:szCs w:val="30"/>
              </w:rPr>
              <w:t>Управление сельского хозяйства и продовольствия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547F20" w:rsidRDefault="00547F20" w:rsidP="001E3BA4">
            <w:pPr>
              <w:pStyle w:val="table10"/>
              <w:jc w:val="right"/>
              <w:rPr>
                <w:sz w:val="30"/>
                <w:szCs w:val="30"/>
              </w:rPr>
            </w:pPr>
          </w:p>
          <w:p w:rsidR="00547F20" w:rsidRDefault="00547F20" w:rsidP="001E3BA4">
            <w:pPr>
              <w:pStyle w:val="table10"/>
              <w:jc w:val="right"/>
              <w:rPr>
                <w:sz w:val="30"/>
                <w:szCs w:val="30"/>
              </w:rPr>
            </w:pPr>
          </w:p>
          <w:p w:rsidR="00547F20" w:rsidRDefault="00547F20" w:rsidP="001E3BA4">
            <w:pPr>
              <w:pStyle w:val="table10"/>
              <w:jc w:val="right"/>
              <w:rPr>
                <w:sz w:val="30"/>
                <w:szCs w:val="30"/>
              </w:rPr>
            </w:pPr>
          </w:p>
          <w:p w:rsidR="00547F20" w:rsidRDefault="00547F20" w:rsidP="001E3BA4">
            <w:pPr>
              <w:pStyle w:val="table10"/>
              <w:jc w:val="right"/>
              <w:rPr>
                <w:sz w:val="30"/>
                <w:szCs w:val="30"/>
              </w:rPr>
            </w:pPr>
          </w:p>
          <w:p w:rsidR="00547F20" w:rsidRDefault="00547F20" w:rsidP="001E3BA4">
            <w:pPr>
              <w:pStyle w:val="table10"/>
              <w:jc w:val="right"/>
              <w:rPr>
                <w:sz w:val="30"/>
                <w:szCs w:val="30"/>
              </w:rPr>
            </w:pPr>
            <w:r>
              <w:rPr>
                <w:sz w:val="30"/>
                <w:szCs w:val="30"/>
              </w:rPr>
              <w:t>633 852,00</w:t>
            </w:r>
          </w:p>
        </w:tc>
      </w:tr>
      <w:tr w:rsidR="00CD4FB8"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CD4FB8" w:rsidRDefault="00CD4FB8"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D4FB8" w:rsidRDefault="00CD4FB8" w:rsidP="00590E4D">
            <w:pPr>
              <w:pStyle w:val="table10"/>
              <w:rPr>
                <w:sz w:val="30"/>
                <w:szCs w:val="30"/>
              </w:rPr>
            </w:pPr>
            <w:r>
              <w:rPr>
                <w:sz w:val="30"/>
                <w:szCs w:val="30"/>
              </w:rPr>
              <w:t>Подпрограмма «Обеспечение общих условий функционирования  агропромышленного комплекса»</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D4FB8" w:rsidRPr="004B0271" w:rsidRDefault="00CD4FB8"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CD4FB8" w:rsidRDefault="00CD4FB8" w:rsidP="00590E4D">
            <w:pPr>
              <w:pStyle w:val="table10"/>
              <w:jc w:val="center"/>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293B02" w:rsidRPr="00A533B5" w:rsidRDefault="00293B02" w:rsidP="00590E4D">
            <w:pPr>
              <w:pStyle w:val="table10"/>
              <w:jc w:val="right"/>
              <w:rPr>
                <w:sz w:val="30"/>
                <w:szCs w:val="30"/>
              </w:rPr>
            </w:pPr>
          </w:p>
          <w:p w:rsidR="00293B02" w:rsidRPr="00A533B5" w:rsidRDefault="00293B02" w:rsidP="00590E4D">
            <w:pPr>
              <w:pStyle w:val="table10"/>
              <w:jc w:val="right"/>
              <w:rPr>
                <w:sz w:val="30"/>
                <w:szCs w:val="30"/>
              </w:rPr>
            </w:pPr>
          </w:p>
          <w:p w:rsidR="00293B02" w:rsidRPr="00A533B5" w:rsidRDefault="00293B02" w:rsidP="00590E4D">
            <w:pPr>
              <w:pStyle w:val="table10"/>
              <w:jc w:val="right"/>
              <w:rPr>
                <w:sz w:val="30"/>
                <w:szCs w:val="30"/>
              </w:rPr>
            </w:pPr>
          </w:p>
          <w:p w:rsidR="00293B02" w:rsidRPr="00A533B5" w:rsidRDefault="00293B02" w:rsidP="00590E4D">
            <w:pPr>
              <w:pStyle w:val="table10"/>
              <w:jc w:val="right"/>
              <w:rPr>
                <w:sz w:val="30"/>
                <w:szCs w:val="30"/>
              </w:rPr>
            </w:pPr>
          </w:p>
          <w:p w:rsidR="00293B02" w:rsidRPr="00A533B5" w:rsidRDefault="00293B02" w:rsidP="00590E4D">
            <w:pPr>
              <w:pStyle w:val="table10"/>
              <w:jc w:val="right"/>
              <w:rPr>
                <w:sz w:val="30"/>
                <w:szCs w:val="30"/>
              </w:rPr>
            </w:pPr>
          </w:p>
          <w:p w:rsidR="00CD4FB8" w:rsidRPr="00A533B5" w:rsidRDefault="00412796" w:rsidP="00622645">
            <w:pPr>
              <w:pStyle w:val="table10"/>
              <w:jc w:val="right"/>
              <w:rPr>
                <w:sz w:val="30"/>
                <w:szCs w:val="30"/>
              </w:rPr>
            </w:pPr>
            <w:r>
              <w:rPr>
                <w:sz w:val="30"/>
                <w:szCs w:val="30"/>
              </w:rPr>
              <w:t>829 310</w:t>
            </w:r>
            <w:r w:rsidR="004F4CB2">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vAlign w:val="center"/>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6C14" w:rsidRPr="004B0271" w:rsidRDefault="00526C14" w:rsidP="00590E4D">
            <w:pPr>
              <w:pStyle w:val="table10"/>
              <w:jc w:val="center"/>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6C14" w:rsidRPr="004B0271" w:rsidRDefault="00526C14" w:rsidP="00590E4D">
            <w:pPr>
              <w:pStyle w:val="table10"/>
              <w:jc w:val="center"/>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Национальная экономика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Pr="00A533B5" w:rsidRDefault="00412796" w:rsidP="00622645">
            <w:pPr>
              <w:pStyle w:val="table10"/>
              <w:jc w:val="right"/>
              <w:rPr>
                <w:sz w:val="30"/>
                <w:szCs w:val="30"/>
              </w:rPr>
            </w:pPr>
            <w:r>
              <w:rPr>
                <w:sz w:val="30"/>
                <w:szCs w:val="30"/>
              </w:rPr>
              <w:t>829 310</w:t>
            </w:r>
            <w:r w:rsidR="004F4CB2">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vAlign w:val="center"/>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6C14" w:rsidRPr="004B0271" w:rsidRDefault="00526C14" w:rsidP="00590E4D">
            <w:pPr>
              <w:pStyle w:val="table10"/>
              <w:jc w:val="center"/>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6C14" w:rsidRPr="004B0271" w:rsidRDefault="00526C14" w:rsidP="00590E4D">
            <w:pPr>
              <w:pStyle w:val="table10"/>
              <w:jc w:val="center"/>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Управление сельского хозяйства и продовольствия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D4FB8" w:rsidRPr="00A533B5" w:rsidRDefault="00CD4FB8" w:rsidP="00590E4D">
            <w:pPr>
              <w:pStyle w:val="table10"/>
              <w:jc w:val="right"/>
              <w:rPr>
                <w:sz w:val="30"/>
                <w:szCs w:val="30"/>
              </w:rPr>
            </w:pPr>
          </w:p>
          <w:p w:rsidR="00CD4FB8" w:rsidRPr="00A533B5" w:rsidRDefault="00CD4FB8" w:rsidP="00590E4D">
            <w:pPr>
              <w:pStyle w:val="table10"/>
              <w:jc w:val="right"/>
              <w:rPr>
                <w:sz w:val="30"/>
                <w:szCs w:val="30"/>
              </w:rPr>
            </w:pPr>
          </w:p>
          <w:p w:rsidR="00CD4FB8" w:rsidRPr="00A533B5" w:rsidRDefault="00CD4FB8" w:rsidP="00590E4D">
            <w:pPr>
              <w:pStyle w:val="table10"/>
              <w:jc w:val="right"/>
              <w:rPr>
                <w:sz w:val="30"/>
                <w:szCs w:val="30"/>
              </w:rPr>
            </w:pPr>
          </w:p>
          <w:p w:rsidR="00CD4FB8" w:rsidRPr="00A533B5" w:rsidRDefault="00CD4FB8" w:rsidP="00590E4D">
            <w:pPr>
              <w:pStyle w:val="table10"/>
              <w:jc w:val="right"/>
              <w:rPr>
                <w:sz w:val="30"/>
                <w:szCs w:val="30"/>
              </w:rPr>
            </w:pPr>
          </w:p>
          <w:p w:rsidR="00526C14" w:rsidRPr="00A533B5" w:rsidRDefault="00412796" w:rsidP="00622645">
            <w:pPr>
              <w:pStyle w:val="table10"/>
              <w:jc w:val="right"/>
              <w:rPr>
                <w:sz w:val="30"/>
                <w:szCs w:val="30"/>
              </w:rPr>
            </w:pPr>
            <w:r>
              <w:rPr>
                <w:sz w:val="30"/>
                <w:szCs w:val="30"/>
              </w:rPr>
              <w:t>829 310</w:t>
            </w:r>
            <w:r w:rsidR="004F4CB2">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r>
              <w:rPr>
                <w:sz w:val="30"/>
                <w:szCs w:val="30"/>
              </w:rPr>
              <w:t>2.</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sidRPr="004B0271">
              <w:rPr>
                <w:sz w:val="30"/>
                <w:szCs w:val="30"/>
              </w:rPr>
              <w:t xml:space="preserve">Государственная программа </w:t>
            </w:r>
            <w:r>
              <w:rPr>
                <w:sz w:val="30"/>
                <w:szCs w:val="30"/>
              </w:rPr>
              <w:t xml:space="preserve">по преодолению последствий катастрофы на Чернобыльской АЭС на </w:t>
            </w:r>
            <w:r w:rsidRPr="004B0271">
              <w:rPr>
                <w:sz w:val="30"/>
                <w:szCs w:val="30"/>
              </w:rPr>
              <w:t>201</w:t>
            </w:r>
            <w:r w:rsidR="00D20BD7">
              <w:rPr>
                <w:sz w:val="30"/>
                <w:szCs w:val="30"/>
              </w:rPr>
              <w:t>1–</w:t>
            </w:r>
            <w:r w:rsidRPr="004B0271">
              <w:rPr>
                <w:sz w:val="30"/>
                <w:szCs w:val="30"/>
              </w:rPr>
              <w:t>201</w:t>
            </w:r>
            <w:r>
              <w:rPr>
                <w:sz w:val="30"/>
                <w:szCs w:val="30"/>
              </w:rPr>
              <w:t>5</w:t>
            </w:r>
            <w:r w:rsidRPr="004B0271">
              <w:rPr>
                <w:sz w:val="30"/>
                <w:szCs w:val="30"/>
              </w:rPr>
              <w:t xml:space="preserve"> годы</w:t>
            </w:r>
            <w:r>
              <w:rPr>
                <w:sz w:val="30"/>
                <w:szCs w:val="30"/>
              </w:rPr>
              <w:t xml:space="preserve"> и на период до 2020 года</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406B3F">
            <w:pPr>
              <w:pStyle w:val="table10"/>
              <w:rPr>
                <w:sz w:val="30"/>
                <w:szCs w:val="30"/>
              </w:rPr>
            </w:pPr>
            <w:r w:rsidRPr="004B0271">
              <w:rPr>
                <w:sz w:val="30"/>
                <w:szCs w:val="30"/>
              </w:rPr>
              <w:t xml:space="preserve">Постановление Совета Министров Республики Беларусь от </w:t>
            </w:r>
            <w:r>
              <w:rPr>
                <w:sz w:val="30"/>
                <w:szCs w:val="30"/>
              </w:rPr>
              <w:t>31</w:t>
            </w:r>
            <w:r w:rsidRPr="004B0271">
              <w:rPr>
                <w:sz w:val="30"/>
                <w:szCs w:val="30"/>
              </w:rPr>
              <w:t xml:space="preserve"> </w:t>
            </w:r>
            <w:r>
              <w:rPr>
                <w:sz w:val="30"/>
                <w:szCs w:val="30"/>
              </w:rPr>
              <w:t>декаб</w:t>
            </w:r>
            <w:r w:rsidRPr="004B0271">
              <w:rPr>
                <w:sz w:val="30"/>
                <w:szCs w:val="30"/>
              </w:rPr>
              <w:t>ря 2010 г. № 1</w:t>
            </w:r>
            <w:r>
              <w:rPr>
                <w:sz w:val="30"/>
                <w:szCs w:val="30"/>
              </w:rPr>
              <w:t>922</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Pr="004B0271" w:rsidRDefault="00526C14" w:rsidP="00590E4D">
            <w:pPr>
              <w:pStyle w:val="table10"/>
              <w:rPr>
                <w:sz w:val="30"/>
                <w:szCs w:val="30"/>
              </w:rPr>
            </w:pPr>
            <w:r w:rsidRPr="004B0271">
              <w:rPr>
                <w:sz w:val="30"/>
                <w:szCs w:val="30"/>
              </w:rPr>
              <w:t> </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Pr="004B0271" w:rsidRDefault="0040588B" w:rsidP="00590E4D">
            <w:pPr>
              <w:pStyle w:val="table10"/>
              <w:jc w:val="right"/>
              <w:rPr>
                <w:sz w:val="30"/>
                <w:szCs w:val="30"/>
              </w:rPr>
            </w:pPr>
            <w:r>
              <w:rPr>
                <w:sz w:val="30"/>
                <w:szCs w:val="30"/>
              </w:rPr>
              <w:t>2 805 090</w:t>
            </w:r>
            <w:r w:rsidR="00C12CAF">
              <w:rPr>
                <w:sz w:val="30"/>
                <w:szCs w:val="30"/>
              </w:rPr>
              <w:t>,00</w:t>
            </w:r>
          </w:p>
        </w:tc>
      </w:tr>
      <w:tr w:rsidR="00C547AF"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C547AF" w:rsidRDefault="00C547AF"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547AF" w:rsidRPr="004B0271" w:rsidRDefault="00C547AF"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547AF" w:rsidRPr="004B0271" w:rsidRDefault="00C547AF"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C547AF" w:rsidRPr="004B0271" w:rsidRDefault="00C547AF" w:rsidP="00590E4D">
            <w:pPr>
              <w:pStyle w:val="table10"/>
              <w:rPr>
                <w:sz w:val="30"/>
                <w:szCs w:val="30"/>
              </w:rPr>
            </w:pPr>
            <w:r>
              <w:rPr>
                <w:sz w:val="30"/>
                <w:szCs w:val="30"/>
              </w:rPr>
              <w:t>Национальная экономика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B456EC" w:rsidRDefault="00B456EC" w:rsidP="00590E4D">
            <w:pPr>
              <w:pStyle w:val="table10"/>
              <w:jc w:val="right"/>
              <w:rPr>
                <w:sz w:val="30"/>
                <w:szCs w:val="30"/>
              </w:rPr>
            </w:pPr>
          </w:p>
          <w:p w:rsidR="00C547AF" w:rsidRDefault="00600D49" w:rsidP="00590E4D">
            <w:pPr>
              <w:pStyle w:val="table10"/>
              <w:jc w:val="right"/>
              <w:rPr>
                <w:sz w:val="30"/>
                <w:szCs w:val="30"/>
              </w:rPr>
            </w:pPr>
            <w:r>
              <w:rPr>
                <w:sz w:val="30"/>
                <w:szCs w:val="30"/>
              </w:rPr>
              <w:t>1 404 349,00</w:t>
            </w:r>
          </w:p>
        </w:tc>
      </w:tr>
      <w:tr w:rsidR="00C547AF"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C547AF" w:rsidRDefault="00C547AF"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547AF" w:rsidRPr="004B0271" w:rsidRDefault="00C547AF"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547AF" w:rsidRPr="004B0271" w:rsidRDefault="00C547AF"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C547AF" w:rsidRPr="004B0271" w:rsidRDefault="00600D49" w:rsidP="00590E4D">
            <w:pPr>
              <w:pStyle w:val="table10"/>
              <w:rPr>
                <w:sz w:val="30"/>
                <w:szCs w:val="30"/>
              </w:rPr>
            </w:pPr>
            <w:r>
              <w:rPr>
                <w:sz w:val="30"/>
                <w:szCs w:val="30"/>
              </w:rPr>
              <w:t>Управление сельского хозяйства и продовольствия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600D49" w:rsidRDefault="00600D49" w:rsidP="00590E4D">
            <w:pPr>
              <w:pStyle w:val="table10"/>
              <w:jc w:val="right"/>
              <w:rPr>
                <w:sz w:val="30"/>
                <w:szCs w:val="30"/>
              </w:rPr>
            </w:pPr>
          </w:p>
          <w:p w:rsidR="00600D49" w:rsidRDefault="00600D49" w:rsidP="00590E4D">
            <w:pPr>
              <w:pStyle w:val="table10"/>
              <w:jc w:val="right"/>
              <w:rPr>
                <w:sz w:val="30"/>
                <w:szCs w:val="30"/>
              </w:rPr>
            </w:pPr>
          </w:p>
          <w:p w:rsidR="00600D49" w:rsidRDefault="00600D49" w:rsidP="00590E4D">
            <w:pPr>
              <w:pStyle w:val="table10"/>
              <w:jc w:val="right"/>
              <w:rPr>
                <w:sz w:val="30"/>
                <w:szCs w:val="30"/>
              </w:rPr>
            </w:pPr>
          </w:p>
          <w:p w:rsidR="00600D49" w:rsidRDefault="00600D49" w:rsidP="00590E4D">
            <w:pPr>
              <w:pStyle w:val="table10"/>
              <w:jc w:val="right"/>
              <w:rPr>
                <w:sz w:val="30"/>
                <w:szCs w:val="30"/>
              </w:rPr>
            </w:pPr>
          </w:p>
          <w:p w:rsidR="00C547AF" w:rsidRDefault="00600D49" w:rsidP="00590E4D">
            <w:pPr>
              <w:pStyle w:val="table10"/>
              <w:jc w:val="right"/>
              <w:rPr>
                <w:sz w:val="30"/>
                <w:szCs w:val="30"/>
              </w:rPr>
            </w:pPr>
            <w:r>
              <w:rPr>
                <w:sz w:val="30"/>
                <w:szCs w:val="30"/>
              </w:rPr>
              <w:t>1 404 349,00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Pr="004B0271" w:rsidRDefault="00526C14" w:rsidP="00590E4D">
            <w:pPr>
              <w:pStyle w:val="table10"/>
              <w:rPr>
                <w:sz w:val="30"/>
                <w:szCs w:val="30"/>
              </w:rPr>
            </w:pPr>
            <w:r w:rsidRPr="004B0271">
              <w:rPr>
                <w:sz w:val="30"/>
                <w:szCs w:val="30"/>
              </w:rPr>
              <w:t xml:space="preserve">Здравоохранение </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Pr="004B0271" w:rsidRDefault="00C547AF" w:rsidP="00590E4D">
            <w:pPr>
              <w:pStyle w:val="table10"/>
              <w:jc w:val="right"/>
              <w:rPr>
                <w:sz w:val="30"/>
                <w:szCs w:val="30"/>
              </w:rPr>
            </w:pPr>
            <w:r>
              <w:rPr>
                <w:sz w:val="30"/>
                <w:szCs w:val="30"/>
              </w:rPr>
              <w:t>194 208,00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Pr="004B0271" w:rsidRDefault="00526C14" w:rsidP="00590E4D">
            <w:pPr>
              <w:pStyle w:val="table10"/>
              <w:rPr>
                <w:sz w:val="30"/>
                <w:szCs w:val="30"/>
              </w:rPr>
            </w:pPr>
            <w:r>
              <w:rPr>
                <w:sz w:val="30"/>
                <w:szCs w:val="30"/>
              </w:rPr>
              <w:t>Учреждение здравоохранения «Лельчицкая центральная районная больница» (далее – УЗ «Лельчицкая ЦРБ»)</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456EC" w:rsidRDefault="00B456EC" w:rsidP="00590E4D">
            <w:pPr>
              <w:pStyle w:val="table10"/>
              <w:jc w:val="right"/>
              <w:rPr>
                <w:sz w:val="30"/>
                <w:szCs w:val="30"/>
              </w:rPr>
            </w:pPr>
          </w:p>
          <w:p w:rsidR="00B456EC" w:rsidRDefault="00B456EC" w:rsidP="00590E4D">
            <w:pPr>
              <w:pStyle w:val="table10"/>
              <w:jc w:val="right"/>
              <w:rPr>
                <w:sz w:val="30"/>
                <w:szCs w:val="30"/>
              </w:rPr>
            </w:pPr>
          </w:p>
          <w:p w:rsidR="00B456EC" w:rsidRDefault="00B456EC" w:rsidP="00590E4D">
            <w:pPr>
              <w:pStyle w:val="table10"/>
              <w:jc w:val="right"/>
              <w:rPr>
                <w:sz w:val="30"/>
                <w:szCs w:val="30"/>
              </w:rPr>
            </w:pPr>
          </w:p>
          <w:p w:rsidR="00B456EC" w:rsidRDefault="00B456EC" w:rsidP="00590E4D">
            <w:pPr>
              <w:pStyle w:val="table10"/>
              <w:jc w:val="right"/>
              <w:rPr>
                <w:sz w:val="30"/>
                <w:szCs w:val="30"/>
              </w:rPr>
            </w:pPr>
          </w:p>
          <w:p w:rsidR="00B456EC" w:rsidRDefault="00B456EC" w:rsidP="00590E4D">
            <w:pPr>
              <w:pStyle w:val="table10"/>
              <w:jc w:val="right"/>
              <w:rPr>
                <w:sz w:val="30"/>
                <w:szCs w:val="30"/>
              </w:rPr>
            </w:pPr>
          </w:p>
          <w:p w:rsidR="00B456EC" w:rsidRDefault="00B456EC" w:rsidP="00590E4D">
            <w:pPr>
              <w:pStyle w:val="table10"/>
              <w:jc w:val="right"/>
              <w:rPr>
                <w:sz w:val="30"/>
                <w:szCs w:val="30"/>
              </w:rPr>
            </w:pPr>
          </w:p>
          <w:p w:rsidR="00B456EC" w:rsidRDefault="00B456EC" w:rsidP="00590E4D">
            <w:pPr>
              <w:pStyle w:val="table10"/>
              <w:jc w:val="right"/>
              <w:rPr>
                <w:sz w:val="30"/>
                <w:szCs w:val="30"/>
              </w:rPr>
            </w:pPr>
          </w:p>
          <w:p w:rsidR="00526C14" w:rsidRPr="004B0271" w:rsidRDefault="00C547AF" w:rsidP="00590E4D">
            <w:pPr>
              <w:pStyle w:val="table10"/>
              <w:jc w:val="right"/>
              <w:rPr>
                <w:sz w:val="30"/>
                <w:szCs w:val="30"/>
              </w:rPr>
            </w:pPr>
            <w:r>
              <w:rPr>
                <w:sz w:val="30"/>
                <w:szCs w:val="30"/>
              </w:rPr>
              <w:t>194 208,00</w:t>
            </w:r>
          </w:p>
        </w:tc>
      </w:tr>
      <w:tr w:rsidR="00C547AF"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C547AF" w:rsidRPr="004B0271" w:rsidRDefault="00C547AF"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547AF" w:rsidRPr="004B0271" w:rsidRDefault="00C547AF"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547AF" w:rsidRPr="004B0271" w:rsidRDefault="00C547AF"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C547AF" w:rsidRDefault="005B6345" w:rsidP="00590E4D">
            <w:pPr>
              <w:pStyle w:val="table10"/>
              <w:rPr>
                <w:sz w:val="30"/>
                <w:szCs w:val="30"/>
              </w:rPr>
            </w:pPr>
            <w:r>
              <w:rPr>
                <w:sz w:val="30"/>
                <w:szCs w:val="30"/>
              </w:rPr>
              <w:t>Физическая культура, спорт, культура и средства массовой информации</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547AF" w:rsidRDefault="005B6345" w:rsidP="00590E4D">
            <w:pPr>
              <w:pStyle w:val="table10"/>
              <w:jc w:val="right"/>
              <w:rPr>
                <w:sz w:val="30"/>
                <w:szCs w:val="30"/>
              </w:rPr>
            </w:pPr>
            <w:r>
              <w:rPr>
                <w:sz w:val="30"/>
                <w:szCs w:val="30"/>
              </w:rPr>
              <w:t>74 892,00</w:t>
            </w:r>
          </w:p>
        </w:tc>
      </w:tr>
      <w:tr w:rsidR="00C547AF"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C547AF" w:rsidRPr="004B0271" w:rsidRDefault="00C547AF"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547AF" w:rsidRPr="004B0271" w:rsidRDefault="00C547AF"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547AF" w:rsidRPr="004B0271" w:rsidRDefault="00C547AF"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C547AF" w:rsidRDefault="00AA2014" w:rsidP="00590E4D">
            <w:pPr>
              <w:pStyle w:val="table10"/>
              <w:rPr>
                <w:sz w:val="30"/>
                <w:szCs w:val="30"/>
              </w:rPr>
            </w:pPr>
            <w:r>
              <w:rPr>
                <w:sz w:val="30"/>
                <w:szCs w:val="30"/>
              </w:rPr>
              <w:t>Отдел идеологической работы</w:t>
            </w:r>
            <w:r w:rsidR="00A517DC">
              <w:rPr>
                <w:sz w:val="30"/>
                <w:szCs w:val="30"/>
              </w:rPr>
              <w:t>, культуры и по делам молодежи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517DC" w:rsidRDefault="00A517DC" w:rsidP="00590E4D">
            <w:pPr>
              <w:pStyle w:val="table10"/>
              <w:jc w:val="right"/>
              <w:rPr>
                <w:sz w:val="30"/>
                <w:szCs w:val="30"/>
              </w:rPr>
            </w:pPr>
          </w:p>
          <w:p w:rsidR="00A517DC" w:rsidRDefault="00A517DC" w:rsidP="00590E4D">
            <w:pPr>
              <w:pStyle w:val="table10"/>
              <w:jc w:val="right"/>
              <w:rPr>
                <w:sz w:val="30"/>
                <w:szCs w:val="30"/>
              </w:rPr>
            </w:pPr>
          </w:p>
          <w:p w:rsidR="00A517DC" w:rsidRDefault="00A517DC" w:rsidP="00590E4D">
            <w:pPr>
              <w:pStyle w:val="table10"/>
              <w:jc w:val="right"/>
              <w:rPr>
                <w:sz w:val="30"/>
                <w:szCs w:val="30"/>
              </w:rPr>
            </w:pPr>
          </w:p>
          <w:p w:rsidR="00A517DC" w:rsidRDefault="00A517DC" w:rsidP="00590E4D">
            <w:pPr>
              <w:pStyle w:val="table10"/>
              <w:jc w:val="right"/>
              <w:rPr>
                <w:sz w:val="30"/>
                <w:szCs w:val="30"/>
              </w:rPr>
            </w:pPr>
          </w:p>
          <w:p w:rsidR="00A517DC" w:rsidRDefault="00A517DC" w:rsidP="00590E4D">
            <w:pPr>
              <w:pStyle w:val="table10"/>
              <w:jc w:val="right"/>
              <w:rPr>
                <w:sz w:val="30"/>
                <w:szCs w:val="30"/>
              </w:rPr>
            </w:pPr>
          </w:p>
          <w:p w:rsidR="00C547AF" w:rsidRDefault="00A517DC" w:rsidP="00590E4D">
            <w:pPr>
              <w:pStyle w:val="table10"/>
              <w:jc w:val="right"/>
              <w:rPr>
                <w:sz w:val="30"/>
                <w:szCs w:val="30"/>
              </w:rPr>
            </w:pPr>
            <w:r>
              <w:rPr>
                <w:sz w:val="30"/>
                <w:szCs w:val="30"/>
              </w:rPr>
              <w:t>74 892,00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Социальная политика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A517DC" w:rsidP="00590E4D">
            <w:pPr>
              <w:pStyle w:val="table10"/>
              <w:jc w:val="right"/>
              <w:rPr>
                <w:sz w:val="30"/>
                <w:szCs w:val="30"/>
              </w:rPr>
            </w:pPr>
            <w:r>
              <w:rPr>
                <w:sz w:val="30"/>
                <w:szCs w:val="30"/>
              </w:rPr>
              <w:t>1 131 641,00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A517DC" w:rsidP="00590E4D">
            <w:pPr>
              <w:pStyle w:val="table10"/>
              <w:jc w:val="right"/>
              <w:rPr>
                <w:sz w:val="30"/>
                <w:szCs w:val="30"/>
              </w:rPr>
            </w:pPr>
            <w:r>
              <w:rPr>
                <w:sz w:val="30"/>
                <w:szCs w:val="30"/>
              </w:rPr>
              <w:t>1 131 641,00</w:t>
            </w:r>
          </w:p>
        </w:tc>
      </w:tr>
      <w:tr w:rsidR="00526C14" w:rsidRPr="004B0271" w:rsidTr="009E2E3E">
        <w:trPr>
          <w:trHeight w:val="2453"/>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r>
              <w:rPr>
                <w:sz w:val="30"/>
                <w:szCs w:val="30"/>
              </w:rPr>
              <w:t>3.</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Государственная программа о социальной защите и содействии занятости населения на 2016</w:t>
            </w:r>
            <w:r w:rsidR="009E2E3E">
              <w:rPr>
                <w:sz w:val="30"/>
                <w:szCs w:val="30"/>
              </w:rPr>
              <w:t>–</w:t>
            </w:r>
            <w:r>
              <w:rPr>
                <w:sz w:val="30"/>
                <w:szCs w:val="30"/>
              </w:rPr>
              <w:t>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406B3F">
            <w:pPr>
              <w:pStyle w:val="table10"/>
              <w:rPr>
                <w:sz w:val="30"/>
                <w:szCs w:val="30"/>
              </w:rPr>
            </w:pPr>
            <w:r w:rsidRPr="004B0271">
              <w:rPr>
                <w:sz w:val="30"/>
                <w:szCs w:val="30"/>
              </w:rPr>
              <w:t xml:space="preserve">Постановление Совета Министров Республики Беларусь от </w:t>
            </w:r>
            <w:r>
              <w:rPr>
                <w:sz w:val="30"/>
                <w:szCs w:val="30"/>
              </w:rPr>
              <w:t>30</w:t>
            </w:r>
            <w:r w:rsidRPr="004B0271">
              <w:rPr>
                <w:sz w:val="30"/>
                <w:szCs w:val="30"/>
              </w:rPr>
              <w:t xml:space="preserve"> </w:t>
            </w:r>
            <w:r>
              <w:rPr>
                <w:sz w:val="30"/>
                <w:szCs w:val="30"/>
              </w:rPr>
              <w:t>янва</w:t>
            </w:r>
            <w:r w:rsidRPr="004B0271">
              <w:rPr>
                <w:sz w:val="30"/>
                <w:szCs w:val="30"/>
              </w:rPr>
              <w:t>ря 201</w:t>
            </w:r>
            <w:r>
              <w:rPr>
                <w:sz w:val="30"/>
                <w:szCs w:val="30"/>
              </w:rPr>
              <w:t>6</w:t>
            </w:r>
            <w:r w:rsidRPr="004B0271">
              <w:rPr>
                <w:sz w:val="30"/>
                <w:szCs w:val="30"/>
              </w:rPr>
              <w:t xml:space="preserve"> г. № </w:t>
            </w:r>
            <w:r>
              <w:rPr>
                <w:sz w:val="30"/>
                <w:szCs w:val="30"/>
              </w:rPr>
              <w:t>73</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Pr="004B0271" w:rsidRDefault="00526C14" w:rsidP="00590E4D">
            <w:pPr>
              <w:pStyle w:val="table10"/>
              <w:rPr>
                <w:sz w:val="30"/>
                <w:szCs w:val="30"/>
              </w:rPr>
            </w:pPr>
            <w:r w:rsidRPr="004B0271">
              <w:rPr>
                <w:sz w:val="30"/>
                <w:szCs w:val="30"/>
              </w:rPr>
              <w:t> </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1E1B0B" w:rsidRDefault="001E1B0B" w:rsidP="00590E4D">
            <w:pPr>
              <w:pStyle w:val="table10"/>
              <w:jc w:val="right"/>
              <w:rPr>
                <w:sz w:val="30"/>
                <w:szCs w:val="30"/>
              </w:rPr>
            </w:pPr>
          </w:p>
          <w:p w:rsidR="00526C14" w:rsidRDefault="001E1B0B" w:rsidP="009E2E3E">
            <w:pPr>
              <w:pStyle w:val="table10"/>
              <w:jc w:val="right"/>
              <w:rPr>
                <w:sz w:val="30"/>
                <w:szCs w:val="30"/>
              </w:rPr>
            </w:pPr>
            <w:r>
              <w:rPr>
                <w:sz w:val="30"/>
                <w:szCs w:val="30"/>
              </w:rPr>
              <w:t>1 </w:t>
            </w:r>
            <w:r w:rsidR="0040588B">
              <w:rPr>
                <w:sz w:val="30"/>
                <w:szCs w:val="30"/>
              </w:rPr>
              <w:t>526</w:t>
            </w:r>
            <w:r>
              <w:rPr>
                <w:sz w:val="30"/>
                <w:szCs w:val="30"/>
              </w:rPr>
              <w:t> </w:t>
            </w:r>
            <w:r w:rsidR="0040588B">
              <w:rPr>
                <w:sz w:val="30"/>
                <w:szCs w:val="30"/>
              </w:rPr>
              <w:t>4</w:t>
            </w:r>
            <w:r>
              <w:rPr>
                <w:sz w:val="30"/>
                <w:szCs w:val="30"/>
              </w:rPr>
              <w:t>82,00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Default="00526C14" w:rsidP="00590E4D">
            <w:pPr>
              <w:pStyle w:val="table10"/>
              <w:rPr>
                <w:sz w:val="30"/>
                <w:szCs w:val="30"/>
              </w:rPr>
            </w:pPr>
            <w:r>
              <w:rPr>
                <w:sz w:val="30"/>
                <w:szCs w:val="30"/>
              </w:rPr>
              <w:t>Подпрограмма «Социальная интеграция инвалидов и пожилых граждан»</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Pr="004B0271"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456EC" w:rsidRDefault="00B456EC" w:rsidP="005911DF">
            <w:pPr>
              <w:pStyle w:val="table10"/>
              <w:jc w:val="right"/>
              <w:rPr>
                <w:sz w:val="30"/>
                <w:szCs w:val="30"/>
              </w:rPr>
            </w:pPr>
          </w:p>
          <w:p w:rsidR="00B456EC" w:rsidRDefault="00B456EC" w:rsidP="005911DF">
            <w:pPr>
              <w:pStyle w:val="table10"/>
              <w:jc w:val="right"/>
              <w:rPr>
                <w:sz w:val="30"/>
                <w:szCs w:val="30"/>
              </w:rPr>
            </w:pPr>
          </w:p>
          <w:p w:rsidR="00B456EC" w:rsidRDefault="00B456EC" w:rsidP="005911DF">
            <w:pPr>
              <w:pStyle w:val="table10"/>
              <w:jc w:val="right"/>
              <w:rPr>
                <w:sz w:val="30"/>
                <w:szCs w:val="30"/>
              </w:rPr>
            </w:pPr>
          </w:p>
          <w:p w:rsidR="00B456EC" w:rsidRDefault="00B456EC" w:rsidP="005911DF">
            <w:pPr>
              <w:pStyle w:val="table10"/>
              <w:jc w:val="right"/>
              <w:rPr>
                <w:sz w:val="30"/>
                <w:szCs w:val="30"/>
              </w:rPr>
            </w:pPr>
          </w:p>
          <w:p w:rsidR="00526C14" w:rsidRDefault="00AA3AB4" w:rsidP="005911DF">
            <w:pPr>
              <w:pStyle w:val="table10"/>
              <w:jc w:val="right"/>
              <w:rPr>
                <w:sz w:val="30"/>
                <w:szCs w:val="30"/>
              </w:rPr>
            </w:pPr>
            <w:r>
              <w:rPr>
                <w:sz w:val="30"/>
                <w:szCs w:val="30"/>
              </w:rPr>
              <w:t>1 </w:t>
            </w:r>
            <w:r w:rsidR="005911DF">
              <w:rPr>
                <w:sz w:val="30"/>
                <w:szCs w:val="30"/>
              </w:rPr>
              <w:t>526</w:t>
            </w:r>
            <w:r>
              <w:rPr>
                <w:sz w:val="30"/>
                <w:szCs w:val="30"/>
              </w:rPr>
              <w:t> </w:t>
            </w:r>
            <w:r w:rsidR="005911DF">
              <w:rPr>
                <w:sz w:val="30"/>
                <w:szCs w:val="30"/>
              </w:rPr>
              <w:t>4</w:t>
            </w:r>
            <w:r>
              <w:rPr>
                <w:sz w:val="30"/>
                <w:szCs w:val="30"/>
              </w:rPr>
              <w:t>82,00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Социальная политика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AA3AB4" w:rsidP="005911DF">
            <w:pPr>
              <w:pStyle w:val="table10"/>
              <w:jc w:val="right"/>
              <w:rPr>
                <w:sz w:val="30"/>
                <w:szCs w:val="30"/>
              </w:rPr>
            </w:pPr>
            <w:r>
              <w:rPr>
                <w:sz w:val="30"/>
                <w:szCs w:val="30"/>
              </w:rPr>
              <w:t>1 </w:t>
            </w:r>
            <w:r w:rsidR="005911DF">
              <w:rPr>
                <w:sz w:val="30"/>
                <w:szCs w:val="30"/>
              </w:rPr>
              <w:t>526</w:t>
            </w:r>
            <w:r>
              <w:rPr>
                <w:sz w:val="30"/>
                <w:szCs w:val="30"/>
              </w:rPr>
              <w:t> </w:t>
            </w:r>
            <w:r w:rsidR="005911DF">
              <w:rPr>
                <w:sz w:val="30"/>
                <w:szCs w:val="30"/>
              </w:rPr>
              <w:t>4</w:t>
            </w:r>
            <w:r>
              <w:rPr>
                <w:sz w:val="30"/>
                <w:szCs w:val="30"/>
              </w:rPr>
              <w:t>82,00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Управление по труду, занятости и социальной защите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A3AB4" w:rsidRDefault="00AA3AB4" w:rsidP="00DC634F">
            <w:pPr>
              <w:pStyle w:val="table10"/>
              <w:jc w:val="right"/>
              <w:rPr>
                <w:sz w:val="30"/>
                <w:szCs w:val="30"/>
              </w:rPr>
            </w:pPr>
            <w:r>
              <w:rPr>
                <w:sz w:val="30"/>
                <w:szCs w:val="30"/>
              </w:rPr>
              <w:t>1 </w:t>
            </w:r>
            <w:r w:rsidR="00DC634F">
              <w:rPr>
                <w:sz w:val="30"/>
                <w:szCs w:val="30"/>
              </w:rPr>
              <w:t>526</w:t>
            </w:r>
            <w:r>
              <w:rPr>
                <w:sz w:val="30"/>
                <w:szCs w:val="30"/>
              </w:rPr>
              <w:t> </w:t>
            </w:r>
            <w:r w:rsidR="00DC634F">
              <w:rPr>
                <w:sz w:val="30"/>
                <w:szCs w:val="30"/>
              </w:rPr>
              <w:t>4</w:t>
            </w:r>
            <w:r>
              <w:rPr>
                <w:sz w:val="30"/>
                <w:szCs w:val="30"/>
              </w:rPr>
              <w:t>82,00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CA0090" w:rsidP="00590E4D">
            <w:pPr>
              <w:pStyle w:val="table10"/>
              <w:jc w:val="center"/>
              <w:rPr>
                <w:sz w:val="30"/>
                <w:szCs w:val="30"/>
              </w:rPr>
            </w:pPr>
            <w:r>
              <w:rPr>
                <w:sz w:val="30"/>
                <w:szCs w:val="30"/>
              </w:rPr>
              <w:t>4</w:t>
            </w:r>
            <w:r w:rsidR="00526C14">
              <w:rPr>
                <w:sz w:val="30"/>
                <w:szCs w:val="30"/>
              </w:rPr>
              <w:t>.</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Государственная программа «Здоровье народа и демографическая  безопасность</w:t>
            </w:r>
            <w:r w:rsidR="009E2E3E">
              <w:rPr>
                <w:sz w:val="30"/>
                <w:szCs w:val="30"/>
              </w:rPr>
              <w:t xml:space="preserve"> Республики Беларусь» на 2016–</w:t>
            </w:r>
            <w:r>
              <w:rPr>
                <w:sz w:val="30"/>
                <w:szCs w:val="30"/>
              </w:rPr>
              <w:t>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D0B7D">
            <w:pPr>
              <w:pStyle w:val="table10"/>
              <w:rPr>
                <w:sz w:val="30"/>
                <w:szCs w:val="30"/>
              </w:rPr>
            </w:pPr>
            <w:r w:rsidRPr="009C2C03">
              <w:rPr>
                <w:sz w:val="30"/>
                <w:szCs w:val="30"/>
              </w:rPr>
              <w:t xml:space="preserve">Постановление Совета Министров Республики Беларусь от </w:t>
            </w:r>
            <w:r>
              <w:rPr>
                <w:sz w:val="30"/>
                <w:szCs w:val="30"/>
              </w:rPr>
              <w:t>1</w:t>
            </w:r>
            <w:r w:rsidRPr="009C2C03">
              <w:rPr>
                <w:sz w:val="30"/>
                <w:szCs w:val="30"/>
              </w:rPr>
              <w:t xml:space="preserve">4 </w:t>
            </w:r>
            <w:r>
              <w:rPr>
                <w:sz w:val="30"/>
                <w:szCs w:val="30"/>
              </w:rPr>
              <w:t>марта 2016</w:t>
            </w:r>
            <w:r w:rsidRPr="009C2C03">
              <w:rPr>
                <w:sz w:val="30"/>
                <w:szCs w:val="30"/>
              </w:rPr>
              <w:t> г. № </w:t>
            </w:r>
            <w:r>
              <w:rPr>
                <w:sz w:val="30"/>
                <w:szCs w:val="30"/>
              </w:rPr>
              <w:t>200</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B47BC0" w:rsidRDefault="00B47BC0" w:rsidP="00590E4D">
            <w:pPr>
              <w:pStyle w:val="table10"/>
              <w:jc w:val="right"/>
              <w:rPr>
                <w:sz w:val="30"/>
                <w:szCs w:val="30"/>
              </w:rPr>
            </w:pPr>
          </w:p>
          <w:p w:rsidR="005D0B7D" w:rsidRDefault="005D0B7D" w:rsidP="00590E4D">
            <w:pPr>
              <w:pStyle w:val="table10"/>
              <w:jc w:val="right"/>
              <w:rPr>
                <w:sz w:val="30"/>
                <w:szCs w:val="30"/>
              </w:rPr>
            </w:pPr>
          </w:p>
          <w:p w:rsidR="005D0B7D" w:rsidRDefault="005D0B7D" w:rsidP="00590E4D">
            <w:pPr>
              <w:pStyle w:val="table10"/>
              <w:jc w:val="right"/>
              <w:rPr>
                <w:sz w:val="30"/>
                <w:szCs w:val="30"/>
              </w:rPr>
            </w:pPr>
          </w:p>
          <w:p w:rsidR="005D0B7D" w:rsidRDefault="005D0B7D" w:rsidP="00590E4D">
            <w:pPr>
              <w:pStyle w:val="table10"/>
              <w:jc w:val="right"/>
              <w:rPr>
                <w:sz w:val="30"/>
                <w:szCs w:val="30"/>
              </w:rPr>
            </w:pPr>
          </w:p>
          <w:p w:rsidR="005D0B7D" w:rsidRDefault="005D0B7D" w:rsidP="00590E4D">
            <w:pPr>
              <w:pStyle w:val="table10"/>
              <w:jc w:val="right"/>
              <w:rPr>
                <w:sz w:val="30"/>
                <w:szCs w:val="30"/>
              </w:rPr>
            </w:pPr>
          </w:p>
          <w:p w:rsidR="005D0B7D" w:rsidRDefault="005D0B7D" w:rsidP="00590E4D">
            <w:pPr>
              <w:pStyle w:val="table10"/>
              <w:jc w:val="right"/>
              <w:rPr>
                <w:sz w:val="30"/>
                <w:szCs w:val="30"/>
              </w:rPr>
            </w:pPr>
          </w:p>
          <w:p w:rsidR="005D0B7D" w:rsidRDefault="005D0B7D" w:rsidP="00590E4D">
            <w:pPr>
              <w:pStyle w:val="table10"/>
              <w:jc w:val="right"/>
              <w:rPr>
                <w:sz w:val="30"/>
                <w:szCs w:val="30"/>
              </w:rPr>
            </w:pPr>
          </w:p>
          <w:p w:rsidR="00526C14" w:rsidRDefault="00B47BC0" w:rsidP="00590E4D">
            <w:pPr>
              <w:pStyle w:val="table10"/>
              <w:jc w:val="right"/>
              <w:rPr>
                <w:sz w:val="30"/>
                <w:szCs w:val="30"/>
              </w:rPr>
            </w:pPr>
            <w:r>
              <w:rPr>
                <w:sz w:val="30"/>
                <w:szCs w:val="30"/>
              </w:rPr>
              <w:t>8 089 380,00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Подпрограмма «Семья и детство»</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2C4CCF" w:rsidP="00590E4D">
            <w:pPr>
              <w:pStyle w:val="table10"/>
              <w:jc w:val="right"/>
              <w:rPr>
                <w:sz w:val="30"/>
                <w:szCs w:val="30"/>
              </w:rPr>
            </w:pPr>
            <w:r>
              <w:rPr>
                <w:sz w:val="30"/>
                <w:szCs w:val="30"/>
              </w:rPr>
              <w:t>82 434</w:t>
            </w:r>
            <w:r w:rsidR="00970D88">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Социальная политика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F068A" w:rsidRDefault="00FF068A" w:rsidP="00590E4D">
            <w:pPr>
              <w:pStyle w:val="table10"/>
              <w:jc w:val="right"/>
              <w:rPr>
                <w:sz w:val="30"/>
                <w:szCs w:val="30"/>
              </w:rPr>
            </w:pPr>
          </w:p>
          <w:p w:rsidR="00526C14" w:rsidRDefault="002C4CCF" w:rsidP="00590E4D">
            <w:pPr>
              <w:pStyle w:val="table10"/>
              <w:jc w:val="right"/>
              <w:rPr>
                <w:sz w:val="30"/>
                <w:szCs w:val="30"/>
              </w:rPr>
            </w:pPr>
            <w:r>
              <w:rPr>
                <w:sz w:val="30"/>
                <w:szCs w:val="30"/>
              </w:rPr>
              <w:t>82 434</w:t>
            </w:r>
            <w:r w:rsidR="00970D88">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Управление по труду, занятости и социальной защите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944EE" w:rsidRDefault="004944EE" w:rsidP="00590E4D">
            <w:pPr>
              <w:pStyle w:val="table10"/>
              <w:jc w:val="right"/>
              <w:rPr>
                <w:sz w:val="30"/>
                <w:szCs w:val="30"/>
              </w:rPr>
            </w:pPr>
          </w:p>
          <w:p w:rsidR="004944EE" w:rsidRDefault="004944EE" w:rsidP="00590E4D">
            <w:pPr>
              <w:pStyle w:val="table10"/>
              <w:jc w:val="right"/>
              <w:rPr>
                <w:sz w:val="30"/>
                <w:szCs w:val="30"/>
              </w:rPr>
            </w:pPr>
          </w:p>
          <w:p w:rsidR="004944EE" w:rsidRDefault="004944EE" w:rsidP="00590E4D">
            <w:pPr>
              <w:pStyle w:val="table10"/>
              <w:jc w:val="right"/>
              <w:rPr>
                <w:sz w:val="30"/>
                <w:szCs w:val="30"/>
              </w:rPr>
            </w:pPr>
          </w:p>
          <w:p w:rsidR="004944EE" w:rsidRDefault="004944EE" w:rsidP="00590E4D">
            <w:pPr>
              <w:pStyle w:val="table10"/>
              <w:jc w:val="right"/>
              <w:rPr>
                <w:sz w:val="30"/>
                <w:szCs w:val="30"/>
              </w:rPr>
            </w:pPr>
          </w:p>
          <w:p w:rsidR="00526C14" w:rsidRDefault="002C4CCF" w:rsidP="00590E4D">
            <w:pPr>
              <w:pStyle w:val="table10"/>
              <w:jc w:val="right"/>
              <w:rPr>
                <w:sz w:val="30"/>
                <w:szCs w:val="30"/>
              </w:rPr>
            </w:pPr>
            <w:r>
              <w:rPr>
                <w:sz w:val="30"/>
                <w:szCs w:val="30"/>
              </w:rPr>
              <w:t>82 434</w:t>
            </w:r>
            <w:r w:rsidR="00970D88">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Подпрограмма «Профилактика и контроль неинфекционных заболеваний»</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0E705D" w:rsidP="00590E4D">
            <w:pPr>
              <w:pStyle w:val="table10"/>
              <w:jc w:val="right"/>
              <w:rPr>
                <w:sz w:val="30"/>
                <w:szCs w:val="30"/>
              </w:rPr>
            </w:pPr>
            <w:r>
              <w:rPr>
                <w:sz w:val="30"/>
                <w:szCs w:val="30"/>
              </w:rPr>
              <w:t>20 350</w:t>
            </w:r>
            <w:r w:rsidR="006351DE">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Здравоохранение</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0E705D" w:rsidP="00590E4D">
            <w:pPr>
              <w:pStyle w:val="table10"/>
              <w:jc w:val="right"/>
              <w:rPr>
                <w:sz w:val="30"/>
                <w:szCs w:val="30"/>
              </w:rPr>
            </w:pPr>
            <w:r>
              <w:rPr>
                <w:sz w:val="30"/>
                <w:szCs w:val="30"/>
              </w:rPr>
              <w:t>20 350</w:t>
            </w:r>
            <w:r w:rsidR="006351DE">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УЗ «Лельчицкая ЦРБ»</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0E705D" w:rsidP="00590E4D">
            <w:pPr>
              <w:pStyle w:val="table10"/>
              <w:jc w:val="right"/>
              <w:rPr>
                <w:sz w:val="30"/>
                <w:szCs w:val="30"/>
              </w:rPr>
            </w:pPr>
            <w:r>
              <w:rPr>
                <w:sz w:val="30"/>
                <w:szCs w:val="30"/>
              </w:rPr>
              <w:t>20 350</w:t>
            </w:r>
            <w:r w:rsidR="006351DE">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Подпрограмма «Туберкулез»</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0E705D" w:rsidP="00590E4D">
            <w:pPr>
              <w:pStyle w:val="table10"/>
              <w:jc w:val="right"/>
              <w:rPr>
                <w:sz w:val="30"/>
                <w:szCs w:val="30"/>
              </w:rPr>
            </w:pPr>
            <w:r>
              <w:rPr>
                <w:sz w:val="30"/>
                <w:szCs w:val="30"/>
              </w:rPr>
              <w:t>8 401</w:t>
            </w:r>
            <w:r w:rsidR="009F618A">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Здравоохранение</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0E705D" w:rsidP="00590E4D">
            <w:pPr>
              <w:pStyle w:val="table10"/>
              <w:jc w:val="right"/>
              <w:rPr>
                <w:sz w:val="30"/>
                <w:szCs w:val="30"/>
              </w:rPr>
            </w:pPr>
            <w:r>
              <w:rPr>
                <w:sz w:val="30"/>
                <w:szCs w:val="30"/>
              </w:rPr>
              <w:t>8 401</w:t>
            </w:r>
            <w:r w:rsidR="009F618A">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УЗ «Лельчицкая ЦРБ»</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0E705D" w:rsidP="00590E4D">
            <w:pPr>
              <w:pStyle w:val="table10"/>
              <w:jc w:val="right"/>
              <w:rPr>
                <w:sz w:val="30"/>
                <w:szCs w:val="30"/>
              </w:rPr>
            </w:pPr>
            <w:r>
              <w:rPr>
                <w:sz w:val="30"/>
                <w:szCs w:val="30"/>
              </w:rPr>
              <w:t>8 401</w:t>
            </w:r>
            <w:r w:rsidR="009F618A">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Подпрограмма «Профилактика ВИЧ-инфекции»</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5645BA" w:rsidP="00590E4D">
            <w:pPr>
              <w:pStyle w:val="table10"/>
              <w:jc w:val="right"/>
              <w:rPr>
                <w:sz w:val="30"/>
                <w:szCs w:val="30"/>
              </w:rPr>
            </w:pPr>
            <w:r>
              <w:rPr>
                <w:sz w:val="30"/>
                <w:szCs w:val="30"/>
              </w:rPr>
              <w:t>450</w:t>
            </w:r>
            <w:r w:rsidR="00364B22">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Здравоохранение</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5645BA" w:rsidP="00590E4D">
            <w:pPr>
              <w:pStyle w:val="table10"/>
              <w:jc w:val="right"/>
              <w:rPr>
                <w:sz w:val="30"/>
                <w:szCs w:val="30"/>
              </w:rPr>
            </w:pPr>
            <w:r>
              <w:rPr>
                <w:sz w:val="30"/>
                <w:szCs w:val="30"/>
              </w:rPr>
              <w:t>450</w:t>
            </w:r>
            <w:r w:rsidR="00364B22">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УЗ «Лельчицкая ЦРБ»</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5645BA" w:rsidP="00590E4D">
            <w:pPr>
              <w:pStyle w:val="table10"/>
              <w:jc w:val="right"/>
              <w:rPr>
                <w:sz w:val="30"/>
                <w:szCs w:val="30"/>
              </w:rPr>
            </w:pPr>
            <w:r>
              <w:rPr>
                <w:sz w:val="30"/>
                <w:szCs w:val="30"/>
              </w:rPr>
              <w:t>450</w:t>
            </w:r>
            <w:r w:rsidR="00364B22">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Подпрограмма «Обеспечение функционирования системы здравоохранения Республики Беларусь»</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DD2BB7" w:rsidP="00590E4D">
            <w:pPr>
              <w:pStyle w:val="table10"/>
              <w:jc w:val="right"/>
              <w:rPr>
                <w:sz w:val="30"/>
                <w:szCs w:val="30"/>
              </w:rPr>
            </w:pPr>
            <w:r>
              <w:rPr>
                <w:sz w:val="30"/>
                <w:szCs w:val="30"/>
              </w:rPr>
              <w:t>7 977 745</w:t>
            </w:r>
            <w:r w:rsidR="00BD4128">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Здравоохранение</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DD2BB7" w:rsidP="00590E4D">
            <w:pPr>
              <w:pStyle w:val="table10"/>
              <w:jc w:val="right"/>
              <w:rPr>
                <w:sz w:val="30"/>
                <w:szCs w:val="30"/>
              </w:rPr>
            </w:pPr>
            <w:r>
              <w:rPr>
                <w:sz w:val="30"/>
                <w:szCs w:val="30"/>
              </w:rPr>
              <w:t>7 977 745</w:t>
            </w:r>
            <w:r w:rsidR="00BD4128">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УЗ «Лельчицкая ЦРБ»</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DD2BB7" w:rsidP="00590E4D">
            <w:pPr>
              <w:pStyle w:val="table10"/>
              <w:jc w:val="right"/>
              <w:rPr>
                <w:sz w:val="30"/>
                <w:szCs w:val="30"/>
              </w:rPr>
            </w:pPr>
            <w:r>
              <w:rPr>
                <w:sz w:val="30"/>
                <w:szCs w:val="30"/>
              </w:rPr>
              <w:t>7 977 745</w:t>
            </w:r>
            <w:r w:rsidR="00BD4128">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9D4D5F" w:rsidP="00590E4D">
            <w:pPr>
              <w:pStyle w:val="table10"/>
              <w:jc w:val="center"/>
              <w:rPr>
                <w:sz w:val="30"/>
                <w:szCs w:val="30"/>
              </w:rPr>
            </w:pPr>
            <w:r>
              <w:rPr>
                <w:sz w:val="30"/>
                <w:szCs w:val="30"/>
              </w:rPr>
              <w:t>5</w:t>
            </w:r>
            <w:r w:rsidR="00526C14">
              <w:rPr>
                <w:sz w:val="30"/>
                <w:szCs w:val="30"/>
              </w:rPr>
              <w:t>.</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Государственная программа «Образование и молодежная политика» на 2016</w:t>
            </w:r>
            <w:r w:rsidR="009E2E3E">
              <w:rPr>
                <w:sz w:val="30"/>
                <w:szCs w:val="30"/>
              </w:rPr>
              <w:t>–</w:t>
            </w:r>
            <w:r>
              <w:rPr>
                <w:sz w:val="30"/>
                <w:szCs w:val="30"/>
              </w:rPr>
              <w:t>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D0B7D">
            <w:pPr>
              <w:pStyle w:val="table10"/>
              <w:rPr>
                <w:sz w:val="30"/>
                <w:szCs w:val="30"/>
              </w:rPr>
            </w:pPr>
            <w:r w:rsidRPr="009C2C03">
              <w:rPr>
                <w:sz w:val="30"/>
                <w:szCs w:val="30"/>
              </w:rPr>
              <w:t xml:space="preserve">Постановление Совета Министров Республики Беларусь от </w:t>
            </w:r>
            <w:r>
              <w:rPr>
                <w:sz w:val="30"/>
                <w:szCs w:val="30"/>
              </w:rPr>
              <w:t>28</w:t>
            </w:r>
            <w:r w:rsidRPr="009C2C03">
              <w:rPr>
                <w:sz w:val="30"/>
                <w:szCs w:val="30"/>
              </w:rPr>
              <w:t xml:space="preserve"> </w:t>
            </w:r>
            <w:r>
              <w:rPr>
                <w:sz w:val="30"/>
                <w:szCs w:val="30"/>
              </w:rPr>
              <w:t>марта 2016</w:t>
            </w:r>
            <w:r w:rsidRPr="009C2C03">
              <w:rPr>
                <w:sz w:val="30"/>
                <w:szCs w:val="30"/>
              </w:rPr>
              <w:t> г. № </w:t>
            </w:r>
            <w:r>
              <w:rPr>
                <w:sz w:val="30"/>
                <w:szCs w:val="30"/>
              </w:rPr>
              <w:t>250</w:t>
            </w:r>
            <w:r w:rsidRPr="009C2C03">
              <w:rPr>
                <w:sz w:val="30"/>
                <w:szCs w:val="30"/>
              </w:rPr>
              <w:t xml:space="preserve"> </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3A234C" w:rsidP="00590E4D">
            <w:pPr>
              <w:pStyle w:val="table10"/>
              <w:jc w:val="right"/>
              <w:rPr>
                <w:sz w:val="30"/>
                <w:szCs w:val="30"/>
              </w:rPr>
            </w:pPr>
            <w:r>
              <w:rPr>
                <w:sz w:val="30"/>
                <w:szCs w:val="30"/>
              </w:rPr>
              <w:t>18 562 652</w:t>
            </w:r>
            <w:r w:rsidR="009802CC">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Default="00526C14" w:rsidP="00590E4D">
            <w:pPr>
              <w:pStyle w:val="table10"/>
              <w:rPr>
                <w:sz w:val="30"/>
                <w:szCs w:val="30"/>
              </w:rPr>
            </w:pPr>
            <w:r>
              <w:rPr>
                <w:sz w:val="30"/>
                <w:szCs w:val="30"/>
              </w:rPr>
              <w:t>Подпрограмма «Развитие системы дошкольного образования»</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9C2C03"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22575D" w:rsidP="00A607CB">
            <w:pPr>
              <w:pStyle w:val="table10"/>
              <w:jc w:val="right"/>
              <w:rPr>
                <w:sz w:val="30"/>
                <w:szCs w:val="30"/>
              </w:rPr>
            </w:pPr>
            <w:r>
              <w:rPr>
                <w:sz w:val="30"/>
                <w:szCs w:val="30"/>
              </w:rPr>
              <w:t>4</w:t>
            </w:r>
            <w:r w:rsidR="00A607CB">
              <w:rPr>
                <w:sz w:val="30"/>
                <w:szCs w:val="30"/>
              </w:rPr>
              <w:t> 581 500</w:t>
            </w:r>
            <w:r>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9C2C03"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Образование</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22575D" w:rsidP="00A607CB">
            <w:pPr>
              <w:pStyle w:val="table10"/>
              <w:jc w:val="right"/>
              <w:rPr>
                <w:sz w:val="30"/>
                <w:szCs w:val="30"/>
              </w:rPr>
            </w:pPr>
            <w:r>
              <w:rPr>
                <w:sz w:val="30"/>
                <w:szCs w:val="30"/>
              </w:rPr>
              <w:t>4</w:t>
            </w:r>
            <w:r w:rsidR="00A607CB">
              <w:rPr>
                <w:sz w:val="30"/>
                <w:szCs w:val="30"/>
              </w:rPr>
              <w:t> 581 500</w:t>
            </w:r>
            <w:r>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9C2C03"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456EC" w:rsidRDefault="00B456EC" w:rsidP="00A607CB">
            <w:pPr>
              <w:pStyle w:val="table10"/>
              <w:jc w:val="right"/>
              <w:rPr>
                <w:sz w:val="30"/>
                <w:szCs w:val="30"/>
              </w:rPr>
            </w:pPr>
          </w:p>
          <w:p w:rsidR="00B456EC" w:rsidRDefault="00B456EC" w:rsidP="00A607CB">
            <w:pPr>
              <w:pStyle w:val="table10"/>
              <w:jc w:val="right"/>
              <w:rPr>
                <w:sz w:val="30"/>
                <w:szCs w:val="30"/>
              </w:rPr>
            </w:pPr>
          </w:p>
          <w:p w:rsidR="00B456EC" w:rsidRDefault="00B456EC" w:rsidP="00A607CB">
            <w:pPr>
              <w:pStyle w:val="table10"/>
              <w:jc w:val="right"/>
              <w:rPr>
                <w:sz w:val="30"/>
                <w:szCs w:val="30"/>
              </w:rPr>
            </w:pPr>
          </w:p>
          <w:p w:rsidR="00526C14" w:rsidRDefault="0022575D" w:rsidP="00A607CB">
            <w:pPr>
              <w:pStyle w:val="table10"/>
              <w:jc w:val="right"/>
              <w:rPr>
                <w:sz w:val="30"/>
                <w:szCs w:val="30"/>
              </w:rPr>
            </w:pPr>
            <w:r>
              <w:rPr>
                <w:sz w:val="30"/>
                <w:szCs w:val="30"/>
              </w:rPr>
              <w:t>4</w:t>
            </w:r>
            <w:r w:rsidR="00A607CB">
              <w:rPr>
                <w:sz w:val="30"/>
                <w:szCs w:val="30"/>
              </w:rPr>
              <w:t> 581 500</w:t>
            </w:r>
            <w:r>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Подпрограмма «Развитие системы общего среднего образования»</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7134FD" w:rsidP="00BC312F">
            <w:pPr>
              <w:pStyle w:val="table10"/>
              <w:jc w:val="right"/>
              <w:rPr>
                <w:sz w:val="30"/>
                <w:szCs w:val="30"/>
              </w:rPr>
            </w:pPr>
            <w:r>
              <w:rPr>
                <w:sz w:val="30"/>
                <w:szCs w:val="30"/>
              </w:rPr>
              <w:t>11 </w:t>
            </w:r>
            <w:r w:rsidR="00BC312F">
              <w:rPr>
                <w:sz w:val="30"/>
                <w:szCs w:val="30"/>
              </w:rPr>
              <w:t>15</w:t>
            </w:r>
            <w:r>
              <w:rPr>
                <w:sz w:val="30"/>
                <w:szCs w:val="30"/>
              </w:rPr>
              <w:t>6 </w:t>
            </w:r>
            <w:r w:rsidR="00BC312F">
              <w:rPr>
                <w:sz w:val="30"/>
                <w:szCs w:val="30"/>
              </w:rPr>
              <w:t>772</w:t>
            </w:r>
            <w:r>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 xml:space="preserve">Образование </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7134FD" w:rsidP="00BC312F">
            <w:pPr>
              <w:pStyle w:val="table10"/>
              <w:jc w:val="right"/>
              <w:rPr>
                <w:sz w:val="30"/>
                <w:szCs w:val="30"/>
              </w:rPr>
            </w:pPr>
            <w:r>
              <w:rPr>
                <w:sz w:val="30"/>
                <w:szCs w:val="30"/>
              </w:rPr>
              <w:t>11 </w:t>
            </w:r>
            <w:r w:rsidR="00BC312F">
              <w:rPr>
                <w:sz w:val="30"/>
                <w:szCs w:val="30"/>
              </w:rPr>
              <w:t>156</w:t>
            </w:r>
            <w:r>
              <w:rPr>
                <w:sz w:val="30"/>
                <w:szCs w:val="30"/>
              </w:rPr>
              <w:t> </w:t>
            </w:r>
            <w:r w:rsidR="00BC312F">
              <w:rPr>
                <w:sz w:val="30"/>
                <w:szCs w:val="30"/>
              </w:rPr>
              <w:t>772</w:t>
            </w:r>
            <w:r>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7134FD" w:rsidP="00BC312F">
            <w:pPr>
              <w:pStyle w:val="table10"/>
              <w:jc w:val="right"/>
              <w:rPr>
                <w:sz w:val="30"/>
                <w:szCs w:val="30"/>
              </w:rPr>
            </w:pPr>
            <w:r>
              <w:rPr>
                <w:sz w:val="30"/>
                <w:szCs w:val="30"/>
              </w:rPr>
              <w:t>11 </w:t>
            </w:r>
            <w:r w:rsidR="00BC312F">
              <w:rPr>
                <w:sz w:val="30"/>
                <w:szCs w:val="30"/>
              </w:rPr>
              <w:t>156</w:t>
            </w:r>
            <w:r>
              <w:rPr>
                <w:sz w:val="30"/>
                <w:szCs w:val="30"/>
              </w:rPr>
              <w:t> </w:t>
            </w:r>
            <w:r w:rsidR="00BC312F">
              <w:rPr>
                <w:sz w:val="30"/>
                <w:szCs w:val="30"/>
              </w:rPr>
              <w:t>772</w:t>
            </w:r>
            <w:r>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Подпрограмма «Развитие системы специального образования»</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1F5A09" w:rsidP="00BC312F">
            <w:pPr>
              <w:pStyle w:val="table10"/>
              <w:jc w:val="right"/>
              <w:rPr>
                <w:sz w:val="30"/>
                <w:szCs w:val="30"/>
              </w:rPr>
            </w:pPr>
            <w:r>
              <w:rPr>
                <w:sz w:val="30"/>
                <w:szCs w:val="30"/>
              </w:rPr>
              <w:t>1</w:t>
            </w:r>
            <w:r w:rsidR="00BC312F">
              <w:rPr>
                <w:sz w:val="30"/>
                <w:szCs w:val="30"/>
              </w:rPr>
              <w:t>53</w:t>
            </w:r>
            <w:r>
              <w:rPr>
                <w:sz w:val="30"/>
                <w:szCs w:val="30"/>
              </w:rPr>
              <w:t> </w:t>
            </w:r>
            <w:r w:rsidR="00BC312F">
              <w:rPr>
                <w:sz w:val="30"/>
                <w:szCs w:val="30"/>
              </w:rPr>
              <w:t>527</w:t>
            </w:r>
            <w:r>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 xml:space="preserve">Образование </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1F5A09" w:rsidP="00BC312F">
            <w:pPr>
              <w:pStyle w:val="table10"/>
              <w:jc w:val="right"/>
              <w:rPr>
                <w:sz w:val="30"/>
                <w:szCs w:val="30"/>
              </w:rPr>
            </w:pPr>
            <w:r>
              <w:rPr>
                <w:sz w:val="30"/>
                <w:szCs w:val="30"/>
              </w:rPr>
              <w:t>1</w:t>
            </w:r>
            <w:r w:rsidR="00BC312F">
              <w:rPr>
                <w:sz w:val="30"/>
                <w:szCs w:val="30"/>
              </w:rPr>
              <w:t>53</w:t>
            </w:r>
            <w:r>
              <w:rPr>
                <w:sz w:val="30"/>
                <w:szCs w:val="30"/>
              </w:rPr>
              <w:t> </w:t>
            </w:r>
            <w:r w:rsidR="00BC312F">
              <w:rPr>
                <w:sz w:val="30"/>
                <w:szCs w:val="30"/>
              </w:rPr>
              <w:t>527</w:t>
            </w:r>
            <w:r>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BC312F" w:rsidP="00590E4D">
            <w:pPr>
              <w:pStyle w:val="table10"/>
              <w:jc w:val="right"/>
              <w:rPr>
                <w:sz w:val="30"/>
                <w:szCs w:val="30"/>
              </w:rPr>
            </w:pPr>
            <w:r>
              <w:rPr>
                <w:sz w:val="30"/>
                <w:szCs w:val="30"/>
              </w:rPr>
              <w:t>153 527</w:t>
            </w:r>
            <w:r w:rsidR="001F5A09">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Подпрограмма «Развитие системы дополнительного образования взрослых»</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337F58" w:rsidP="00590E4D">
            <w:pPr>
              <w:pStyle w:val="table10"/>
              <w:jc w:val="right"/>
              <w:rPr>
                <w:sz w:val="30"/>
                <w:szCs w:val="30"/>
              </w:rPr>
            </w:pPr>
            <w:r>
              <w:rPr>
                <w:sz w:val="30"/>
                <w:szCs w:val="30"/>
              </w:rPr>
              <w:t>27 203,00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 xml:space="preserve">Образование </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337F58" w:rsidP="00590E4D">
            <w:pPr>
              <w:pStyle w:val="table10"/>
              <w:jc w:val="right"/>
              <w:rPr>
                <w:sz w:val="30"/>
                <w:szCs w:val="30"/>
              </w:rPr>
            </w:pPr>
            <w:r>
              <w:rPr>
                <w:sz w:val="30"/>
                <w:szCs w:val="30"/>
              </w:rPr>
              <w:t>27 203</w:t>
            </w:r>
            <w:r w:rsidR="00B256ED">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Управление сельского хозяйства и продовольствия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944EE" w:rsidRDefault="004944EE" w:rsidP="00590E4D">
            <w:pPr>
              <w:pStyle w:val="table10"/>
              <w:jc w:val="right"/>
              <w:rPr>
                <w:sz w:val="30"/>
                <w:szCs w:val="30"/>
              </w:rPr>
            </w:pPr>
          </w:p>
          <w:p w:rsidR="004944EE" w:rsidRDefault="004944EE" w:rsidP="00590E4D">
            <w:pPr>
              <w:pStyle w:val="table10"/>
              <w:jc w:val="right"/>
              <w:rPr>
                <w:sz w:val="30"/>
                <w:szCs w:val="30"/>
              </w:rPr>
            </w:pPr>
          </w:p>
          <w:p w:rsidR="004944EE" w:rsidRDefault="004944EE" w:rsidP="00590E4D">
            <w:pPr>
              <w:pStyle w:val="table10"/>
              <w:jc w:val="right"/>
              <w:rPr>
                <w:sz w:val="30"/>
                <w:szCs w:val="30"/>
              </w:rPr>
            </w:pPr>
          </w:p>
          <w:p w:rsidR="004944EE" w:rsidRDefault="004944EE" w:rsidP="00590E4D">
            <w:pPr>
              <w:pStyle w:val="table10"/>
              <w:jc w:val="right"/>
              <w:rPr>
                <w:sz w:val="30"/>
                <w:szCs w:val="30"/>
              </w:rPr>
            </w:pPr>
          </w:p>
          <w:p w:rsidR="00526C14" w:rsidRDefault="00337F58" w:rsidP="00590E4D">
            <w:pPr>
              <w:pStyle w:val="table10"/>
              <w:jc w:val="right"/>
              <w:rPr>
                <w:sz w:val="30"/>
                <w:szCs w:val="30"/>
              </w:rPr>
            </w:pPr>
            <w:r>
              <w:rPr>
                <w:sz w:val="30"/>
                <w:szCs w:val="30"/>
              </w:rPr>
              <w:t>27 203</w:t>
            </w:r>
            <w:r w:rsidR="00B256ED">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Подпрограмма «Развитие системы дополнительного образования детей и молодежи»</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F068A" w:rsidRDefault="00FF068A" w:rsidP="00590E4D">
            <w:pPr>
              <w:pStyle w:val="table10"/>
              <w:jc w:val="right"/>
              <w:rPr>
                <w:sz w:val="30"/>
                <w:szCs w:val="30"/>
              </w:rPr>
            </w:pPr>
          </w:p>
          <w:p w:rsidR="00FF068A" w:rsidRDefault="00FF068A" w:rsidP="00590E4D">
            <w:pPr>
              <w:pStyle w:val="table10"/>
              <w:jc w:val="right"/>
              <w:rPr>
                <w:sz w:val="30"/>
                <w:szCs w:val="30"/>
              </w:rPr>
            </w:pPr>
          </w:p>
          <w:p w:rsidR="00FF068A" w:rsidRDefault="00FF068A" w:rsidP="00590E4D">
            <w:pPr>
              <w:pStyle w:val="table10"/>
              <w:jc w:val="right"/>
              <w:rPr>
                <w:sz w:val="30"/>
                <w:szCs w:val="30"/>
              </w:rPr>
            </w:pPr>
          </w:p>
          <w:p w:rsidR="00FF068A" w:rsidRDefault="00FF068A" w:rsidP="00590E4D">
            <w:pPr>
              <w:pStyle w:val="table10"/>
              <w:jc w:val="right"/>
              <w:rPr>
                <w:sz w:val="30"/>
                <w:szCs w:val="30"/>
              </w:rPr>
            </w:pPr>
          </w:p>
          <w:p w:rsidR="00526C14" w:rsidRDefault="006F7C4B" w:rsidP="00590E4D">
            <w:pPr>
              <w:pStyle w:val="table10"/>
              <w:jc w:val="right"/>
              <w:rPr>
                <w:sz w:val="30"/>
                <w:szCs w:val="30"/>
              </w:rPr>
            </w:pPr>
            <w:r>
              <w:rPr>
                <w:sz w:val="30"/>
                <w:szCs w:val="30"/>
              </w:rPr>
              <w:t>565 870</w:t>
            </w:r>
            <w:r w:rsidR="0022575D">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Образование</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6F7C4B" w:rsidP="00590E4D">
            <w:pPr>
              <w:pStyle w:val="table10"/>
              <w:jc w:val="right"/>
              <w:rPr>
                <w:sz w:val="30"/>
                <w:szCs w:val="30"/>
              </w:rPr>
            </w:pPr>
            <w:r>
              <w:rPr>
                <w:sz w:val="30"/>
                <w:szCs w:val="30"/>
              </w:rPr>
              <w:t>565 870</w:t>
            </w:r>
            <w:r w:rsidR="0022575D">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Отдел идеологической работы, культуры и по делам молодежи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337F58" w:rsidP="00590E4D">
            <w:pPr>
              <w:pStyle w:val="table10"/>
              <w:jc w:val="right"/>
              <w:rPr>
                <w:sz w:val="30"/>
                <w:szCs w:val="30"/>
              </w:rPr>
            </w:pPr>
            <w:r>
              <w:rPr>
                <w:sz w:val="30"/>
                <w:szCs w:val="30"/>
              </w:rPr>
              <w:t>354 436,00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6F7C4B" w:rsidP="00590E4D">
            <w:pPr>
              <w:pStyle w:val="table10"/>
              <w:jc w:val="right"/>
              <w:rPr>
                <w:sz w:val="30"/>
                <w:szCs w:val="30"/>
              </w:rPr>
            </w:pPr>
            <w:r>
              <w:rPr>
                <w:sz w:val="30"/>
                <w:szCs w:val="30"/>
              </w:rPr>
              <w:t>211 434</w:t>
            </w:r>
            <w:r w:rsidR="0022575D">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Подпрограмма «Обеспечение функционирования системы образования Республики Беларусь»</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091A91" w:rsidP="00590E4D">
            <w:pPr>
              <w:pStyle w:val="table10"/>
              <w:jc w:val="right"/>
              <w:rPr>
                <w:sz w:val="30"/>
                <w:szCs w:val="30"/>
              </w:rPr>
            </w:pPr>
            <w:r>
              <w:rPr>
                <w:sz w:val="30"/>
                <w:szCs w:val="30"/>
              </w:rPr>
              <w:t>2 076 680</w:t>
            </w:r>
            <w:r w:rsidR="008B70CB">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Образование</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2B7F52" w:rsidP="00590E4D">
            <w:pPr>
              <w:pStyle w:val="table10"/>
              <w:jc w:val="right"/>
              <w:rPr>
                <w:sz w:val="30"/>
                <w:szCs w:val="30"/>
              </w:rPr>
            </w:pPr>
            <w:r>
              <w:rPr>
                <w:sz w:val="30"/>
                <w:szCs w:val="30"/>
              </w:rPr>
              <w:t>1 564 062</w:t>
            </w:r>
            <w:r w:rsidR="0022575D">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526C14" w:rsidP="00590E4D">
            <w:pPr>
              <w:pStyle w:val="table10"/>
              <w:jc w:val="right"/>
              <w:rPr>
                <w:sz w:val="30"/>
                <w:szCs w:val="30"/>
              </w:rPr>
            </w:pPr>
          </w:p>
          <w:p w:rsidR="0022575D" w:rsidRDefault="0022575D" w:rsidP="00590E4D">
            <w:pPr>
              <w:pStyle w:val="table10"/>
              <w:jc w:val="right"/>
              <w:rPr>
                <w:sz w:val="30"/>
                <w:szCs w:val="30"/>
              </w:rPr>
            </w:pPr>
          </w:p>
          <w:p w:rsidR="0022575D" w:rsidRDefault="0022575D" w:rsidP="00590E4D">
            <w:pPr>
              <w:pStyle w:val="table10"/>
              <w:jc w:val="right"/>
              <w:rPr>
                <w:sz w:val="30"/>
                <w:szCs w:val="30"/>
              </w:rPr>
            </w:pPr>
          </w:p>
          <w:p w:rsidR="0022575D" w:rsidRDefault="002B7F52" w:rsidP="00590E4D">
            <w:pPr>
              <w:pStyle w:val="table10"/>
              <w:jc w:val="right"/>
              <w:rPr>
                <w:sz w:val="30"/>
                <w:szCs w:val="30"/>
              </w:rPr>
            </w:pPr>
            <w:r>
              <w:rPr>
                <w:sz w:val="30"/>
                <w:szCs w:val="30"/>
              </w:rPr>
              <w:t>1 564 062</w:t>
            </w:r>
            <w:r w:rsidR="0022575D">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Социальная политика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BD277D" w:rsidP="00590E4D">
            <w:pPr>
              <w:pStyle w:val="table10"/>
              <w:jc w:val="right"/>
              <w:rPr>
                <w:sz w:val="30"/>
                <w:szCs w:val="30"/>
              </w:rPr>
            </w:pPr>
            <w:r>
              <w:rPr>
                <w:sz w:val="30"/>
                <w:szCs w:val="30"/>
              </w:rPr>
              <w:t>512 618,00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D305E9" w:rsidP="00590E4D">
            <w:pPr>
              <w:pStyle w:val="table10"/>
              <w:jc w:val="right"/>
              <w:rPr>
                <w:sz w:val="30"/>
                <w:szCs w:val="30"/>
              </w:rPr>
            </w:pPr>
            <w:r>
              <w:rPr>
                <w:sz w:val="30"/>
                <w:szCs w:val="30"/>
              </w:rPr>
              <w:t>5</w:t>
            </w:r>
            <w:r w:rsidR="00BD277D">
              <w:rPr>
                <w:sz w:val="30"/>
                <w:szCs w:val="30"/>
              </w:rPr>
              <w:t>12 618</w:t>
            </w:r>
            <w:r w:rsidR="00EC1CDE">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Подпрограмма «Молодежная политика»</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866F6F" w:rsidP="00066C8F">
            <w:pPr>
              <w:pStyle w:val="table10"/>
              <w:jc w:val="right"/>
              <w:rPr>
                <w:sz w:val="30"/>
                <w:szCs w:val="30"/>
              </w:rPr>
            </w:pPr>
            <w:r>
              <w:rPr>
                <w:sz w:val="30"/>
                <w:szCs w:val="30"/>
              </w:rPr>
              <w:t>1 </w:t>
            </w:r>
            <w:r w:rsidR="00066C8F">
              <w:rPr>
                <w:sz w:val="30"/>
                <w:szCs w:val="30"/>
              </w:rPr>
              <w:t>1</w:t>
            </w:r>
            <w:r>
              <w:rPr>
                <w:sz w:val="30"/>
                <w:szCs w:val="30"/>
              </w:rPr>
              <w:t>00,00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Социальная политика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866F6F" w:rsidP="00066C8F">
            <w:pPr>
              <w:pStyle w:val="table10"/>
              <w:jc w:val="right"/>
              <w:rPr>
                <w:sz w:val="30"/>
                <w:szCs w:val="30"/>
              </w:rPr>
            </w:pPr>
            <w:r>
              <w:rPr>
                <w:sz w:val="30"/>
                <w:szCs w:val="30"/>
              </w:rPr>
              <w:t>1 </w:t>
            </w:r>
            <w:r w:rsidR="00066C8F">
              <w:rPr>
                <w:sz w:val="30"/>
                <w:szCs w:val="30"/>
              </w:rPr>
              <w:t>1</w:t>
            </w:r>
            <w:r>
              <w:rPr>
                <w:sz w:val="30"/>
                <w:szCs w:val="30"/>
              </w:rPr>
              <w:t>00,00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Отдел идеологической работы, культуры и по делам молодежи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F068A" w:rsidRDefault="00FF068A" w:rsidP="00066C8F">
            <w:pPr>
              <w:pStyle w:val="table10"/>
              <w:jc w:val="right"/>
              <w:rPr>
                <w:sz w:val="30"/>
                <w:szCs w:val="30"/>
              </w:rPr>
            </w:pPr>
          </w:p>
          <w:p w:rsidR="00FF068A" w:rsidRDefault="00FF068A" w:rsidP="00066C8F">
            <w:pPr>
              <w:pStyle w:val="table10"/>
              <w:jc w:val="right"/>
              <w:rPr>
                <w:sz w:val="30"/>
                <w:szCs w:val="30"/>
              </w:rPr>
            </w:pPr>
          </w:p>
          <w:p w:rsidR="00FF068A" w:rsidRDefault="00FF068A" w:rsidP="00066C8F">
            <w:pPr>
              <w:pStyle w:val="table10"/>
              <w:jc w:val="right"/>
              <w:rPr>
                <w:sz w:val="30"/>
                <w:szCs w:val="30"/>
              </w:rPr>
            </w:pPr>
          </w:p>
          <w:p w:rsidR="00FF068A" w:rsidRDefault="00FF068A" w:rsidP="00066C8F">
            <w:pPr>
              <w:pStyle w:val="table10"/>
              <w:jc w:val="right"/>
              <w:rPr>
                <w:sz w:val="30"/>
                <w:szCs w:val="30"/>
              </w:rPr>
            </w:pPr>
          </w:p>
          <w:p w:rsidR="00FF068A" w:rsidRDefault="00FF068A" w:rsidP="00066C8F">
            <w:pPr>
              <w:pStyle w:val="table10"/>
              <w:jc w:val="right"/>
              <w:rPr>
                <w:sz w:val="30"/>
                <w:szCs w:val="30"/>
              </w:rPr>
            </w:pPr>
          </w:p>
          <w:p w:rsidR="00526C14" w:rsidRDefault="00866F6F" w:rsidP="00066C8F">
            <w:pPr>
              <w:pStyle w:val="table10"/>
              <w:jc w:val="right"/>
              <w:rPr>
                <w:sz w:val="30"/>
                <w:szCs w:val="30"/>
              </w:rPr>
            </w:pPr>
            <w:r>
              <w:rPr>
                <w:sz w:val="30"/>
                <w:szCs w:val="30"/>
              </w:rPr>
              <w:t>1 </w:t>
            </w:r>
            <w:r w:rsidR="00066C8F">
              <w:rPr>
                <w:sz w:val="30"/>
                <w:szCs w:val="30"/>
              </w:rPr>
              <w:t>1</w:t>
            </w:r>
            <w:r>
              <w:rPr>
                <w:sz w:val="30"/>
                <w:szCs w:val="30"/>
              </w:rPr>
              <w:t>00,00</w:t>
            </w:r>
          </w:p>
        </w:tc>
      </w:tr>
      <w:tr w:rsidR="00526C14" w:rsidRPr="004B0271" w:rsidTr="004944EE">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0012DF" w:rsidP="00590E4D">
            <w:pPr>
              <w:pStyle w:val="table10"/>
              <w:jc w:val="center"/>
              <w:rPr>
                <w:sz w:val="30"/>
                <w:szCs w:val="30"/>
              </w:rPr>
            </w:pPr>
            <w:r>
              <w:rPr>
                <w:sz w:val="30"/>
                <w:szCs w:val="30"/>
              </w:rPr>
              <w:t>6</w:t>
            </w:r>
            <w:r w:rsidR="00526C14">
              <w:rPr>
                <w:sz w:val="30"/>
                <w:szCs w:val="30"/>
              </w:rPr>
              <w:t>.</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Государственная программ</w:t>
            </w:r>
            <w:r w:rsidR="009E2E3E">
              <w:rPr>
                <w:sz w:val="30"/>
                <w:szCs w:val="30"/>
              </w:rPr>
              <w:t>а «Культура Беларуси» на 2016–</w:t>
            </w:r>
            <w:r>
              <w:rPr>
                <w:sz w:val="30"/>
                <w:szCs w:val="30"/>
              </w:rPr>
              <w:t>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D645E5">
            <w:pPr>
              <w:pStyle w:val="table10"/>
              <w:rPr>
                <w:sz w:val="30"/>
                <w:szCs w:val="30"/>
              </w:rPr>
            </w:pPr>
            <w:r>
              <w:rPr>
                <w:sz w:val="30"/>
                <w:szCs w:val="30"/>
              </w:rPr>
              <w:t>П</w:t>
            </w:r>
            <w:r w:rsidRPr="009C2C03">
              <w:rPr>
                <w:sz w:val="30"/>
                <w:szCs w:val="30"/>
              </w:rPr>
              <w:t>остановление Совета Мин</w:t>
            </w:r>
            <w:r w:rsidR="009E2E3E">
              <w:rPr>
                <w:sz w:val="30"/>
                <w:szCs w:val="30"/>
              </w:rPr>
              <w:t>истров Республики Беларусь от 4 </w:t>
            </w:r>
            <w:r>
              <w:rPr>
                <w:sz w:val="30"/>
                <w:szCs w:val="30"/>
              </w:rPr>
              <w:t>марта</w:t>
            </w:r>
            <w:r w:rsidRPr="009C2C03">
              <w:rPr>
                <w:sz w:val="30"/>
                <w:szCs w:val="30"/>
              </w:rPr>
              <w:t xml:space="preserve"> 201</w:t>
            </w:r>
            <w:r>
              <w:rPr>
                <w:sz w:val="30"/>
                <w:szCs w:val="30"/>
              </w:rPr>
              <w:t>6</w:t>
            </w:r>
            <w:r w:rsidRPr="009C2C03">
              <w:rPr>
                <w:sz w:val="30"/>
                <w:szCs w:val="30"/>
              </w:rPr>
              <w:t> г. № </w:t>
            </w:r>
            <w:r>
              <w:rPr>
                <w:sz w:val="30"/>
                <w:szCs w:val="30"/>
              </w:rPr>
              <w:t>180</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4944EE">
            <w:pPr>
              <w:pStyle w:val="table10"/>
              <w:jc w:val="right"/>
              <w:rPr>
                <w:sz w:val="30"/>
                <w:szCs w:val="30"/>
              </w:rPr>
            </w:pPr>
          </w:p>
          <w:p w:rsidR="00526C14" w:rsidRDefault="00526C14" w:rsidP="004944EE">
            <w:pPr>
              <w:pStyle w:val="table10"/>
              <w:jc w:val="right"/>
              <w:rPr>
                <w:sz w:val="30"/>
                <w:szCs w:val="30"/>
              </w:rPr>
            </w:pPr>
          </w:p>
          <w:p w:rsidR="00526C14" w:rsidRDefault="00526C14" w:rsidP="004944EE">
            <w:pPr>
              <w:pStyle w:val="table10"/>
              <w:jc w:val="right"/>
              <w:rPr>
                <w:sz w:val="30"/>
                <w:szCs w:val="30"/>
              </w:rPr>
            </w:pPr>
          </w:p>
          <w:p w:rsidR="00526C14" w:rsidRDefault="00526C14" w:rsidP="004944EE">
            <w:pPr>
              <w:pStyle w:val="table10"/>
              <w:jc w:val="right"/>
              <w:rPr>
                <w:sz w:val="30"/>
                <w:szCs w:val="30"/>
              </w:rPr>
            </w:pPr>
          </w:p>
          <w:p w:rsidR="00526C14" w:rsidRDefault="000012DF" w:rsidP="004944EE">
            <w:pPr>
              <w:pStyle w:val="table10"/>
              <w:jc w:val="right"/>
              <w:rPr>
                <w:sz w:val="30"/>
                <w:szCs w:val="30"/>
              </w:rPr>
            </w:pPr>
            <w:r>
              <w:rPr>
                <w:sz w:val="30"/>
                <w:szCs w:val="30"/>
              </w:rPr>
              <w:t>2 173 140</w:t>
            </w:r>
            <w:r w:rsidR="0047273F">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Default="00526C14" w:rsidP="00590E4D">
            <w:pPr>
              <w:pStyle w:val="table10"/>
              <w:rPr>
                <w:sz w:val="30"/>
                <w:szCs w:val="30"/>
              </w:rPr>
            </w:pPr>
            <w:r>
              <w:rPr>
                <w:sz w:val="30"/>
                <w:szCs w:val="30"/>
              </w:rPr>
              <w:t xml:space="preserve">Подпрограмма «Наследие» </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4C7407" w:rsidP="00590E4D">
            <w:pPr>
              <w:pStyle w:val="table10"/>
              <w:jc w:val="right"/>
              <w:rPr>
                <w:sz w:val="30"/>
                <w:szCs w:val="30"/>
              </w:rPr>
            </w:pPr>
            <w:r>
              <w:rPr>
                <w:sz w:val="30"/>
                <w:szCs w:val="30"/>
              </w:rPr>
              <w:t>526 577,00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Физическая культура, спорт, культура и средства массовой информации</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4C7407" w:rsidP="00590E4D">
            <w:pPr>
              <w:pStyle w:val="table10"/>
              <w:jc w:val="right"/>
              <w:rPr>
                <w:sz w:val="30"/>
                <w:szCs w:val="30"/>
              </w:rPr>
            </w:pPr>
            <w:r>
              <w:rPr>
                <w:sz w:val="30"/>
                <w:szCs w:val="30"/>
              </w:rPr>
              <w:t>526 577,00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Отдел идеологической работы, культуры и по делам молодежи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4C7407" w:rsidP="00590E4D">
            <w:pPr>
              <w:pStyle w:val="table10"/>
              <w:jc w:val="right"/>
              <w:rPr>
                <w:sz w:val="30"/>
                <w:szCs w:val="30"/>
              </w:rPr>
            </w:pPr>
            <w:r>
              <w:rPr>
                <w:sz w:val="30"/>
                <w:szCs w:val="30"/>
              </w:rPr>
              <w:t>526 577,00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Подпрограмма «Искусство и творчество»</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B31BB8" w:rsidP="00590E4D">
            <w:pPr>
              <w:pStyle w:val="table10"/>
              <w:jc w:val="right"/>
              <w:rPr>
                <w:sz w:val="30"/>
                <w:szCs w:val="30"/>
              </w:rPr>
            </w:pPr>
            <w:r>
              <w:rPr>
                <w:sz w:val="30"/>
                <w:szCs w:val="30"/>
              </w:rPr>
              <w:t>1 632 320,00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Физическая культура, спорт, культура и средства массовой информации</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4C7407" w:rsidP="00590E4D">
            <w:pPr>
              <w:pStyle w:val="table10"/>
              <w:jc w:val="right"/>
              <w:rPr>
                <w:sz w:val="30"/>
                <w:szCs w:val="30"/>
              </w:rPr>
            </w:pPr>
            <w:r>
              <w:rPr>
                <w:sz w:val="30"/>
                <w:szCs w:val="30"/>
              </w:rPr>
              <w:t>1 632 320,00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Отдел идеологической работы, культуры и по делам молодежи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4C7407" w:rsidP="00E04EC0">
            <w:pPr>
              <w:pStyle w:val="table10"/>
              <w:jc w:val="right"/>
              <w:rPr>
                <w:sz w:val="30"/>
                <w:szCs w:val="30"/>
              </w:rPr>
            </w:pPr>
            <w:r>
              <w:rPr>
                <w:sz w:val="30"/>
                <w:szCs w:val="30"/>
              </w:rPr>
              <w:t>1 632 320,00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Подпрограмма «Архивы Беларуси»</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327AC5" w:rsidP="00590E4D">
            <w:pPr>
              <w:pStyle w:val="table10"/>
              <w:jc w:val="right"/>
              <w:rPr>
                <w:sz w:val="30"/>
                <w:szCs w:val="30"/>
              </w:rPr>
            </w:pPr>
            <w:r>
              <w:rPr>
                <w:sz w:val="30"/>
                <w:szCs w:val="30"/>
              </w:rPr>
              <w:t>14 243</w:t>
            </w:r>
            <w:r w:rsidR="0096427F">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Общегосударственная деятельность</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327AC5" w:rsidP="00590E4D">
            <w:pPr>
              <w:pStyle w:val="table10"/>
              <w:jc w:val="right"/>
              <w:rPr>
                <w:sz w:val="30"/>
                <w:szCs w:val="30"/>
              </w:rPr>
            </w:pPr>
            <w:r>
              <w:rPr>
                <w:sz w:val="30"/>
                <w:szCs w:val="30"/>
              </w:rPr>
              <w:t>14 243</w:t>
            </w:r>
            <w:r w:rsidR="0096427F">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CB74DF" w:rsidP="00590E4D">
            <w:pPr>
              <w:pStyle w:val="table10"/>
              <w:rPr>
                <w:sz w:val="30"/>
                <w:szCs w:val="30"/>
              </w:rPr>
            </w:pPr>
            <w:r>
              <w:rPr>
                <w:sz w:val="30"/>
                <w:szCs w:val="30"/>
              </w:rPr>
              <w:t>Учреждение «Лельчицкий районный архив»</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31BB8" w:rsidRDefault="00B31BB8" w:rsidP="00590E4D">
            <w:pPr>
              <w:pStyle w:val="table10"/>
              <w:jc w:val="right"/>
              <w:rPr>
                <w:sz w:val="30"/>
                <w:szCs w:val="30"/>
              </w:rPr>
            </w:pPr>
          </w:p>
          <w:p w:rsidR="00B31BB8" w:rsidRDefault="00B31BB8" w:rsidP="00590E4D">
            <w:pPr>
              <w:pStyle w:val="table10"/>
              <w:jc w:val="right"/>
              <w:rPr>
                <w:sz w:val="30"/>
                <w:szCs w:val="30"/>
              </w:rPr>
            </w:pPr>
          </w:p>
          <w:p w:rsidR="00526C14" w:rsidRDefault="00327AC5" w:rsidP="00590E4D">
            <w:pPr>
              <w:pStyle w:val="table10"/>
              <w:jc w:val="right"/>
              <w:rPr>
                <w:sz w:val="30"/>
                <w:szCs w:val="30"/>
              </w:rPr>
            </w:pPr>
            <w:r>
              <w:rPr>
                <w:sz w:val="30"/>
                <w:szCs w:val="30"/>
              </w:rPr>
              <w:t>14 243</w:t>
            </w:r>
            <w:r w:rsidR="0096427F">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327AC5" w:rsidP="00590E4D">
            <w:pPr>
              <w:pStyle w:val="table10"/>
              <w:jc w:val="center"/>
              <w:rPr>
                <w:sz w:val="30"/>
                <w:szCs w:val="30"/>
              </w:rPr>
            </w:pPr>
            <w:r>
              <w:rPr>
                <w:sz w:val="30"/>
                <w:szCs w:val="30"/>
              </w:rPr>
              <w:t>7</w:t>
            </w:r>
            <w:r w:rsidR="00526C14">
              <w:rPr>
                <w:sz w:val="30"/>
                <w:szCs w:val="30"/>
              </w:rPr>
              <w:t>.</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Государственная программа развития физической культуры и спорта в Республике Беларусь на 2016</w:t>
            </w:r>
            <w:r w:rsidR="009E2E3E">
              <w:rPr>
                <w:sz w:val="30"/>
                <w:szCs w:val="30"/>
              </w:rPr>
              <w:t>–</w:t>
            </w:r>
            <w:r>
              <w:rPr>
                <w:sz w:val="30"/>
                <w:szCs w:val="30"/>
              </w:rPr>
              <w:t>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D645E5">
            <w:pPr>
              <w:pStyle w:val="table10"/>
              <w:rPr>
                <w:sz w:val="30"/>
                <w:szCs w:val="30"/>
              </w:rPr>
            </w:pPr>
            <w:r>
              <w:rPr>
                <w:sz w:val="30"/>
                <w:szCs w:val="30"/>
              </w:rPr>
              <w:t>П</w:t>
            </w:r>
            <w:r w:rsidRPr="009C2C03">
              <w:rPr>
                <w:sz w:val="30"/>
                <w:szCs w:val="30"/>
              </w:rPr>
              <w:t>остановление Совета М</w:t>
            </w:r>
            <w:r w:rsidR="009E2E3E">
              <w:rPr>
                <w:sz w:val="30"/>
                <w:szCs w:val="30"/>
              </w:rPr>
              <w:t xml:space="preserve">инистров Республики Беларусь от </w:t>
            </w:r>
            <w:r>
              <w:rPr>
                <w:sz w:val="30"/>
                <w:szCs w:val="30"/>
              </w:rPr>
              <w:t>12</w:t>
            </w:r>
            <w:r w:rsidR="009E2E3E">
              <w:rPr>
                <w:sz w:val="30"/>
                <w:szCs w:val="30"/>
              </w:rPr>
              <w:t>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303</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924A28" w:rsidRDefault="00924A28" w:rsidP="00590E4D">
            <w:pPr>
              <w:pStyle w:val="table10"/>
              <w:jc w:val="right"/>
              <w:rPr>
                <w:sz w:val="30"/>
                <w:szCs w:val="30"/>
              </w:rPr>
            </w:pPr>
          </w:p>
          <w:p w:rsidR="00924A28" w:rsidRDefault="00924A28" w:rsidP="00590E4D">
            <w:pPr>
              <w:pStyle w:val="table10"/>
              <w:jc w:val="right"/>
              <w:rPr>
                <w:sz w:val="30"/>
                <w:szCs w:val="30"/>
              </w:rPr>
            </w:pPr>
          </w:p>
          <w:p w:rsidR="00924A28" w:rsidRDefault="00924A28" w:rsidP="00590E4D">
            <w:pPr>
              <w:pStyle w:val="table10"/>
              <w:jc w:val="right"/>
              <w:rPr>
                <w:sz w:val="30"/>
                <w:szCs w:val="30"/>
              </w:rPr>
            </w:pPr>
          </w:p>
          <w:p w:rsidR="00924A28" w:rsidRDefault="00924A28" w:rsidP="00590E4D">
            <w:pPr>
              <w:pStyle w:val="table10"/>
              <w:jc w:val="right"/>
              <w:rPr>
                <w:sz w:val="30"/>
                <w:szCs w:val="30"/>
              </w:rPr>
            </w:pPr>
          </w:p>
          <w:p w:rsidR="00924A28" w:rsidRDefault="00924A28" w:rsidP="00590E4D">
            <w:pPr>
              <w:pStyle w:val="table10"/>
              <w:jc w:val="right"/>
              <w:rPr>
                <w:sz w:val="30"/>
                <w:szCs w:val="30"/>
              </w:rPr>
            </w:pPr>
          </w:p>
          <w:p w:rsidR="00924A28" w:rsidRDefault="00924A28" w:rsidP="00590E4D">
            <w:pPr>
              <w:pStyle w:val="table10"/>
              <w:jc w:val="right"/>
              <w:rPr>
                <w:sz w:val="30"/>
                <w:szCs w:val="30"/>
              </w:rPr>
            </w:pPr>
          </w:p>
          <w:p w:rsidR="00924A28" w:rsidRDefault="00924A28" w:rsidP="00590E4D">
            <w:pPr>
              <w:pStyle w:val="table10"/>
              <w:jc w:val="right"/>
              <w:rPr>
                <w:sz w:val="30"/>
                <w:szCs w:val="30"/>
              </w:rPr>
            </w:pPr>
          </w:p>
          <w:p w:rsidR="00526C14" w:rsidRDefault="00327AC5" w:rsidP="00590E4D">
            <w:pPr>
              <w:pStyle w:val="table10"/>
              <w:jc w:val="right"/>
              <w:rPr>
                <w:sz w:val="30"/>
                <w:szCs w:val="30"/>
              </w:rPr>
            </w:pPr>
            <w:r>
              <w:rPr>
                <w:sz w:val="30"/>
                <w:szCs w:val="30"/>
              </w:rPr>
              <w:t>499 912</w:t>
            </w:r>
            <w:r w:rsidR="001F7C29">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Подпрограмма «Подготовка спортивного резерва, физкультурно-оздоровительная, спортивно-массовая работа»</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327AC5" w:rsidP="00590E4D">
            <w:pPr>
              <w:pStyle w:val="table10"/>
              <w:jc w:val="right"/>
              <w:rPr>
                <w:sz w:val="30"/>
                <w:szCs w:val="30"/>
              </w:rPr>
            </w:pPr>
            <w:r>
              <w:rPr>
                <w:sz w:val="30"/>
                <w:szCs w:val="30"/>
              </w:rPr>
              <w:t>499 912</w:t>
            </w:r>
            <w:r w:rsidR="001F7C29">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Физическая культура, спорт, культура и средства массовой информации</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327AC5" w:rsidP="00590E4D">
            <w:pPr>
              <w:pStyle w:val="table10"/>
              <w:jc w:val="right"/>
              <w:rPr>
                <w:sz w:val="30"/>
                <w:szCs w:val="30"/>
              </w:rPr>
            </w:pPr>
            <w:r>
              <w:rPr>
                <w:sz w:val="30"/>
                <w:szCs w:val="30"/>
              </w:rPr>
              <w:t>499 912</w:t>
            </w:r>
            <w:r w:rsidR="001F7C29">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327AC5" w:rsidP="00590E4D">
            <w:pPr>
              <w:pStyle w:val="table10"/>
              <w:jc w:val="right"/>
              <w:rPr>
                <w:sz w:val="30"/>
                <w:szCs w:val="30"/>
              </w:rPr>
            </w:pPr>
            <w:r>
              <w:rPr>
                <w:sz w:val="30"/>
                <w:szCs w:val="30"/>
              </w:rPr>
              <w:t>499 912</w:t>
            </w:r>
            <w:r w:rsidR="001F7C29">
              <w:rPr>
                <w:sz w:val="30"/>
                <w:szCs w:val="30"/>
              </w:rPr>
              <w:t>,00</w:t>
            </w:r>
          </w:p>
        </w:tc>
      </w:tr>
      <w:tr w:rsidR="00526C14" w:rsidRPr="004B0271" w:rsidTr="004944EE">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6767DA" w:rsidP="00590E4D">
            <w:pPr>
              <w:pStyle w:val="table10"/>
              <w:jc w:val="center"/>
              <w:rPr>
                <w:sz w:val="30"/>
                <w:szCs w:val="30"/>
              </w:rPr>
            </w:pPr>
            <w:r>
              <w:rPr>
                <w:sz w:val="30"/>
                <w:szCs w:val="30"/>
              </w:rPr>
              <w:t>8</w:t>
            </w:r>
            <w:r w:rsidR="00526C14">
              <w:rPr>
                <w:sz w:val="30"/>
                <w:szCs w:val="30"/>
              </w:rPr>
              <w:t>.</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Государственная программа «Комфортное жилье и благоприятная среда» на 2016</w:t>
            </w:r>
            <w:r w:rsidR="009E2E3E">
              <w:rPr>
                <w:sz w:val="30"/>
                <w:szCs w:val="30"/>
              </w:rPr>
              <w:t>–</w:t>
            </w:r>
            <w:r>
              <w:rPr>
                <w:sz w:val="30"/>
                <w:szCs w:val="30"/>
              </w:rPr>
              <w:t>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D645E5">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21</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326</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4944EE">
            <w:pPr>
              <w:pStyle w:val="table10"/>
              <w:jc w:val="right"/>
              <w:rPr>
                <w:sz w:val="30"/>
                <w:szCs w:val="30"/>
              </w:rPr>
            </w:pPr>
          </w:p>
          <w:p w:rsidR="00526C14" w:rsidRDefault="00526C14" w:rsidP="004944EE">
            <w:pPr>
              <w:pStyle w:val="table10"/>
              <w:jc w:val="right"/>
              <w:rPr>
                <w:sz w:val="30"/>
                <w:szCs w:val="30"/>
              </w:rPr>
            </w:pPr>
          </w:p>
          <w:p w:rsidR="00526C14" w:rsidRDefault="00526C14" w:rsidP="004944EE">
            <w:pPr>
              <w:pStyle w:val="table10"/>
              <w:jc w:val="right"/>
              <w:rPr>
                <w:sz w:val="30"/>
                <w:szCs w:val="30"/>
              </w:rPr>
            </w:pPr>
          </w:p>
          <w:p w:rsidR="00526C14" w:rsidRDefault="00526C14" w:rsidP="004944EE">
            <w:pPr>
              <w:pStyle w:val="table10"/>
              <w:jc w:val="right"/>
              <w:rPr>
                <w:sz w:val="30"/>
                <w:szCs w:val="30"/>
              </w:rPr>
            </w:pPr>
          </w:p>
          <w:p w:rsidR="00526C14" w:rsidRDefault="00526C14" w:rsidP="004944EE">
            <w:pPr>
              <w:pStyle w:val="table10"/>
              <w:jc w:val="right"/>
              <w:rPr>
                <w:sz w:val="30"/>
                <w:szCs w:val="30"/>
              </w:rPr>
            </w:pPr>
          </w:p>
          <w:p w:rsidR="00526C14" w:rsidRDefault="00526C14" w:rsidP="004944EE">
            <w:pPr>
              <w:pStyle w:val="table10"/>
              <w:jc w:val="right"/>
              <w:rPr>
                <w:sz w:val="30"/>
                <w:szCs w:val="30"/>
              </w:rPr>
            </w:pPr>
          </w:p>
          <w:p w:rsidR="00526C14" w:rsidRDefault="0046408A" w:rsidP="006767DA">
            <w:pPr>
              <w:pStyle w:val="table10"/>
              <w:jc w:val="right"/>
              <w:rPr>
                <w:sz w:val="30"/>
                <w:szCs w:val="30"/>
              </w:rPr>
            </w:pPr>
            <w:r>
              <w:rPr>
                <w:sz w:val="30"/>
                <w:szCs w:val="30"/>
              </w:rPr>
              <w:t>1 </w:t>
            </w:r>
            <w:r w:rsidR="006767DA">
              <w:rPr>
                <w:sz w:val="30"/>
                <w:szCs w:val="30"/>
              </w:rPr>
              <w:t>853</w:t>
            </w:r>
            <w:r>
              <w:rPr>
                <w:sz w:val="30"/>
                <w:szCs w:val="30"/>
              </w:rPr>
              <w:t> </w:t>
            </w:r>
            <w:r w:rsidR="006767DA">
              <w:rPr>
                <w:sz w:val="30"/>
                <w:szCs w:val="30"/>
              </w:rPr>
              <w:t>046</w:t>
            </w:r>
            <w:r>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Подпрограмма «Обеспечение качества и доступности услуг»</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6767DA" w:rsidP="0046408A">
            <w:pPr>
              <w:pStyle w:val="table10"/>
              <w:jc w:val="right"/>
              <w:rPr>
                <w:sz w:val="30"/>
                <w:szCs w:val="30"/>
              </w:rPr>
            </w:pPr>
            <w:r>
              <w:rPr>
                <w:sz w:val="30"/>
                <w:szCs w:val="30"/>
              </w:rPr>
              <w:t>1 527 236</w:t>
            </w:r>
            <w:r w:rsidR="005065B4">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Жилищно-коммунальные услуги и жилищное строительство</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41BFB" w:rsidRDefault="00A41BFB" w:rsidP="0046408A">
            <w:pPr>
              <w:pStyle w:val="table10"/>
              <w:jc w:val="right"/>
              <w:rPr>
                <w:sz w:val="30"/>
                <w:szCs w:val="30"/>
              </w:rPr>
            </w:pPr>
          </w:p>
          <w:p w:rsidR="00A41BFB" w:rsidRDefault="00A41BFB" w:rsidP="0046408A">
            <w:pPr>
              <w:pStyle w:val="table10"/>
              <w:jc w:val="right"/>
              <w:rPr>
                <w:sz w:val="30"/>
                <w:szCs w:val="30"/>
              </w:rPr>
            </w:pPr>
          </w:p>
          <w:p w:rsidR="00A41BFB" w:rsidRDefault="00A41BFB" w:rsidP="0046408A">
            <w:pPr>
              <w:pStyle w:val="table10"/>
              <w:jc w:val="right"/>
              <w:rPr>
                <w:sz w:val="30"/>
                <w:szCs w:val="30"/>
              </w:rPr>
            </w:pPr>
          </w:p>
          <w:p w:rsidR="00A41BFB" w:rsidRDefault="00A41BFB" w:rsidP="0046408A">
            <w:pPr>
              <w:pStyle w:val="table10"/>
              <w:jc w:val="right"/>
              <w:rPr>
                <w:sz w:val="30"/>
                <w:szCs w:val="30"/>
              </w:rPr>
            </w:pPr>
          </w:p>
          <w:p w:rsidR="00526C14" w:rsidRDefault="006767DA" w:rsidP="0046408A">
            <w:pPr>
              <w:pStyle w:val="table10"/>
              <w:jc w:val="right"/>
              <w:rPr>
                <w:sz w:val="30"/>
                <w:szCs w:val="30"/>
              </w:rPr>
            </w:pPr>
            <w:r>
              <w:rPr>
                <w:sz w:val="30"/>
                <w:szCs w:val="30"/>
              </w:rPr>
              <w:t>1 527 236</w:t>
            </w:r>
            <w:r w:rsidR="005065B4">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Pr="005E4865" w:rsidRDefault="00221241" w:rsidP="00D645E5">
            <w:pPr>
              <w:pStyle w:val="table10"/>
              <w:rPr>
                <w:sz w:val="30"/>
                <w:szCs w:val="30"/>
              </w:rPr>
            </w:pPr>
            <w:r w:rsidRPr="005E4865">
              <w:rPr>
                <w:sz w:val="30"/>
                <w:szCs w:val="30"/>
              </w:rPr>
              <w:t>К</w:t>
            </w:r>
            <w:r w:rsidR="00D645E5" w:rsidRPr="005E4865">
              <w:rPr>
                <w:sz w:val="30"/>
                <w:szCs w:val="30"/>
              </w:rPr>
              <w:t>оммунальное производственное унитарное предприятие</w:t>
            </w:r>
            <w:r w:rsidRPr="005E4865">
              <w:rPr>
                <w:sz w:val="30"/>
                <w:szCs w:val="30"/>
              </w:rPr>
              <w:t xml:space="preserve"> «Лельком»</w:t>
            </w:r>
            <w:r w:rsidR="009E2E3E">
              <w:rPr>
                <w:sz w:val="30"/>
                <w:szCs w:val="30"/>
              </w:rPr>
              <w:t xml:space="preserve"> (далее – КПУП «Лельком»)</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6767DA" w:rsidP="00F9654E">
            <w:pPr>
              <w:pStyle w:val="table10"/>
              <w:jc w:val="right"/>
              <w:rPr>
                <w:sz w:val="30"/>
                <w:szCs w:val="30"/>
              </w:rPr>
            </w:pPr>
            <w:r>
              <w:rPr>
                <w:sz w:val="30"/>
                <w:szCs w:val="30"/>
              </w:rPr>
              <w:t>1 527 236</w:t>
            </w:r>
            <w:r w:rsidR="005065B4">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Подпрограмма «Ремонт жилищного фонда»</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6767DA" w:rsidP="00590E4D">
            <w:pPr>
              <w:pStyle w:val="table10"/>
              <w:jc w:val="right"/>
              <w:rPr>
                <w:sz w:val="30"/>
                <w:szCs w:val="30"/>
              </w:rPr>
            </w:pPr>
            <w:r>
              <w:rPr>
                <w:sz w:val="30"/>
                <w:szCs w:val="30"/>
              </w:rPr>
              <w:t>319 330</w:t>
            </w:r>
            <w:r w:rsidR="008B7E1F">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Жилищно-коммунальные услуги и жилищное строительство</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6767DA" w:rsidP="00590E4D">
            <w:pPr>
              <w:pStyle w:val="table10"/>
              <w:jc w:val="right"/>
              <w:rPr>
                <w:sz w:val="30"/>
                <w:szCs w:val="30"/>
              </w:rPr>
            </w:pPr>
            <w:r>
              <w:rPr>
                <w:sz w:val="30"/>
                <w:szCs w:val="30"/>
              </w:rPr>
              <w:t>319 330</w:t>
            </w:r>
            <w:r w:rsidR="008B7E1F">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A74594" w:rsidP="00A74594">
            <w:pPr>
              <w:pStyle w:val="table10"/>
              <w:rPr>
                <w:sz w:val="30"/>
                <w:szCs w:val="30"/>
              </w:rPr>
            </w:pPr>
            <w:r>
              <w:rPr>
                <w:sz w:val="30"/>
                <w:szCs w:val="30"/>
              </w:rPr>
              <w:t>КПУП «Лельком»</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6767DA" w:rsidP="00590E4D">
            <w:pPr>
              <w:pStyle w:val="table10"/>
              <w:jc w:val="right"/>
              <w:rPr>
                <w:sz w:val="30"/>
                <w:szCs w:val="30"/>
              </w:rPr>
            </w:pPr>
            <w:r>
              <w:rPr>
                <w:sz w:val="30"/>
                <w:szCs w:val="30"/>
              </w:rPr>
              <w:t>319 330</w:t>
            </w:r>
            <w:r w:rsidR="006A5490">
              <w:rPr>
                <w:sz w:val="30"/>
                <w:szCs w:val="30"/>
              </w:rPr>
              <w:t>,00</w:t>
            </w:r>
          </w:p>
        </w:tc>
      </w:tr>
      <w:tr w:rsidR="0017403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174034" w:rsidRPr="004B0271" w:rsidRDefault="0017403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74034" w:rsidRPr="004B0271" w:rsidRDefault="00174034" w:rsidP="00C92F93">
            <w:pPr>
              <w:pStyle w:val="table10"/>
              <w:rPr>
                <w:sz w:val="30"/>
                <w:szCs w:val="30"/>
              </w:rPr>
            </w:pPr>
            <w:r>
              <w:rPr>
                <w:sz w:val="30"/>
                <w:szCs w:val="30"/>
              </w:rPr>
              <w:t>Подпрограмма «Качество и доступность бытовых услуг»</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74034" w:rsidRPr="004B0271" w:rsidRDefault="00174034" w:rsidP="00C92F93">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174034" w:rsidRDefault="00174034" w:rsidP="00C92F93">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74034" w:rsidRDefault="00174034" w:rsidP="00C92F93">
            <w:pPr>
              <w:pStyle w:val="table10"/>
              <w:jc w:val="right"/>
              <w:rPr>
                <w:sz w:val="30"/>
                <w:szCs w:val="30"/>
              </w:rPr>
            </w:pPr>
            <w:r>
              <w:rPr>
                <w:sz w:val="30"/>
                <w:szCs w:val="30"/>
              </w:rPr>
              <w:t>6 480,00</w:t>
            </w:r>
          </w:p>
        </w:tc>
      </w:tr>
      <w:tr w:rsidR="0017403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174034" w:rsidRPr="004B0271" w:rsidRDefault="0017403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74034" w:rsidRPr="004B0271" w:rsidRDefault="00174034" w:rsidP="00C92F93">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74034" w:rsidRPr="004B0271" w:rsidRDefault="00174034" w:rsidP="00C92F93">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174034" w:rsidRDefault="00174034" w:rsidP="00C92F93">
            <w:pPr>
              <w:pStyle w:val="table10"/>
              <w:rPr>
                <w:sz w:val="30"/>
                <w:szCs w:val="30"/>
              </w:rPr>
            </w:pPr>
            <w:r>
              <w:rPr>
                <w:sz w:val="30"/>
                <w:szCs w:val="30"/>
              </w:rPr>
              <w:t>Национальная экономика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74034" w:rsidRDefault="00174034" w:rsidP="00C92F93">
            <w:pPr>
              <w:pStyle w:val="table10"/>
              <w:jc w:val="right"/>
              <w:rPr>
                <w:sz w:val="30"/>
                <w:szCs w:val="30"/>
              </w:rPr>
            </w:pPr>
            <w:r>
              <w:rPr>
                <w:sz w:val="30"/>
                <w:szCs w:val="30"/>
              </w:rPr>
              <w:t>6 480,00</w:t>
            </w:r>
          </w:p>
        </w:tc>
      </w:tr>
      <w:tr w:rsidR="0017403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174034" w:rsidRPr="004B0271" w:rsidRDefault="0017403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74034" w:rsidRPr="004B0271" w:rsidRDefault="00174034" w:rsidP="00C92F93">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74034" w:rsidRPr="004B0271" w:rsidRDefault="00174034" w:rsidP="00C92F93">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174034" w:rsidRDefault="00174034" w:rsidP="00C92F93">
            <w:pPr>
              <w:pStyle w:val="table10"/>
              <w:rPr>
                <w:sz w:val="30"/>
                <w:szCs w:val="30"/>
              </w:rPr>
            </w:pPr>
            <w:r>
              <w:rPr>
                <w:sz w:val="30"/>
                <w:szCs w:val="30"/>
              </w:rPr>
              <w:t>Райисполком</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74034" w:rsidRDefault="00174034" w:rsidP="00C92F93">
            <w:pPr>
              <w:pStyle w:val="table10"/>
              <w:jc w:val="right"/>
              <w:rPr>
                <w:sz w:val="30"/>
                <w:szCs w:val="30"/>
              </w:rPr>
            </w:pPr>
            <w:r>
              <w:rPr>
                <w:sz w:val="30"/>
                <w:szCs w:val="30"/>
              </w:rPr>
              <w:t>6 480,00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965C62" w:rsidP="00590E4D">
            <w:pPr>
              <w:pStyle w:val="table10"/>
              <w:jc w:val="center"/>
              <w:rPr>
                <w:sz w:val="30"/>
                <w:szCs w:val="30"/>
              </w:rPr>
            </w:pPr>
            <w:r>
              <w:rPr>
                <w:sz w:val="30"/>
                <w:szCs w:val="30"/>
              </w:rPr>
              <w:t>9</w:t>
            </w:r>
            <w:r w:rsidR="00526C14">
              <w:rPr>
                <w:sz w:val="30"/>
                <w:szCs w:val="30"/>
              </w:rPr>
              <w:t>.</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 xml:space="preserve">Государственная программа </w:t>
            </w:r>
            <w:r w:rsidR="009E2E3E">
              <w:rPr>
                <w:sz w:val="30"/>
                <w:szCs w:val="30"/>
              </w:rPr>
              <w:t>«Строительство жилья» на 2016–</w:t>
            </w:r>
            <w:r>
              <w:rPr>
                <w:sz w:val="30"/>
                <w:szCs w:val="30"/>
              </w:rPr>
              <w:t>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1D5DD9">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21</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325</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D313D5" w:rsidP="00312629">
            <w:pPr>
              <w:pStyle w:val="table10"/>
              <w:jc w:val="right"/>
              <w:rPr>
                <w:sz w:val="30"/>
                <w:szCs w:val="30"/>
              </w:rPr>
            </w:pPr>
            <w:r>
              <w:rPr>
                <w:sz w:val="30"/>
                <w:szCs w:val="30"/>
              </w:rPr>
              <w:t>48 129</w:t>
            </w:r>
            <w:r w:rsidR="0066113C">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Подпрограмма «Строительство жилых домов»</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66113C" w:rsidP="00D313D5">
            <w:pPr>
              <w:pStyle w:val="table10"/>
              <w:jc w:val="right"/>
              <w:rPr>
                <w:sz w:val="30"/>
                <w:szCs w:val="30"/>
              </w:rPr>
            </w:pPr>
            <w:r>
              <w:rPr>
                <w:sz w:val="30"/>
                <w:szCs w:val="30"/>
              </w:rPr>
              <w:t>48 </w:t>
            </w:r>
            <w:r w:rsidR="00D313D5">
              <w:rPr>
                <w:sz w:val="30"/>
                <w:szCs w:val="30"/>
              </w:rPr>
              <w:t>129</w:t>
            </w:r>
            <w:r>
              <w:rPr>
                <w:sz w:val="30"/>
                <w:szCs w:val="30"/>
              </w:rPr>
              <w:t>,00</w:t>
            </w:r>
          </w:p>
        </w:tc>
      </w:tr>
      <w:tr w:rsidR="000273D7"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0273D7" w:rsidRPr="004B0271" w:rsidRDefault="000273D7"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0273D7" w:rsidRDefault="000273D7"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0273D7" w:rsidRPr="004B0271" w:rsidRDefault="000273D7"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0273D7" w:rsidRDefault="000273D7" w:rsidP="00590E4D">
            <w:pPr>
              <w:pStyle w:val="table10"/>
              <w:rPr>
                <w:sz w:val="30"/>
                <w:szCs w:val="30"/>
              </w:rPr>
            </w:pPr>
            <w:r>
              <w:rPr>
                <w:sz w:val="30"/>
                <w:szCs w:val="30"/>
              </w:rPr>
              <w:t>Жилищно-коммунальные услуги и жилищное строительство</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F068A" w:rsidRDefault="00FF068A" w:rsidP="00312629">
            <w:pPr>
              <w:pStyle w:val="table10"/>
              <w:jc w:val="right"/>
              <w:rPr>
                <w:sz w:val="30"/>
                <w:szCs w:val="30"/>
              </w:rPr>
            </w:pPr>
          </w:p>
          <w:p w:rsidR="00FF068A" w:rsidRDefault="00FF068A" w:rsidP="00312629">
            <w:pPr>
              <w:pStyle w:val="table10"/>
              <w:jc w:val="right"/>
              <w:rPr>
                <w:sz w:val="30"/>
                <w:szCs w:val="30"/>
              </w:rPr>
            </w:pPr>
          </w:p>
          <w:p w:rsidR="00FF068A" w:rsidRDefault="00FF068A" w:rsidP="00312629">
            <w:pPr>
              <w:pStyle w:val="table10"/>
              <w:jc w:val="right"/>
              <w:rPr>
                <w:sz w:val="30"/>
                <w:szCs w:val="30"/>
              </w:rPr>
            </w:pPr>
          </w:p>
          <w:p w:rsidR="00FF068A" w:rsidRDefault="00FF068A" w:rsidP="00312629">
            <w:pPr>
              <w:pStyle w:val="table10"/>
              <w:jc w:val="right"/>
              <w:rPr>
                <w:sz w:val="30"/>
                <w:szCs w:val="30"/>
              </w:rPr>
            </w:pPr>
          </w:p>
          <w:p w:rsidR="000273D7" w:rsidRDefault="000273D7" w:rsidP="00312629">
            <w:pPr>
              <w:pStyle w:val="table10"/>
              <w:jc w:val="right"/>
              <w:rPr>
                <w:sz w:val="30"/>
                <w:szCs w:val="30"/>
              </w:rPr>
            </w:pPr>
            <w:r>
              <w:rPr>
                <w:sz w:val="30"/>
                <w:szCs w:val="30"/>
              </w:rPr>
              <w:t>6 670,00</w:t>
            </w:r>
          </w:p>
        </w:tc>
      </w:tr>
      <w:tr w:rsidR="000273D7"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0273D7" w:rsidRPr="004B0271" w:rsidRDefault="000273D7"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0273D7" w:rsidRDefault="000273D7"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0273D7" w:rsidRPr="004B0271" w:rsidRDefault="000273D7"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0273D7" w:rsidRDefault="000273D7" w:rsidP="00590E4D">
            <w:pPr>
              <w:pStyle w:val="table10"/>
              <w:rPr>
                <w:sz w:val="30"/>
                <w:szCs w:val="30"/>
              </w:rPr>
            </w:pPr>
            <w:r>
              <w:rPr>
                <w:sz w:val="30"/>
                <w:szCs w:val="30"/>
              </w:rPr>
              <w:t>Райисполком</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273D7" w:rsidRDefault="000273D7" w:rsidP="00312629">
            <w:pPr>
              <w:pStyle w:val="table10"/>
              <w:jc w:val="right"/>
              <w:rPr>
                <w:sz w:val="30"/>
                <w:szCs w:val="30"/>
              </w:rPr>
            </w:pPr>
            <w:r>
              <w:rPr>
                <w:sz w:val="30"/>
                <w:szCs w:val="30"/>
              </w:rPr>
              <w:t>6 670,00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Социальная политика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7F6DC3" w:rsidP="00D313D5">
            <w:pPr>
              <w:pStyle w:val="table10"/>
              <w:jc w:val="right"/>
              <w:rPr>
                <w:sz w:val="30"/>
                <w:szCs w:val="30"/>
              </w:rPr>
            </w:pPr>
            <w:r>
              <w:rPr>
                <w:sz w:val="30"/>
                <w:szCs w:val="30"/>
              </w:rPr>
              <w:t>41 </w:t>
            </w:r>
            <w:r w:rsidR="00D313D5">
              <w:rPr>
                <w:sz w:val="30"/>
                <w:szCs w:val="30"/>
              </w:rPr>
              <w:t>459</w:t>
            </w:r>
            <w:r>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Финансовый отдел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7F6DC3" w:rsidP="00D313D5">
            <w:pPr>
              <w:pStyle w:val="table10"/>
              <w:jc w:val="right"/>
              <w:rPr>
                <w:sz w:val="30"/>
                <w:szCs w:val="30"/>
              </w:rPr>
            </w:pPr>
            <w:r>
              <w:rPr>
                <w:sz w:val="30"/>
                <w:szCs w:val="30"/>
              </w:rPr>
              <w:t>41 </w:t>
            </w:r>
            <w:r w:rsidR="00D313D5">
              <w:rPr>
                <w:sz w:val="30"/>
                <w:szCs w:val="30"/>
              </w:rPr>
              <w:t>459</w:t>
            </w:r>
            <w:r>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D218D6">
            <w:pPr>
              <w:pStyle w:val="table10"/>
              <w:jc w:val="center"/>
              <w:rPr>
                <w:sz w:val="30"/>
                <w:szCs w:val="30"/>
              </w:rPr>
            </w:pPr>
            <w:r>
              <w:rPr>
                <w:sz w:val="30"/>
                <w:szCs w:val="30"/>
              </w:rPr>
              <w:t>1</w:t>
            </w:r>
            <w:r w:rsidR="00D218D6">
              <w:rPr>
                <w:sz w:val="30"/>
                <w:szCs w:val="30"/>
              </w:rPr>
              <w:t>0</w:t>
            </w:r>
            <w:r>
              <w:rPr>
                <w:sz w:val="30"/>
                <w:szCs w:val="30"/>
              </w:rPr>
              <w:t>.</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Государственная программа развития транспортного комплекса Республики Беларусь на 2016</w:t>
            </w:r>
            <w:r w:rsidR="009E2E3E">
              <w:rPr>
                <w:sz w:val="30"/>
                <w:szCs w:val="30"/>
              </w:rPr>
              <w:t>–</w:t>
            </w:r>
            <w:r>
              <w:rPr>
                <w:sz w:val="30"/>
                <w:szCs w:val="30"/>
              </w:rPr>
              <w:t>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1D5DD9">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28</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345</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DB58D4" w:rsidP="00D218D6">
            <w:pPr>
              <w:pStyle w:val="table10"/>
              <w:jc w:val="right"/>
              <w:rPr>
                <w:sz w:val="30"/>
                <w:szCs w:val="30"/>
              </w:rPr>
            </w:pPr>
            <w:r>
              <w:rPr>
                <w:sz w:val="30"/>
                <w:szCs w:val="30"/>
              </w:rPr>
              <w:t>1</w:t>
            </w:r>
            <w:r w:rsidR="00D218D6">
              <w:rPr>
                <w:sz w:val="30"/>
                <w:szCs w:val="30"/>
              </w:rPr>
              <w:t>85</w:t>
            </w:r>
            <w:r>
              <w:rPr>
                <w:sz w:val="30"/>
                <w:szCs w:val="30"/>
              </w:rPr>
              <w:t xml:space="preserve"> </w:t>
            </w:r>
            <w:r w:rsidR="00D218D6">
              <w:rPr>
                <w:sz w:val="30"/>
                <w:szCs w:val="30"/>
              </w:rPr>
              <w:t>371</w:t>
            </w:r>
            <w:r>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r>
              <w:rPr>
                <w:sz w:val="30"/>
                <w:szCs w:val="30"/>
              </w:rPr>
              <w:t>Подпрограмма «Развитие автомобильного, городского электрического транспорта и метрополитена Республики Беларусь»</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D218D6" w:rsidP="00590E4D">
            <w:pPr>
              <w:pStyle w:val="table10"/>
              <w:jc w:val="right"/>
              <w:rPr>
                <w:sz w:val="30"/>
                <w:szCs w:val="30"/>
              </w:rPr>
            </w:pPr>
            <w:r>
              <w:rPr>
                <w:sz w:val="30"/>
                <w:szCs w:val="30"/>
              </w:rPr>
              <w:t>185 371</w:t>
            </w:r>
            <w:r w:rsidR="00E12C05">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Национальная экономика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D218D6" w:rsidP="00590E4D">
            <w:pPr>
              <w:pStyle w:val="table10"/>
              <w:jc w:val="right"/>
              <w:rPr>
                <w:sz w:val="30"/>
                <w:szCs w:val="30"/>
              </w:rPr>
            </w:pPr>
            <w:r>
              <w:rPr>
                <w:sz w:val="30"/>
                <w:szCs w:val="30"/>
              </w:rPr>
              <w:t>185 371</w:t>
            </w:r>
            <w:r w:rsidR="00E12C05">
              <w:rPr>
                <w:sz w:val="30"/>
                <w:szCs w:val="30"/>
              </w:rPr>
              <w:t>,00</w:t>
            </w:r>
          </w:p>
        </w:tc>
      </w:tr>
      <w:tr w:rsidR="00526C14" w:rsidRPr="004B0271" w:rsidTr="00590E4D">
        <w:trPr>
          <w:trHeight w:val="240"/>
        </w:trPr>
        <w:tc>
          <w:tcPr>
            <w:tcW w:w="268" w:type="pct"/>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Default="00526C14" w:rsidP="00590E4D">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26C14" w:rsidRPr="004B0271" w:rsidRDefault="00526C14"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r>
              <w:rPr>
                <w:sz w:val="30"/>
                <w:szCs w:val="30"/>
              </w:rPr>
              <w:t xml:space="preserve">Филиал «Автобусный парк № 2» открытого акционерного общества </w:t>
            </w:r>
            <w:r w:rsidRPr="004B0271">
              <w:rPr>
                <w:sz w:val="30"/>
                <w:szCs w:val="30"/>
              </w:rPr>
              <w:t>«Гомельоблавтотранс»</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526C14" w:rsidP="00590E4D">
            <w:pPr>
              <w:pStyle w:val="table10"/>
              <w:jc w:val="right"/>
              <w:rPr>
                <w:sz w:val="30"/>
                <w:szCs w:val="30"/>
              </w:rPr>
            </w:pPr>
          </w:p>
          <w:p w:rsidR="00526C14" w:rsidRDefault="00D218D6" w:rsidP="00590E4D">
            <w:pPr>
              <w:pStyle w:val="table10"/>
              <w:jc w:val="right"/>
              <w:rPr>
                <w:sz w:val="30"/>
                <w:szCs w:val="30"/>
              </w:rPr>
            </w:pPr>
            <w:r>
              <w:rPr>
                <w:sz w:val="30"/>
                <w:szCs w:val="30"/>
              </w:rPr>
              <w:t>185 371</w:t>
            </w:r>
            <w:r w:rsidR="00E12C05">
              <w:rPr>
                <w:sz w:val="30"/>
                <w:szCs w:val="30"/>
              </w:rPr>
              <w:t>,00</w:t>
            </w:r>
          </w:p>
        </w:tc>
      </w:tr>
      <w:tr w:rsidR="00526C14" w:rsidRPr="004B0271" w:rsidTr="00590E4D">
        <w:trPr>
          <w:trHeight w:val="240"/>
        </w:trPr>
        <w:tc>
          <w:tcPr>
            <w:tcW w:w="2724" w:type="pct"/>
            <w:gridSpan w:val="3"/>
            <w:tcBorders>
              <w:top w:val="single" w:sz="4" w:space="0" w:color="auto"/>
              <w:left w:val="single" w:sz="4" w:space="0" w:color="auto"/>
              <w:bottom w:val="single" w:sz="4" w:space="0" w:color="auto"/>
              <w:right w:val="single" w:sz="4" w:space="0" w:color="auto"/>
            </w:tcBorders>
          </w:tcPr>
          <w:p w:rsidR="00526C14" w:rsidRPr="004B0271" w:rsidRDefault="00526C14" w:rsidP="00590E4D">
            <w:pPr>
              <w:pStyle w:val="table10"/>
              <w:rPr>
                <w:sz w:val="30"/>
                <w:szCs w:val="30"/>
              </w:rPr>
            </w:pPr>
            <w:r>
              <w:rPr>
                <w:sz w:val="30"/>
                <w:szCs w:val="30"/>
              </w:rPr>
              <w:t>Итого:</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526C14" w:rsidRDefault="00526C14"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26C14" w:rsidRPr="007A4E4A" w:rsidRDefault="003C49B1" w:rsidP="00277495">
            <w:pPr>
              <w:pStyle w:val="table10"/>
              <w:jc w:val="right"/>
              <w:rPr>
                <w:sz w:val="30"/>
                <w:szCs w:val="30"/>
              </w:rPr>
            </w:pPr>
            <w:r>
              <w:rPr>
                <w:sz w:val="30"/>
                <w:szCs w:val="30"/>
              </w:rPr>
              <w:t>37 206 364,00</w:t>
            </w:r>
            <w:r w:rsidR="0073594A" w:rsidRPr="007A4E4A">
              <w:rPr>
                <w:sz w:val="30"/>
                <w:szCs w:val="30"/>
              </w:rPr>
              <w:t xml:space="preserve"> </w:t>
            </w:r>
          </w:p>
        </w:tc>
      </w:tr>
    </w:tbl>
    <w:p w:rsidR="00AA23B1" w:rsidRDefault="00AA23B1" w:rsidP="000758AF">
      <w:pPr>
        <w:pStyle w:val="append1"/>
      </w:pPr>
    </w:p>
    <w:p w:rsidR="00AA23B1" w:rsidRDefault="00AA23B1" w:rsidP="000758AF">
      <w:pPr>
        <w:pStyle w:val="append1"/>
      </w:pPr>
    </w:p>
    <w:p w:rsidR="004F6CEC" w:rsidRDefault="004F6CEC" w:rsidP="0042630B">
      <w:pPr>
        <w:pStyle w:val="append1"/>
        <w:ind w:left="6521"/>
      </w:pPr>
    </w:p>
    <w:p w:rsidR="004F6CEC" w:rsidRDefault="004F6CEC" w:rsidP="0042630B">
      <w:pPr>
        <w:pStyle w:val="append1"/>
        <w:ind w:left="6521"/>
      </w:pPr>
    </w:p>
    <w:p w:rsidR="00FF068A" w:rsidRDefault="00FF068A" w:rsidP="0042630B">
      <w:pPr>
        <w:pStyle w:val="append1"/>
        <w:ind w:left="6521"/>
      </w:pPr>
    </w:p>
    <w:p w:rsidR="004F6CEC" w:rsidRDefault="004F6CEC" w:rsidP="0042630B">
      <w:pPr>
        <w:pStyle w:val="append1"/>
        <w:ind w:left="6521"/>
      </w:pPr>
    </w:p>
    <w:p w:rsidR="0042630B" w:rsidRPr="004B0271" w:rsidRDefault="0042630B" w:rsidP="0042630B">
      <w:pPr>
        <w:pStyle w:val="append1"/>
        <w:ind w:left="6521"/>
      </w:pPr>
      <w:r w:rsidRPr="004B0271">
        <w:t xml:space="preserve">Приложение </w:t>
      </w:r>
      <w:r w:rsidR="00546CFE">
        <w:t>6</w:t>
      </w:r>
    </w:p>
    <w:p w:rsidR="0042630B" w:rsidRPr="007253C0" w:rsidRDefault="0042630B" w:rsidP="0042630B">
      <w:pPr>
        <w:pStyle w:val="append"/>
        <w:ind w:left="6521"/>
      </w:pPr>
      <w:r w:rsidRPr="004B0271">
        <w:t>к решению</w:t>
      </w:r>
      <w:r w:rsidRPr="004B0271">
        <w:br/>
        <w:t>Лельчицк</w:t>
      </w:r>
      <w:r>
        <w:t>ого районного</w:t>
      </w:r>
      <w:r>
        <w:br/>
        <w:t>Совета депутатов</w:t>
      </w:r>
      <w:r>
        <w:br/>
      </w:r>
      <w:r w:rsidR="00584F4A">
        <w:t xml:space="preserve">28.12.2018 </w:t>
      </w:r>
      <w:r w:rsidR="00584F4A" w:rsidRPr="001529B9">
        <w:t xml:space="preserve">№ </w:t>
      </w:r>
      <w:r w:rsidR="00584F4A">
        <w:t>47</w:t>
      </w:r>
    </w:p>
    <w:p w:rsidR="00FF068A" w:rsidRDefault="00FF068A" w:rsidP="00057CB2">
      <w:pPr>
        <w:pStyle w:val="titlep"/>
        <w:tabs>
          <w:tab w:val="center" w:pos="4677"/>
          <w:tab w:val="left" w:pos="7590"/>
        </w:tabs>
        <w:contextualSpacing/>
        <w:jc w:val="left"/>
        <w:rPr>
          <w:b w:val="0"/>
          <w:sz w:val="30"/>
          <w:szCs w:val="30"/>
        </w:rPr>
      </w:pPr>
    </w:p>
    <w:p w:rsidR="008F6E8C" w:rsidRDefault="00D44B16" w:rsidP="00057CB2">
      <w:pPr>
        <w:pStyle w:val="titlep"/>
        <w:tabs>
          <w:tab w:val="center" w:pos="4677"/>
          <w:tab w:val="left" w:pos="7590"/>
        </w:tabs>
        <w:contextualSpacing/>
        <w:jc w:val="left"/>
        <w:rPr>
          <w:b w:val="0"/>
          <w:sz w:val="30"/>
          <w:szCs w:val="30"/>
        </w:rPr>
      </w:pPr>
      <w:r>
        <w:rPr>
          <w:b w:val="0"/>
          <w:sz w:val="30"/>
          <w:szCs w:val="30"/>
        </w:rPr>
        <w:t>М</w:t>
      </w:r>
      <w:r w:rsidRPr="00D44B16">
        <w:rPr>
          <w:b w:val="0"/>
          <w:sz w:val="30"/>
          <w:szCs w:val="30"/>
        </w:rPr>
        <w:t>ежбюджетные трансферты</w:t>
      </w:r>
    </w:p>
    <w:p w:rsidR="00E10A48" w:rsidRDefault="00D44B16" w:rsidP="00057CB2">
      <w:pPr>
        <w:pStyle w:val="titlep"/>
        <w:tabs>
          <w:tab w:val="center" w:pos="4677"/>
          <w:tab w:val="left" w:pos="7590"/>
        </w:tabs>
        <w:contextualSpacing/>
        <w:jc w:val="left"/>
        <w:rPr>
          <w:b w:val="0"/>
          <w:sz w:val="30"/>
          <w:szCs w:val="30"/>
        </w:rPr>
      </w:pPr>
      <w:r w:rsidRPr="00D44B16">
        <w:rPr>
          <w:b w:val="0"/>
          <w:sz w:val="30"/>
          <w:szCs w:val="30"/>
        </w:rPr>
        <w:t>из районного бюджета в бюджеты сельсоветов</w:t>
      </w:r>
    </w:p>
    <w:p w:rsidR="00CE7188" w:rsidRPr="00D44B16" w:rsidRDefault="00CE7188" w:rsidP="00057CB2">
      <w:pPr>
        <w:pStyle w:val="titlep"/>
        <w:tabs>
          <w:tab w:val="center" w:pos="4677"/>
          <w:tab w:val="left" w:pos="7590"/>
        </w:tabs>
        <w:contextualSpacing/>
        <w:jc w:val="left"/>
        <w:rPr>
          <w:b w:val="0"/>
          <w:sz w:val="30"/>
          <w:szCs w:val="30"/>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798"/>
        <w:gridCol w:w="3852"/>
      </w:tblGrid>
      <w:tr w:rsidR="00E10A48" w:rsidRPr="004B0271">
        <w:trPr>
          <w:trHeight w:val="240"/>
        </w:trPr>
        <w:tc>
          <w:tcPr>
            <w:tcW w:w="3004" w:type="pct"/>
            <w:tcBorders>
              <w:bottom w:val="single" w:sz="4" w:space="0" w:color="auto"/>
              <w:right w:val="single" w:sz="4" w:space="0" w:color="auto"/>
            </w:tcBorders>
            <w:tcMar>
              <w:top w:w="0" w:type="dxa"/>
              <w:left w:w="6" w:type="dxa"/>
              <w:bottom w:w="0" w:type="dxa"/>
              <w:right w:w="6" w:type="dxa"/>
            </w:tcMar>
          </w:tcPr>
          <w:p w:rsidR="00E10A48" w:rsidRPr="004B0271" w:rsidRDefault="00E10A48" w:rsidP="00407B1F">
            <w:pPr>
              <w:pStyle w:val="table10"/>
              <w:jc w:val="center"/>
              <w:rPr>
                <w:sz w:val="30"/>
                <w:szCs w:val="30"/>
              </w:rPr>
            </w:pPr>
            <w:r w:rsidRPr="004B0271">
              <w:rPr>
                <w:sz w:val="30"/>
                <w:szCs w:val="30"/>
              </w:rPr>
              <w:t xml:space="preserve">Наименование </w:t>
            </w:r>
            <w:r w:rsidR="00407B1F">
              <w:rPr>
                <w:sz w:val="30"/>
                <w:szCs w:val="30"/>
              </w:rPr>
              <w:t>бюджета</w:t>
            </w:r>
          </w:p>
        </w:tc>
        <w:tc>
          <w:tcPr>
            <w:tcW w:w="1996" w:type="pct"/>
            <w:tcBorders>
              <w:left w:val="single" w:sz="4" w:space="0" w:color="auto"/>
              <w:bottom w:val="single" w:sz="4" w:space="0" w:color="auto"/>
            </w:tcBorders>
            <w:tcMar>
              <w:top w:w="0" w:type="dxa"/>
              <w:bottom w:w="0" w:type="dxa"/>
            </w:tcMar>
          </w:tcPr>
          <w:p w:rsidR="00E10A48" w:rsidRPr="004B0271" w:rsidRDefault="00CD6B17" w:rsidP="00364515">
            <w:pPr>
              <w:pStyle w:val="table10"/>
              <w:jc w:val="center"/>
              <w:rPr>
                <w:sz w:val="30"/>
                <w:szCs w:val="30"/>
              </w:rPr>
            </w:pPr>
            <w:r>
              <w:rPr>
                <w:sz w:val="30"/>
                <w:szCs w:val="30"/>
              </w:rPr>
              <w:t>Дотаци</w:t>
            </w:r>
            <w:r w:rsidR="004E3324">
              <w:rPr>
                <w:sz w:val="30"/>
                <w:szCs w:val="30"/>
              </w:rPr>
              <w:t>и</w:t>
            </w:r>
            <w:r w:rsidR="000F4175">
              <w:rPr>
                <w:sz w:val="30"/>
                <w:szCs w:val="30"/>
              </w:rPr>
              <w:t xml:space="preserve"> (</w:t>
            </w:r>
            <w:r w:rsidR="00E10A48" w:rsidRPr="004B0271">
              <w:rPr>
                <w:sz w:val="30"/>
                <w:szCs w:val="30"/>
              </w:rPr>
              <w:t>рублей</w:t>
            </w:r>
            <w:r w:rsidR="000F4175">
              <w:rPr>
                <w:sz w:val="30"/>
                <w:szCs w:val="30"/>
              </w:rPr>
              <w:t>)</w:t>
            </w:r>
          </w:p>
        </w:tc>
      </w:tr>
      <w:tr w:rsidR="00E10A48" w:rsidRPr="004B0271">
        <w:trPr>
          <w:trHeight w:val="240"/>
        </w:trPr>
        <w:tc>
          <w:tcPr>
            <w:tcW w:w="3004"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407B1F">
            <w:pPr>
              <w:pStyle w:val="table10"/>
              <w:rPr>
                <w:sz w:val="30"/>
                <w:szCs w:val="30"/>
              </w:rPr>
            </w:pPr>
            <w:r w:rsidRPr="004B0271">
              <w:rPr>
                <w:sz w:val="30"/>
                <w:szCs w:val="30"/>
              </w:rPr>
              <w:t>Буйновичск</w:t>
            </w:r>
            <w:r w:rsidR="00407B1F">
              <w:rPr>
                <w:sz w:val="30"/>
                <w:szCs w:val="30"/>
              </w:rPr>
              <w:t>ого сельсовета</w:t>
            </w:r>
          </w:p>
        </w:tc>
        <w:tc>
          <w:tcPr>
            <w:tcW w:w="1996" w:type="pct"/>
            <w:tcBorders>
              <w:top w:val="single" w:sz="4" w:space="0" w:color="auto"/>
              <w:left w:val="single" w:sz="4" w:space="0" w:color="auto"/>
              <w:bottom w:val="single" w:sz="4" w:space="0" w:color="auto"/>
            </w:tcBorders>
            <w:tcMar>
              <w:top w:w="0" w:type="dxa"/>
              <w:bottom w:w="0" w:type="dxa"/>
            </w:tcMar>
          </w:tcPr>
          <w:p w:rsidR="00BD142C" w:rsidRPr="00532C48" w:rsidRDefault="00C56818" w:rsidP="008F1738">
            <w:pPr>
              <w:pStyle w:val="table10"/>
              <w:jc w:val="right"/>
              <w:rPr>
                <w:sz w:val="30"/>
                <w:szCs w:val="30"/>
              </w:rPr>
            </w:pPr>
            <w:r>
              <w:rPr>
                <w:sz w:val="30"/>
                <w:szCs w:val="30"/>
              </w:rPr>
              <w:t>78 002,00</w:t>
            </w:r>
          </w:p>
        </w:tc>
      </w:tr>
      <w:tr w:rsidR="00E10A48" w:rsidRPr="004B0271">
        <w:trPr>
          <w:trHeight w:val="240"/>
        </w:trPr>
        <w:tc>
          <w:tcPr>
            <w:tcW w:w="3004"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Букчанск</w:t>
            </w:r>
            <w:r w:rsidR="00407B1F">
              <w:rPr>
                <w:sz w:val="30"/>
                <w:szCs w:val="30"/>
              </w:rPr>
              <w:t>ого сельсовета</w:t>
            </w:r>
          </w:p>
        </w:tc>
        <w:tc>
          <w:tcPr>
            <w:tcW w:w="1996" w:type="pct"/>
            <w:tcBorders>
              <w:top w:val="single" w:sz="4" w:space="0" w:color="auto"/>
              <w:left w:val="single" w:sz="4" w:space="0" w:color="auto"/>
              <w:bottom w:val="single" w:sz="4" w:space="0" w:color="auto"/>
            </w:tcBorders>
            <w:tcMar>
              <w:top w:w="0" w:type="dxa"/>
              <w:bottom w:w="0" w:type="dxa"/>
            </w:tcMar>
          </w:tcPr>
          <w:p w:rsidR="00E10A48" w:rsidRPr="00532C48" w:rsidRDefault="00C56818" w:rsidP="008F1738">
            <w:pPr>
              <w:pStyle w:val="table10"/>
              <w:jc w:val="right"/>
              <w:rPr>
                <w:sz w:val="30"/>
                <w:szCs w:val="30"/>
              </w:rPr>
            </w:pPr>
            <w:r>
              <w:rPr>
                <w:sz w:val="30"/>
                <w:szCs w:val="30"/>
              </w:rPr>
              <w:t>58 798,00</w:t>
            </w:r>
          </w:p>
        </w:tc>
      </w:tr>
      <w:tr w:rsidR="00E10A48" w:rsidRPr="004B0271">
        <w:trPr>
          <w:trHeight w:val="240"/>
        </w:trPr>
        <w:tc>
          <w:tcPr>
            <w:tcW w:w="3004"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Боровск</w:t>
            </w:r>
            <w:r w:rsidR="00407B1F">
              <w:rPr>
                <w:sz w:val="30"/>
                <w:szCs w:val="30"/>
              </w:rPr>
              <w:t>ого сельсовета</w:t>
            </w:r>
            <w:r w:rsidRPr="004B0271">
              <w:rPr>
                <w:sz w:val="30"/>
                <w:szCs w:val="30"/>
              </w:rPr>
              <w:t xml:space="preserve"> </w:t>
            </w:r>
          </w:p>
        </w:tc>
        <w:tc>
          <w:tcPr>
            <w:tcW w:w="1996" w:type="pct"/>
            <w:tcBorders>
              <w:top w:val="single" w:sz="4" w:space="0" w:color="auto"/>
              <w:left w:val="single" w:sz="4" w:space="0" w:color="auto"/>
              <w:bottom w:val="single" w:sz="4" w:space="0" w:color="auto"/>
            </w:tcBorders>
            <w:tcMar>
              <w:top w:w="0" w:type="dxa"/>
              <w:bottom w:w="0" w:type="dxa"/>
            </w:tcMar>
          </w:tcPr>
          <w:p w:rsidR="00E10A48" w:rsidRPr="00532C48" w:rsidRDefault="00C56818" w:rsidP="008F1738">
            <w:pPr>
              <w:pStyle w:val="table10"/>
              <w:jc w:val="right"/>
              <w:rPr>
                <w:sz w:val="30"/>
                <w:szCs w:val="30"/>
              </w:rPr>
            </w:pPr>
            <w:r>
              <w:rPr>
                <w:sz w:val="30"/>
                <w:szCs w:val="30"/>
              </w:rPr>
              <w:t>49 898,00</w:t>
            </w:r>
          </w:p>
        </w:tc>
      </w:tr>
      <w:tr w:rsidR="00E10A48" w:rsidRPr="004B0271">
        <w:trPr>
          <w:trHeight w:val="240"/>
        </w:trPr>
        <w:tc>
          <w:tcPr>
            <w:tcW w:w="3004"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Глушковичск</w:t>
            </w:r>
            <w:r w:rsidR="00407B1F">
              <w:rPr>
                <w:sz w:val="30"/>
                <w:szCs w:val="30"/>
              </w:rPr>
              <w:t>ого сельсовета</w:t>
            </w:r>
            <w:r w:rsidRPr="004B0271">
              <w:rPr>
                <w:sz w:val="30"/>
                <w:szCs w:val="30"/>
              </w:rPr>
              <w:t xml:space="preserve"> </w:t>
            </w:r>
          </w:p>
        </w:tc>
        <w:tc>
          <w:tcPr>
            <w:tcW w:w="1996" w:type="pct"/>
            <w:tcBorders>
              <w:top w:val="single" w:sz="4" w:space="0" w:color="auto"/>
              <w:left w:val="single" w:sz="4" w:space="0" w:color="auto"/>
              <w:bottom w:val="single" w:sz="4" w:space="0" w:color="auto"/>
            </w:tcBorders>
            <w:tcMar>
              <w:top w:w="0" w:type="dxa"/>
              <w:bottom w:w="0" w:type="dxa"/>
            </w:tcMar>
          </w:tcPr>
          <w:p w:rsidR="00E10A48" w:rsidRPr="00532C48" w:rsidRDefault="00C56818" w:rsidP="008F1738">
            <w:pPr>
              <w:pStyle w:val="table10"/>
              <w:jc w:val="right"/>
              <w:rPr>
                <w:sz w:val="30"/>
                <w:szCs w:val="30"/>
              </w:rPr>
            </w:pPr>
            <w:r>
              <w:rPr>
                <w:sz w:val="30"/>
                <w:szCs w:val="30"/>
              </w:rPr>
              <w:t>52 909,00</w:t>
            </w:r>
          </w:p>
        </w:tc>
      </w:tr>
      <w:tr w:rsidR="00E10A48" w:rsidRPr="004B0271">
        <w:trPr>
          <w:trHeight w:val="240"/>
        </w:trPr>
        <w:tc>
          <w:tcPr>
            <w:tcW w:w="3004"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Дубровск</w:t>
            </w:r>
            <w:r w:rsidR="00407B1F">
              <w:rPr>
                <w:sz w:val="30"/>
                <w:szCs w:val="30"/>
              </w:rPr>
              <w:t>ого сельсовета</w:t>
            </w:r>
          </w:p>
        </w:tc>
        <w:tc>
          <w:tcPr>
            <w:tcW w:w="1996" w:type="pct"/>
            <w:tcBorders>
              <w:top w:val="single" w:sz="4" w:space="0" w:color="auto"/>
              <w:left w:val="single" w:sz="4" w:space="0" w:color="auto"/>
              <w:bottom w:val="single" w:sz="4" w:space="0" w:color="auto"/>
            </w:tcBorders>
            <w:tcMar>
              <w:top w:w="0" w:type="dxa"/>
              <w:bottom w:w="0" w:type="dxa"/>
            </w:tcMar>
          </w:tcPr>
          <w:p w:rsidR="00E10A48" w:rsidRPr="00532C48" w:rsidRDefault="00C56818" w:rsidP="008F1738">
            <w:pPr>
              <w:pStyle w:val="table10"/>
              <w:jc w:val="right"/>
              <w:rPr>
                <w:sz w:val="30"/>
                <w:szCs w:val="30"/>
              </w:rPr>
            </w:pPr>
            <w:r>
              <w:rPr>
                <w:sz w:val="30"/>
                <w:szCs w:val="30"/>
              </w:rPr>
              <w:t>64 284,00</w:t>
            </w:r>
          </w:p>
        </w:tc>
      </w:tr>
      <w:tr w:rsidR="00E10A48" w:rsidRPr="004B0271">
        <w:trPr>
          <w:trHeight w:val="240"/>
        </w:trPr>
        <w:tc>
          <w:tcPr>
            <w:tcW w:w="3004"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Дзержинск</w:t>
            </w:r>
            <w:r w:rsidR="00407B1F">
              <w:rPr>
                <w:sz w:val="30"/>
                <w:szCs w:val="30"/>
              </w:rPr>
              <w:t>ого сельсовета</w:t>
            </w:r>
          </w:p>
        </w:tc>
        <w:tc>
          <w:tcPr>
            <w:tcW w:w="1996" w:type="pct"/>
            <w:tcBorders>
              <w:top w:val="single" w:sz="4" w:space="0" w:color="auto"/>
              <w:left w:val="single" w:sz="4" w:space="0" w:color="auto"/>
              <w:bottom w:val="single" w:sz="4" w:space="0" w:color="auto"/>
            </w:tcBorders>
            <w:tcMar>
              <w:top w:w="0" w:type="dxa"/>
              <w:bottom w:w="0" w:type="dxa"/>
            </w:tcMar>
          </w:tcPr>
          <w:p w:rsidR="00E10A48" w:rsidRPr="00532C48" w:rsidRDefault="00C56818" w:rsidP="008F1738">
            <w:pPr>
              <w:pStyle w:val="table10"/>
              <w:jc w:val="right"/>
              <w:rPr>
                <w:sz w:val="30"/>
                <w:szCs w:val="30"/>
              </w:rPr>
            </w:pPr>
            <w:r>
              <w:rPr>
                <w:sz w:val="30"/>
                <w:szCs w:val="30"/>
              </w:rPr>
              <w:t>58 262,00</w:t>
            </w:r>
          </w:p>
        </w:tc>
      </w:tr>
      <w:tr w:rsidR="00E10A48" w:rsidRPr="004B0271">
        <w:trPr>
          <w:trHeight w:val="240"/>
        </w:trPr>
        <w:tc>
          <w:tcPr>
            <w:tcW w:w="3004"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Милошевичск</w:t>
            </w:r>
            <w:r w:rsidR="00407B1F">
              <w:rPr>
                <w:sz w:val="30"/>
                <w:szCs w:val="30"/>
              </w:rPr>
              <w:t>ого сельсовета</w:t>
            </w:r>
          </w:p>
        </w:tc>
        <w:tc>
          <w:tcPr>
            <w:tcW w:w="1996" w:type="pct"/>
            <w:tcBorders>
              <w:top w:val="single" w:sz="4" w:space="0" w:color="auto"/>
              <w:left w:val="single" w:sz="4" w:space="0" w:color="auto"/>
              <w:bottom w:val="single" w:sz="4" w:space="0" w:color="auto"/>
            </w:tcBorders>
            <w:tcMar>
              <w:top w:w="0" w:type="dxa"/>
              <w:bottom w:w="0" w:type="dxa"/>
            </w:tcMar>
          </w:tcPr>
          <w:p w:rsidR="00E10A48" w:rsidRPr="00532C48" w:rsidRDefault="00C56818" w:rsidP="008F1738">
            <w:pPr>
              <w:pStyle w:val="table10"/>
              <w:jc w:val="right"/>
              <w:rPr>
                <w:sz w:val="30"/>
                <w:szCs w:val="30"/>
              </w:rPr>
            </w:pPr>
            <w:r>
              <w:rPr>
                <w:sz w:val="30"/>
                <w:szCs w:val="30"/>
              </w:rPr>
              <w:t>54 098,00</w:t>
            </w:r>
          </w:p>
        </w:tc>
      </w:tr>
      <w:tr w:rsidR="00E10A48" w:rsidRPr="004B0271">
        <w:trPr>
          <w:trHeight w:val="240"/>
        </w:trPr>
        <w:tc>
          <w:tcPr>
            <w:tcW w:w="3004"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Симоничск</w:t>
            </w:r>
            <w:r w:rsidR="00407B1F">
              <w:rPr>
                <w:sz w:val="30"/>
                <w:szCs w:val="30"/>
              </w:rPr>
              <w:t>ого сельсовета</w:t>
            </w:r>
            <w:r w:rsidRPr="004B0271">
              <w:rPr>
                <w:sz w:val="30"/>
                <w:szCs w:val="30"/>
              </w:rPr>
              <w:t xml:space="preserve"> </w:t>
            </w:r>
          </w:p>
        </w:tc>
        <w:tc>
          <w:tcPr>
            <w:tcW w:w="1996" w:type="pct"/>
            <w:tcBorders>
              <w:top w:val="single" w:sz="4" w:space="0" w:color="auto"/>
              <w:left w:val="single" w:sz="4" w:space="0" w:color="auto"/>
              <w:bottom w:val="single" w:sz="4" w:space="0" w:color="auto"/>
            </w:tcBorders>
            <w:tcMar>
              <w:top w:w="0" w:type="dxa"/>
              <w:bottom w:w="0" w:type="dxa"/>
            </w:tcMar>
          </w:tcPr>
          <w:p w:rsidR="00E10A48" w:rsidRPr="00532C48" w:rsidRDefault="00CC1959" w:rsidP="008F1738">
            <w:pPr>
              <w:pStyle w:val="table10"/>
              <w:jc w:val="right"/>
              <w:rPr>
                <w:sz w:val="30"/>
                <w:szCs w:val="30"/>
              </w:rPr>
            </w:pPr>
            <w:r>
              <w:rPr>
                <w:sz w:val="30"/>
                <w:szCs w:val="30"/>
              </w:rPr>
              <w:t>80 068,00</w:t>
            </w:r>
          </w:p>
        </w:tc>
      </w:tr>
      <w:tr w:rsidR="00E10A48" w:rsidRPr="004B0271">
        <w:trPr>
          <w:trHeight w:val="240"/>
        </w:trPr>
        <w:tc>
          <w:tcPr>
            <w:tcW w:w="3004"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Стодоличск</w:t>
            </w:r>
            <w:r w:rsidR="00407B1F">
              <w:rPr>
                <w:sz w:val="30"/>
                <w:szCs w:val="30"/>
              </w:rPr>
              <w:t>ого сельсовета</w:t>
            </w:r>
            <w:r w:rsidRPr="004B0271">
              <w:rPr>
                <w:sz w:val="30"/>
                <w:szCs w:val="30"/>
              </w:rPr>
              <w:t xml:space="preserve"> </w:t>
            </w:r>
          </w:p>
        </w:tc>
        <w:tc>
          <w:tcPr>
            <w:tcW w:w="1996" w:type="pct"/>
            <w:tcBorders>
              <w:top w:val="single" w:sz="4" w:space="0" w:color="auto"/>
              <w:left w:val="single" w:sz="4" w:space="0" w:color="auto"/>
              <w:bottom w:val="single" w:sz="4" w:space="0" w:color="auto"/>
            </w:tcBorders>
            <w:tcMar>
              <w:top w:w="0" w:type="dxa"/>
              <w:bottom w:w="0" w:type="dxa"/>
            </w:tcMar>
          </w:tcPr>
          <w:p w:rsidR="00E10A48" w:rsidRPr="00532C48" w:rsidRDefault="00CC1959" w:rsidP="008F1738">
            <w:pPr>
              <w:pStyle w:val="table10"/>
              <w:jc w:val="right"/>
              <w:rPr>
                <w:sz w:val="30"/>
                <w:szCs w:val="30"/>
              </w:rPr>
            </w:pPr>
            <w:r>
              <w:rPr>
                <w:sz w:val="30"/>
                <w:szCs w:val="30"/>
              </w:rPr>
              <w:t>77 993,00</w:t>
            </w:r>
          </w:p>
        </w:tc>
      </w:tr>
      <w:tr w:rsidR="00E10A48" w:rsidRPr="004B0271">
        <w:trPr>
          <w:trHeight w:val="240"/>
        </w:trPr>
        <w:tc>
          <w:tcPr>
            <w:tcW w:w="3004"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Тонежск</w:t>
            </w:r>
            <w:r w:rsidR="00407B1F">
              <w:rPr>
                <w:sz w:val="30"/>
                <w:szCs w:val="30"/>
              </w:rPr>
              <w:t>ого сельсовета</w:t>
            </w:r>
            <w:r w:rsidRPr="004B0271">
              <w:rPr>
                <w:sz w:val="30"/>
                <w:szCs w:val="30"/>
              </w:rPr>
              <w:t xml:space="preserve"> </w:t>
            </w:r>
          </w:p>
        </w:tc>
        <w:tc>
          <w:tcPr>
            <w:tcW w:w="1996" w:type="pct"/>
            <w:tcBorders>
              <w:top w:val="single" w:sz="4" w:space="0" w:color="auto"/>
              <w:left w:val="single" w:sz="4" w:space="0" w:color="auto"/>
              <w:bottom w:val="single" w:sz="4" w:space="0" w:color="auto"/>
            </w:tcBorders>
            <w:tcMar>
              <w:top w:w="0" w:type="dxa"/>
              <w:bottom w:w="0" w:type="dxa"/>
            </w:tcMar>
          </w:tcPr>
          <w:p w:rsidR="00E10A48" w:rsidRPr="00532C48" w:rsidRDefault="00CC1959" w:rsidP="008F1738">
            <w:pPr>
              <w:pStyle w:val="table10"/>
              <w:jc w:val="right"/>
              <w:rPr>
                <w:sz w:val="30"/>
                <w:szCs w:val="30"/>
              </w:rPr>
            </w:pPr>
            <w:r>
              <w:rPr>
                <w:sz w:val="30"/>
                <w:szCs w:val="30"/>
              </w:rPr>
              <w:t>53 514,00</w:t>
            </w:r>
          </w:p>
        </w:tc>
      </w:tr>
      <w:tr w:rsidR="00E10A48" w:rsidRPr="004B0271">
        <w:trPr>
          <w:trHeight w:val="240"/>
        </w:trPr>
        <w:tc>
          <w:tcPr>
            <w:tcW w:w="3004"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Ударненск</w:t>
            </w:r>
            <w:r w:rsidR="00407B1F">
              <w:rPr>
                <w:sz w:val="30"/>
                <w:szCs w:val="30"/>
              </w:rPr>
              <w:t>ого сельсовета</w:t>
            </w:r>
            <w:r w:rsidRPr="004B0271">
              <w:rPr>
                <w:sz w:val="30"/>
                <w:szCs w:val="30"/>
              </w:rPr>
              <w:t xml:space="preserve"> </w:t>
            </w:r>
          </w:p>
        </w:tc>
        <w:tc>
          <w:tcPr>
            <w:tcW w:w="1996" w:type="pct"/>
            <w:tcBorders>
              <w:top w:val="single" w:sz="4" w:space="0" w:color="auto"/>
              <w:left w:val="single" w:sz="4" w:space="0" w:color="auto"/>
              <w:bottom w:val="single" w:sz="4" w:space="0" w:color="auto"/>
            </w:tcBorders>
            <w:tcMar>
              <w:top w:w="0" w:type="dxa"/>
              <w:bottom w:w="0" w:type="dxa"/>
            </w:tcMar>
          </w:tcPr>
          <w:p w:rsidR="00E10A48" w:rsidRPr="00532C48" w:rsidRDefault="00CC1959" w:rsidP="008F1738">
            <w:pPr>
              <w:pStyle w:val="table10"/>
              <w:jc w:val="right"/>
              <w:rPr>
                <w:sz w:val="30"/>
                <w:szCs w:val="30"/>
              </w:rPr>
            </w:pPr>
            <w:r>
              <w:rPr>
                <w:sz w:val="30"/>
                <w:szCs w:val="30"/>
              </w:rPr>
              <w:t>53 149,00</w:t>
            </w:r>
          </w:p>
        </w:tc>
      </w:tr>
      <w:tr w:rsidR="00E10A48" w:rsidRPr="004B0271">
        <w:trPr>
          <w:trHeight w:val="240"/>
        </w:trPr>
        <w:tc>
          <w:tcPr>
            <w:tcW w:w="3004"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Лельчицк</w:t>
            </w:r>
            <w:r w:rsidR="00407B1F">
              <w:rPr>
                <w:sz w:val="30"/>
                <w:szCs w:val="30"/>
              </w:rPr>
              <w:t>ого сельсовета</w:t>
            </w:r>
            <w:r w:rsidRPr="004B0271">
              <w:rPr>
                <w:sz w:val="30"/>
                <w:szCs w:val="30"/>
              </w:rPr>
              <w:t xml:space="preserve"> </w:t>
            </w:r>
          </w:p>
        </w:tc>
        <w:tc>
          <w:tcPr>
            <w:tcW w:w="1996" w:type="pct"/>
            <w:tcBorders>
              <w:top w:val="single" w:sz="4" w:space="0" w:color="auto"/>
              <w:left w:val="single" w:sz="4" w:space="0" w:color="auto"/>
              <w:bottom w:val="single" w:sz="4" w:space="0" w:color="auto"/>
            </w:tcBorders>
            <w:tcMar>
              <w:top w:w="0" w:type="dxa"/>
              <w:bottom w:w="0" w:type="dxa"/>
            </w:tcMar>
          </w:tcPr>
          <w:p w:rsidR="008D5B0F" w:rsidRPr="00532C48" w:rsidRDefault="00CC1959" w:rsidP="008F1738">
            <w:pPr>
              <w:pStyle w:val="table10"/>
              <w:jc w:val="right"/>
              <w:rPr>
                <w:sz w:val="30"/>
                <w:szCs w:val="30"/>
              </w:rPr>
            </w:pPr>
            <w:r>
              <w:rPr>
                <w:sz w:val="30"/>
                <w:szCs w:val="30"/>
              </w:rPr>
              <w:t>51 839,00</w:t>
            </w:r>
          </w:p>
        </w:tc>
      </w:tr>
      <w:tr w:rsidR="00E10A48" w:rsidRPr="004B0271">
        <w:trPr>
          <w:trHeight w:val="240"/>
        </w:trPr>
        <w:tc>
          <w:tcPr>
            <w:tcW w:w="3004" w:type="pct"/>
            <w:tcBorders>
              <w:top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 xml:space="preserve">ВСЕГО </w:t>
            </w:r>
          </w:p>
        </w:tc>
        <w:tc>
          <w:tcPr>
            <w:tcW w:w="1996" w:type="pct"/>
            <w:tcBorders>
              <w:top w:val="single" w:sz="4" w:space="0" w:color="auto"/>
              <w:left w:val="single" w:sz="4" w:space="0" w:color="auto"/>
            </w:tcBorders>
            <w:tcMar>
              <w:top w:w="0" w:type="dxa"/>
              <w:bottom w:w="0" w:type="dxa"/>
            </w:tcMar>
          </w:tcPr>
          <w:p w:rsidR="00E10A48" w:rsidRPr="00532C48" w:rsidRDefault="00C56818" w:rsidP="008F1738">
            <w:pPr>
              <w:pStyle w:val="table10"/>
              <w:jc w:val="right"/>
              <w:rPr>
                <w:sz w:val="30"/>
                <w:szCs w:val="30"/>
              </w:rPr>
            </w:pPr>
            <w:r>
              <w:rPr>
                <w:sz w:val="30"/>
                <w:szCs w:val="30"/>
              </w:rPr>
              <w:t>732 814</w:t>
            </w:r>
            <w:r w:rsidR="006D2A43">
              <w:rPr>
                <w:sz w:val="30"/>
                <w:szCs w:val="30"/>
              </w:rPr>
              <w:t>,00</w:t>
            </w:r>
          </w:p>
        </w:tc>
      </w:tr>
    </w:tbl>
    <w:p w:rsidR="00E10A48" w:rsidRDefault="00E10A48" w:rsidP="001B5A5D">
      <w:pPr>
        <w:pStyle w:val="newncpi"/>
        <w:ind w:firstLine="0"/>
      </w:pPr>
    </w:p>
    <w:sectPr w:rsidR="00E10A48" w:rsidSect="00F21392">
      <w:headerReference w:type="even" r:id="rId9"/>
      <w:headerReference w:type="default" r:id="rId10"/>
      <w:pgSz w:w="11906" w:h="16838"/>
      <w:pgMar w:top="851" w:right="566"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C8E" w:rsidRDefault="00227C8E">
      <w:r>
        <w:separator/>
      </w:r>
    </w:p>
  </w:endnote>
  <w:endnote w:type="continuationSeparator" w:id="0">
    <w:p w:rsidR="00227C8E" w:rsidRDefault="00227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C8E" w:rsidRDefault="00227C8E">
      <w:r>
        <w:separator/>
      </w:r>
    </w:p>
  </w:footnote>
  <w:footnote w:type="continuationSeparator" w:id="0">
    <w:p w:rsidR="00227C8E" w:rsidRDefault="00227C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819" w:rsidRDefault="00523016" w:rsidP="00C41869">
    <w:pPr>
      <w:pStyle w:val="a7"/>
      <w:framePr w:wrap="around" w:vAnchor="text" w:hAnchor="margin" w:xAlign="center" w:y="1"/>
      <w:rPr>
        <w:rStyle w:val="a8"/>
      </w:rPr>
    </w:pPr>
    <w:r>
      <w:rPr>
        <w:rStyle w:val="a8"/>
      </w:rPr>
      <w:fldChar w:fldCharType="begin"/>
    </w:r>
    <w:r w:rsidR="00463819">
      <w:rPr>
        <w:rStyle w:val="a8"/>
      </w:rPr>
      <w:instrText xml:space="preserve">PAGE  </w:instrText>
    </w:r>
    <w:r>
      <w:rPr>
        <w:rStyle w:val="a8"/>
      </w:rPr>
      <w:fldChar w:fldCharType="end"/>
    </w:r>
  </w:p>
  <w:p w:rsidR="00463819" w:rsidRDefault="00463819">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819" w:rsidRDefault="00523016" w:rsidP="00405889">
    <w:pPr>
      <w:pStyle w:val="a7"/>
      <w:framePr w:wrap="around" w:vAnchor="text" w:hAnchor="margin" w:xAlign="center" w:y="1"/>
      <w:rPr>
        <w:rStyle w:val="a8"/>
      </w:rPr>
    </w:pPr>
    <w:r>
      <w:rPr>
        <w:rStyle w:val="a8"/>
      </w:rPr>
      <w:fldChar w:fldCharType="begin"/>
    </w:r>
    <w:r w:rsidR="00463819">
      <w:rPr>
        <w:rStyle w:val="a8"/>
      </w:rPr>
      <w:instrText xml:space="preserve">PAGE  </w:instrText>
    </w:r>
    <w:r>
      <w:rPr>
        <w:rStyle w:val="a8"/>
      </w:rPr>
      <w:fldChar w:fldCharType="separate"/>
    </w:r>
    <w:r w:rsidR="00636CCC">
      <w:rPr>
        <w:rStyle w:val="a8"/>
        <w:noProof/>
      </w:rPr>
      <w:t>2</w:t>
    </w:r>
    <w:r>
      <w:rPr>
        <w:rStyle w:val="a8"/>
      </w:rPr>
      <w:fldChar w:fldCharType="end"/>
    </w:r>
  </w:p>
  <w:p w:rsidR="00463819" w:rsidRDefault="0046381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C29244"/>
    <w:lvl w:ilvl="0">
      <w:start w:val="1"/>
      <w:numFmt w:val="decimal"/>
      <w:lvlText w:val="%1."/>
      <w:lvlJc w:val="left"/>
      <w:pPr>
        <w:tabs>
          <w:tab w:val="num" w:pos="1492"/>
        </w:tabs>
        <w:ind w:left="1492" w:hanging="360"/>
      </w:pPr>
    </w:lvl>
  </w:abstractNum>
  <w:abstractNum w:abstractNumId="1">
    <w:nsid w:val="FFFFFF7D"/>
    <w:multiLevelType w:val="singleLevel"/>
    <w:tmpl w:val="25B02FF6"/>
    <w:lvl w:ilvl="0">
      <w:start w:val="1"/>
      <w:numFmt w:val="decimal"/>
      <w:lvlText w:val="%1."/>
      <w:lvlJc w:val="left"/>
      <w:pPr>
        <w:tabs>
          <w:tab w:val="num" w:pos="1209"/>
        </w:tabs>
        <w:ind w:left="1209" w:hanging="360"/>
      </w:pPr>
    </w:lvl>
  </w:abstractNum>
  <w:abstractNum w:abstractNumId="2">
    <w:nsid w:val="FFFFFF7E"/>
    <w:multiLevelType w:val="singleLevel"/>
    <w:tmpl w:val="FBAA6012"/>
    <w:lvl w:ilvl="0">
      <w:start w:val="1"/>
      <w:numFmt w:val="decimal"/>
      <w:lvlText w:val="%1."/>
      <w:lvlJc w:val="left"/>
      <w:pPr>
        <w:tabs>
          <w:tab w:val="num" w:pos="926"/>
        </w:tabs>
        <w:ind w:left="926" w:hanging="360"/>
      </w:pPr>
    </w:lvl>
  </w:abstractNum>
  <w:abstractNum w:abstractNumId="3">
    <w:nsid w:val="FFFFFF7F"/>
    <w:multiLevelType w:val="singleLevel"/>
    <w:tmpl w:val="AB4C0D64"/>
    <w:lvl w:ilvl="0">
      <w:start w:val="1"/>
      <w:numFmt w:val="decimal"/>
      <w:lvlText w:val="%1."/>
      <w:lvlJc w:val="left"/>
      <w:pPr>
        <w:tabs>
          <w:tab w:val="num" w:pos="643"/>
        </w:tabs>
        <w:ind w:left="643" w:hanging="360"/>
      </w:pPr>
    </w:lvl>
  </w:abstractNum>
  <w:abstractNum w:abstractNumId="4">
    <w:nsid w:val="FFFFFF80"/>
    <w:multiLevelType w:val="singleLevel"/>
    <w:tmpl w:val="C3A0761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73278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4CBA4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4035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5D8D66C"/>
    <w:lvl w:ilvl="0">
      <w:start w:val="1"/>
      <w:numFmt w:val="decimal"/>
      <w:lvlText w:val="%1."/>
      <w:lvlJc w:val="left"/>
      <w:pPr>
        <w:tabs>
          <w:tab w:val="num" w:pos="360"/>
        </w:tabs>
        <w:ind w:left="360" w:hanging="360"/>
      </w:pPr>
    </w:lvl>
  </w:abstractNum>
  <w:abstractNum w:abstractNumId="9">
    <w:nsid w:val="FFFFFF89"/>
    <w:multiLevelType w:val="singleLevel"/>
    <w:tmpl w:val="96722798"/>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713"/>
    <w:rsid w:val="00000999"/>
    <w:rsid w:val="000012DF"/>
    <w:rsid w:val="00002884"/>
    <w:rsid w:val="00004CBD"/>
    <w:rsid w:val="0000516E"/>
    <w:rsid w:val="00005493"/>
    <w:rsid w:val="000056A5"/>
    <w:rsid w:val="00005C53"/>
    <w:rsid w:val="00005E3C"/>
    <w:rsid w:val="000060B9"/>
    <w:rsid w:val="000062E0"/>
    <w:rsid w:val="0000758E"/>
    <w:rsid w:val="00007C34"/>
    <w:rsid w:val="00007FD5"/>
    <w:rsid w:val="00010684"/>
    <w:rsid w:val="00011F71"/>
    <w:rsid w:val="00012B55"/>
    <w:rsid w:val="00013078"/>
    <w:rsid w:val="00013C8A"/>
    <w:rsid w:val="00013D70"/>
    <w:rsid w:val="00014283"/>
    <w:rsid w:val="000173B6"/>
    <w:rsid w:val="000174AE"/>
    <w:rsid w:val="000201A3"/>
    <w:rsid w:val="000206CC"/>
    <w:rsid w:val="00020744"/>
    <w:rsid w:val="00020C77"/>
    <w:rsid w:val="0002117C"/>
    <w:rsid w:val="0002237A"/>
    <w:rsid w:val="0002251A"/>
    <w:rsid w:val="000231A9"/>
    <w:rsid w:val="00023BED"/>
    <w:rsid w:val="00023EE8"/>
    <w:rsid w:val="0002434A"/>
    <w:rsid w:val="0002477D"/>
    <w:rsid w:val="00025EF1"/>
    <w:rsid w:val="00026DA6"/>
    <w:rsid w:val="00026DEC"/>
    <w:rsid w:val="000273D7"/>
    <w:rsid w:val="00027AAB"/>
    <w:rsid w:val="00031080"/>
    <w:rsid w:val="000310C1"/>
    <w:rsid w:val="00031678"/>
    <w:rsid w:val="0003226B"/>
    <w:rsid w:val="00032EC6"/>
    <w:rsid w:val="000335BE"/>
    <w:rsid w:val="0003389C"/>
    <w:rsid w:val="00034C9F"/>
    <w:rsid w:val="00034F27"/>
    <w:rsid w:val="00035806"/>
    <w:rsid w:val="00035B35"/>
    <w:rsid w:val="000361AD"/>
    <w:rsid w:val="00036368"/>
    <w:rsid w:val="00036C4C"/>
    <w:rsid w:val="000379D0"/>
    <w:rsid w:val="000403A2"/>
    <w:rsid w:val="00040D0F"/>
    <w:rsid w:val="00040DC8"/>
    <w:rsid w:val="000417E2"/>
    <w:rsid w:val="00041EDC"/>
    <w:rsid w:val="0004278A"/>
    <w:rsid w:val="000431C6"/>
    <w:rsid w:val="00043699"/>
    <w:rsid w:val="00043DA1"/>
    <w:rsid w:val="00043EA0"/>
    <w:rsid w:val="00043F14"/>
    <w:rsid w:val="00044DE8"/>
    <w:rsid w:val="00046DD3"/>
    <w:rsid w:val="000477ED"/>
    <w:rsid w:val="00047CF0"/>
    <w:rsid w:val="00050370"/>
    <w:rsid w:val="00050550"/>
    <w:rsid w:val="000511DA"/>
    <w:rsid w:val="0005168A"/>
    <w:rsid w:val="00052186"/>
    <w:rsid w:val="000521B1"/>
    <w:rsid w:val="000523E0"/>
    <w:rsid w:val="00052AC4"/>
    <w:rsid w:val="00053268"/>
    <w:rsid w:val="00054E12"/>
    <w:rsid w:val="00054F5B"/>
    <w:rsid w:val="00054FC0"/>
    <w:rsid w:val="000556AF"/>
    <w:rsid w:val="00055924"/>
    <w:rsid w:val="00056B9E"/>
    <w:rsid w:val="00057CB2"/>
    <w:rsid w:val="00057CB4"/>
    <w:rsid w:val="000602F0"/>
    <w:rsid w:val="00060462"/>
    <w:rsid w:val="000604F3"/>
    <w:rsid w:val="000604F8"/>
    <w:rsid w:val="00060A62"/>
    <w:rsid w:val="00060EFA"/>
    <w:rsid w:val="00060F90"/>
    <w:rsid w:val="00063FAE"/>
    <w:rsid w:val="00065950"/>
    <w:rsid w:val="00065C1A"/>
    <w:rsid w:val="00066176"/>
    <w:rsid w:val="00066A0E"/>
    <w:rsid w:val="00066C8F"/>
    <w:rsid w:val="00066FCB"/>
    <w:rsid w:val="00067075"/>
    <w:rsid w:val="0006781D"/>
    <w:rsid w:val="00067A67"/>
    <w:rsid w:val="0007055F"/>
    <w:rsid w:val="00071084"/>
    <w:rsid w:val="000717FD"/>
    <w:rsid w:val="00071C3E"/>
    <w:rsid w:val="0007284C"/>
    <w:rsid w:val="00072BFB"/>
    <w:rsid w:val="0007381E"/>
    <w:rsid w:val="00073C9F"/>
    <w:rsid w:val="000740DC"/>
    <w:rsid w:val="00074C5C"/>
    <w:rsid w:val="00075833"/>
    <w:rsid w:val="000758AF"/>
    <w:rsid w:val="00075BDE"/>
    <w:rsid w:val="00075DC2"/>
    <w:rsid w:val="0007634F"/>
    <w:rsid w:val="00076806"/>
    <w:rsid w:val="00077535"/>
    <w:rsid w:val="000778D1"/>
    <w:rsid w:val="00077B59"/>
    <w:rsid w:val="00077D73"/>
    <w:rsid w:val="000801D2"/>
    <w:rsid w:val="00080565"/>
    <w:rsid w:val="00080836"/>
    <w:rsid w:val="00081E15"/>
    <w:rsid w:val="000825BF"/>
    <w:rsid w:val="0008271D"/>
    <w:rsid w:val="00084730"/>
    <w:rsid w:val="00084DF0"/>
    <w:rsid w:val="00085A3F"/>
    <w:rsid w:val="00085A80"/>
    <w:rsid w:val="0008622A"/>
    <w:rsid w:val="00086846"/>
    <w:rsid w:val="0008690C"/>
    <w:rsid w:val="00086FB6"/>
    <w:rsid w:val="00087270"/>
    <w:rsid w:val="00087EF4"/>
    <w:rsid w:val="0009120B"/>
    <w:rsid w:val="00091919"/>
    <w:rsid w:val="00091953"/>
    <w:rsid w:val="00091A91"/>
    <w:rsid w:val="00091C9D"/>
    <w:rsid w:val="00091F0E"/>
    <w:rsid w:val="00092BD3"/>
    <w:rsid w:val="000932D2"/>
    <w:rsid w:val="00093335"/>
    <w:rsid w:val="00093E90"/>
    <w:rsid w:val="0009502F"/>
    <w:rsid w:val="00096226"/>
    <w:rsid w:val="00096441"/>
    <w:rsid w:val="0009653D"/>
    <w:rsid w:val="000968B1"/>
    <w:rsid w:val="000968D5"/>
    <w:rsid w:val="00097005"/>
    <w:rsid w:val="0009742D"/>
    <w:rsid w:val="000976CB"/>
    <w:rsid w:val="00097919"/>
    <w:rsid w:val="000A00B2"/>
    <w:rsid w:val="000A1A95"/>
    <w:rsid w:val="000A1E25"/>
    <w:rsid w:val="000A2D61"/>
    <w:rsid w:val="000A3638"/>
    <w:rsid w:val="000A382D"/>
    <w:rsid w:val="000A41D1"/>
    <w:rsid w:val="000A4A0C"/>
    <w:rsid w:val="000A4EB0"/>
    <w:rsid w:val="000A54D0"/>
    <w:rsid w:val="000A5702"/>
    <w:rsid w:val="000A6039"/>
    <w:rsid w:val="000A6310"/>
    <w:rsid w:val="000A63DF"/>
    <w:rsid w:val="000A65CC"/>
    <w:rsid w:val="000A76B3"/>
    <w:rsid w:val="000A7958"/>
    <w:rsid w:val="000B0916"/>
    <w:rsid w:val="000B1219"/>
    <w:rsid w:val="000B1363"/>
    <w:rsid w:val="000B179D"/>
    <w:rsid w:val="000B267D"/>
    <w:rsid w:val="000B29A0"/>
    <w:rsid w:val="000B2A1E"/>
    <w:rsid w:val="000B3932"/>
    <w:rsid w:val="000B477C"/>
    <w:rsid w:val="000B4933"/>
    <w:rsid w:val="000B4E76"/>
    <w:rsid w:val="000B5146"/>
    <w:rsid w:val="000B5D00"/>
    <w:rsid w:val="000B5DCD"/>
    <w:rsid w:val="000B760F"/>
    <w:rsid w:val="000B7819"/>
    <w:rsid w:val="000B7D0D"/>
    <w:rsid w:val="000C02C9"/>
    <w:rsid w:val="000C0A09"/>
    <w:rsid w:val="000C0AA5"/>
    <w:rsid w:val="000C3155"/>
    <w:rsid w:val="000C34B8"/>
    <w:rsid w:val="000C3827"/>
    <w:rsid w:val="000C4125"/>
    <w:rsid w:val="000C43C3"/>
    <w:rsid w:val="000C47AB"/>
    <w:rsid w:val="000C48BE"/>
    <w:rsid w:val="000C49E5"/>
    <w:rsid w:val="000C5B3C"/>
    <w:rsid w:val="000C5CE3"/>
    <w:rsid w:val="000C6652"/>
    <w:rsid w:val="000C6679"/>
    <w:rsid w:val="000C6BD2"/>
    <w:rsid w:val="000C6F19"/>
    <w:rsid w:val="000C7225"/>
    <w:rsid w:val="000C7235"/>
    <w:rsid w:val="000C7967"/>
    <w:rsid w:val="000C7E03"/>
    <w:rsid w:val="000D10E5"/>
    <w:rsid w:val="000D16CD"/>
    <w:rsid w:val="000D1A75"/>
    <w:rsid w:val="000D2624"/>
    <w:rsid w:val="000D2AD8"/>
    <w:rsid w:val="000D2D23"/>
    <w:rsid w:val="000D363A"/>
    <w:rsid w:val="000D39C2"/>
    <w:rsid w:val="000D3ADC"/>
    <w:rsid w:val="000D3CC3"/>
    <w:rsid w:val="000D461F"/>
    <w:rsid w:val="000D4C67"/>
    <w:rsid w:val="000D4E70"/>
    <w:rsid w:val="000D4E99"/>
    <w:rsid w:val="000D5083"/>
    <w:rsid w:val="000D53CF"/>
    <w:rsid w:val="000D5657"/>
    <w:rsid w:val="000D56BF"/>
    <w:rsid w:val="000D674E"/>
    <w:rsid w:val="000D6BBF"/>
    <w:rsid w:val="000D6ED7"/>
    <w:rsid w:val="000D71E5"/>
    <w:rsid w:val="000D7249"/>
    <w:rsid w:val="000D7290"/>
    <w:rsid w:val="000D76A2"/>
    <w:rsid w:val="000D7F7E"/>
    <w:rsid w:val="000E09D9"/>
    <w:rsid w:val="000E1CA0"/>
    <w:rsid w:val="000E1D27"/>
    <w:rsid w:val="000E1D8A"/>
    <w:rsid w:val="000E27AA"/>
    <w:rsid w:val="000E36AC"/>
    <w:rsid w:val="000E3DD7"/>
    <w:rsid w:val="000E444B"/>
    <w:rsid w:val="000E5168"/>
    <w:rsid w:val="000E52D4"/>
    <w:rsid w:val="000E54EE"/>
    <w:rsid w:val="000E5832"/>
    <w:rsid w:val="000E5860"/>
    <w:rsid w:val="000E6140"/>
    <w:rsid w:val="000E64D1"/>
    <w:rsid w:val="000E6B0F"/>
    <w:rsid w:val="000E705D"/>
    <w:rsid w:val="000E724C"/>
    <w:rsid w:val="000E7458"/>
    <w:rsid w:val="000E76F3"/>
    <w:rsid w:val="000E7B58"/>
    <w:rsid w:val="000E7C51"/>
    <w:rsid w:val="000F0D5B"/>
    <w:rsid w:val="000F1119"/>
    <w:rsid w:val="000F1415"/>
    <w:rsid w:val="000F1E90"/>
    <w:rsid w:val="000F2230"/>
    <w:rsid w:val="000F23A3"/>
    <w:rsid w:val="000F2F84"/>
    <w:rsid w:val="000F3B1C"/>
    <w:rsid w:val="000F4175"/>
    <w:rsid w:val="000F41B4"/>
    <w:rsid w:val="000F42B1"/>
    <w:rsid w:val="000F49CA"/>
    <w:rsid w:val="000F4CA1"/>
    <w:rsid w:val="000F6A18"/>
    <w:rsid w:val="000F7101"/>
    <w:rsid w:val="000F7656"/>
    <w:rsid w:val="001006D3"/>
    <w:rsid w:val="00100A40"/>
    <w:rsid w:val="00100F99"/>
    <w:rsid w:val="00102748"/>
    <w:rsid w:val="001029D9"/>
    <w:rsid w:val="0010302B"/>
    <w:rsid w:val="00103D8F"/>
    <w:rsid w:val="00104444"/>
    <w:rsid w:val="001046D7"/>
    <w:rsid w:val="00104E8A"/>
    <w:rsid w:val="001050A2"/>
    <w:rsid w:val="00105652"/>
    <w:rsid w:val="00105844"/>
    <w:rsid w:val="001061DC"/>
    <w:rsid w:val="001066F5"/>
    <w:rsid w:val="001067FC"/>
    <w:rsid w:val="00106CAC"/>
    <w:rsid w:val="0010762B"/>
    <w:rsid w:val="00107739"/>
    <w:rsid w:val="001077FA"/>
    <w:rsid w:val="00107C95"/>
    <w:rsid w:val="00107DE8"/>
    <w:rsid w:val="00110757"/>
    <w:rsid w:val="00110B3B"/>
    <w:rsid w:val="00110D4F"/>
    <w:rsid w:val="00110F4F"/>
    <w:rsid w:val="001116B5"/>
    <w:rsid w:val="00111A8B"/>
    <w:rsid w:val="0011233A"/>
    <w:rsid w:val="00112442"/>
    <w:rsid w:val="0011312B"/>
    <w:rsid w:val="00113135"/>
    <w:rsid w:val="0011438E"/>
    <w:rsid w:val="001148CB"/>
    <w:rsid w:val="00114A77"/>
    <w:rsid w:val="0011634A"/>
    <w:rsid w:val="00116A01"/>
    <w:rsid w:val="001170E6"/>
    <w:rsid w:val="001171CA"/>
    <w:rsid w:val="00117949"/>
    <w:rsid w:val="00117FA7"/>
    <w:rsid w:val="001201FD"/>
    <w:rsid w:val="001218B2"/>
    <w:rsid w:val="0012250A"/>
    <w:rsid w:val="0012276A"/>
    <w:rsid w:val="00123C54"/>
    <w:rsid w:val="001242A1"/>
    <w:rsid w:val="001245B9"/>
    <w:rsid w:val="001245C7"/>
    <w:rsid w:val="00124D71"/>
    <w:rsid w:val="00124F75"/>
    <w:rsid w:val="001259D0"/>
    <w:rsid w:val="00125D2E"/>
    <w:rsid w:val="00126849"/>
    <w:rsid w:val="001272B9"/>
    <w:rsid w:val="00130224"/>
    <w:rsid w:val="00130A50"/>
    <w:rsid w:val="00130EF8"/>
    <w:rsid w:val="0013148F"/>
    <w:rsid w:val="00131FE6"/>
    <w:rsid w:val="001321BC"/>
    <w:rsid w:val="00132B8A"/>
    <w:rsid w:val="0013387B"/>
    <w:rsid w:val="00133D7B"/>
    <w:rsid w:val="001344C6"/>
    <w:rsid w:val="001354E9"/>
    <w:rsid w:val="00136BAC"/>
    <w:rsid w:val="0013787C"/>
    <w:rsid w:val="001379BD"/>
    <w:rsid w:val="001414AD"/>
    <w:rsid w:val="00142371"/>
    <w:rsid w:val="00142DA7"/>
    <w:rsid w:val="00142F84"/>
    <w:rsid w:val="00143139"/>
    <w:rsid w:val="00143C1C"/>
    <w:rsid w:val="00143EAD"/>
    <w:rsid w:val="001442B5"/>
    <w:rsid w:val="001452E0"/>
    <w:rsid w:val="00145C9E"/>
    <w:rsid w:val="00146763"/>
    <w:rsid w:val="0014678D"/>
    <w:rsid w:val="00147F36"/>
    <w:rsid w:val="00147FF9"/>
    <w:rsid w:val="001505BB"/>
    <w:rsid w:val="00151C09"/>
    <w:rsid w:val="00151E36"/>
    <w:rsid w:val="001529B9"/>
    <w:rsid w:val="001529F0"/>
    <w:rsid w:val="00153801"/>
    <w:rsid w:val="00153AF1"/>
    <w:rsid w:val="00153F61"/>
    <w:rsid w:val="00153F7F"/>
    <w:rsid w:val="00154299"/>
    <w:rsid w:val="00154CE7"/>
    <w:rsid w:val="00155B52"/>
    <w:rsid w:val="001561A1"/>
    <w:rsid w:val="00156255"/>
    <w:rsid w:val="00156A19"/>
    <w:rsid w:val="00156B4D"/>
    <w:rsid w:val="00157213"/>
    <w:rsid w:val="00160A18"/>
    <w:rsid w:val="0016120B"/>
    <w:rsid w:val="00161619"/>
    <w:rsid w:val="00162523"/>
    <w:rsid w:val="001625E9"/>
    <w:rsid w:val="001626FE"/>
    <w:rsid w:val="00162C70"/>
    <w:rsid w:val="00162F40"/>
    <w:rsid w:val="00163575"/>
    <w:rsid w:val="00165A30"/>
    <w:rsid w:val="0016613E"/>
    <w:rsid w:val="00166D82"/>
    <w:rsid w:val="00166F7A"/>
    <w:rsid w:val="0016712D"/>
    <w:rsid w:val="001671BA"/>
    <w:rsid w:val="001675CB"/>
    <w:rsid w:val="001677DC"/>
    <w:rsid w:val="00167842"/>
    <w:rsid w:val="00167D83"/>
    <w:rsid w:val="0017050A"/>
    <w:rsid w:val="00170D3C"/>
    <w:rsid w:val="00171042"/>
    <w:rsid w:val="00171DE3"/>
    <w:rsid w:val="001720C1"/>
    <w:rsid w:val="0017214D"/>
    <w:rsid w:val="001721C3"/>
    <w:rsid w:val="0017295F"/>
    <w:rsid w:val="001732AE"/>
    <w:rsid w:val="00173D46"/>
    <w:rsid w:val="00174034"/>
    <w:rsid w:val="00174199"/>
    <w:rsid w:val="00174725"/>
    <w:rsid w:val="00174A21"/>
    <w:rsid w:val="001757F3"/>
    <w:rsid w:val="00175867"/>
    <w:rsid w:val="00175EC5"/>
    <w:rsid w:val="00176087"/>
    <w:rsid w:val="001760F7"/>
    <w:rsid w:val="00176282"/>
    <w:rsid w:val="001763DC"/>
    <w:rsid w:val="0017703F"/>
    <w:rsid w:val="001772BE"/>
    <w:rsid w:val="00177539"/>
    <w:rsid w:val="001803DA"/>
    <w:rsid w:val="0018053D"/>
    <w:rsid w:val="001810D8"/>
    <w:rsid w:val="001811FA"/>
    <w:rsid w:val="00181399"/>
    <w:rsid w:val="00181661"/>
    <w:rsid w:val="00181DD2"/>
    <w:rsid w:val="00182103"/>
    <w:rsid w:val="001821C8"/>
    <w:rsid w:val="0018348B"/>
    <w:rsid w:val="00183934"/>
    <w:rsid w:val="001845AB"/>
    <w:rsid w:val="001854F0"/>
    <w:rsid w:val="00186678"/>
    <w:rsid w:val="00186956"/>
    <w:rsid w:val="00186DA5"/>
    <w:rsid w:val="001874C1"/>
    <w:rsid w:val="001878DC"/>
    <w:rsid w:val="00190868"/>
    <w:rsid w:val="001910ED"/>
    <w:rsid w:val="001914BC"/>
    <w:rsid w:val="0019172B"/>
    <w:rsid w:val="00191BB2"/>
    <w:rsid w:val="00191DEA"/>
    <w:rsid w:val="00191FEE"/>
    <w:rsid w:val="001921C9"/>
    <w:rsid w:val="001923A6"/>
    <w:rsid w:val="00193062"/>
    <w:rsid w:val="001936C7"/>
    <w:rsid w:val="00193945"/>
    <w:rsid w:val="00194C80"/>
    <w:rsid w:val="00194EA2"/>
    <w:rsid w:val="001963DA"/>
    <w:rsid w:val="00196B4D"/>
    <w:rsid w:val="00197801"/>
    <w:rsid w:val="001A064A"/>
    <w:rsid w:val="001A0812"/>
    <w:rsid w:val="001A12CA"/>
    <w:rsid w:val="001A1F54"/>
    <w:rsid w:val="001A2311"/>
    <w:rsid w:val="001A2A36"/>
    <w:rsid w:val="001A2DF7"/>
    <w:rsid w:val="001A323C"/>
    <w:rsid w:val="001A3BFF"/>
    <w:rsid w:val="001A412F"/>
    <w:rsid w:val="001A48DD"/>
    <w:rsid w:val="001A53A2"/>
    <w:rsid w:val="001A5C8F"/>
    <w:rsid w:val="001A6FE4"/>
    <w:rsid w:val="001A730B"/>
    <w:rsid w:val="001A7955"/>
    <w:rsid w:val="001A7E4C"/>
    <w:rsid w:val="001B00D8"/>
    <w:rsid w:val="001B04E8"/>
    <w:rsid w:val="001B066A"/>
    <w:rsid w:val="001B1D5D"/>
    <w:rsid w:val="001B2629"/>
    <w:rsid w:val="001B2D73"/>
    <w:rsid w:val="001B2F83"/>
    <w:rsid w:val="001B3ABD"/>
    <w:rsid w:val="001B3BCA"/>
    <w:rsid w:val="001B418A"/>
    <w:rsid w:val="001B42D7"/>
    <w:rsid w:val="001B4470"/>
    <w:rsid w:val="001B488D"/>
    <w:rsid w:val="001B4F78"/>
    <w:rsid w:val="001B5523"/>
    <w:rsid w:val="001B56C8"/>
    <w:rsid w:val="001B5A5D"/>
    <w:rsid w:val="001B5E7D"/>
    <w:rsid w:val="001B69E4"/>
    <w:rsid w:val="001B6FB7"/>
    <w:rsid w:val="001B7A09"/>
    <w:rsid w:val="001C023E"/>
    <w:rsid w:val="001C0F9D"/>
    <w:rsid w:val="001C178B"/>
    <w:rsid w:val="001C1C7A"/>
    <w:rsid w:val="001C1CC6"/>
    <w:rsid w:val="001C21BF"/>
    <w:rsid w:val="001C2225"/>
    <w:rsid w:val="001C2344"/>
    <w:rsid w:val="001C33AA"/>
    <w:rsid w:val="001C4248"/>
    <w:rsid w:val="001C48CD"/>
    <w:rsid w:val="001C4A5D"/>
    <w:rsid w:val="001C54DC"/>
    <w:rsid w:val="001C5A17"/>
    <w:rsid w:val="001C5BAA"/>
    <w:rsid w:val="001C5CBE"/>
    <w:rsid w:val="001C6228"/>
    <w:rsid w:val="001C6783"/>
    <w:rsid w:val="001D0446"/>
    <w:rsid w:val="001D10F7"/>
    <w:rsid w:val="001D15C3"/>
    <w:rsid w:val="001D184D"/>
    <w:rsid w:val="001D1DE4"/>
    <w:rsid w:val="001D1F0F"/>
    <w:rsid w:val="001D2725"/>
    <w:rsid w:val="001D2F09"/>
    <w:rsid w:val="001D3315"/>
    <w:rsid w:val="001D39AB"/>
    <w:rsid w:val="001D532F"/>
    <w:rsid w:val="001D5B9B"/>
    <w:rsid w:val="001D5DD9"/>
    <w:rsid w:val="001D651C"/>
    <w:rsid w:val="001D6A6A"/>
    <w:rsid w:val="001D6CA1"/>
    <w:rsid w:val="001D706B"/>
    <w:rsid w:val="001E0923"/>
    <w:rsid w:val="001E098F"/>
    <w:rsid w:val="001E0CE7"/>
    <w:rsid w:val="001E1033"/>
    <w:rsid w:val="001E1A42"/>
    <w:rsid w:val="001E1B0B"/>
    <w:rsid w:val="001E1BFA"/>
    <w:rsid w:val="001E1CA5"/>
    <w:rsid w:val="001E24CD"/>
    <w:rsid w:val="001E265E"/>
    <w:rsid w:val="001E2EB8"/>
    <w:rsid w:val="001E307E"/>
    <w:rsid w:val="001E33B3"/>
    <w:rsid w:val="001E37B7"/>
    <w:rsid w:val="001E3BA4"/>
    <w:rsid w:val="001E3E8B"/>
    <w:rsid w:val="001E669C"/>
    <w:rsid w:val="001E7AAD"/>
    <w:rsid w:val="001F0295"/>
    <w:rsid w:val="001F0437"/>
    <w:rsid w:val="001F0B11"/>
    <w:rsid w:val="001F1290"/>
    <w:rsid w:val="001F2869"/>
    <w:rsid w:val="001F2A89"/>
    <w:rsid w:val="001F310F"/>
    <w:rsid w:val="001F3319"/>
    <w:rsid w:val="001F34CF"/>
    <w:rsid w:val="001F3A68"/>
    <w:rsid w:val="001F4086"/>
    <w:rsid w:val="001F4A71"/>
    <w:rsid w:val="001F4CDA"/>
    <w:rsid w:val="001F5A09"/>
    <w:rsid w:val="001F5F77"/>
    <w:rsid w:val="001F6371"/>
    <w:rsid w:val="001F65EE"/>
    <w:rsid w:val="001F7050"/>
    <w:rsid w:val="001F70DC"/>
    <w:rsid w:val="001F7650"/>
    <w:rsid w:val="001F7C29"/>
    <w:rsid w:val="0020061F"/>
    <w:rsid w:val="00203671"/>
    <w:rsid w:val="0020438E"/>
    <w:rsid w:val="0020650A"/>
    <w:rsid w:val="002079C1"/>
    <w:rsid w:val="00207A83"/>
    <w:rsid w:val="0021100B"/>
    <w:rsid w:val="002112C3"/>
    <w:rsid w:val="00211403"/>
    <w:rsid w:val="00211A4E"/>
    <w:rsid w:val="002121D9"/>
    <w:rsid w:val="00212471"/>
    <w:rsid w:val="002133F5"/>
    <w:rsid w:val="00214149"/>
    <w:rsid w:val="00214AF1"/>
    <w:rsid w:val="002156B0"/>
    <w:rsid w:val="00216D43"/>
    <w:rsid w:val="00217294"/>
    <w:rsid w:val="00217BC1"/>
    <w:rsid w:val="00217FEF"/>
    <w:rsid w:val="00220558"/>
    <w:rsid w:val="00220810"/>
    <w:rsid w:val="00221220"/>
    <w:rsid w:val="00221241"/>
    <w:rsid w:val="0022186A"/>
    <w:rsid w:val="0022189A"/>
    <w:rsid w:val="00221AA5"/>
    <w:rsid w:val="002221D7"/>
    <w:rsid w:val="00222F98"/>
    <w:rsid w:val="00223CC8"/>
    <w:rsid w:val="00223F39"/>
    <w:rsid w:val="00224C4A"/>
    <w:rsid w:val="0022575D"/>
    <w:rsid w:val="00225D1C"/>
    <w:rsid w:val="00225D59"/>
    <w:rsid w:val="00225D6F"/>
    <w:rsid w:val="002263F7"/>
    <w:rsid w:val="00226EA2"/>
    <w:rsid w:val="00226FA7"/>
    <w:rsid w:val="00227194"/>
    <w:rsid w:val="002271C2"/>
    <w:rsid w:val="002279E0"/>
    <w:rsid w:val="00227B19"/>
    <w:rsid w:val="00227C8E"/>
    <w:rsid w:val="00227D26"/>
    <w:rsid w:val="002300FB"/>
    <w:rsid w:val="00230356"/>
    <w:rsid w:val="00231158"/>
    <w:rsid w:val="002318D9"/>
    <w:rsid w:val="00231B28"/>
    <w:rsid w:val="00231CE5"/>
    <w:rsid w:val="0023318A"/>
    <w:rsid w:val="00233906"/>
    <w:rsid w:val="00234631"/>
    <w:rsid w:val="00235337"/>
    <w:rsid w:val="00235716"/>
    <w:rsid w:val="00236B1F"/>
    <w:rsid w:val="002372B4"/>
    <w:rsid w:val="00237341"/>
    <w:rsid w:val="00237CC3"/>
    <w:rsid w:val="00240808"/>
    <w:rsid w:val="00241A97"/>
    <w:rsid w:val="00242EA3"/>
    <w:rsid w:val="00243EDE"/>
    <w:rsid w:val="00244239"/>
    <w:rsid w:val="00244949"/>
    <w:rsid w:val="00244AA6"/>
    <w:rsid w:val="00244E45"/>
    <w:rsid w:val="00244E67"/>
    <w:rsid w:val="00244FC1"/>
    <w:rsid w:val="00245147"/>
    <w:rsid w:val="002451C8"/>
    <w:rsid w:val="00245E4F"/>
    <w:rsid w:val="00246842"/>
    <w:rsid w:val="0024758C"/>
    <w:rsid w:val="00247790"/>
    <w:rsid w:val="002477C7"/>
    <w:rsid w:val="00247EC7"/>
    <w:rsid w:val="00250A34"/>
    <w:rsid w:val="002513F6"/>
    <w:rsid w:val="00251EDD"/>
    <w:rsid w:val="00252DFB"/>
    <w:rsid w:val="0025438D"/>
    <w:rsid w:val="002543D1"/>
    <w:rsid w:val="00254A17"/>
    <w:rsid w:val="00254E81"/>
    <w:rsid w:val="002566A6"/>
    <w:rsid w:val="0025706C"/>
    <w:rsid w:val="00257735"/>
    <w:rsid w:val="00257789"/>
    <w:rsid w:val="00260E67"/>
    <w:rsid w:val="00261BF9"/>
    <w:rsid w:val="00261E9A"/>
    <w:rsid w:val="00262195"/>
    <w:rsid w:val="0026264C"/>
    <w:rsid w:val="00263354"/>
    <w:rsid w:val="002634C9"/>
    <w:rsid w:val="002640D8"/>
    <w:rsid w:val="00264351"/>
    <w:rsid w:val="00264A0B"/>
    <w:rsid w:val="00264AD8"/>
    <w:rsid w:val="00264C79"/>
    <w:rsid w:val="00264E94"/>
    <w:rsid w:val="002657D6"/>
    <w:rsid w:val="00265C2F"/>
    <w:rsid w:val="00265DD4"/>
    <w:rsid w:val="00267847"/>
    <w:rsid w:val="00270323"/>
    <w:rsid w:val="00271130"/>
    <w:rsid w:val="002711F4"/>
    <w:rsid w:val="0027205B"/>
    <w:rsid w:val="002723FE"/>
    <w:rsid w:val="002727C0"/>
    <w:rsid w:val="00272CD3"/>
    <w:rsid w:val="00273FCE"/>
    <w:rsid w:val="00273FFF"/>
    <w:rsid w:val="00274FC9"/>
    <w:rsid w:val="00274FFA"/>
    <w:rsid w:val="0027517D"/>
    <w:rsid w:val="00276125"/>
    <w:rsid w:val="00276AB5"/>
    <w:rsid w:val="00276AEA"/>
    <w:rsid w:val="00277495"/>
    <w:rsid w:val="00277918"/>
    <w:rsid w:val="002801C0"/>
    <w:rsid w:val="0028066C"/>
    <w:rsid w:val="002815F0"/>
    <w:rsid w:val="002816AA"/>
    <w:rsid w:val="00281AC0"/>
    <w:rsid w:val="00281B51"/>
    <w:rsid w:val="00282155"/>
    <w:rsid w:val="00283891"/>
    <w:rsid w:val="00283DC4"/>
    <w:rsid w:val="00284295"/>
    <w:rsid w:val="00284A90"/>
    <w:rsid w:val="0028536B"/>
    <w:rsid w:val="002854AC"/>
    <w:rsid w:val="002858A3"/>
    <w:rsid w:val="00285BBD"/>
    <w:rsid w:val="00286EC8"/>
    <w:rsid w:val="00286F88"/>
    <w:rsid w:val="0028712A"/>
    <w:rsid w:val="00290274"/>
    <w:rsid w:val="0029185F"/>
    <w:rsid w:val="00293B02"/>
    <w:rsid w:val="00294B9C"/>
    <w:rsid w:val="002950A5"/>
    <w:rsid w:val="002958E1"/>
    <w:rsid w:val="00295AC1"/>
    <w:rsid w:val="00295CD4"/>
    <w:rsid w:val="00295D22"/>
    <w:rsid w:val="00296014"/>
    <w:rsid w:val="00296304"/>
    <w:rsid w:val="00296DFE"/>
    <w:rsid w:val="002978E5"/>
    <w:rsid w:val="00297C2D"/>
    <w:rsid w:val="00297E9B"/>
    <w:rsid w:val="002A07D7"/>
    <w:rsid w:val="002A12AD"/>
    <w:rsid w:val="002A1C37"/>
    <w:rsid w:val="002A247C"/>
    <w:rsid w:val="002A2CFE"/>
    <w:rsid w:val="002A35B1"/>
    <w:rsid w:val="002A3DBB"/>
    <w:rsid w:val="002A3EC6"/>
    <w:rsid w:val="002A41B1"/>
    <w:rsid w:val="002A42CE"/>
    <w:rsid w:val="002A47E6"/>
    <w:rsid w:val="002A4821"/>
    <w:rsid w:val="002A4F82"/>
    <w:rsid w:val="002A5B76"/>
    <w:rsid w:val="002A5F49"/>
    <w:rsid w:val="002A6430"/>
    <w:rsid w:val="002A658D"/>
    <w:rsid w:val="002A75B7"/>
    <w:rsid w:val="002A7BA0"/>
    <w:rsid w:val="002B163D"/>
    <w:rsid w:val="002B1CC1"/>
    <w:rsid w:val="002B1D84"/>
    <w:rsid w:val="002B239D"/>
    <w:rsid w:val="002B28EE"/>
    <w:rsid w:val="002B2E08"/>
    <w:rsid w:val="002B3283"/>
    <w:rsid w:val="002B32C3"/>
    <w:rsid w:val="002B3DC6"/>
    <w:rsid w:val="002B3FD3"/>
    <w:rsid w:val="002B4526"/>
    <w:rsid w:val="002B48CE"/>
    <w:rsid w:val="002B49D3"/>
    <w:rsid w:val="002B5B24"/>
    <w:rsid w:val="002B623D"/>
    <w:rsid w:val="002B7069"/>
    <w:rsid w:val="002B75FA"/>
    <w:rsid w:val="002B7A10"/>
    <w:rsid w:val="002B7F52"/>
    <w:rsid w:val="002C012B"/>
    <w:rsid w:val="002C07C3"/>
    <w:rsid w:val="002C0C37"/>
    <w:rsid w:val="002C1167"/>
    <w:rsid w:val="002C1D75"/>
    <w:rsid w:val="002C2008"/>
    <w:rsid w:val="002C278A"/>
    <w:rsid w:val="002C2A2D"/>
    <w:rsid w:val="002C308D"/>
    <w:rsid w:val="002C42F6"/>
    <w:rsid w:val="002C4CCF"/>
    <w:rsid w:val="002C4E88"/>
    <w:rsid w:val="002C53F0"/>
    <w:rsid w:val="002C56CA"/>
    <w:rsid w:val="002C5D70"/>
    <w:rsid w:val="002C5DA7"/>
    <w:rsid w:val="002C5E58"/>
    <w:rsid w:val="002C5E95"/>
    <w:rsid w:val="002C74AA"/>
    <w:rsid w:val="002C75C3"/>
    <w:rsid w:val="002C7EEB"/>
    <w:rsid w:val="002D026B"/>
    <w:rsid w:val="002D0378"/>
    <w:rsid w:val="002D1323"/>
    <w:rsid w:val="002D19E6"/>
    <w:rsid w:val="002D1C15"/>
    <w:rsid w:val="002D2977"/>
    <w:rsid w:val="002D40B9"/>
    <w:rsid w:val="002D48BB"/>
    <w:rsid w:val="002D4971"/>
    <w:rsid w:val="002D4E1C"/>
    <w:rsid w:val="002D5368"/>
    <w:rsid w:val="002D5DDF"/>
    <w:rsid w:val="002D67C3"/>
    <w:rsid w:val="002D68B2"/>
    <w:rsid w:val="002D6B4F"/>
    <w:rsid w:val="002E0290"/>
    <w:rsid w:val="002E0689"/>
    <w:rsid w:val="002E1958"/>
    <w:rsid w:val="002E1C5E"/>
    <w:rsid w:val="002E2E00"/>
    <w:rsid w:val="002E2F4B"/>
    <w:rsid w:val="002E41B1"/>
    <w:rsid w:val="002E573E"/>
    <w:rsid w:val="002E5887"/>
    <w:rsid w:val="002E6866"/>
    <w:rsid w:val="002E7100"/>
    <w:rsid w:val="002E7346"/>
    <w:rsid w:val="002F075B"/>
    <w:rsid w:val="002F0816"/>
    <w:rsid w:val="002F0BF7"/>
    <w:rsid w:val="002F19C0"/>
    <w:rsid w:val="002F1A25"/>
    <w:rsid w:val="002F36D6"/>
    <w:rsid w:val="002F43D3"/>
    <w:rsid w:val="002F4951"/>
    <w:rsid w:val="002F4CA7"/>
    <w:rsid w:val="002F4D78"/>
    <w:rsid w:val="002F53EC"/>
    <w:rsid w:val="002F63AB"/>
    <w:rsid w:val="002F64A9"/>
    <w:rsid w:val="002F6B4E"/>
    <w:rsid w:val="002F6EE6"/>
    <w:rsid w:val="003008D0"/>
    <w:rsid w:val="00300CD4"/>
    <w:rsid w:val="0030101D"/>
    <w:rsid w:val="003016F8"/>
    <w:rsid w:val="003024A2"/>
    <w:rsid w:val="00302670"/>
    <w:rsid w:val="00302C2A"/>
    <w:rsid w:val="0030400B"/>
    <w:rsid w:val="00304969"/>
    <w:rsid w:val="003050D2"/>
    <w:rsid w:val="00305ACC"/>
    <w:rsid w:val="00306EC4"/>
    <w:rsid w:val="00307887"/>
    <w:rsid w:val="00307CDF"/>
    <w:rsid w:val="003102C4"/>
    <w:rsid w:val="003105EA"/>
    <w:rsid w:val="003110FE"/>
    <w:rsid w:val="00311C51"/>
    <w:rsid w:val="00311C52"/>
    <w:rsid w:val="00312629"/>
    <w:rsid w:val="003127AA"/>
    <w:rsid w:val="0031291D"/>
    <w:rsid w:val="00312C16"/>
    <w:rsid w:val="00313B7F"/>
    <w:rsid w:val="00313E1E"/>
    <w:rsid w:val="0031410A"/>
    <w:rsid w:val="00314ECC"/>
    <w:rsid w:val="003166BE"/>
    <w:rsid w:val="0031695E"/>
    <w:rsid w:val="003178CC"/>
    <w:rsid w:val="003178F7"/>
    <w:rsid w:val="003179B3"/>
    <w:rsid w:val="0032084F"/>
    <w:rsid w:val="00320D74"/>
    <w:rsid w:val="00321383"/>
    <w:rsid w:val="00321658"/>
    <w:rsid w:val="00321A5C"/>
    <w:rsid w:val="00322217"/>
    <w:rsid w:val="00322B76"/>
    <w:rsid w:val="00322C56"/>
    <w:rsid w:val="00323EDC"/>
    <w:rsid w:val="00324450"/>
    <w:rsid w:val="00325274"/>
    <w:rsid w:val="00325BBD"/>
    <w:rsid w:val="00325E0F"/>
    <w:rsid w:val="0032645F"/>
    <w:rsid w:val="00326850"/>
    <w:rsid w:val="00326959"/>
    <w:rsid w:val="003270DD"/>
    <w:rsid w:val="0032749C"/>
    <w:rsid w:val="003276F5"/>
    <w:rsid w:val="00327AC5"/>
    <w:rsid w:val="00331133"/>
    <w:rsid w:val="0033122F"/>
    <w:rsid w:val="0033165D"/>
    <w:rsid w:val="00332151"/>
    <w:rsid w:val="0033293B"/>
    <w:rsid w:val="00332ED7"/>
    <w:rsid w:val="00333FDA"/>
    <w:rsid w:val="0033404F"/>
    <w:rsid w:val="00334AAC"/>
    <w:rsid w:val="003365AB"/>
    <w:rsid w:val="00336887"/>
    <w:rsid w:val="0033715A"/>
    <w:rsid w:val="00337A7A"/>
    <w:rsid w:val="00337F58"/>
    <w:rsid w:val="00340012"/>
    <w:rsid w:val="00340803"/>
    <w:rsid w:val="00340989"/>
    <w:rsid w:val="00343A17"/>
    <w:rsid w:val="003441C4"/>
    <w:rsid w:val="00344397"/>
    <w:rsid w:val="00344935"/>
    <w:rsid w:val="00344BCF"/>
    <w:rsid w:val="00344C56"/>
    <w:rsid w:val="00346A98"/>
    <w:rsid w:val="00346D3F"/>
    <w:rsid w:val="00347DC0"/>
    <w:rsid w:val="00350838"/>
    <w:rsid w:val="00350924"/>
    <w:rsid w:val="00351496"/>
    <w:rsid w:val="00351637"/>
    <w:rsid w:val="00351713"/>
    <w:rsid w:val="003531D0"/>
    <w:rsid w:val="00353EBC"/>
    <w:rsid w:val="003541EF"/>
    <w:rsid w:val="00354837"/>
    <w:rsid w:val="00354A68"/>
    <w:rsid w:val="003555AF"/>
    <w:rsid w:val="00355BC8"/>
    <w:rsid w:val="00355CB0"/>
    <w:rsid w:val="003561B8"/>
    <w:rsid w:val="00356B1A"/>
    <w:rsid w:val="00356FB0"/>
    <w:rsid w:val="00357D0B"/>
    <w:rsid w:val="003605CF"/>
    <w:rsid w:val="003607F0"/>
    <w:rsid w:val="00362126"/>
    <w:rsid w:val="00362C36"/>
    <w:rsid w:val="00362FBD"/>
    <w:rsid w:val="00364125"/>
    <w:rsid w:val="00364515"/>
    <w:rsid w:val="00364B22"/>
    <w:rsid w:val="003652B5"/>
    <w:rsid w:val="003655AA"/>
    <w:rsid w:val="00366824"/>
    <w:rsid w:val="00366F8B"/>
    <w:rsid w:val="00367290"/>
    <w:rsid w:val="00367354"/>
    <w:rsid w:val="00367A7B"/>
    <w:rsid w:val="00367A82"/>
    <w:rsid w:val="0037015B"/>
    <w:rsid w:val="003704AB"/>
    <w:rsid w:val="003704FA"/>
    <w:rsid w:val="00372128"/>
    <w:rsid w:val="00372C65"/>
    <w:rsid w:val="00372DA6"/>
    <w:rsid w:val="00372DD9"/>
    <w:rsid w:val="00372E12"/>
    <w:rsid w:val="00373253"/>
    <w:rsid w:val="00373A64"/>
    <w:rsid w:val="003746B6"/>
    <w:rsid w:val="00374EA2"/>
    <w:rsid w:val="00376348"/>
    <w:rsid w:val="003764A6"/>
    <w:rsid w:val="00376569"/>
    <w:rsid w:val="00376B2A"/>
    <w:rsid w:val="0037769B"/>
    <w:rsid w:val="00377887"/>
    <w:rsid w:val="00377E06"/>
    <w:rsid w:val="003814E8"/>
    <w:rsid w:val="00381531"/>
    <w:rsid w:val="003817E1"/>
    <w:rsid w:val="00381B17"/>
    <w:rsid w:val="00381E5B"/>
    <w:rsid w:val="0038358E"/>
    <w:rsid w:val="003836D9"/>
    <w:rsid w:val="00385086"/>
    <w:rsid w:val="0038584F"/>
    <w:rsid w:val="003866C4"/>
    <w:rsid w:val="0038782E"/>
    <w:rsid w:val="0039126E"/>
    <w:rsid w:val="003912A0"/>
    <w:rsid w:val="00391B80"/>
    <w:rsid w:val="00392082"/>
    <w:rsid w:val="00392F67"/>
    <w:rsid w:val="00393FAD"/>
    <w:rsid w:val="00394428"/>
    <w:rsid w:val="003953CE"/>
    <w:rsid w:val="0039577A"/>
    <w:rsid w:val="003957DF"/>
    <w:rsid w:val="003957FB"/>
    <w:rsid w:val="00396E47"/>
    <w:rsid w:val="00397140"/>
    <w:rsid w:val="003972F2"/>
    <w:rsid w:val="00397602"/>
    <w:rsid w:val="0039760C"/>
    <w:rsid w:val="003A0626"/>
    <w:rsid w:val="003A0B31"/>
    <w:rsid w:val="003A1875"/>
    <w:rsid w:val="003A234C"/>
    <w:rsid w:val="003A28E6"/>
    <w:rsid w:val="003A3203"/>
    <w:rsid w:val="003A376B"/>
    <w:rsid w:val="003A3809"/>
    <w:rsid w:val="003A384E"/>
    <w:rsid w:val="003A4C75"/>
    <w:rsid w:val="003A4EAC"/>
    <w:rsid w:val="003A7837"/>
    <w:rsid w:val="003A7B8A"/>
    <w:rsid w:val="003A7C0B"/>
    <w:rsid w:val="003B0596"/>
    <w:rsid w:val="003B1638"/>
    <w:rsid w:val="003B17BF"/>
    <w:rsid w:val="003B1A35"/>
    <w:rsid w:val="003B23C0"/>
    <w:rsid w:val="003B27E6"/>
    <w:rsid w:val="003B2AD9"/>
    <w:rsid w:val="003B321A"/>
    <w:rsid w:val="003B3372"/>
    <w:rsid w:val="003B3A95"/>
    <w:rsid w:val="003B415D"/>
    <w:rsid w:val="003B4688"/>
    <w:rsid w:val="003B46AD"/>
    <w:rsid w:val="003B4A2D"/>
    <w:rsid w:val="003B5526"/>
    <w:rsid w:val="003B5A8C"/>
    <w:rsid w:val="003B5DFB"/>
    <w:rsid w:val="003B5E44"/>
    <w:rsid w:val="003B689A"/>
    <w:rsid w:val="003B6A90"/>
    <w:rsid w:val="003B6F89"/>
    <w:rsid w:val="003B7A15"/>
    <w:rsid w:val="003C05D4"/>
    <w:rsid w:val="003C139E"/>
    <w:rsid w:val="003C1664"/>
    <w:rsid w:val="003C1680"/>
    <w:rsid w:val="003C1C86"/>
    <w:rsid w:val="003C21D9"/>
    <w:rsid w:val="003C2DBD"/>
    <w:rsid w:val="003C4105"/>
    <w:rsid w:val="003C4480"/>
    <w:rsid w:val="003C449C"/>
    <w:rsid w:val="003C4786"/>
    <w:rsid w:val="003C48C4"/>
    <w:rsid w:val="003C48E8"/>
    <w:rsid w:val="003C49B1"/>
    <w:rsid w:val="003C4EEC"/>
    <w:rsid w:val="003C50CA"/>
    <w:rsid w:val="003C5B42"/>
    <w:rsid w:val="003C5B8C"/>
    <w:rsid w:val="003C5D5D"/>
    <w:rsid w:val="003C615A"/>
    <w:rsid w:val="003C615F"/>
    <w:rsid w:val="003C7299"/>
    <w:rsid w:val="003C7F69"/>
    <w:rsid w:val="003D06D9"/>
    <w:rsid w:val="003D0CAA"/>
    <w:rsid w:val="003D1492"/>
    <w:rsid w:val="003D1910"/>
    <w:rsid w:val="003D192E"/>
    <w:rsid w:val="003D19EB"/>
    <w:rsid w:val="003D208F"/>
    <w:rsid w:val="003D36FE"/>
    <w:rsid w:val="003D3F5B"/>
    <w:rsid w:val="003D4E3D"/>
    <w:rsid w:val="003D5A26"/>
    <w:rsid w:val="003D5C9D"/>
    <w:rsid w:val="003D665A"/>
    <w:rsid w:val="003D717D"/>
    <w:rsid w:val="003D7D85"/>
    <w:rsid w:val="003D7F5D"/>
    <w:rsid w:val="003E03B9"/>
    <w:rsid w:val="003E04E0"/>
    <w:rsid w:val="003E07EF"/>
    <w:rsid w:val="003E0D8F"/>
    <w:rsid w:val="003E12F9"/>
    <w:rsid w:val="003E148F"/>
    <w:rsid w:val="003E169D"/>
    <w:rsid w:val="003E1B38"/>
    <w:rsid w:val="003E1C2A"/>
    <w:rsid w:val="003E2CD0"/>
    <w:rsid w:val="003E496C"/>
    <w:rsid w:val="003E5431"/>
    <w:rsid w:val="003E633E"/>
    <w:rsid w:val="003E6C03"/>
    <w:rsid w:val="003E7096"/>
    <w:rsid w:val="003E71DA"/>
    <w:rsid w:val="003E72B3"/>
    <w:rsid w:val="003E7325"/>
    <w:rsid w:val="003E760A"/>
    <w:rsid w:val="003E7842"/>
    <w:rsid w:val="003E7A7E"/>
    <w:rsid w:val="003F00B0"/>
    <w:rsid w:val="003F07A2"/>
    <w:rsid w:val="003F0E0A"/>
    <w:rsid w:val="003F1C61"/>
    <w:rsid w:val="003F1CA4"/>
    <w:rsid w:val="003F28F0"/>
    <w:rsid w:val="003F3159"/>
    <w:rsid w:val="003F3FD0"/>
    <w:rsid w:val="003F495C"/>
    <w:rsid w:val="003F51D2"/>
    <w:rsid w:val="003F5B58"/>
    <w:rsid w:val="003F5F18"/>
    <w:rsid w:val="003F65F1"/>
    <w:rsid w:val="003F6653"/>
    <w:rsid w:val="003F6789"/>
    <w:rsid w:val="003F6C7D"/>
    <w:rsid w:val="003F76EE"/>
    <w:rsid w:val="00400812"/>
    <w:rsid w:val="00401F33"/>
    <w:rsid w:val="0040399D"/>
    <w:rsid w:val="00403C04"/>
    <w:rsid w:val="00403DAC"/>
    <w:rsid w:val="004042D7"/>
    <w:rsid w:val="00404BCB"/>
    <w:rsid w:val="00405889"/>
    <w:rsid w:val="0040588B"/>
    <w:rsid w:val="00406B3F"/>
    <w:rsid w:val="00407B01"/>
    <w:rsid w:val="00407B1F"/>
    <w:rsid w:val="00410685"/>
    <w:rsid w:val="00411AD7"/>
    <w:rsid w:val="00411F82"/>
    <w:rsid w:val="00412796"/>
    <w:rsid w:val="00412E39"/>
    <w:rsid w:val="00413B7D"/>
    <w:rsid w:val="0041442C"/>
    <w:rsid w:val="00414722"/>
    <w:rsid w:val="0041476C"/>
    <w:rsid w:val="004163BE"/>
    <w:rsid w:val="0041676F"/>
    <w:rsid w:val="0041719A"/>
    <w:rsid w:val="004178FD"/>
    <w:rsid w:val="00417C05"/>
    <w:rsid w:val="0042025D"/>
    <w:rsid w:val="00420F9F"/>
    <w:rsid w:val="00421BFE"/>
    <w:rsid w:val="0042234E"/>
    <w:rsid w:val="00422B09"/>
    <w:rsid w:val="00423294"/>
    <w:rsid w:val="004235E0"/>
    <w:rsid w:val="00423DF8"/>
    <w:rsid w:val="00424BB6"/>
    <w:rsid w:val="00425D73"/>
    <w:rsid w:val="0042630B"/>
    <w:rsid w:val="004264AE"/>
    <w:rsid w:val="00426902"/>
    <w:rsid w:val="0042747B"/>
    <w:rsid w:val="004300B0"/>
    <w:rsid w:val="004308D5"/>
    <w:rsid w:val="004312CD"/>
    <w:rsid w:val="0043174D"/>
    <w:rsid w:val="004319E0"/>
    <w:rsid w:val="00431EAA"/>
    <w:rsid w:val="0043276E"/>
    <w:rsid w:val="00432DDE"/>
    <w:rsid w:val="004330C4"/>
    <w:rsid w:val="00433329"/>
    <w:rsid w:val="00433399"/>
    <w:rsid w:val="00433808"/>
    <w:rsid w:val="0043382A"/>
    <w:rsid w:val="00435072"/>
    <w:rsid w:val="00435412"/>
    <w:rsid w:val="00436A4A"/>
    <w:rsid w:val="00437064"/>
    <w:rsid w:val="0043783F"/>
    <w:rsid w:val="00437C0D"/>
    <w:rsid w:val="00437DA3"/>
    <w:rsid w:val="00440DFA"/>
    <w:rsid w:val="004421EF"/>
    <w:rsid w:val="0044250D"/>
    <w:rsid w:val="00442729"/>
    <w:rsid w:val="0044277E"/>
    <w:rsid w:val="00443EE0"/>
    <w:rsid w:val="0044464F"/>
    <w:rsid w:val="00444923"/>
    <w:rsid w:val="00444A51"/>
    <w:rsid w:val="00444FB2"/>
    <w:rsid w:val="0044505E"/>
    <w:rsid w:val="00445EB5"/>
    <w:rsid w:val="00446292"/>
    <w:rsid w:val="004463E7"/>
    <w:rsid w:val="0044675F"/>
    <w:rsid w:val="0044776E"/>
    <w:rsid w:val="00447AF1"/>
    <w:rsid w:val="00450172"/>
    <w:rsid w:val="00451EC7"/>
    <w:rsid w:val="00452222"/>
    <w:rsid w:val="004524BC"/>
    <w:rsid w:val="0045269B"/>
    <w:rsid w:val="004529B1"/>
    <w:rsid w:val="00452D5E"/>
    <w:rsid w:val="00452EE0"/>
    <w:rsid w:val="00453758"/>
    <w:rsid w:val="00454A5C"/>
    <w:rsid w:val="0045551F"/>
    <w:rsid w:val="00455B2F"/>
    <w:rsid w:val="00455BC7"/>
    <w:rsid w:val="00457C2B"/>
    <w:rsid w:val="00457DB1"/>
    <w:rsid w:val="00460032"/>
    <w:rsid w:val="0046025C"/>
    <w:rsid w:val="00460FD9"/>
    <w:rsid w:val="00461187"/>
    <w:rsid w:val="004616D7"/>
    <w:rsid w:val="00461852"/>
    <w:rsid w:val="00462411"/>
    <w:rsid w:val="00462DA4"/>
    <w:rsid w:val="00463149"/>
    <w:rsid w:val="00463819"/>
    <w:rsid w:val="0046408A"/>
    <w:rsid w:val="00464208"/>
    <w:rsid w:val="00465077"/>
    <w:rsid w:val="0046547E"/>
    <w:rsid w:val="0046680C"/>
    <w:rsid w:val="00466E25"/>
    <w:rsid w:val="00467056"/>
    <w:rsid w:val="00467D05"/>
    <w:rsid w:val="004706AD"/>
    <w:rsid w:val="00470779"/>
    <w:rsid w:val="004714BE"/>
    <w:rsid w:val="004714D6"/>
    <w:rsid w:val="0047273F"/>
    <w:rsid w:val="0047355F"/>
    <w:rsid w:val="00473FC4"/>
    <w:rsid w:val="004747B4"/>
    <w:rsid w:val="00474C2C"/>
    <w:rsid w:val="00474CB6"/>
    <w:rsid w:val="0047521B"/>
    <w:rsid w:val="00475419"/>
    <w:rsid w:val="0047568E"/>
    <w:rsid w:val="0047592C"/>
    <w:rsid w:val="004767CA"/>
    <w:rsid w:val="00476C48"/>
    <w:rsid w:val="00477094"/>
    <w:rsid w:val="00477228"/>
    <w:rsid w:val="00477AF5"/>
    <w:rsid w:val="00480A7A"/>
    <w:rsid w:val="00480DFA"/>
    <w:rsid w:val="00480E53"/>
    <w:rsid w:val="004811DF"/>
    <w:rsid w:val="004812EE"/>
    <w:rsid w:val="0048258C"/>
    <w:rsid w:val="00483A54"/>
    <w:rsid w:val="004844FB"/>
    <w:rsid w:val="00484669"/>
    <w:rsid w:val="004846A9"/>
    <w:rsid w:val="00484D5F"/>
    <w:rsid w:val="0048594A"/>
    <w:rsid w:val="00485B9E"/>
    <w:rsid w:val="00486547"/>
    <w:rsid w:val="00486A67"/>
    <w:rsid w:val="00486D5C"/>
    <w:rsid w:val="004872A5"/>
    <w:rsid w:val="0049072F"/>
    <w:rsid w:val="0049125F"/>
    <w:rsid w:val="00491AF4"/>
    <w:rsid w:val="00491FA5"/>
    <w:rsid w:val="0049210B"/>
    <w:rsid w:val="00492350"/>
    <w:rsid w:val="00492ECD"/>
    <w:rsid w:val="004932D2"/>
    <w:rsid w:val="0049380E"/>
    <w:rsid w:val="00493C83"/>
    <w:rsid w:val="004944EE"/>
    <w:rsid w:val="00494BD4"/>
    <w:rsid w:val="00495970"/>
    <w:rsid w:val="00495984"/>
    <w:rsid w:val="004960FB"/>
    <w:rsid w:val="00496EC1"/>
    <w:rsid w:val="004A0088"/>
    <w:rsid w:val="004A040B"/>
    <w:rsid w:val="004A07ED"/>
    <w:rsid w:val="004A084E"/>
    <w:rsid w:val="004A0975"/>
    <w:rsid w:val="004A10F3"/>
    <w:rsid w:val="004A11CA"/>
    <w:rsid w:val="004A1297"/>
    <w:rsid w:val="004A2B23"/>
    <w:rsid w:val="004A2BEE"/>
    <w:rsid w:val="004A3912"/>
    <w:rsid w:val="004A453F"/>
    <w:rsid w:val="004A503E"/>
    <w:rsid w:val="004A5067"/>
    <w:rsid w:val="004A51E1"/>
    <w:rsid w:val="004A6346"/>
    <w:rsid w:val="004A6444"/>
    <w:rsid w:val="004A72D2"/>
    <w:rsid w:val="004A74C6"/>
    <w:rsid w:val="004A7927"/>
    <w:rsid w:val="004A7F27"/>
    <w:rsid w:val="004A7FCF"/>
    <w:rsid w:val="004B00B4"/>
    <w:rsid w:val="004B0271"/>
    <w:rsid w:val="004B190B"/>
    <w:rsid w:val="004B28F9"/>
    <w:rsid w:val="004B2CD8"/>
    <w:rsid w:val="004B3650"/>
    <w:rsid w:val="004B3BE1"/>
    <w:rsid w:val="004B4613"/>
    <w:rsid w:val="004B4890"/>
    <w:rsid w:val="004B5389"/>
    <w:rsid w:val="004B56F5"/>
    <w:rsid w:val="004B7777"/>
    <w:rsid w:val="004B7B31"/>
    <w:rsid w:val="004B7DB8"/>
    <w:rsid w:val="004C1C72"/>
    <w:rsid w:val="004C2E2C"/>
    <w:rsid w:val="004C32CD"/>
    <w:rsid w:val="004C4F82"/>
    <w:rsid w:val="004C5146"/>
    <w:rsid w:val="004C53C8"/>
    <w:rsid w:val="004C53DC"/>
    <w:rsid w:val="004C5823"/>
    <w:rsid w:val="004C5A25"/>
    <w:rsid w:val="004C6146"/>
    <w:rsid w:val="004C688B"/>
    <w:rsid w:val="004C6F60"/>
    <w:rsid w:val="004C7407"/>
    <w:rsid w:val="004C7A32"/>
    <w:rsid w:val="004D1465"/>
    <w:rsid w:val="004D1A2E"/>
    <w:rsid w:val="004D1A3A"/>
    <w:rsid w:val="004D2E49"/>
    <w:rsid w:val="004D2F75"/>
    <w:rsid w:val="004D3ABF"/>
    <w:rsid w:val="004D420A"/>
    <w:rsid w:val="004D4D56"/>
    <w:rsid w:val="004D57F5"/>
    <w:rsid w:val="004D64E7"/>
    <w:rsid w:val="004E0E80"/>
    <w:rsid w:val="004E1BF9"/>
    <w:rsid w:val="004E2DA9"/>
    <w:rsid w:val="004E31DC"/>
    <w:rsid w:val="004E3324"/>
    <w:rsid w:val="004E345C"/>
    <w:rsid w:val="004E3927"/>
    <w:rsid w:val="004E44B6"/>
    <w:rsid w:val="004E44D7"/>
    <w:rsid w:val="004E527E"/>
    <w:rsid w:val="004E530B"/>
    <w:rsid w:val="004E55E8"/>
    <w:rsid w:val="004E5606"/>
    <w:rsid w:val="004E57A0"/>
    <w:rsid w:val="004E72BA"/>
    <w:rsid w:val="004E7B48"/>
    <w:rsid w:val="004E7E8D"/>
    <w:rsid w:val="004F0087"/>
    <w:rsid w:val="004F228A"/>
    <w:rsid w:val="004F3440"/>
    <w:rsid w:val="004F4CB2"/>
    <w:rsid w:val="004F4F3E"/>
    <w:rsid w:val="004F50B2"/>
    <w:rsid w:val="004F5BAA"/>
    <w:rsid w:val="004F5CD5"/>
    <w:rsid w:val="004F5EAC"/>
    <w:rsid w:val="004F6A36"/>
    <w:rsid w:val="004F6CEC"/>
    <w:rsid w:val="004F6E10"/>
    <w:rsid w:val="004F7A68"/>
    <w:rsid w:val="004F7D2D"/>
    <w:rsid w:val="00501D0A"/>
    <w:rsid w:val="00502A68"/>
    <w:rsid w:val="005040A6"/>
    <w:rsid w:val="005041BF"/>
    <w:rsid w:val="00505716"/>
    <w:rsid w:val="005065B4"/>
    <w:rsid w:val="00507C07"/>
    <w:rsid w:val="00507D2B"/>
    <w:rsid w:val="00510172"/>
    <w:rsid w:val="00510B0E"/>
    <w:rsid w:val="00511561"/>
    <w:rsid w:val="00511FC5"/>
    <w:rsid w:val="00512F6A"/>
    <w:rsid w:val="00513539"/>
    <w:rsid w:val="005136DC"/>
    <w:rsid w:val="005137D5"/>
    <w:rsid w:val="0051383A"/>
    <w:rsid w:val="00513DE3"/>
    <w:rsid w:val="005147D2"/>
    <w:rsid w:val="00514D43"/>
    <w:rsid w:val="005152FE"/>
    <w:rsid w:val="00515E52"/>
    <w:rsid w:val="005168B6"/>
    <w:rsid w:val="005175A2"/>
    <w:rsid w:val="00517C20"/>
    <w:rsid w:val="00517DF2"/>
    <w:rsid w:val="00520509"/>
    <w:rsid w:val="00520ACB"/>
    <w:rsid w:val="00521D8C"/>
    <w:rsid w:val="00521EC9"/>
    <w:rsid w:val="0052243E"/>
    <w:rsid w:val="0052258C"/>
    <w:rsid w:val="00523016"/>
    <w:rsid w:val="005235CB"/>
    <w:rsid w:val="00523C84"/>
    <w:rsid w:val="005258E0"/>
    <w:rsid w:val="00525F27"/>
    <w:rsid w:val="00526095"/>
    <w:rsid w:val="00526C14"/>
    <w:rsid w:val="00527049"/>
    <w:rsid w:val="00527EE6"/>
    <w:rsid w:val="00530830"/>
    <w:rsid w:val="00531EB5"/>
    <w:rsid w:val="0053228C"/>
    <w:rsid w:val="00532C48"/>
    <w:rsid w:val="00533BAC"/>
    <w:rsid w:val="00534B47"/>
    <w:rsid w:val="00534F24"/>
    <w:rsid w:val="0054087F"/>
    <w:rsid w:val="00540E61"/>
    <w:rsid w:val="00540F8E"/>
    <w:rsid w:val="00542C11"/>
    <w:rsid w:val="00543163"/>
    <w:rsid w:val="005431E3"/>
    <w:rsid w:val="00543B4B"/>
    <w:rsid w:val="00543E71"/>
    <w:rsid w:val="00544102"/>
    <w:rsid w:val="00545711"/>
    <w:rsid w:val="0054635F"/>
    <w:rsid w:val="00546CFE"/>
    <w:rsid w:val="00546D86"/>
    <w:rsid w:val="00546FA9"/>
    <w:rsid w:val="005470D7"/>
    <w:rsid w:val="005479E2"/>
    <w:rsid w:val="00547DE3"/>
    <w:rsid w:val="00547F20"/>
    <w:rsid w:val="005507BF"/>
    <w:rsid w:val="00550B7A"/>
    <w:rsid w:val="005515B4"/>
    <w:rsid w:val="00551828"/>
    <w:rsid w:val="0055235F"/>
    <w:rsid w:val="00553943"/>
    <w:rsid w:val="00553B14"/>
    <w:rsid w:val="005547E7"/>
    <w:rsid w:val="00554EEB"/>
    <w:rsid w:val="0055642E"/>
    <w:rsid w:val="0055650F"/>
    <w:rsid w:val="0055693B"/>
    <w:rsid w:val="00556E0E"/>
    <w:rsid w:val="00557F44"/>
    <w:rsid w:val="0056056B"/>
    <w:rsid w:val="00563CB6"/>
    <w:rsid w:val="00563F89"/>
    <w:rsid w:val="0056453C"/>
    <w:rsid w:val="005645BA"/>
    <w:rsid w:val="00565DEB"/>
    <w:rsid w:val="00566223"/>
    <w:rsid w:val="00566A18"/>
    <w:rsid w:val="00566F65"/>
    <w:rsid w:val="00567717"/>
    <w:rsid w:val="005677A2"/>
    <w:rsid w:val="005678F8"/>
    <w:rsid w:val="00570365"/>
    <w:rsid w:val="00571570"/>
    <w:rsid w:val="0057336E"/>
    <w:rsid w:val="00573709"/>
    <w:rsid w:val="00573AD6"/>
    <w:rsid w:val="0057483B"/>
    <w:rsid w:val="005751E4"/>
    <w:rsid w:val="00575ED1"/>
    <w:rsid w:val="0057685E"/>
    <w:rsid w:val="00576F15"/>
    <w:rsid w:val="0057716E"/>
    <w:rsid w:val="0057735C"/>
    <w:rsid w:val="0058003B"/>
    <w:rsid w:val="0058010D"/>
    <w:rsid w:val="005806DE"/>
    <w:rsid w:val="00581034"/>
    <w:rsid w:val="005821E9"/>
    <w:rsid w:val="00582704"/>
    <w:rsid w:val="00584EED"/>
    <w:rsid w:val="00584F4A"/>
    <w:rsid w:val="00585981"/>
    <w:rsid w:val="00586450"/>
    <w:rsid w:val="00587709"/>
    <w:rsid w:val="00587940"/>
    <w:rsid w:val="00587D73"/>
    <w:rsid w:val="00587FD9"/>
    <w:rsid w:val="0059005A"/>
    <w:rsid w:val="00590D77"/>
    <w:rsid w:val="00590E4D"/>
    <w:rsid w:val="005911DF"/>
    <w:rsid w:val="00592D5F"/>
    <w:rsid w:val="0059537D"/>
    <w:rsid w:val="005957B0"/>
    <w:rsid w:val="00595DDC"/>
    <w:rsid w:val="00596704"/>
    <w:rsid w:val="005971DC"/>
    <w:rsid w:val="00597579"/>
    <w:rsid w:val="00597787"/>
    <w:rsid w:val="005A015D"/>
    <w:rsid w:val="005A04E5"/>
    <w:rsid w:val="005A12D1"/>
    <w:rsid w:val="005A20F7"/>
    <w:rsid w:val="005A2521"/>
    <w:rsid w:val="005A31DB"/>
    <w:rsid w:val="005A3E12"/>
    <w:rsid w:val="005A495A"/>
    <w:rsid w:val="005A4B72"/>
    <w:rsid w:val="005A57F6"/>
    <w:rsid w:val="005A670D"/>
    <w:rsid w:val="005A68F9"/>
    <w:rsid w:val="005A6F27"/>
    <w:rsid w:val="005A7627"/>
    <w:rsid w:val="005A7A08"/>
    <w:rsid w:val="005A7AAA"/>
    <w:rsid w:val="005A7BAD"/>
    <w:rsid w:val="005B04B9"/>
    <w:rsid w:val="005B05D1"/>
    <w:rsid w:val="005B0701"/>
    <w:rsid w:val="005B0FC6"/>
    <w:rsid w:val="005B17DB"/>
    <w:rsid w:val="005B19C6"/>
    <w:rsid w:val="005B1ADA"/>
    <w:rsid w:val="005B1BA7"/>
    <w:rsid w:val="005B1C92"/>
    <w:rsid w:val="005B1C96"/>
    <w:rsid w:val="005B271E"/>
    <w:rsid w:val="005B3193"/>
    <w:rsid w:val="005B31E5"/>
    <w:rsid w:val="005B3741"/>
    <w:rsid w:val="005B3999"/>
    <w:rsid w:val="005B48B9"/>
    <w:rsid w:val="005B6345"/>
    <w:rsid w:val="005B727B"/>
    <w:rsid w:val="005B7F2A"/>
    <w:rsid w:val="005C0B8A"/>
    <w:rsid w:val="005C0E5C"/>
    <w:rsid w:val="005C14F7"/>
    <w:rsid w:val="005C1C15"/>
    <w:rsid w:val="005C231A"/>
    <w:rsid w:val="005C2F0D"/>
    <w:rsid w:val="005C44C1"/>
    <w:rsid w:val="005C499D"/>
    <w:rsid w:val="005C5378"/>
    <w:rsid w:val="005C58EB"/>
    <w:rsid w:val="005C5A0C"/>
    <w:rsid w:val="005C5BA9"/>
    <w:rsid w:val="005C5D84"/>
    <w:rsid w:val="005C5DE4"/>
    <w:rsid w:val="005C6222"/>
    <w:rsid w:val="005C6761"/>
    <w:rsid w:val="005C7350"/>
    <w:rsid w:val="005C7398"/>
    <w:rsid w:val="005C73BD"/>
    <w:rsid w:val="005C7CE1"/>
    <w:rsid w:val="005D0125"/>
    <w:rsid w:val="005D0B7D"/>
    <w:rsid w:val="005D0D72"/>
    <w:rsid w:val="005D23D2"/>
    <w:rsid w:val="005D38E3"/>
    <w:rsid w:val="005D4395"/>
    <w:rsid w:val="005D43D2"/>
    <w:rsid w:val="005D51DA"/>
    <w:rsid w:val="005D52AD"/>
    <w:rsid w:val="005D5498"/>
    <w:rsid w:val="005D591F"/>
    <w:rsid w:val="005D5BAF"/>
    <w:rsid w:val="005D6130"/>
    <w:rsid w:val="005D6726"/>
    <w:rsid w:val="005D6B2D"/>
    <w:rsid w:val="005D7052"/>
    <w:rsid w:val="005D7B7F"/>
    <w:rsid w:val="005D7C12"/>
    <w:rsid w:val="005E04AB"/>
    <w:rsid w:val="005E0DCA"/>
    <w:rsid w:val="005E20FA"/>
    <w:rsid w:val="005E3E53"/>
    <w:rsid w:val="005E41E8"/>
    <w:rsid w:val="005E481D"/>
    <w:rsid w:val="005E4865"/>
    <w:rsid w:val="005E4894"/>
    <w:rsid w:val="005E4D12"/>
    <w:rsid w:val="005E4E2F"/>
    <w:rsid w:val="005E690E"/>
    <w:rsid w:val="005E732E"/>
    <w:rsid w:val="005E7510"/>
    <w:rsid w:val="005E7C8D"/>
    <w:rsid w:val="005F0D85"/>
    <w:rsid w:val="005F1A22"/>
    <w:rsid w:val="005F343D"/>
    <w:rsid w:val="005F35B2"/>
    <w:rsid w:val="005F3A4D"/>
    <w:rsid w:val="005F446D"/>
    <w:rsid w:val="005F517B"/>
    <w:rsid w:val="005F5944"/>
    <w:rsid w:val="005F5E4B"/>
    <w:rsid w:val="005F6397"/>
    <w:rsid w:val="005F66BC"/>
    <w:rsid w:val="005F6738"/>
    <w:rsid w:val="005F7603"/>
    <w:rsid w:val="005F799B"/>
    <w:rsid w:val="005F7B60"/>
    <w:rsid w:val="005F7E49"/>
    <w:rsid w:val="00600002"/>
    <w:rsid w:val="00600CC6"/>
    <w:rsid w:val="00600D49"/>
    <w:rsid w:val="0060196A"/>
    <w:rsid w:val="00601E93"/>
    <w:rsid w:val="00601ECC"/>
    <w:rsid w:val="00601EE4"/>
    <w:rsid w:val="0060292D"/>
    <w:rsid w:val="00602ACB"/>
    <w:rsid w:val="00602BD0"/>
    <w:rsid w:val="006034EF"/>
    <w:rsid w:val="00603BB2"/>
    <w:rsid w:val="00603C82"/>
    <w:rsid w:val="00604875"/>
    <w:rsid w:val="00604B7D"/>
    <w:rsid w:val="006057AE"/>
    <w:rsid w:val="00605F3C"/>
    <w:rsid w:val="00606F82"/>
    <w:rsid w:val="00607201"/>
    <w:rsid w:val="00607455"/>
    <w:rsid w:val="006079C2"/>
    <w:rsid w:val="00610182"/>
    <w:rsid w:val="00610527"/>
    <w:rsid w:val="00610953"/>
    <w:rsid w:val="00610FAB"/>
    <w:rsid w:val="006118C7"/>
    <w:rsid w:val="00612307"/>
    <w:rsid w:val="006127AA"/>
    <w:rsid w:val="0061284D"/>
    <w:rsid w:val="00612E81"/>
    <w:rsid w:val="00613525"/>
    <w:rsid w:val="006149E5"/>
    <w:rsid w:val="006150C1"/>
    <w:rsid w:val="00615518"/>
    <w:rsid w:val="00615A84"/>
    <w:rsid w:val="00615C4C"/>
    <w:rsid w:val="0061619A"/>
    <w:rsid w:val="00616376"/>
    <w:rsid w:val="006163D3"/>
    <w:rsid w:val="00616D3D"/>
    <w:rsid w:val="00622645"/>
    <w:rsid w:val="00622959"/>
    <w:rsid w:val="00623893"/>
    <w:rsid w:val="00623EEE"/>
    <w:rsid w:val="00624020"/>
    <w:rsid w:val="006240FA"/>
    <w:rsid w:val="0062483F"/>
    <w:rsid w:val="006266A7"/>
    <w:rsid w:val="00626B5C"/>
    <w:rsid w:val="0062772F"/>
    <w:rsid w:val="00630232"/>
    <w:rsid w:val="00631107"/>
    <w:rsid w:val="0063127D"/>
    <w:rsid w:val="006315EB"/>
    <w:rsid w:val="00631B56"/>
    <w:rsid w:val="00632D86"/>
    <w:rsid w:val="00634242"/>
    <w:rsid w:val="00634507"/>
    <w:rsid w:val="006346A1"/>
    <w:rsid w:val="00634ADF"/>
    <w:rsid w:val="006351DE"/>
    <w:rsid w:val="0063541C"/>
    <w:rsid w:val="0063552D"/>
    <w:rsid w:val="0063566C"/>
    <w:rsid w:val="0063664A"/>
    <w:rsid w:val="006368CE"/>
    <w:rsid w:val="00636CCC"/>
    <w:rsid w:val="00636E6D"/>
    <w:rsid w:val="00636F36"/>
    <w:rsid w:val="006379D7"/>
    <w:rsid w:val="00637D26"/>
    <w:rsid w:val="0064064E"/>
    <w:rsid w:val="00640850"/>
    <w:rsid w:val="00640942"/>
    <w:rsid w:val="00640D61"/>
    <w:rsid w:val="006416FF"/>
    <w:rsid w:val="00641EF5"/>
    <w:rsid w:val="00642AD5"/>
    <w:rsid w:val="00643014"/>
    <w:rsid w:val="00644144"/>
    <w:rsid w:val="00644273"/>
    <w:rsid w:val="00645131"/>
    <w:rsid w:val="00645159"/>
    <w:rsid w:val="0064526C"/>
    <w:rsid w:val="00645D4B"/>
    <w:rsid w:val="00645F00"/>
    <w:rsid w:val="00645F3B"/>
    <w:rsid w:val="0064643E"/>
    <w:rsid w:val="00646913"/>
    <w:rsid w:val="006469DD"/>
    <w:rsid w:val="00647EA2"/>
    <w:rsid w:val="00647F33"/>
    <w:rsid w:val="00650246"/>
    <w:rsid w:val="00650EA1"/>
    <w:rsid w:val="00651287"/>
    <w:rsid w:val="00651A49"/>
    <w:rsid w:val="00651AE8"/>
    <w:rsid w:val="00651BEE"/>
    <w:rsid w:val="00651DA6"/>
    <w:rsid w:val="00651F68"/>
    <w:rsid w:val="00652125"/>
    <w:rsid w:val="00652589"/>
    <w:rsid w:val="0065457A"/>
    <w:rsid w:val="00654DFA"/>
    <w:rsid w:val="00656027"/>
    <w:rsid w:val="006560B5"/>
    <w:rsid w:val="006577B1"/>
    <w:rsid w:val="00660054"/>
    <w:rsid w:val="00660195"/>
    <w:rsid w:val="0066075A"/>
    <w:rsid w:val="0066113C"/>
    <w:rsid w:val="00661544"/>
    <w:rsid w:val="00662498"/>
    <w:rsid w:val="006630FE"/>
    <w:rsid w:val="006639B8"/>
    <w:rsid w:val="00663C72"/>
    <w:rsid w:val="00666BF2"/>
    <w:rsid w:val="0066774F"/>
    <w:rsid w:val="00670403"/>
    <w:rsid w:val="006704B2"/>
    <w:rsid w:val="00670F92"/>
    <w:rsid w:val="00671C4B"/>
    <w:rsid w:val="00671E9B"/>
    <w:rsid w:val="00672353"/>
    <w:rsid w:val="00672763"/>
    <w:rsid w:val="00672F92"/>
    <w:rsid w:val="0067344F"/>
    <w:rsid w:val="0067385D"/>
    <w:rsid w:val="00673C10"/>
    <w:rsid w:val="006744A1"/>
    <w:rsid w:val="00675EBC"/>
    <w:rsid w:val="00676333"/>
    <w:rsid w:val="006767DA"/>
    <w:rsid w:val="00676E11"/>
    <w:rsid w:val="00677886"/>
    <w:rsid w:val="00680536"/>
    <w:rsid w:val="00680FA8"/>
    <w:rsid w:val="006813C1"/>
    <w:rsid w:val="0068228C"/>
    <w:rsid w:val="006822DF"/>
    <w:rsid w:val="0068256F"/>
    <w:rsid w:val="0068360F"/>
    <w:rsid w:val="00683848"/>
    <w:rsid w:val="0068409B"/>
    <w:rsid w:val="006851B9"/>
    <w:rsid w:val="0068537B"/>
    <w:rsid w:val="00685FAA"/>
    <w:rsid w:val="00686036"/>
    <w:rsid w:val="006879B1"/>
    <w:rsid w:val="00687D3D"/>
    <w:rsid w:val="00690658"/>
    <w:rsid w:val="00690A99"/>
    <w:rsid w:val="00691E47"/>
    <w:rsid w:val="00691FE0"/>
    <w:rsid w:val="0069204B"/>
    <w:rsid w:val="00692416"/>
    <w:rsid w:val="00692CEA"/>
    <w:rsid w:val="00692F17"/>
    <w:rsid w:val="00692F9A"/>
    <w:rsid w:val="00693D43"/>
    <w:rsid w:val="006945B4"/>
    <w:rsid w:val="00694AAF"/>
    <w:rsid w:val="0069514B"/>
    <w:rsid w:val="00696213"/>
    <w:rsid w:val="00696781"/>
    <w:rsid w:val="006967C3"/>
    <w:rsid w:val="00696A11"/>
    <w:rsid w:val="006975E2"/>
    <w:rsid w:val="00697C17"/>
    <w:rsid w:val="006A002B"/>
    <w:rsid w:val="006A0BFF"/>
    <w:rsid w:val="006A1EF3"/>
    <w:rsid w:val="006A2395"/>
    <w:rsid w:val="006A397E"/>
    <w:rsid w:val="006A3F69"/>
    <w:rsid w:val="006A47BE"/>
    <w:rsid w:val="006A5490"/>
    <w:rsid w:val="006A676A"/>
    <w:rsid w:val="006A68CD"/>
    <w:rsid w:val="006B020C"/>
    <w:rsid w:val="006B03C2"/>
    <w:rsid w:val="006B16CE"/>
    <w:rsid w:val="006B1AF4"/>
    <w:rsid w:val="006B1EE4"/>
    <w:rsid w:val="006B21FA"/>
    <w:rsid w:val="006B3027"/>
    <w:rsid w:val="006B388E"/>
    <w:rsid w:val="006B3E11"/>
    <w:rsid w:val="006B3F75"/>
    <w:rsid w:val="006B492D"/>
    <w:rsid w:val="006B5415"/>
    <w:rsid w:val="006B5522"/>
    <w:rsid w:val="006B5C72"/>
    <w:rsid w:val="006B6C52"/>
    <w:rsid w:val="006B7924"/>
    <w:rsid w:val="006B7980"/>
    <w:rsid w:val="006C0997"/>
    <w:rsid w:val="006C11C6"/>
    <w:rsid w:val="006C11F3"/>
    <w:rsid w:val="006C1D77"/>
    <w:rsid w:val="006C28DF"/>
    <w:rsid w:val="006C2B9E"/>
    <w:rsid w:val="006C2EB7"/>
    <w:rsid w:val="006C40FD"/>
    <w:rsid w:val="006C4779"/>
    <w:rsid w:val="006C4DF2"/>
    <w:rsid w:val="006C4ED4"/>
    <w:rsid w:val="006C53A3"/>
    <w:rsid w:val="006C5920"/>
    <w:rsid w:val="006C68B4"/>
    <w:rsid w:val="006C746A"/>
    <w:rsid w:val="006C7540"/>
    <w:rsid w:val="006C7971"/>
    <w:rsid w:val="006C7EE6"/>
    <w:rsid w:val="006D050A"/>
    <w:rsid w:val="006D08CF"/>
    <w:rsid w:val="006D10B8"/>
    <w:rsid w:val="006D1298"/>
    <w:rsid w:val="006D23B8"/>
    <w:rsid w:val="006D2A43"/>
    <w:rsid w:val="006D3125"/>
    <w:rsid w:val="006D3B3C"/>
    <w:rsid w:val="006D4E57"/>
    <w:rsid w:val="006D564F"/>
    <w:rsid w:val="006D5AEA"/>
    <w:rsid w:val="006D5EFC"/>
    <w:rsid w:val="006D6EB6"/>
    <w:rsid w:val="006D7BC5"/>
    <w:rsid w:val="006D7FE7"/>
    <w:rsid w:val="006D7FED"/>
    <w:rsid w:val="006E03EB"/>
    <w:rsid w:val="006E198B"/>
    <w:rsid w:val="006E22EE"/>
    <w:rsid w:val="006E246E"/>
    <w:rsid w:val="006E31EF"/>
    <w:rsid w:val="006E3312"/>
    <w:rsid w:val="006E3472"/>
    <w:rsid w:val="006E3586"/>
    <w:rsid w:val="006E3DDE"/>
    <w:rsid w:val="006E4038"/>
    <w:rsid w:val="006E5913"/>
    <w:rsid w:val="006E666E"/>
    <w:rsid w:val="006E6892"/>
    <w:rsid w:val="006F0CCC"/>
    <w:rsid w:val="006F0E9B"/>
    <w:rsid w:val="006F116E"/>
    <w:rsid w:val="006F13D4"/>
    <w:rsid w:val="006F148D"/>
    <w:rsid w:val="006F19C0"/>
    <w:rsid w:val="006F23EA"/>
    <w:rsid w:val="006F2FF9"/>
    <w:rsid w:val="006F339F"/>
    <w:rsid w:val="006F3E88"/>
    <w:rsid w:val="006F4F4A"/>
    <w:rsid w:val="006F6A72"/>
    <w:rsid w:val="006F7541"/>
    <w:rsid w:val="006F7941"/>
    <w:rsid w:val="006F7C4B"/>
    <w:rsid w:val="006F7F3C"/>
    <w:rsid w:val="00700037"/>
    <w:rsid w:val="00700277"/>
    <w:rsid w:val="00700D74"/>
    <w:rsid w:val="00701F3A"/>
    <w:rsid w:val="00702037"/>
    <w:rsid w:val="00702123"/>
    <w:rsid w:val="0070225A"/>
    <w:rsid w:val="00702465"/>
    <w:rsid w:val="00702799"/>
    <w:rsid w:val="0070327D"/>
    <w:rsid w:val="00703823"/>
    <w:rsid w:val="0070382A"/>
    <w:rsid w:val="00704AE9"/>
    <w:rsid w:val="00704C7B"/>
    <w:rsid w:val="007051FF"/>
    <w:rsid w:val="007069DB"/>
    <w:rsid w:val="00706E5C"/>
    <w:rsid w:val="007078AF"/>
    <w:rsid w:val="00707BD9"/>
    <w:rsid w:val="0071025D"/>
    <w:rsid w:val="00710D48"/>
    <w:rsid w:val="00710FB2"/>
    <w:rsid w:val="00711AC9"/>
    <w:rsid w:val="00711C3A"/>
    <w:rsid w:val="0071277A"/>
    <w:rsid w:val="007129C4"/>
    <w:rsid w:val="007132BD"/>
    <w:rsid w:val="007134FD"/>
    <w:rsid w:val="00713954"/>
    <w:rsid w:val="0071432D"/>
    <w:rsid w:val="0071568F"/>
    <w:rsid w:val="00715D4E"/>
    <w:rsid w:val="00715E6A"/>
    <w:rsid w:val="00716780"/>
    <w:rsid w:val="007167CE"/>
    <w:rsid w:val="00716DCB"/>
    <w:rsid w:val="00717E9F"/>
    <w:rsid w:val="007203B0"/>
    <w:rsid w:val="0072061F"/>
    <w:rsid w:val="00721653"/>
    <w:rsid w:val="00721918"/>
    <w:rsid w:val="0072207C"/>
    <w:rsid w:val="007222AB"/>
    <w:rsid w:val="007223BB"/>
    <w:rsid w:val="00722725"/>
    <w:rsid w:val="0072333F"/>
    <w:rsid w:val="007240CB"/>
    <w:rsid w:val="00724514"/>
    <w:rsid w:val="00724657"/>
    <w:rsid w:val="00724F15"/>
    <w:rsid w:val="007253C0"/>
    <w:rsid w:val="00725424"/>
    <w:rsid w:val="00725BF7"/>
    <w:rsid w:val="00725D0A"/>
    <w:rsid w:val="00725ECE"/>
    <w:rsid w:val="007263EB"/>
    <w:rsid w:val="00726B02"/>
    <w:rsid w:val="007271D5"/>
    <w:rsid w:val="00727415"/>
    <w:rsid w:val="007279AC"/>
    <w:rsid w:val="00730A04"/>
    <w:rsid w:val="00730CD7"/>
    <w:rsid w:val="00732339"/>
    <w:rsid w:val="0073274E"/>
    <w:rsid w:val="00732A9E"/>
    <w:rsid w:val="007334DF"/>
    <w:rsid w:val="007343C0"/>
    <w:rsid w:val="00734513"/>
    <w:rsid w:val="007348F7"/>
    <w:rsid w:val="0073594A"/>
    <w:rsid w:val="00736A58"/>
    <w:rsid w:val="00736CB3"/>
    <w:rsid w:val="0073765A"/>
    <w:rsid w:val="00737E36"/>
    <w:rsid w:val="00740D6E"/>
    <w:rsid w:val="00741128"/>
    <w:rsid w:val="007426D4"/>
    <w:rsid w:val="00743148"/>
    <w:rsid w:val="0074372B"/>
    <w:rsid w:val="00743C0D"/>
    <w:rsid w:val="00743C39"/>
    <w:rsid w:val="00744883"/>
    <w:rsid w:val="007455CD"/>
    <w:rsid w:val="0074602F"/>
    <w:rsid w:val="007468F5"/>
    <w:rsid w:val="00746F90"/>
    <w:rsid w:val="007477D7"/>
    <w:rsid w:val="00747A08"/>
    <w:rsid w:val="00750295"/>
    <w:rsid w:val="007502FD"/>
    <w:rsid w:val="00752189"/>
    <w:rsid w:val="00752408"/>
    <w:rsid w:val="00753A9B"/>
    <w:rsid w:val="00753D03"/>
    <w:rsid w:val="00754534"/>
    <w:rsid w:val="00754A54"/>
    <w:rsid w:val="00754C5F"/>
    <w:rsid w:val="007558D1"/>
    <w:rsid w:val="00756B67"/>
    <w:rsid w:val="00760BEE"/>
    <w:rsid w:val="00761295"/>
    <w:rsid w:val="00761E3F"/>
    <w:rsid w:val="00762916"/>
    <w:rsid w:val="00763872"/>
    <w:rsid w:val="007654E9"/>
    <w:rsid w:val="00765523"/>
    <w:rsid w:val="00765CBE"/>
    <w:rsid w:val="0076632E"/>
    <w:rsid w:val="007665F0"/>
    <w:rsid w:val="0076670F"/>
    <w:rsid w:val="00767160"/>
    <w:rsid w:val="00767D5C"/>
    <w:rsid w:val="007705A1"/>
    <w:rsid w:val="00770C1F"/>
    <w:rsid w:val="00770FDB"/>
    <w:rsid w:val="007736FF"/>
    <w:rsid w:val="00773C6D"/>
    <w:rsid w:val="00773F6B"/>
    <w:rsid w:val="007746D9"/>
    <w:rsid w:val="007756E3"/>
    <w:rsid w:val="007759B0"/>
    <w:rsid w:val="00775E47"/>
    <w:rsid w:val="007762E5"/>
    <w:rsid w:val="0077672B"/>
    <w:rsid w:val="00776FEB"/>
    <w:rsid w:val="007776E7"/>
    <w:rsid w:val="007801B6"/>
    <w:rsid w:val="0078021F"/>
    <w:rsid w:val="00780262"/>
    <w:rsid w:val="0078094F"/>
    <w:rsid w:val="00780B0F"/>
    <w:rsid w:val="007811B5"/>
    <w:rsid w:val="007815AD"/>
    <w:rsid w:val="0078213E"/>
    <w:rsid w:val="00782719"/>
    <w:rsid w:val="007831CA"/>
    <w:rsid w:val="007842D4"/>
    <w:rsid w:val="007854C0"/>
    <w:rsid w:val="007859BC"/>
    <w:rsid w:val="00785FA8"/>
    <w:rsid w:val="00786671"/>
    <w:rsid w:val="00786AFF"/>
    <w:rsid w:val="00787C9D"/>
    <w:rsid w:val="00787CC7"/>
    <w:rsid w:val="00787D71"/>
    <w:rsid w:val="0079069B"/>
    <w:rsid w:val="00790A78"/>
    <w:rsid w:val="00791077"/>
    <w:rsid w:val="0079109A"/>
    <w:rsid w:val="0079181E"/>
    <w:rsid w:val="007928E8"/>
    <w:rsid w:val="00792ED3"/>
    <w:rsid w:val="00795F00"/>
    <w:rsid w:val="0079629D"/>
    <w:rsid w:val="007967D6"/>
    <w:rsid w:val="007A11DA"/>
    <w:rsid w:val="007A1960"/>
    <w:rsid w:val="007A30F1"/>
    <w:rsid w:val="007A363F"/>
    <w:rsid w:val="007A3953"/>
    <w:rsid w:val="007A479F"/>
    <w:rsid w:val="007A4E4A"/>
    <w:rsid w:val="007A5AC1"/>
    <w:rsid w:val="007A6CD3"/>
    <w:rsid w:val="007A7B64"/>
    <w:rsid w:val="007A7B90"/>
    <w:rsid w:val="007B04DF"/>
    <w:rsid w:val="007B05B1"/>
    <w:rsid w:val="007B0C1C"/>
    <w:rsid w:val="007B11F6"/>
    <w:rsid w:val="007B2255"/>
    <w:rsid w:val="007B247C"/>
    <w:rsid w:val="007B2C1C"/>
    <w:rsid w:val="007B2E9D"/>
    <w:rsid w:val="007B3C97"/>
    <w:rsid w:val="007B4729"/>
    <w:rsid w:val="007B4A1B"/>
    <w:rsid w:val="007B53BB"/>
    <w:rsid w:val="007B5721"/>
    <w:rsid w:val="007B582F"/>
    <w:rsid w:val="007B6631"/>
    <w:rsid w:val="007B6853"/>
    <w:rsid w:val="007B6DA7"/>
    <w:rsid w:val="007B75E8"/>
    <w:rsid w:val="007B77E3"/>
    <w:rsid w:val="007B7A94"/>
    <w:rsid w:val="007C0333"/>
    <w:rsid w:val="007C0666"/>
    <w:rsid w:val="007C1F25"/>
    <w:rsid w:val="007C5CF6"/>
    <w:rsid w:val="007C5F16"/>
    <w:rsid w:val="007C5F61"/>
    <w:rsid w:val="007C60EE"/>
    <w:rsid w:val="007C6592"/>
    <w:rsid w:val="007C6B89"/>
    <w:rsid w:val="007D13C7"/>
    <w:rsid w:val="007D1880"/>
    <w:rsid w:val="007D1C5C"/>
    <w:rsid w:val="007D1C5E"/>
    <w:rsid w:val="007D1FF2"/>
    <w:rsid w:val="007D2847"/>
    <w:rsid w:val="007D29BD"/>
    <w:rsid w:val="007D2C82"/>
    <w:rsid w:val="007D2D82"/>
    <w:rsid w:val="007D3DC8"/>
    <w:rsid w:val="007D484A"/>
    <w:rsid w:val="007D48D5"/>
    <w:rsid w:val="007D4F2E"/>
    <w:rsid w:val="007D53F4"/>
    <w:rsid w:val="007D5F2F"/>
    <w:rsid w:val="007D6DF2"/>
    <w:rsid w:val="007D7EEE"/>
    <w:rsid w:val="007E141D"/>
    <w:rsid w:val="007E171D"/>
    <w:rsid w:val="007E1789"/>
    <w:rsid w:val="007E26CA"/>
    <w:rsid w:val="007E27F0"/>
    <w:rsid w:val="007E3216"/>
    <w:rsid w:val="007E3B20"/>
    <w:rsid w:val="007E3D2C"/>
    <w:rsid w:val="007E3E6F"/>
    <w:rsid w:val="007E4888"/>
    <w:rsid w:val="007E4907"/>
    <w:rsid w:val="007E4AF2"/>
    <w:rsid w:val="007E5B94"/>
    <w:rsid w:val="007E5F0C"/>
    <w:rsid w:val="007E6EC9"/>
    <w:rsid w:val="007E73C2"/>
    <w:rsid w:val="007E7908"/>
    <w:rsid w:val="007E7C72"/>
    <w:rsid w:val="007F0204"/>
    <w:rsid w:val="007F20F1"/>
    <w:rsid w:val="007F267D"/>
    <w:rsid w:val="007F2E8E"/>
    <w:rsid w:val="007F4616"/>
    <w:rsid w:val="007F4D83"/>
    <w:rsid w:val="007F5199"/>
    <w:rsid w:val="007F59CD"/>
    <w:rsid w:val="007F63A1"/>
    <w:rsid w:val="007F6433"/>
    <w:rsid w:val="007F6DC3"/>
    <w:rsid w:val="007F729B"/>
    <w:rsid w:val="007F7FDE"/>
    <w:rsid w:val="00800309"/>
    <w:rsid w:val="00801078"/>
    <w:rsid w:val="00801464"/>
    <w:rsid w:val="00801EFF"/>
    <w:rsid w:val="00802221"/>
    <w:rsid w:val="00802727"/>
    <w:rsid w:val="00802C57"/>
    <w:rsid w:val="00802C82"/>
    <w:rsid w:val="00803C9F"/>
    <w:rsid w:val="0080548F"/>
    <w:rsid w:val="008062A1"/>
    <w:rsid w:val="00806FBA"/>
    <w:rsid w:val="008073EB"/>
    <w:rsid w:val="00807489"/>
    <w:rsid w:val="008076B5"/>
    <w:rsid w:val="0080791C"/>
    <w:rsid w:val="00807B45"/>
    <w:rsid w:val="0081041E"/>
    <w:rsid w:val="008109B0"/>
    <w:rsid w:val="00810CD4"/>
    <w:rsid w:val="008114B2"/>
    <w:rsid w:val="0081199F"/>
    <w:rsid w:val="00812B7F"/>
    <w:rsid w:val="00812D00"/>
    <w:rsid w:val="00813251"/>
    <w:rsid w:val="00814375"/>
    <w:rsid w:val="00814E6F"/>
    <w:rsid w:val="00815317"/>
    <w:rsid w:val="008156AC"/>
    <w:rsid w:val="00816988"/>
    <w:rsid w:val="008202B4"/>
    <w:rsid w:val="0082075F"/>
    <w:rsid w:val="00820896"/>
    <w:rsid w:val="00821B2A"/>
    <w:rsid w:val="00821BF5"/>
    <w:rsid w:val="00821D24"/>
    <w:rsid w:val="0082231A"/>
    <w:rsid w:val="0082259A"/>
    <w:rsid w:val="008226DD"/>
    <w:rsid w:val="00823577"/>
    <w:rsid w:val="008237AD"/>
    <w:rsid w:val="008239BF"/>
    <w:rsid w:val="00824F57"/>
    <w:rsid w:val="008253A3"/>
    <w:rsid w:val="00825BC8"/>
    <w:rsid w:val="00827EB4"/>
    <w:rsid w:val="00827EC9"/>
    <w:rsid w:val="00827F35"/>
    <w:rsid w:val="0083098E"/>
    <w:rsid w:val="00830A10"/>
    <w:rsid w:val="00830FA3"/>
    <w:rsid w:val="0083198E"/>
    <w:rsid w:val="00831B0A"/>
    <w:rsid w:val="00831B2C"/>
    <w:rsid w:val="00832200"/>
    <w:rsid w:val="00832575"/>
    <w:rsid w:val="008333FF"/>
    <w:rsid w:val="008334BC"/>
    <w:rsid w:val="008334C1"/>
    <w:rsid w:val="00833C2D"/>
    <w:rsid w:val="00833C60"/>
    <w:rsid w:val="00834C20"/>
    <w:rsid w:val="0083523F"/>
    <w:rsid w:val="00835A76"/>
    <w:rsid w:val="00835DA4"/>
    <w:rsid w:val="00835F0D"/>
    <w:rsid w:val="00836A02"/>
    <w:rsid w:val="00837267"/>
    <w:rsid w:val="0084025B"/>
    <w:rsid w:val="0084037C"/>
    <w:rsid w:val="00840FF5"/>
    <w:rsid w:val="00841340"/>
    <w:rsid w:val="00841BEE"/>
    <w:rsid w:val="00842082"/>
    <w:rsid w:val="0084248F"/>
    <w:rsid w:val="008424EC"/>
    <w:rsid w:val="0084254F"/>
    <w:rsid w:val="00842A17"/>
    <w:rsid w:val="008438D3"/>
    <w:rsid w:val="008440AA"/>
    <w:rsid w:val="008444FA"/>
    <w:rsid w:val="00844607"/>
    <w:rsid w:val="008446D7"/>
    <w:rsid w:val="008448EA"/>
    <w:rsid w:val="00844B65"/>
    <w:rsid w:val="00844ED5"/>
    <w:rsid w:val="008459C9"/>
    <w:rsid w:val="00846C7F"/>
    <w:rsid w:val="00847029"/>
    <w:rsid w:val="00847706"/>
    <w:rsid w:val="00847CD9"/>
    <w:rsid w:val="00850DDF"/>
    <w:rsid w:val="00850DEA"/>
    <w:rsid w:val="00850EA5"/>
    <w:rsid w:val="00850FA9"/>
    <w:rsid w:val="0085144E"/>
    <w:rsid w:val="00851EB9"/>
    <w:rsid w:val="0085204C"/>
    <w:rsid w:val="00852EED"/>
    <w:rsid w:val="008532CE"/>
    <w:rsid w:val="00853490"/>
    <w:rsid w:val="00853741"/>
    <w:rsid w:val="00853992"/>
    <w:rsid w:val="00853D3E"/>
    <w:rsid w:val="00854147"/>
    <w:rsid w:val="0085450A"/>
    <w:rsid w:val="00854518"/>
    <w:rsid w:val="0085478A"/>
    <w:rsid w:val="008548F3"/>
    <w:rsid w:val="00855176"/>
    <w:rsid w:val="0085527E"/>
    <w:rsid w:val="008552CD"/>
    <w:rsid w:val="0085617C"/>
    <w:rsid w:val="008561FD"/>
    <w:rsid w:val="00857175"/>
    <w:rsid w:val="008575E9"/>
    <w:rsid w:val="00857774"/>
    <w:rsid w:val="00861D2B"/>
    <w:rsid w:val="008629CF"/>
    <w:rsid w:val="008647F7"/>
    <w:rsid w:val="0086585B"/>
    <w:rsid w:val="00865A38"/>
    <w:rsid w:val="0086661B"/>
    <w:rsid w:val="0086683D"/>
    <w:rsid w:val="00866F6F"/>
    <w:rsid w:val="008676FC"/>
    <w:rsid w:val="00867984"/>
    <w:rsid w:val="00867DE4"/>
    <w:rsid w:val="00867E58"/>
    <w:rsid w:val="00870414"/>
    <w:rsid w:val="0087183C"/>
    <w:rsid w:val="00872BA2"/>
    <w:rsid w:val="00873FE4"/>
    <w:rsid w:val="008747EE"/>
    <w:rsid w:val="0087485B"/>
    <w:rsid w:val="00874D67"/>
    <w:rsid w:val="0087513C"/>
    <w:rsid w:val="008755A6"/>
    <w:rsid w:val="00875B1C"/>
    <w:rsid w:val="00875BD5"/>
    <w:rsid w:val="00875D30"/>
    <w:rsid w:val="008760D2"/>
    <w:rsid w:val="00876E88"/>
    <w:rsid w:val="0087731C"/>
    <w:rsid w:val="008779BF"/>
    <w:rsid w:val="00877C5D"/>
    <w:rsid w:val="0088025D"/>
    <w:rsid w:val="008805D8"/>
    <w:rsid w:val="00880709"/>
    <w:rsid w:val="00880C6D"/>
    <w:rsid w:val="00880CA6"/>
    <w:rsid w:val="008816DA"/>
    <w:rsid w:val="008816F3"/>
    <w:rsid w:val="008817DC"/>
    <w:rsid w:val="008820F8"/>
    <w:rsid w:val="0088228C"/>
    <w:rsid w:val="00882BFE"/>
    <w:rsid w:val="008835A7"/>
    <w:rsid w:val="008836FA"/>
    <w:rsid w:val="008837D0"/>
    <w:rsid w:val="008837DE"/>
    <w:rsid w:val="00883E9F"/>
    <w:rsid w:val="00883F6E"/>
    <w:rsid w:val="008848A5"/>
    <w:rsid w:val="00884BE4"/>
    <w:rsid w:val="00884F54"/>
    <w:rsid w:val="00885047"/>
    <w:rsid w:val="008852FE"/>
    <w:rsid w:val="00885E92"/>
    <w:rsid w:val="00885FCA"/>
    <w:rsid w:val="008864AA"/>
    <w:rsid w:val="00887607"/>
    <w:rsid w:val="008876FD"/>
    <w:rsid w:val="0088794E"/>
    <w:rsid w:val="00887D7B"/>
    <w:rsid w:val="00887FC7"/>
    <w:rsid w:val="008900D8"/>
    <w:rsid w:val="00890836"/>
    <w:rsid w:val="00890DFB"/>
    <w:rsid w:val="00892295"/>
    <w:rsid w:val="008922D3"/>
    <w:rsid w:val="00892A27"/>
    <w:rsid w:val="00892B40"/>
    <w:rsid w:val="0089336F"/>
    <w:rsid w:val="00893F17"/>
    <w:rsid w:val="00894310"/>
    <w:rsid w:val="00894973"/>
    <w:rsid w:val="00894E8E"/>
    <w:rsid w:val="008953A8"/>
    <w:rsid w:val="008959FE"/>
    <w:rsid w:val="00895C9B"/>
    <w:rsid w:val="0089764A"/>
    <w:rsid w:val="008A0083"/>
    <w:rsid w:val="008A014D"/>
    <w:rsid w:val="008A0408"/>
    <w:rsid w:val="008A1DA8"/>
    <w:rsid w:val="008A21B2"/>
    <w:rsid w:val="008A2423"/>
    <w:rsid w:val="008A3A7B"/>
    <w:rsid w:val="008A43D9"/>
    <w:rsid w:val="008A530D"/>
    <w:rsid w:val="008A5605"/>
    <w:rsid w:val="008A5688"/>
    <w:rsid w:val="008A580F"/>
    <w:rsid w:val="008A585F"/>
    <w:rsid w:val="008A6325"/>
    <w:rsid w:val="008B0E04"/>
    <w:rsid w:val="008B1653"/>
    <w:rsid w:val="008B16F3"/>
    <w:rsid w:val="008B24E6"/>
    <w:rsid w:val="008B369C"/>
    <w:rsid w:val="008B3BE5"/>
    <w:rsid w:val="008B3C07"/>
    <w:rsid w:val="008B49BE"/>
    <w:rsid w:val="008B51E3"/>
    <w:rsid w:val="008B58D6"/>
    <w:rsid w:val="008B592B"/>
    <w:rsid w:val="008B61CC"/>
    <w:rsid w:val="008B6478"/>
    <w:rsid w:val="008B69C6"/>
    <w:rsid w:val="008B70CB"/>
    <w:rsid w:val="008B74AB"/>
    <w:rsid w:val="008B789D"/>
    <w:rsid w:val="008B7A5A"/>
    <w:rsid w:val="008B7E1F"/>
    <w:rsid w:val="008B7E60"/>
    <w:rsid w:val="008C0628"/>
    <w:rsid w:val="008C09F9"/>
    <w:rsid w:val="008C2307"/>
    <w:rsid w:val="008C3EF4"/>
    <w:rsid w:val="008C414C"/>
    <w:rsid w:val="008C46C2"/>
    <w:rsid w:val="008C48A9"/>
    <w:rsid w:val="008C5879"/>
    <w:rsid w:val="008C67AF"/>
    <w:rsid w:val="008C7A7A"/>
    <w:rsid w:val="008D0215"/>
    <w:rsid w:val="008D1809"/>
    <w:rsid w:val="008D183F"/>
    <w:rsid w:val="008D1EB8"/>
    <w:rsid w:val="008D1FD7"/>
    <w:rsid w:val="008D3DF0"/>
    <w:rsid w:val="008D4BEB"/>
    <w:rsid w:val="008D526C"/>
    <w:rsid w:val="008D5B0F"/>
    <w:rsid w:val="008D6E23"/>
    <w:rsid w:val="008D6E9B"/>
    <w:rsid w:val="008D6ECB"/>
    <w:rsid w:val="008E0837"/>
    <w:rsid w:val="008E0B9E"/>
    <w:rsid w:val="008E0C99"/>
    <w:rsid w:val="008E165D"/>
    <w:rsid w:val="008E28A4"/>
    <w:rsid w:val="008E2AD7"/>
    <w:rsid w:val="008E3B52"/>
    <w:rsid w:val="008E4602"/>
    <w:rsid w:val="008E4BBB"/>
    <w:rsid w:val="008E5CA6"/>
    <w:rsid w:val="008E61CF"/>
    <w:rsid w:val="008E6C3B"/>
    <w:rsid w:val="008E7615"/>
    <w:rsid w:val="008E7A81"/>
    <w:rsid w:val="008E7B00"/>
    <w:rsid w:val="008F11F3"/>
    <w:rsid w:val="008F1738"/>
    <w:rsid w:val="008F1B4B"/>
    <w:rsid w:val="008F1CB5"/>
    <w:rsid w:val="008F1F6D"/>
    <w:rsid w:val="008F1FAC"/>
    <w:rsid w:val="008F2891"/>
    <w:rsid w:val="008F2A38"/>
    <w:rsid w:val="008F2F95"/>
    <w:rsid w:val="008F3EC6"/>
    <w:rsid w:val="008F4026"/>
    <w:rsid w:val="008F444D"/>
    <w:rsid w:val="008F458F"/>
    <w:rsid w:val="008F4974"/>
    <w:rsid w:val="008F4C4D"/>
    <w:rsid w:val="008F6E8C"/>
    <w:rsid w:val="008F7208"/>
    <w:rsid w:val="008F7464"/>
    <w:rsid w:val="009013E2"/>
    <w:rsid w:val="0090152F"/>
    <w:rsid w:val="00901604"/>
    <w:rsid w:val="009017EA"/>
    <w:rsid w:val="009018C7"/>
    <w:rsid w:val="00902B8D"/>
    <w:rsid w:val="00902FD9"/>
    <w:rsid w:val="009034C9"/>
    <w:rsid w:val="009035C8"/>
    <w:rsid w:val="00906209"/>
    <w:rsid w:val="009064A3"/>
    <w:rsid w:val="0090651C"/>
    <w:rsid w:val="009068F9"/>
    <w:rsid w:val="009073A3"/>
    <w:rsid w:val="00907629"/>
    <w:rsid w:val="009079F9"/>
    <w:rsid w:val="009100CF"/>
    <w:rsid w:val="00910371"/>
    <w:rsid w:val="0091116E"/>
    <w:rsid w:val="00911898"/>
    <w:rsid w:val="00911A33"/>
    <w:rsid w:val="00911BEA"/>
    <w:rsid w:val="00912C17"/>
    <w:rsid w:val="00912CCB"/>
    <w:rsid w:val="00912E58"/>
    <w:rsid w:val="00912F7E"/>
    <w:rsid w:val="00913A7D"/>
    <w:rsid w:val="00913D14"/>
    <w:rsid w:val="0091430E"/>
    <w:rsid w:val="00914375"/>
    <w:rsid w:val="009144CE"/>
    <w:rsid w:val="00914C02"/>
    <w:rsid w:val="00914E7A"/>
    <w:rsid w:val="0091514B"/>
    <w:rsid w:val="00916AA6"/>
    <w:rsid w:val="00916F0A"/>
    <w:rsid w:val="00920149"/>
    <w:rsid w:val="009220F5"/>
    <w:rsid w:val="0092240C"/>
    <w:rsid w:val="0092274F"/>
    <w:rsid w:val="009228D9"/>
    <w:rsid w:val="00922979"/>
    <w:rsid w:val="00922FA5"/>
    <w:rsid w:val="00924A28"/>
    <w:rsid w:val="00925BE2"/>
    <w:rsid w:val="00926749"/>
    <w:rsid w:val="00927441"/>
    <w:rsid w:val="009302E5"/>
    <w:rsid w:val="00930355"/>
    <w:rsid w:val="0093164F"/>
    <w:rsid w:val="0093392C"/>
    <w:rsid w:val="009344D1"/>
    <w:rsid w:val="00934C4C"/>
    <w:rsid w:val="00934E43"/>
    <w:rsid w:val="00934E82"/>
    <w:rsid w:val="00935D10"/>
    <w:rsid w:val="0093747D"/>
    <w:rsid w:val="00937858"/>
    <w:rsid w:val="009378BD"/>
    <w:rsid w:val="00940D88"/>
    <w:rsid w:val="00940E06"/>
    <w:rsid w:val="00941CB8"/>
    <w:rsid w:val="0094257B"/>
    <w:rsid w:val="00942EA9"/>
    <w:rsid w:val="00943023"/>
    <w:rsid w:val="00945438"/>
    <w:rsid w:val="00945645"/>
    <w:rsid w:val="00946F74"/>
    <w:rsid w:val="00947E11"/>
    <w:rsid w:val="00947E5C"/>
    <w:rsid w:val="00950267"/>
    <w:rsid w:val="009510B9"/>
    <w:rsid w:val="009515AB"/>
    <w:rsid w:val="009515B7"/>
    <w:rsid w:val="009517F3"/>
    <w:rsid w:val="009518EB"/>
    <w:rsid w:val="00952409"/>
    <w:rsid w:val="0095295D"/>
    <w:rsid w:val="0095461A"/>
    <w:rsid w:val="00956801"/>
    <w:rsid w:val="00956BBC"/>
    <w:rsid w:val="00956E9D"/>
    <w:rsid w:val="00957518"/>
    <w:rsid w:val="00961B5F"/>
    <w:rsid w:val="00961B92"/>
    <w:rsid w:val="00961E25"/>
    <w:rsid w:val="00961FCE"/>
    <w:rsid w:val="00962E36"/>
    <w:rsid w:val="00962F89"/>
    <w:rsid w:val="00963242"/>
    <w:rsid w:val="0096324A"/>
    <w:rsid w:val="00963BC9"/>
    <w:rsid w:val="0096427F"/>
    <w:rsid w:val="00965175"/>
    <w:rsid w:val="00965178"/>
    <w:rsid w:val="0096535D"/>
    <w:rsid w:val="0096574E"/>
    <w:rsid w:val="00965C62"/>
    <w:rsid w:val="00967F8B"/>
    <w:rsid w:val="00970470"/>
    <w:rsid w:val="00970A94"/>
    <w:rsid w:val="00970CB4"/>
    <w:rsid w:val="00970D88"/>
    <w:rsid w:val="0097228B"/>
    <w:rsid w:val="0097300A"/>
    <w:rsid w:val="00973657"/>
    <w:rsid w:val="00973669"/>
    <w:rsid w:val="00973D94"/>
    <w:rsid w:val="00975B21"/>
    <w:rsid w:val="0097610F"/>
    <w:rsid w:val="00977061"/>
    <w:rsid w:val="00977F28"/>
    <w:rsid w:val="009802CC"/>
    <w:rsid w:val="009804BC"/>
    <w:rsid w:val="009807AC"/>
    <w:rsid w:val="00980FFB"/>
    <w:rsid w:val="0098164D"/>
    <w:rsid w:val="009829DA"/>
    <w:rsid w:val="00983206"/>
    <w:rsid w:val="0098382E"/>
    <w:rsid w:val="00983DBD"/>
    <w:rsid w:val="00983E20"/>
    <w:rsid w:val="00984572"/>
    <w:rsid w:val="009847E3"/>
    <w:rsid w:val="00985649"/>
    <w:rsid w:val="00985C1C"/>
    <w:rsid w:val="00985D25"/>
    <w:rsid w:val="00986C2B"/>
    <w:rsid w:val="00986CA1"/>
    <w:rsid w:val="009909E4"/>
    <w:rsid w:val="00990C75"/>
    <w:rsid w:val="00990DFA"/>
    <w:rsid w:val="00991484"/>
    <w:rsid w:val="00992027"/>
    <w:rsid w:val="00992089"/>
    <w:rsid w:val="00992CEA"/>
    <w:rsid w:val="00993662"/>
    <w:rsid w:val="00995C00"/>
    <w:rsid w:val="00995CAF"/>
    <w:rsid w:val="0099678E"/>
    <w:rsid w:val="009969F9"/>
    <w:rsid w:val="009A0B8B"/>
    <w:rsid w:val="009A0BA1"/>
    <w:rsid w:val="009A1054"/>
    <w:rsid w:val="009A1AC0"/>
    <w:rsid w:val="009A270E"/>
    <w:rsid w:val="009A28EB"/>
    <w:rsid w:val="009A314D"/>
    <w:rsid w:val="009A42DC"/>
    <w:rsid w:val="009A438D"/>
    <w:rsid w:val="009A5102"/>
    <w:rsid w:val="009A51D5"/>
    <w:rsid w:val="009A79EF"/>
    <w:rsid w:val="009B07A2"/>
    <w:rsid w:val="009B141E"/>
    <w:rsid w:val="009B1FF3"/>
    <w:rsid w:val="009B2DDF"/>
    <w:rsid w:val="009B2F50"/>
    <w:rsid w:val="009B30E4"/>
    <w:rsid w:val="009B4283"/>
    <w:rsid w:val="009B43D7"/>
    <w:rsid w:val="009B44A9"/>
    <w:rsid w:val="009B44EA"/>
    <w:rsid w:val="009B45B2"/>
    <w:rsid w:val="009B525E"/>
    <w:rsid w:val="009B6E5E"/>
    <w:rsid w:val="009B701F"/>
    <w:rsid w:val="009B706F"/>
    <w:rsid w:val="009B78B1"/>
    <w:rsid w:val="009B7AD0"/>
    <w:rsid w:val="009C07EA"/>
    <w:rsid w:val="009C0B6E"/>
    <w:rsid w:val="009C1152"/>
    <w:rsid w:val="009C17A3"/>
    <w:rsid w:val="009C27D7"/>
    <w:rsid w:val="009C2835"/>
    <w:rsid w:val="009C2DC4"/>
    <w:rsid w:val="009C369E"/>
    <w:rsid w:val="009C37CA"/>
    <w:rsid w:val="009C3C08"/>
    <w:rsid w:val="009C4083"/>
    <w:rsid w:val="009C48FF"/>
    <w:rsid w:val="009C51F8"/>
    <w:rsid w:val="009C5323"/>
    <w:rsid w:val="009C5866"/>
    <w:rsid w:val="009C6622"/>
    <w:rsid w:val="009C6807"/>
    <w:rsid w:val="009C7630"/>
    <w:rsid w:val="009C7700"/>
    <w:rsid w:val="009C7E21"/>
    <w:rsid w:val="009C7F14"/>
    <w:rsid w:val="009D0865"/>
    <w:rsid w:val="009D1DF0"/>
    <w:rsid w:val="009D2877"/>
    <w:rsid w:val="009D38F6"/>
    <w:rsid w:val="009D3F53"/>
    <w:rsid w:val="009D43B1"/>
    <w:rsid w:val="009D4D5F"/>
    <w:rsid w:val="009D5279"/>
    <w:rsid w:val="009D5E6D"/>
    <w:rsid w:val="009D6B26"/>
    <w:rsid w:val="009D70F3"/>
    <w:rsid w:val="009D7AA5"/>
    <w:rsid w:val="009D7C87"/>
    <w:rsid w:val="009E066D"/>
    <w:rsid w:val="009E0AB2"/>
    <w:rsid w:val="009E21C2"/>
    <w:rsid w:val="009E292B"/>
    <w:rsid w:val="009E2E3E"/>
    <w:rsid w:val="009E3009"/>
    <w:rsid w:val="009E3A66"/>
    <w:rsid w:val="009E3D85"/>
    <w:rsid w:val="009E58C5"/>
    <w:rsid w:val="009E58F4"/>
    <w:rsid w:val="009E6C87"/>
    <w:rsid w:val="009E791A"/>
    <w:rsid w:val="009E7B04"/>
    <w:rsid w:val="009F0361"/>
    <w:rsid w:val="009F0480"/>
    <w:rsid w:val="009F04E6"/>
    <w:rsid w:val="009F0973"/>
    <w:rsid w:val="009F1465"/>
    <w:rsid w:val="009F2947"/>
    <w:rsid w:val="009F33B5"/>
    <w:rsid w:val="009F348A"/>
    <w:rsid w:val="009F362D"/>
    <w:rsid w:val="009F364D"/>
    <w:rsid w:val="009F3AF3"/>
    <w:rsid w:val="009F45F8"/>
    <w:rsid w:val="009F5256"/>
    <w:rsid w:val="009F5905"/>
    <w:rsid w:val="009F60C9"/>
    <w:rsid w:val="009F618A"/>
    <w:rsid w:val="009F7AC3"/>
    <w:rsid w:val="00A00470"/>
    <w:rsid w:val="00A0106B"/>
    <w:rsid w:val="00A01916"/>
    <w:rsid w:val="00A01F99"/>
    <w:rsid w:val="00A02155"/>
    <w:rsid w:val="00A0480B"/>
    <w:rsid w:val="00A056EC"/>
    <w:rsid w:val="00A060A5"/>
    <w:rsid w:val="00A06ACE"/>
    <w:rsid w:val="00A06CB1"/>
    <w:rsid w:val="00A06DB0"/>
    <w:rsid w:val="00A0761E"/>
    <w:rsid w:val="00A10138"/>
    <w:rsid w:val="00A10A26"/>
    <w:rsid w:val="00A10ADC"/>
    <w:rsid w:val="00A10E9A"/>
    <w:rsid w:val="00A11BCC"/>
    <w:rsid w:val="00A11E0E"/>
    <w:rsid w:val="00A12805"/>
    <w:rsid w:val="00A13916"/>
    <w:rsid w:val="00A13FCE"/>
    <w:rsid w:val="00A142D7"/>
    <w:rsid w:val="00A145CB"/>
    <w:rsid w:val="00A14D92"/>
    <w:rsid w:val="00A162E3"/>
    <w:rsid w:val="00A16677"/>
    <w:rsid w:val="00A166FF"/>
    <w:rsid w:val="00A16B76"/>
    <w:rsid w:val="00A16E2E"/>
    <w:rsid w:val="00A16E6F"/>
    <w:rsid w:val="00A1766A"/>
    <w:rsid w:val="00A176D4"/>
    <w:rsid w:val="00A177BE"/>
    <w:rsid w:val="00A2036A"/>
    <w:rsid w:val="00A215FD"/>
    <w:rsid w:val="00A221D1"/>
    <w:rsid w:val="00A22E16"/>
    <w:rsid w:val="00A2316C"/>
    <w:rsid w:val="00A2388B"/>
    <w:rsid w:val="00A239D8"/>
    <w:rsid w:val="00A25070"/>
    <w:rsid w:val="00A2541B"/>
    <w:rsid w:val="00A25837"/>
    <w:rsid w:val="00A25F3D"/>
    <w:rsid w:val="00A26034"/>
    <w:rsid w:val="00A26400"/>
    <w:rsid w:val="00A26D4B"/>
    <w:rsid w:val="00A2745C"/>
    <w:rsid w:val="00A279FE"/>
    <w:rsid w:val="00A27C78"/>
    <w:rsid w:val="00A30453"/>
    <w:rsid w:val="00A30583"/>
    <w:rsid w:val="00A30B51"/>
    <w:rsid w:val="00A30C60"/>
    <w:rsid w:val="00A31517"/>
    <w:rsid w:val="00A321D9"/>
    <w:rsid w:val="00A32449"/>
    <w:rsid w:val="00A328B4"/>
    <w:rsid w:val="00A331C7"/>
    <w:rsid w:val="00A33716"/>
    <w:rsid w:val="00A33DFF"/>
    <w:rsid w:val="00A3568F"/>
    <w:rsid w:val="00A37004"/>
    <w:rsid w:val="00A37488"/>
    <w:rsid w:val="00A37854"/>
    <w:rsid w:val="00A4016B"/>
    <w:rsid w:val="00A403A3"/>
    <w:rsid w:val="00A41BFB"/>
    <w:rsid w:val="00A41C33"/>
    <w:rsid w:val="00A4206D"/>
    <w:rsid w:val="00A42131"/>
    <w:rsid w:val="00A42135"/>
    <w:rsid w:val="00A42904"/>
    <w:rsid w:val="00A449FD"/>
    <w:rsid w:val="00A44AC1"/>
    <w:rsid w:val="00A44D7C"/>
    <w:rsid w:val="00A45D45"/>
    <w:rsid w:val="00A46909"/>
    <w:rsid w:val="00A46B76"/>
    <w:rsid w:val="00A46CA6"/>
    <w:rsid w:val="00A46E45"/>
    <w:rsid w:val="00A46F83"/>
    <w:rsid w:val="00A47793"/>
    <w:rsid w:val="00A51005"/>
    <w:rsid w:val="00A5109C"/>
    <w:rsid w:val="00A517DC"/>
    <w:rsid w:val="00A51DC1"/>
    <w:rsid w:val="00A52B2A"/>
    <w:rsid w:val="00A533B5"/>
    <w:rsid w:val="00A5464E"/>
    <w:rsid w:val="00A55159"/>
    <w:rsid w:val="00A551A3"/>
    <w:rsid w:val="00A55492"/>
    <w:rsid w:val="00A55B06"/>
    <w:rsid w:val="00A56276"/>
    <w:rsid w:val="00A56BF1"/>
    <w:rsid w:val="00A578DE"/>
    <w:rsid w:val="00A57B56"/>
    <w:rsid w:val="00A601FC"/>
    <w:rsid w:val="00A607CB"/>
    <w:rsid w:val="00A60E54"/>
    <w:rsid w:val="00A610FF"/>
    <w:rsid w:val="00A61539"/>
    <w:rsid w:val="00A6185F"/>
    <w:rsid w:val="00A61FA7"/>
    <w:rsid w:val="00A62DE9"/>
    <w:rsid w:val="00A648C0"/>
    <w:rsid w:val="00A64B5C"/>
    <w:rsid w:val="00A64D4C"/>
    <w:rsid w:val="00A65B25"/>
    <w:rsid w:val="00A67713"/>
    <w:rsid w:val="00A679FD"/>
    <w:rsid w:val="00A703DE"/>
    <w:rsid w:val="00A704CE"/>
    <w:rsid w:val="00A70E8F"/>
    <w:rsid w:val="00A7185D"/>
    <w:rsid w:val="00A7327F"/>
    <w:rsid w:val="00A73568"/>
    <w:rsid w:val="00A74594"/>
    <w:rsid w:val="00A74F19"/>
    <w:rsid w:val="00A76397"/>
    <w:rsid w:val="00A765F8"/>
    <w:rsid w:val="00A77D66"/>
    <w:rsid w:val="00A806F8"/>
    <w:rsid w:val="00A80AD5"/>
    <w:rsid w:val="00A816CE"/>
    <w:rsid w:val="00A818CB"/>
    <w:rsid w:val="00A82CE4"/>
    <w:rsid w:val="00A8382D"/>
    <w:rsid w:val="00A8427A"/>
    <w:rsid w:val="00A84348"/>
    <w:rsid w:val="00A84C25"/>
    <w:rsid w:val="00A84DCB"/>
    <w:rsid w:val="00A85936"/>
    <w:rsid w:val="00A868FB"/>
    <w:rsid w:val="00A86E6E"/>
    <w:rsid w:val="00A8706F"/>
    <w:rsid w:val="00A903DD"/>
    <w:rsid w:val="00A90464"/>
    <w:rsid w:val="00A90A64"/>
    <w:rsid w:val="00A90E52"/>
    <w:rsid w:val="00A91C5C"/>
    <w:rsid w:val="00A92C2D"/>
    <w:rsid w:val="00A9301A"/>
    <w:rsid w:val="00A93A3C"/>
    <w:rsid w:val="00A93ADB"/>
    <w:rsid w:val="00A94441"/>
    <w:rsid w:val="00A94BA2"/>
    <w:rsid w:val="00A94F30"/>
    <w:rsid w:val="00A95028"/>
    <w:rsid w:val="00A953C5"/>
    <w:rsid w:val="00A9566F"/>
    <w:rsid w:val="00A9590B"/>
    <w:rsid w:val="00A96BEA"/>
    <w:rsid w:val="00A971AA"/>
    <w:rsid w:val="00A97417"/>
    <w:rsid w:val="00A9749A"/>
    <w:rsid w:val="00A97A07"/>
    <w:rsid w:val="00AA0A6F"/>
    <w:rsid w:val="00AA0BF4"/>
    <w:rsid w:val="00AA129E"/>
    <w:rsid w:val="00AA2014"/>
    <w:rsid w:val="00AA23B1"/>
    <w:rsid w:val="00AA3832"/>
    <w:rsid w:val="00AA3A58"/>
    <w:rsid w:val="00AA3AB4"/>
    <w:rsid w:val="00AA3B10"/>
    <w:rsid w:val="00AA3F4E"/>
    <w:rsid w:val="00AA41D3"/>
    <w:rsid w:val="00AA5066"/>
    <w:rsid w:val="00AA5880"/>
    <w:rsid w:val="00AA63E6"/>
    <w:rsid w:val="00AA6D27"/>
    <w:rsid w:val="00AA6EFB"/>
    <w:rsid w:val="00AA7C0D"/>
    <w:rsid w:val="00AA7E5B"/>
    <w:rsid w:val="00AB085F"/>
    <w:rsid w:val="00AB0875"/>
    <w:rsid w:val="00AB0924"/>
    <w:rsid w:val="00AB16BF"/>
    <w:rsid w:val="00AB1BDC"/>
    <w:rsid w:val="00AB2224"/>
    <w:rsid w:val="00AB2362"/>
    <w:rsid w:val="00AB25C5"/>
    <w:rsid w:val="00AB2A61"/>
    <w:rsid w:val="00AB2F14"/>
    <w:rsid w:val="00AB3453"/>
    <w:rsid w:val="00AB4931"/>
    <w:rsid w:val="00AB594E"/>
    <w:rsid w:val="00AB6386"/>
    <w:rsid w:val="00AB6978"/>
    <w:rsid w:val="00AB6BDB"/>
    <w:rsid w:val="00AB6F47"/>
    <w:rsid w:val="00AB7311"/>
    <w:rsid w:val="00AC065D"/>
    <w:rsid w:val="00AC099D"/>
    <w:rsid w:val="00AC0DD6"/>
    <w:rsid w:val="00AC0EDA"/>
    <w:rsid w:val="00AC204D"/>
    <w:rsid w:val="00AC3710"/>
    <w:rsid w:val="00AC3AB6"/>
    <w:rsid w:val="00AC45E2"/>
    <w:rsid w:val="00AC4923"/>
    <w:rsid w:val="00AC4F84"/>
    <w:rsid w:val="00AC5B6F"/>
    <w:rsid w:val="00AC5F38"/>
    <w:rsid w:val="00AC7832"/>
    <w:rsid w:val="00AC7A0A"/>
    <w:rsid w:val="00AC7C23"/>
    <w:rsid w:val="00AC7CBC"/>
    <w:rsid w:val="00AC7EF2"/>
    <w:rsid w:val="00AC7EFB"/>
    <w:rsid w:val="00AD1354"/>
    <w:rsid w:val="00AD1413"/>
    <w:rsid w:val="00AD20C4"/>
    <w:rsid w:val="00AD2C57"/>
    <w:rsid w:val="00AD2E14"/>
    <w:rsid w:val="00AD32CA"/>
    <w:rsid w:val="00AD330D"/>
    <w:rsid w:val="00AD3558"/>
    <w:rsid w:val="00AD4522"/>
    <w:rsid w:val="00AD4B5F"/>
    <w:rsid w:val="00AD4F7F"/>
    <w:rsid w:val="00AD508A"/>
    <w:rsid w:val="00AD5352"/>
    <w:rsid w:val="00AD5C78"/>
    <w:rsid w:val="00AD5FC1"/>
    <w:rsid w:val="00AD698C"/>
    <w:rsid w:val="00AD6FFC"/>
    <w:rsid w:val="00AD73B0"/>
    <w:rsid w:val="00AE0786"/>
    <w:rsid w:val="00AE0BF6"/>
    <w:rsid w:val="00AE0E89"/>
    <w:rsid w:val="00AE2E67"/>
    <w:rsid w:val="00AE32C8"/>
    <w:rsid w:val="00AE4050"/>
    <w:rsid w:val="00AE5437"/>
    <w:rsid w:val="00AE574C"/>
    <w:rsid w:val="00AE5A38"/>
    <w:rsid w:val="00AE5B4F"/>
    <w:rsid w:val="00AE709B"/>
    <w:rsid w:val="00AE72CD"/>
    <w:rsid w:val="00AE761B"/>
    <w:rsid w:val="00AF059E"/>
    <w:rsid w:val="00AF0E1E"/>
    <w:rsid w:val="00AF1774"/>
    <w:rsid w:val="00AF18B5"/>
    <w:rsid w:val="00AF2485"/>
    <w:rsid w:val="00AF2655"/>
    <w:rsid w:val="00AF3077"/>
    <w:rsid w:val="00AF34F8"/>
    <w:rsid w:val="00AF36F5"/>
    <w:rsid w:val="00AF3FDA"/>
    <w:rsid w:val="00AF4972"/>
    <w:rsid w:val="00AF4CE3"/>
    <w:rsid w:val="00AF52A7"/>
    <w:rsid w:val="00AF5522"/>
    <w:rsid w:val="00AF6F27"/>
    <w:rsid w:val="00AF6F82"/>
    <w:rsid w:val="00AF736A"/>
    <w:rsid w:val="00AF7A28"/>
    <w:rsid w:val="00B00072"/>
    <w:rsid w:val="00B00A4A"/>
    <w:rsid w:val="00B01547"/>
    <w:rsid w:val="00B0185D"/>
    <w:rsid w:val="00B01AB4"/>
    <w:rsid w:val="00B02204"/>
    <w:rsid w:val="00B02224"/>
    <w:rsid w:val="00B02B6B"/>
    <w:rsid w:val="00B031AE"/>
    <w:rsid w:val="00B03D4C"/>
    <w:rsid w:val="00B03E4A"/>
    <w:rsid w:val="00B03EA3"/>
    <w:rsid w:val="00B04D4E"/>
    <w:rsid w:val="00B053F2"/>
    <w:rsid w:val="00B05995"/>
    <w:rsid w:val="00B05C44"/>
    <w:rsid w:val="00B05EC1"/>
    <w:rsid w:val="00B06676"/>
    <w:rsid w:val="00B06A00"/>
    <w:rsid w:val="00B06A4B"/>
    <w:rsid w:val="00B06FC6"/>
    <w:rsid w:val="00B1016E"/>
    <w:rsid w:val="00B10666"/>
    <w:rsid w:val="00B10A9F"/>
    <w:rsid w:val="00B11933"/>
    <w:rsid w:val="00B12CBD"/>
    <w:rsid w:val="00B130D6"/>
    <w:rsid w:val="00B13403"/>
    <w:rsid w:val="00B13C18"/>
    <w:rsid w:val="00B14ECB"/>
    <w:rsid w:val="00B16027"/>
    <w:rsid w:val="00B16981"/>
    <w:rsid w:val="00B16C23"/>
    <w:rsid w:val="00B17196"/>
    <w:rsid w:val="00B21279"/>
    <w:rsid w:val="00B215D7"/>
    <w:rsid w:val="00B21CA5"/>
    <w:rsid w:val="00B21FE2"/>
    <w:rsid w:val="00B223C2"/>
    <w:rsid w:val="00B22ECD"/>
    <w:rsid w:val="00B22F2C"/>
    <w:rsid w:val="00B23210"/>
    <w:rsid w:val="00B236A4"/>
    <w:rsid w:val="00B24994"/>
    <w:rsid w:val="00B249EB"/>
    <w:rsid w:val="00B24CAC"/>
    <w:rsid w:val="00B256ED"/>
    <w:rsid w:val="00B25EBA"/>
    <w:rsid w:val="00B2606D"/>
    <w:rsid w:val="00B27527"/>
    <w:rsid w:val="00B27996"/>
    <w:rsid w:val="00B27C21"/>
    <w:rsid w:val="00B307B4"/>
    <w:rsid w:val="00B31BB8"/>
    <w:rsid w:val="00B32399"/>
    <w:rsid w:val="00B339CA"/>
    <w:rsid w:val="00B343AE"/>
    <w:rsid w:val="00B3514B"/>
    <w:rsid w:val="00B352DB"/>
    <w:rsid w:val="00B353B3"/>
    <w:rsid w:val="00B35894"/>
    <w:rsid w:val="00B35B62"/>
    <w:rsid w:val="00B35BAB"/>
    <w:rsid w:val="00B36F71"/>
    <w:rsid w:val="00B37109"/>
    <w:rsid w:val="00B37560"/>
    <w:rsid w:val="00B37B49"/>
    <w:rsid w:val="00B37D47"/>
    <w:rsid w:val="00B37FB5"/>
    <w:rsid w:val="00B40428"/>
    <w:rsid w:val="00B408A0"/>
    <w:rsid w:val="00B40C33"/>
    <w:rsid w:val="00B41391"/>
    <w:rsid w:val="00B418CB"/>
    <w:rsid w:val="00B41EE5"/>
    <w:rsid w:val="00B42DD4"/>
    <w:rsid w:val="00B43F25"/>
    <w:rsid w:val="00B44232"/>
    <w:rsid w:val="00B44729"/>
    <w:rsid w:val="00B449D0"/>
    <w:rsid w:val="00B44B46"/>
    <w:rsid w:val="00B456EC"/>
    <w:rsid w:val="00B464D4"/>
    <w:rsid w:val="00B46786"/>
    <w:rsid w:val="00B46B61"/>
    <w:rsid w:val="00B47BAF"/>
    <w:rsid w:val="00B47BC0"/>
    <w:rsid w:val="00B501A5"/>
    <w:rsid w:val="00B5063F"/>
    <w:rsid w:val="00B50C81"/>
    <w:rsid w:val="00B50ED9"/>
    <w:rsid w:val="00B513B2"/>
    <w:rsid w:val="00B518DB"/>
    <w:rsid w:val="00B51D22"/>
    <w:rsid w:val="00B5235B"/>
    <w:rsid w:val="00B544B6"/>
    <w:rsid w:val="00B54986"/>
    <w:rsid w:val="00B55BA7"/>
    <w:rsid w:val="00B5644A"/>
    <w:rsid w:val="00B56875"/>
    <w:rsid w:val="00B56CFF"/>
    <w:rsid w:val="00B57A2B"/>
    <w:rsid w:val="00B57A3B"/>
    <w:rsid w:val="00B57F67"/>
    <w:rsid w:val="00B60594"/>
    <w:rsid w:val="00B60E85"/>
    <w:rsid w:val="00B61579"/>
    <w:rsid w:val="00B6161C"/>
    <w:rsid w:val="00B63561"/>
    <w:rsid w:val="00B63E8F"/>
    <w:rsid w:val="00B64057"/>
    <w:rsid w:val="00B647AE"/>
    <w:rsid w:val="00B65161"/>
    <w:rsid w:val="00B65883"/>
    <w:rsid w:val="00B659DA"/>
    <w:rsid w:val="00B65EDE"/>
    <w:rsid w:val="00B660CE"/>
    <w:rsid w:val="00B66370"/>
    <w:rsid w:val="00B66A42"/>
    <w:rsid w:val="00B67179"/>
    <w:rsid w:val="00B67AF7"/>
    <w:rsid w:val="00B710A4"/>
    <w:rsid w:val="00B72719"/>
    <w:rsid w:val="00B743DB"/>
    <w:rsid w:val="00B744F2"/>
    <w:rsid w:val="00B745C7"/>
    <w:rsid w:val="00B759D9"/>
    <w:rsid w:val="00B768D5"/>
    <w:rsid w:val="00B76914"/>
    <w:rsid w:val="00B76B9D"/>
    <w:rsid w:val="00B76E81"/>
    <w:rsid w:val="00B7706E"/>
    <w:rsid w:val="00B77595"/>
    <w:rsid w:val="00B77C83"/>
    <w:rsid w:val="00B80CA9"/>
    <w:rsid w:val="00B81137"/>
    <w:rsid w:val="00B812F3"/>
    <w:rsid w:val="00B81914"/>
    <w:rsid w:val="00B81A87"/>
    <w:rsid w:val="00B81F70"/>
    <w:rsid w:val="00B8201E"/>
    <w:rsid w:val="00B8406A"/>
    <w:rsid w:val="00B84399"/>
    <w:rsid w:val="00B843AE"/>
    <w:rsid w:val="00B844A8"/>
    <w:rsid w:val="00B845A9"/>
    <w:rsid w:val="00B845F7"/>
    <w:rsid w:val="00B853D3"/>
    <w:rsid w:val="00B85F78"/>
    <w:rsid w:val="00B86F79"/>
    <w:rsid w:val="00B86F8B"/>
    <w:rsid w:val="00B86FCD"/>
    <w:rsid w:val="00B87AD2"/>
    <w:rsid w:val="00B90147"/>
    <w:rsid w:val="00B91228"/>
    <w:rsid w:val="00B9178A"/>
    <w:rsid w:val="00B91A61"/>
    <w:rsid w:val="00B91B54"/>
    <w:rsid w:val="00B92075"/>
    <w:rsid w:val="00B92312"/>
    <w:rsid w:val="00B934F0"/>
    <w:rsid w:val="00B93C6F"/>
    <w:rsid w:val="00B93E83"/>
    <w:rsid w:val="00B93EBD"/>
    <w:rsid w:val="00B94868"/>
    <w:rsid w:val="00B94DA2"/>
    <w:rsid w:val="00B94F56"/>
    <w:rsid w:val="00B957FF"/>
    <w:rsid w:val="00B964E2"/>
    <w:rsid w:val="00B96B6A"/>
    <w:rsid w:val="00B96DE7"/>
    <w:rsid w:val="00B9751A"/>
    <w:rsid w:val="00BA01AC"/>
    <w:rsid w:val="00BA02BE"/>
    <w:rsid w:val="00BA04C8"/>
    <w:rsid w:val="00BA0978"/>
    <w:rsid w:val="00BA0FC5"/>
    <w:rsid w:val="00BA148B"/>
    <w:rsid w:val="00BA160C"/>
    <w:rsid w:val="00BA1FB9"/>
    <w:rsid w:val="00BA319B"/>
    <w:rsid w:val="00BA4E2A"/>
    <w:rsid w:val="00BA5BB5"/>
    <w:rsid w:val="00BA5F90"/>
    <w:rsid w:val="00BA6428"/>
    <w:rsid w:val="00BA6906"/>
    <w:rsid w:val="00BA6E55"/>
    <w:rsid w:val="00BA7A9B"/>
    <w:rsid w:val="00BB0955"/>
    <w:rsid w:val="00BB0B5D"/>
    <w:rsid w:val="00BB0DD5"/>
    <w:rsid w:val="00BB114D"/>
    <w:rsid w:val="00BB14E0"/>
    <w:rsid w:val="00BB1FD6"/>
    <w:rsid w:val="00BB2043"/>
    <w:rsid w:val="00BB273D"/>
    <w:rsid w:val="00BB2A56"/>
    <w:rsid w:val="00BB3205"/>
    <w:rsid w:val="00BB39D9"/>
    <w:rsid w:val="00BB3C89"/>
    <w:rsid w:val="00BB44FE"/>
    <w:rsid w:val="00BB4CE9"/>
    <w:rsid w:val="00BB58CA"/>
    <w:rsid w:val="00BB5CFD"/>
    <w:rsid w:val="00BB6251"/>
    <w:rsid w:val="00BB65B0"/>
    <w:rsid w:val="00BB6751"/>
    <w:rsid w:val="00BB6ED1"/>
    <w:rsid w:val="00BB70BB"/>
    <w:rsid w:val="00BB7239"/>
    <w:rsid w:val="00BC0D51"/>
    <w:rsid w:val="00BC0E45"/>
    <w:rsid w:val="00BC1260"/>
    <w:rsid w:val="00BC1C2B"/>
    <w:rsid w:val="00BC2461"/>
    <w:rsid w:val="00BC26F9"/>
    <w:rsid w:val="00BC2C94"/>
    <w:rsid w:val="00BC312F"/>
    <w:rsid w:val="00BC31F9"/>
    <w:rsid w:val="00BC408E"/>
    <w:rsid w:val="00BC549F"/>
    <w:rsid w:val="00BC5558"/>
    <w:rsid w:val="00BC5E86"/>
    <w:rsid w:val="00BC625A"/>
    <w:rsid w:val="00BC6D2E"/>
    <w:rsid w:val="00BC71F4"/>
    <w:rsid w:val="00BC7FA5"/>
    <w:rsid w:val="00BD0524"/>
    <w:rsid w:val="00BD1295"/>
    <w:rsid w:val="00BD142C"/>
    <w:rsid w:val="00BD1491"/>
    <w:rsid w:val="00BD1FC9"/>
    <w:rsid w:val="00BD277D"/>
    <w:rsid w:val="00BD281E"/>
    <w:rsid w:val="00BD2F04"/>
    <w:rsid w:val="00BD3105"/>
    <w:rsid w:val="00BD4128"/>
    <w:rsid w:val="00BD412E"/>
    <w:rsid w:val="00BD58CA"/>
    <w:rsid w:val="00BD5F52"/>
    <w:rsid w:val="00BD63F9"/>
    <w:rsid w:val="00BD6645"/>
    <w:rsid w:val="00BD7638"/>
    <w:rsid w:val="00BD7F36"/>
    <w:rsid w:val="00BE058A"/>
    <w:rsid w:val="00BE12F4"/>
    <w:rsid w:val="00BE148B"/>
    <w:rsid w:val="00BE1E32"/>
    <w:rsid w:val="00BE2891"/>
    <w:rsid w:val="00BE2B56"/>
    <w:rsid w:val="00BE3693"/>
    <w:rsid w:val="00BE3C5D"/>
    <w:rsid w:val="00BE4315"/>
    <w:rsid w:val="00BE4619"/>
    <w:rsid w:val="00BE4DF0"/>
    <w:rsid w:val="00BE5063"/>
    <w:rsid w:val="00BE670B"/>
    <w:rsid w:val="00BE6874"/>
    <w:rsid w:val="00BE6C98"/>
    <w:rsid w:val="00BE7169"/>
    <w:rsid w:val="00BE74DA"/>
    <w:rsid w:val="00BF081C"/>
    <w:rsid w:val="00BF0C85"/>
    <w:rsid w:val="00BF16BD"/>
    <w:rsid w:val="00BF1A79"/>
    <w:rsid w:val="00BF1D7E"/>
    <w:rsid w:val="00BF24CF"/>
    <w:rsid w:val="00BF36E0"/>
    <w:rsid w:val="00BF4044"/>
    <w:rsid w:val="00BF42D8"/>
    <w:rsid w:val="00BF49BF"/>
    <w:rsid w:val="00BF4B74"/>
    <w:rsid w:val="00BF4CC3"/>
    <w:rsid w:val="00BF65D7"/>
    <w:rsid w:val="00BF6967"/>
    <w:rsid w:val="00BF6C03"/>
    <w:rsid w:val="00BF71D3"/>
    <w:rsid w:val="00BF75C9"/>
    <w:rsid w:val="00C00FBD"/>
    <w:rsid w:val="00C014CD"/>
    <w:rsid w:val="00C01565"/>
    <w:rsid w:val="00C01E69"/>
    <w:rsid w:val="00C026A9"/>
    <w:rsid w:val="00C031CA"/>
    <w:rsid w:val="00C03709"/>
    <w:rsid w:val="00C040C1"/>
    <w:rsid w:val="00C041B7"/>
    <w:rsid w:val="00C047B2"/>
    <w:rsid w:val="00C0484A"/>
    <w:rsid w:val="00C048BB"/>
    <w:rsid w:val="00C0537B"/>
    <w:rsid w:val="00C053A8"/>
    <w:rsid w:val="00C05685"/>
    <w:rsid w:val="00C06CEF"/>
    <w:rsid w:val="00C07557"/>
    <w:rsid w:val="00C0775D"/>
    <w:rsid w:val="00C078C1"/>
    <w:rsid w:val="00C07FD7"/>
    <w:rsid w:val="00C105A6"/>
    <w:rsid w:val="00C10606"/>
    <w:rsid w:val="00C11488"/>
    <w:rsid w:val="00C11A79"/>
    <w:rsid w:val="00C11AEB"/>
    <w:rsid w:val="00C11CFD"/>
    <w:rsid w:val="00C12875"/>
    <w:rsid w:val="00C12882"/>
    <w:rsid w:val="00C12CAF"/>
    <w:rsid w:val="00C137F0"/>
    <w:rsid w:val="00C13CA6"/>
    <w:rsid w:val="00C147F0"/>
    <w:rsid w:val="00C14850"/>
    <w:rsid w:val="00C14EAF"/>
    <w:rsid w:val="00C16748"/>
    <w:rsid w:val="00C16A5D"/>
    <w:rsid w:val="00C17017"/>
    <w:rsid w:val="00C17136"/>
    <w:rsid w:val="00C17CC0"/>
    <w:rsid w:val="00C17ECE"/>
    <w:rsid w:val="00C2033D"/>
    <w:rsid w:val="00C20378"/>
    <w:rsid w:val="00C20E03"/>
    <w:rsid w:val="00C226FF"/>
    <w:rsid w:val="00C228B1"/>
    <w:rsid w:val="00C22986"/>
    <w:rsid w:val="00C22AA0"/>
    <w:rsid w:val="00C232E8"/>
    <w:rsid w:val="00C23427"/>
    <w:rsid w:val="00C24B4F"/>
    <w:rsid w:val="00C25216"/>
    <w:rsid w:val="00C25828"/>
    <w:rsid w:val="00C26026"/>
    <w:rsid w:val="00C260BF"/>
    <w:rsid w:val="00C26707"/>
    <w:rsid w:val="00C26907"/>
    <w:rsid w:val="00C27888"/>
    <w:rsid w:val="00C3001A"/>
    <w:rsid w:val="00C30312"/>
    <w:rsid w:val="00C3067A"/>
    <w:rsid w:val="00C307EF"/>
    <w:rsid w:val="00C30CB8"/>
    <w:rsid w:val="00C31DB6"/>
    <w:rsid w:val="00C32509"/>
    <w:rsid w:val="00C328DE"/>
    <w:rsid w:val="00C33CE2"/>
    <w:rsid w:val="00C3521B"/>
    <w:rsid w:val="00C35C45"/>
    <w:rsid w:val="00C35E2E"/>
    <w:rsid w:val="00C36888"/>
    <w:rsid w:val="00C371F4"/>
    <w:rsid w:val="00C37A04"/>
    <w:rsid w:val="00C400F7"/>
    <w:rsid w:val="00C40AC0"/>
    <w:rsid w:val="00C41869"/>
    <w:rsid w:val="00C42473"/>
    <w:rsid w:val="00C42709"/>
    <w:rsid w:val="00C42CFC"/>
    <w:rsid w:val="00C44275"/>
    <w:rsid w:val="00C462C8"/>
    <w:rsid w:val="00C46378"/>
    <w:rsid w:val="00C464E1"/>
    <w:rsid w:val="00C4696F"/>
    <w:rsid w:val="00C46EF2"/>
    <w:rsid w:val="00C46FCD"/>
    <w:rsid w:val="00C4717D"/>
    <w:rsid w:val="00C47331"/>
    <w:rsid w:val="00C4759E"/>
    <w:rsid w:val="00C500CE"/>
    <w:rsid w:val="00C50540"/>
    <w:rsid w:val="00C5194C"/>
    <w:rsid w:val="00C52277"/>
    <w:rsid w:val="00C524F4"/>
    <w:rsid w:val="00C5298F"/>
    <w:rsid w:val="00C5358B"/>
    <w:rsid w:val="00C545FB"/>
    <w:rsid w:val="00C547AF"/>
    <w:rsid w:val="00C54A13"/>
    <w:rsid w:val="00C54FA2"/>
    <w:rsid w:val="00C55194"/>
    <w:rsid w:val="00C55394"/>
    <w:rsid w:val="00C55E98"/>
    <w:rsid w:val="00C563FD"/>
    <w:rsid w:val="00C56818"/>
    <w:rsid w:val="00C578B3"/>
    <w:rsid w:val="00C57B53"/>
    <w:rsid w:val="00C57DFA"/>
    <w:rsid w:val="00C604BA"/>
    <w:rsid w:val="00C60EB3"/>
    <w:rsid w:val="00C61AD5"/>
    <w:rsid w:val="00C61BCB"/>
    <w:rsid w:val="00C623BC"/>
    <w:rsid w:val="00C62D11"/>
    <w:rsid w:val="00C62F5F"/>
    <w:rsid w:val="00C630D1"/>
    <w:rsid w:val="00C63784"/>
    <w:rsid w:val="00C63F2D"/>
    <w:rsid w:val="00C63F72"/>
    <w:rsid w:val="00C6449D"/>
    <w:rsid w:val="00C64D4C"/>
    <w:rsid w:val="00C670ED"/>
    <w:rsid w:val="00C67306"/>
    <w:rsid w:val="00C6765B"/>
    <w:rsid w:val="00C67883"/>
    <w:rsid w:val="00C67EA5"/>
    <w:rsid w:val="00C719A6"/>
    <w:rsid w:val="00C72240"/>
    <w:rsid w:val="00C72361"/>
    <w:rsid w:val="00C726C0"/>
    <w:rsid w:val="00C7301D"/>
    <w:rsid w:val="00C73458"/>
    <w:rsid w:val="00C7346B"/>
    <w:rsid w:val="00C7460D"/>
    <w:rsid w:val="00C75390"/>
    <w:rsid w:val="00C7608B"/>
    <w:rsid w:val="00C76FAF"/>
    <w:rsid w:val="00C7754D"/>
    <w:rsid w:val="00C77DB8"/>
    <w:rsid w:val="00C80166"/>
    <w:rsid w:val="00C80F43"/>
    <w:rsid w:val="00C81C2E"/>
    <w:rsid w:val="00C81C9C"/>
    <w:rsid w:val="00C81E14"/>
    <w:rsid w:val="00C82659"/>
    <w:rsid w:val="00C827AD"/>
    <w:rsid w:val="00C828D1"/>
    <w:rsid w:val="00C82DFA"/>
    <w:rsid w:val="00C8376E"/>
    <w:rsid w:val="00C839FB"/>
    <w:rsid w:val="00C846C8"/>
    <w:rsid w:val="00C847BB"/>
    <w:rsid w:val="00C848B6"/>
    <w:rsid w:val="00C86772"/>
    <w:rsid w:val="00C86889"/>
    <w:rsid w:val="00C86B8D"/>
    <w:rsid w:val="00C8701F"/>
    <w:rsid w:val="00C872E3"/>
    <w:rsid w:val="00C87DA8"/>
    <w:rsid w:val="00C90874"/>
    <w:rsid w:val="00C908F4"/>
    <w:rsid w:val="00C9113E"/>
    <w:rsid w:val="00C9146E"/>
    <w:rsid w:val="00C92CAB"/>
    <w:rsid w:val="00C92D3C"/>
    <w:rsid w:val="00C92E1E"/>
    <w:rsid w:val="00C92F93"/>
    <w:rsid w:val="00C930B5"/>
    <w:rsid w:val="00C9330D"/>
    <w:rsid w:val="00C939C7"/>
    <w:rsid w:val="00C939D9"/>
    <w:rsid w:val="00C93EBF"/>
    <w:rsid w:val="00C942B2"/>
    <w:rsid w:val="00C94B0C"/>
    <w:rsid w:val="00C94DF1"/>
    <w:rsid w:val="00C950AB"/>
    <w:rsid w:val="00C95521"/>
    <w:rsid w:val="00C9557B"/>
    <w:rsid w:val="00C95C11"/>
    <w:rsid w:val="00C96840"/>
    <w:rsid w:val="00C9694D"/>
    <w:rsid w:val="00C979C4"/>
    <w:rsid w:val="00C97E7F"/>
    <w:rsid w:val="00CA0090"/>
    <w:rsid w:val="00CA03C4"/>
    <w:rsid w:val="00CA03C5"/>
    <w:rsid w:val="00CA0F8B"/>
    <w:rsid w:val="00CA230E"/>
    <w:rsid w:val="00CA2B4C"/>
    <w:rsid w:val="00CA2CB8"/>
    <w:rsid w:val="00CA2D20"/>
    <w:rsid w:val="00CA357C"/>
    <w:rsid w:val="00CA39DB"/>
    <w:rsid w:val="00CA3CDD"/>
    <w:rsid w:val="00CA4038"/>
    <w:rsid w:val="00CA409A"/>
    <w:rsid w:val="00CA5157"/>
    <w:rsid w:val="00CA53A0"/>
    <w:rsid w:val="00CA6954"/>
    <w:rsid w:val="00CA730E"/>
    <w:rsid w:val="00CA7A1E"/>
    <w:rsid w:val="00CA7BDB"/>
    <w:rsid w:val="00CB0260"/>
    <w:rsid w:val="00CB06C6"/>
    <w:rsid w:val="00CB1067"/>
    <w:rsid w:val="00CB1D3C"/>
    <w:rsid w:val="00CB20D6"/>
    <w:rsid w:val="00CB22D7"/>
    <w:rsid w:val="00CB28C5"/>
    <w:rsid w:val="00CB2D38"/>
    <w:rsid w:val="00CB4138"/>
    <w:rsid w:val="00CB45C5"/>
    <w:rsid w:val="00CB4826"/>
    <w:rsid w:val="00CB537D"/>
    <w:rsid w:val="00CB58F4"/>
    <w:rsid w:val="00CB5EA4"/>
    <w:rsid w:val="00CB5F51"/>
    <w:rsid w:val="00CB6D28"/>
    <w:rsid w:val="00CB74DF"/>
    <w:rsid w:val="00CC02AD"/>
    <w:rsid w:val="00CC0EFA"/>
    <w:rsid w:val="00CC1777"/>
    <w:rsid w:val="00CC1959"/>
    <w:rsid w:val="00CC199C"/>
    <w:rsid w:val="00CC1B18"/>
    <w:rsid w:val="00CC1EE2"/>
    <w:rsid w:val="00CC1F36"/>
    <w:rsid w:val="00CC3338"/>
    <w:rsid w:val="00CC3407"/>
    <w:rsid w:val="00CC45FC"/>
    <w:rsid w:val="00CC494F"/>
    <w:rsid w:val="00CC4F11"/>
    <w:rsid w:val="00CC50FF"/>
    <w:rsid w:val="00CC511C"/>
    <w:rsid w:val="00CC568F"/>
    <w:rsid w:val="00CC56DC"/>
    <w:rsid w:val="00CC5847"/>
    <w:rsid w:val="00CC763F"/>
    <w:rsid w:val="00CC7682"/>
    <w:rsid w:val="00CC7745"/>
    <w:rsid w:val="00CC7753"/>
    <w:rsid w:val="00CC7A37"/>
    <w:rsid w:val="00CD0A87"/>
    <w:rsid w:val="00CD10C8"/>
    <w:rsid w:val="00CD137C"/>
    <w:rsid w:val="00CD1EC9"/>
    <w:rsid w:val="00CD39EE"/>
    <w:rsid w:val="00CD3C65"/>
    <w:rsid w:val="00CD4556"/>
    <w:rsid w:val="00CD4CB5"/>
    <w:rsid w:val="00CD4E7D"/>
    <w:rsid w:val="00CD4FB8"/>
    <w:rsid w:val="00CD51D8"/>
    <w:rsid w:val="00CD583A"/>
    <w:rsid w:val="00CD5EF8"/>
    <w:rsid w:val="00CD6B17"/>
    <w:rsid w:val="00CD6C3A"/>
    <w:rsid w:val="00CD7399"/>
    <w:rsid w:val="00CD7557"/>
    <w:rsid w:val="00CD78D0"/>
    <w:rsid w:val="00CE0CF6"/>
    <w:rsid w:val="00CE1231"/>
    <w:rsid w:val="00CE12E3"/>
    <w:rsid w:val="00CE2050"/>
    <w:rsid w:val="00CE2A31"/>
    <w:rsid w:val="00CE39FC"/>
    <w:rsid w:val="00CE3E48"/>
    <w:rsid w:val="00CE48F7"/>
    <w:rsid w:val="00CE4A17"/>
    <w:rsid w:val="00CE4B96"/>
    <w:rsid w:val="00CE4E73"/>
    <w:rsid w:val="00CE56CA"/>
    <w:rsid w:val="00CE61B7"/>
    <w:rsid w:val="00CE6C1E"/>
    <w:rsid w:val="00CE7020"/>
    <w:rsid w:val="00CE7188"/>
    <w:rsid w:val="00CE7367"/>
    <w:rsid w:val="00CE7EF1"/>
    <w:rsid w:val="00CF086B"/>
    <w:rsid w:val="00CF0EE9"/>
    <w:rsid w:val="00CF1909"/>
    <w:rsid w:val="00CF1A2E"/>
    <w:rsid w:val="00CF1AD4"/>
    <w:rsid w:val="00CF1B17"/>
    <w:rsid w:val="00CF1B4E"/>
    <w:rsid w:val="00CF2BFD"/>
    <w:rsid w:val="00CF4A2E"/>
    <w:rsid w:val="00CF59C6"/>
    <w:rsid w:val="00CF600C"/>
    <w:rsid w:val="00CF6A60"/>
    <w:rsid w:val="00CF6A8C"/>
    <w:rsid w:val="00CF7601"/>
    <w:rsid w:val="00CF79F5"/>
    <w:rsid w:val="00D00555"/>
    <w:rsid w:val="00D007E1"/>
    <w:rsid w:val="00D008DB"/>
    <w:rsid w:val="00D00B86"/>
    <w:rsid w:val="00D00D81"/>
    <w:rsid w:val="00D00E51"/>
    <w:rsid w:val="00D00F8C"/>
    <w:rsid w:val="00D01145"/>
    <w:rsid w:val="00D011F8"/>
    <w:rsid w:val="00D016B8"/>
    <w:rsid w:val="00D01AA1"/>
    <w:rsid w:val="00D01B2C"/>
    <w:rsid w:val="00D023B9"/>
    <w:rsid w:val="00D02687"/>
    <w:rsid w:val="00D02845"/>
    <w:rsid w:val="00D02C35"/>
    <w:rsid w:val="00D039D4"/>
    <w:rsid w:val="00D043B7"/>
    <w:rsid w:val="00D0459D"/>
    <w:rsid w:val="00D04BD8"/>
    <w:rsid w:val="00D05047"/>
    <w:rsid w:val="00D055A5"/>
    <w:rsid w:val="00D0577E"/>
    <w:rsid w:val="00D05F5F"/>
    <w:rsid w:val="00D065C2"/>
    <w:rsid w:val="00D065E0"/>
    <w:rsid w:val="00D068B5"/>
    <w:rsid w:val="00D079BB"/>
    <w:rsid w:val="00D07E36"/>
    <w:rsid w:val="00D10336"/>
    <w:rsid w:val="00D10768"/>
    <w:rsid w:val="00D10EBF"/>
    <w:rsid w:val="00D120A8"/>
    <w:rsid w:val="00D123D4"/>
    <w:rsid w:val="00D130A2"/>
    <w:rsid w:val="00D13590"/>
    <w:rsid w:val="00D13E3D"/>
    <w:rsid w:val="00D13EEA"/>
    <w:rsid w:val="00D1422C"/>
    <w:rsid w:val="00D149E8"/>
    <w:rsid w:val="00D152E4"/>
    <w:rsid w:val="00D1569B"/>
    <w:rsid w:val="00D157D2"/>
    <w:rsid w:val="00D15994"/>
    <w:rsid w:val="00D16082"/>
    <w:rsid w:val="00D16340"/>
    <w:rsid w:val="00D16B05"/>
    <w:rsid w:val="00D17031"/>
    <w:rsid w:val="00D1718F"/>
    <w:rsid w:val="00D17D74"/>
    <w:rsid w:val="00D20851"/>
    <w:rsid w:val="00D20BD7"/>
    <w:rsid w:val="00D21897"/>
    <w:rsid w:val="00D218D6"/>
    <w:rsid w:val="00D2242D"/>
    <w:rsid w:val="00D22910"/>
    <w:rsid w:val="00D22F6B"/>
    <w:rsid w:val="00D22FEA"/>
    <w:rsid w:val="00D23B85"/>
    <w:rsid w:val="00D2401F"/>
    <w:rsid w:val="00D24409"/>
    <w:rsid w:val="00D24FE9"/>
    <w:rsid w:val="00D2558C"/>
    <w:rsid w:val="00D256CB"/>
    <w:rsid w:val="00D25B57"/>
    <w:rsid w:val="00D25C7E"/>
    <w:rsid w:val="00D26BFD"/>
    <w:rsid w:val="00D26CC7"/>
    <w:rsid w:val="00D30275"/>
    <w:rsid w:val="00D305E9"/>
    <w:rsid w:val="00D307ED"/>
    <w:rsid w:val="00D30883"/>
    <w:rsid w:val="00D30B01"/>
    <w:rsid w:val="00D30E62"/>
    <w:rsid w:val="00D312B4"/>
    <w:rsid w:val="00D313D5"/>
    <w:rsid w:val="00D32711"/>
    <w:rsid w:val="00D34170"/>
    <w:rsid w:val="00D34A9B"/>
    <w:rsid w:val="00D35F9E"/>
    <w:rsid w:val="00D3748E"/>
    <w:rsid w:val="00D40587"/>
    <w:rsid w:val="00D413CE"/>
    <w:rsid w:val="00D4239B"/>
    <w:rsid w:val="00D42B7B"/>
    <w:rsid w:val="00D42BCC"/>
    <w:rsid w:val="00D439CC"/>
    <w:rsid w:val="00D44B16"/>
    <w:rsid w:val="00D4555E"/>
    <w:rsid w:val="00D45976"/>
    <w:rsid w:val="00D45D3B"/>
    <w:rsid w:val="00D46145"/>
    <w:rsid w:val="00D46713"/>
    <w:rsid w:val="00D46744"/>
    <w:rsid w:val="00D477FD"/>
    <w:rsid w:val="00D5014F"/>
    <w:rsid w:val="00D501AE"/>
    <w:rsid w:val="00D5028F"/>
    <w:rsid w:val="00D52130"/>
    <w:rsid w:val="00D537FE"/>
    <w:rsid w:val="00D542A1"/>
    <w:rsid w:val="00D54636"/>
    <w:rsid w:val="00D55A48"/>
    <w:rsid w:val="00D5662C"/>
    <w:rsid w:val="00D56AAE"/>
    <w:rsid w:val="00D57610"/>
    <w:rsid w:val="00D57820"/>
    <w:rsid w:val="00D60392"/>
    <w:rsid w:val="00D60735"/>
    <w:rsid w:val="00D61621"/>
    <w:rsid w:val="00D630CD"/>
    <w:rsid w:val="00D63B48"/>
    <w:rsid w:val="00D63E90"/>
    <w:rsid w:val="00D64267"/>
    <w:rsid w:val="00D645E5"/>
    <w:rsid w:val="00D668EB"/>
    <w:rsid w:val="00D66A39"/>
    <w:rsid w:val="00D66F90"/>
    <w:rsid w:val="00D67F76"/>
    <w:rsid w:val="00D7028D"/>
    <w:rsid w:val="00D7250F"/>
    <w:rsid w:val="00D729A3"/>
    <w:rsid w:val="00D72D21"/>
    <w:rsid w:val="00D72E9F"/>
    <w:rsid w:val="00D743C6"/>
    <w:rsid w:val="00D7470D"/>
    <w:rsid w:val="00D77606"/>
    <w:rsid w:val="00D80010"/>
    <w:rsid w:val="00D80102"/>
    <w:rsid w:val="00D80538"/>
    <w:rsid w:val="00D81363"/>
    <w:rsid w:val="00D81AAF"/>
    <w:rsid w:val="00D81FFF"/>
    <w:rsid w:val="00D83A35"/>
    <w:rsid w:val="00D83BEF"/>
    <w:rsid w:val="00D83D7C"/>
    <w:rsid w:val="00D8410A"/>
    <w:rsid w:val="00D8446F"/>
    <w:rsid w:val="00D84F9E"/>
    <w:rsid w:val="00D850E6"/>
    <w:rsid w:val="00D859B5"/>
    <w:rsid w:val="00D85A9D"/>
    <w:rsid w:val="00D86437"/>
    <w:rsid w:val="00D86C5B"/>
    <w:rsid w:val="00D872D1"/>
    <w:rsid w:val="00D903E1"/>
    <w:rsid w:val="00D90AFC"/>
    <w:rsid w:val="00D91957"/>
    <w:rsid w:val="00D91A54"/>
    <w:rsid w:val="00D92AB4"/>
    <w:rsid w:val="00D92AD4"/>
    <w:rsid w:val="00D92AF3"/>
    <w:rsid w:val="00D92B4A"/>
    <w:rsid w:val="00D935FA"/>
    <w:rsid w:val="00D93FB8"/>
    <w:rsid w:val="00D94355"/>
    <w:rsid w:val="00D95075"/>
    <w:rsid w:val="00D95BC8"/>
    <w:rsid w:val="00D95DE6"/>
    <w:rsid w:val="00D95EAD"/>
    <w:rsid w:val="00D96655"/>
    <w:rsid w:val="00D96837"/>
    <w:rsid w:val="00D968EF"/>
    <w:rsid w:val="00D972ED"/>
    <w:rsid w:val="00D9789C"/>
    <w:rsid w:val="00D97C82"/>
    <w:rsid w:val="00DA0BB1"/>
    <w:rsid w:val="00DA1152"/>
    <w:rsid w:val="00DA1B79"/>
    <w:rsid w:val="00DA21CD"/>
    <w:rsid w:val="00DA21F2"/>
    <w:rsid w:val="00DA2358"/>
    <w:rsid w:val="00DA23D6"/>
    <w:rsid w:val="00DA27FC"/>
    <w:rsid w:val="00DA2C81"/>
    <w:rsid w:val="00DA3652"/>
    <w:rsid w:val="00DA36ED"/>
    <w:rsid w:val="00DA38E2"/>
    <w:rsid w:val="00DA3C46"/>
    <w:rsid w:val="00DA3D13"/>
    <w:rsid w:val="00DA49BB"/>
    <w:rsid w:val="00DA5A04"/>
    <w:rsid w:val="00DA5BEF"/>
    <w:rsid w:val="00DA63C3"/>
    <w:rsid w:val="00DA7422"/>
    <w:rsid w:val="00DB0D11"/>
    <w:rsid w:val="00DB1CE6"/>
    <w:rsid w:val="00DB2555"/>
    <w:rsid w:val="00DB36CE"/>
    <w:rsid w:val="00DB3C55"/>
    <w:rsid w:val="00DB3C9B"/>
    <w:rsid w:val="00DB40AF"/>
    <w:rsid w:val="00DB450E"/>
    <w:rsid w:val="00DB4AF2"/>
    <w:rsid w:val="00DB53A0"/>
    <w:rsid w:val="00DB5716"/>
    <w:rsid w:val="00DB5742"/>
    <w:rsid w:val="00DB58D4"/>
    <w:rsid w:val="00DB66F8"/>
    <w:rsid w:val="00DB7201"/>
    <w:rsid w:val="00DB7368"/>
    <w:rsid w:val="00DB7628"/>
    <w:rsid w:val="00DC1FC9"/>
    <w:rsid w:val="00DC22DE"/>
    <w:rsid w:val="00DC26DF"/>
    <w:rsid w:val="00DC2F5B"/>
    <w:rsid w:val="00DC3186"/>
    <w:rsid w:val="00DC3EE0"/>
    <w:rsid w:val="00DC5A40"/>
    <w:rsid w:val="00DC5B64"/>
    <w:rsid w:val="00DC634F"/>
    <w:rsid w:val="00DC649E"/>
    <w:rsid w:val="00DC6600"/>
    <w:rsid w:val="00DC69E4"/>
    <w:rsid w:val="00DC6D76"/>
    <w:rsid w:val="00DC6EA5"/>
    <w:rsid w:val="00DC7118"/>
    <w:rsid w:val="00DD1862"/>
    <w:rsid w:val="00DD234F"/>
    <w:rsid w:val="00DD23A6"/>
    <w:rsid w:val="00DD261D"/>
    <w:rsid w:val="00DD270A"/>
    <w:rsid w:val="00DD2BB7"/>
    <w:rsid w:val="00DD44F7"/>
    <w:rsid w:val="00DD4A50"/>
    <w:rsid w:val="00DD4EEB"/>
    <w:rsid w:val="00DD5A04"/>
    <w:rsid w:val="00DD5BCE"/>
    <w:rsid w:val="00DD6184"/>
    <w:rsid w:val="00DD6CB4"/>
    <w:rsid w:val="00DE08FC"/>
    <w:rsid w:val="00DE094F"/>
    <w:rsid w:val="00DE137D"/>
    <w:rsid w:val="00DE2098"/>
    <w:rsid w:val="00DE21DF"/>
    <w:rsid w:val="00DE3450"/>
    <w:rsid w:val="00DE4802"/>
    <w:rsid w:val="00DE5F93"/>
    <w:rsid w:val="00DE61A2"/>
    <w:rsid w:val="00DE65B2"/>
    <w:rsid w:val="00DE7090"/>
    <w:rsid w:val="00DE7D54"/>
    <w:rsid w:val="00DF047D"/>
    <w:rsid w:val="00DF11EA"/>
    <w:rsid w:val="00DF16DE"/>
    <w:rsid w:val="00DF1EFC"/>
    <w:rsid w:val="00DF342B"/>
    <w:rsid w:val="00DF3A8C"/>
    <w:rsid w:val="00DF3BAB"/>
    <w:rsid w:val="00DF4A8E"/>
    <w:rsid w:val="00DF55B4"/>
    <w:rsid w:val="00DF6366"/>
    <w:rsid w:val="00DF7192"/>
    <w:rsid w:val="00DF7904"/>
    <w:rsid w:val="00DF7DAA"/>
    <w:rsid w:val="00E002CA"/>
    <w:rsid w:val="00E003B7"/>
    <w:rsid w:val="00E005AC"/>
    <w:rsid w:val="00E01B89"/>
    <w:rsid w:val="00E01E33"/>
    <w:rsid w:val="00E02B2C"/>
    <w:rsid w:val="00E03890"/>
    <w:rsid w:val="00E04AFF"/>
    <w:rsid w:val="00E04EC0"/>
    <w:rsid w:val="00E04F7B"/>
    <w:rsid w:val="00E050B1"/>
    <w:rsid w:val="00E0581B"/>
    <w:rsid w:val="00E0637F"/>
    <w:rsid w:val="00E06A3C"/>
    <w:rsid w:val="00E07A74"/>
    <w:rsid w:val="00E07E4F"/>
    <w:rsid w:val="00E1002D"/>
    <w:rsid w:val="00E1019F"/>
    <w:rsid w:val="00E10A48"/>
    <w:rsid w:val="00E10AEC"/>
    <w:rsid w:val="00E10FBE"/>
    <w:rsid w:val="00E114E3"/>
    <w:rsid w:val="00E11ED6"/>
    <w:rsid w:val="00E121F4"/>
    <w:rsid w:val="00E12268"/>
    <w:rsid w:val="00E12C05"/>
    <w:rsid w:val="00E13112"/>
    <w:rsid w:val="00E13147"/>
    <w:rsid w:val="00E134BD"/>
    <w:rsid w:val="00E13950"/>
    <w:rsid w:val="00E147FF"/>
    <w:rsid w:val="00E156AD"/>
    <w:rsid w:val="00E16C76"/>
    <w:rsid w:val="00E16DBF"/>
    <w:rsid w:val="00E17608"/>
    <w:rsid w:val="00E17935"/>
    <w:rsid w:val="00E179C0"/>
    <w:rsid w:val="00E17F4C"/>
    <w:rsid w:val="00E2092A"/>
    <w:rsid w:val="00E20A28"/>
    <w:rsid w:val="00E21383"/>
    <w:rsid w:val="00E21C3B"/>
    <w:rsid w:val="00E21C67"/>
    <w:rsid w:val="00E21CA9"/>
    <w:rsid w:val="00E22A0D"/>
    <w:rsid w:val="00E22F58"/>
    <w:rsid w:val="00E23C81"/>
    <w:rsid w:val="00E2408A"/>
    <w:rsid w:val="00E241C9"/>
    <w:rsid w:val="00E24487"/>
    <w:rsid w:val="00E244C7"/>
    <w:rsid w:val="00E24969"/>
    <w:rsid w:val="00E24DCA"/>
    <w:rsid w:val="00E25839"/>
    <w:rsid w:val="00E2638D"/>
    <w:rsid w:val="00E2713A"/>
    <w:rsid w:val="00E2725C"/>
    <w:rsid w:val="00E275C8"/>
    <w:rsid w:val="00E27AF7"/>
    <w:rsid w:val="00E30799"/>
    <w:rsid w:val="00E3093F"/>
    <w:rsid w:val="00E30AAC"/>
    <w:rsid w:val="00E31138"/>
    <w:rsid w:val="00E31B56"/>
    <w:rsid w:val="00E32E7B"/>
    <w:rsid w:val="00E33142"/>
    <w:rsid w:val="00E33358"/>
    <w:rsid w:val="00E346F7"/>
    <w:rsid w:val="00E34D5F"/>
    <w:rsid w:val="00E355A2"/>
    <w:rsid w:val="00E36FAC"/>
    <w:rsid w:val="00E37ADD"/>
    <w:rsid w:val="00E37D87"/>
    <w:rsid w:val="00E40F99"/>
    <w:rsid w:val="00E411F2"/>
    <w:rsid w:val="00E41654"/>
    <w:rsid w:val="00E425AF"/>
    <w:rsid w:val="00E4261C"/>
    <w:rsid w:val="00E4285B"/>
    <w:rsid w:val="00E42939"/>
    <w:rsid w:val="00E4396E"/>
    <w:rsid w:val="00E45941"/>
    <w:rsid w:val="00E45A52"/>
    <w:rsid w:val="00E47243"/>
    <w:rsid w:val="00E47F25"/>
    <w:rsid w:val="00E5034E"/>
    <w:rsid w:val="00E50E97"/>
    <w:rsid w:val="00E5215B"/>
    <w:rsid w:val="00E54737"/>
    <w:rsid w:val="00E5556C"/>
    <w:rsid w:val="00E55B85"/>
    <w:rsid w:val="00E56D28"/>
    <w:rsid w:val="00E607CB"/>
    <w:rsid w:val="00E6084A"/>
    <w:rsid w:val="00E6196E"/>
    <w:rsid w:val="00E61BDC"/>
    <w:rsid w:val="00E62811"/>
    <w:rsid w:val="00E62B47"/>
    <w:rsid w:val="00E62CA7"/>
    <w:rsid w:val="00E63C18"/>
    <w:rsid w:val="00E63C78"/>
    <w:rsid w:val="00E64C3E"/>
    <w:rsid w:val="00E650F8"/>
    <w:rsid w:val="00E659FF"/>
    <w:rsid w:val="00E66BEA"/>
    <w:rsid w:val="00E66E1E"/>
    <w:rsid w:val="00E67720"/>
    <w:rsid w:val="00E67ACB"/>
    <w:rsid w:val="00E70353"/>
    <w:rsid w:val="00E704A2"/>
    <w:rsid w:val="00E70686"/>
    <w:rsid w:val="00E70E2B"/>
    <w:rsid w:val="00E7160C"/>
    <w:rsid w:val="00E71ADC"/>
    <w:rsid w:val="00E731E1"/>
    <w:rsid w:val="00E73537"/>
    <w:rsid w:val="00E73BD3"/>
    <w:rsid w:val="00E73FB1"/>
    <w:rsid w:val="00E74682"/>
    <w:rsid w:val="00E759A9"/>
    <w:rsid w:val="00E7602A"/>
    <w:rsid w:val="00E763DB"/>
    <w:rsid w:val="00E7729F"/>
    <w:rsid w:val="00E77F31"/>
    <w:rsid w:val="00E77F9D"/>
    <w:rsid w:val="00E8016C"/>
    <w:rsid w:val="00E80AEF"/>
    <w:rsid w:val="00E80E7F"/>
    <w:rsid w:val="00E8122A"/>
    <w:rsid w:val="00E814A7"/>
    <w:rsid w:val="00E8164B"/>
    <w:rsid w:val="00E82947"/>
    <w:rsid w:val="00E82DDA"/>
    <w:rsid w:val="00E834B6"/>
    <w:rsid w:val="00E83BD5"/>
    <w:rsid w:val="00E83E2A"/>
    <w:rsid w:val="00E84021"/>
    <w:rsid w:val="00E84BD3"/>
    <w:rsid w:val="00E85472"/>
    <w:rsid w:val="00E85478"/>
    <w:rsid w:val="00E86B09"/>
    <w:rsid w:val="00E86D1A"/>
    <w:rsid w:val="00E916D3"/>
    <w:rsid w:val="00E91A7A"/>
    <w:rsid w:val="00E91CAF"/>
    <w:rsid w:val="00E920FB"/>
    <w:rsid w:val="00E92DE6"/>
    <w:rsid w:val="00E934AB"/>
    <w:rsid w:val="00E93DAA"/>
    <w:rsid w:val="00E95525"/>
    <w:rsid w:val="00E9754E"/>
    <w:rsid w:val="00E976C6"/>
    <w:rsid w:val="00E97FE8"/>
    <w:rsid w:val="00EA06A2"/>
    <w:rsid w:val="00EA072A"/>
    <w:rsid w:val="00EA09CE"/>
    <w:rsid w:val="00EA0CE9"/>
    <w:rsid w:val="00EA0F34"/>
    <w:rsid w:val="00EA1284"/>
    <w:rsid w:val="00EA16B6"/>
    <w:rsid w:val="00EA1AB6"/>
    <w:rsid w:val="00EA1BFB"/>
    <w:rsid w:val="00EA1F84"/>
    <w:rsid w:val="00EA20E1"/>
    <w:rsid w:val="00EA32B4"/>
    <w:rsid w:val="00EA3466"/>
    <w:rsid w:val="00EA3498"/>
    <w:rsid w:val="00EA38EE"/>
    <w:rsid w:val="00EA3CBE"/>
    <w:rsid w:val="00EA3FE4"/>
    <w:rsid w:val="00EA4064"/>
    <w:rsid w:val="00EA4581"/>
    <w:rsid w:val="00EA46FD"/>
    <w:rsid w:val="00EA49D6"/>
    <w:rsid w:val="00EA54B3"/>
    <w:rsid w:val="00EA55A5"/>
    <w:rsid w:val="00EA5F40"/>
    <w:rsid w:val="00EA6484"/>
    <w:rsid w:val="00EA6F86"/>
    <w:rsid w:val="00EA728E"/>
    <w:rsid w:val="00EA77F6"/>
    <w:rsid w:val="00EB0B02"/>
    <w:rsid w:val="00EB1EB5"/>
    <w:rsid w:val="00EB1EE9"/>
    <w:rsid w:val="00EB214C"/>
    <w:rsid w:val="00EB272B"/>
    <w:rsid w:val="00EB36D7"/>
    <w:rsid w:val="00EB36EE"/>
    <w:rsid w:val="00EB5232"/>
    <w:rsid w:val="00EB6055"/>
    <w:rsid w:val="00EB6178"/>
    <w:rsid w:val="00EB7996"/>
    <w:rsid w:val="00EB7E99"/>
    <w:rsid w:val="00EB7EC0"/>
    <w:rsid w:val="00EC0408"/>
    <w:rsid w:val="00EC05AB"/>
    <w:rsid w:val="00EC1119"/>
    <w:rsid w:val="00EC12E6"/>
    <w:rsid w:val="00EC16F7"/>
    <w:rsid w:val="00EC196D"/>
    <w:rsid w:val="00EC1CDE"/>
    <w:rsid w:val="00EC1F3A"/>
    <w:rsid w:val="00EC24AF"/>
    <w:rsid w:val="00EC298F"/>
    <w:rsid w:val="00EC51F5"/>
    <w:rsid w:val="00EC5BCA"/>
    <w:rsid w:val="00EC5D72"/>
    <w:rsid w:val="00EC5DD8"/>
    <w:rsid w:val="00EC5E99"/>
    <w:rsid w:val="00EC61D1"/>
    <w:rsid w:val="00EC673E"/>
    <w:rsid w:val="00EC67DF"/>
    <w:rsid w:val="00EC7425"/>
    <w:rsid w:val="00EC7462"/>
    <w:rsid w:val="00EC7A8B"/>
    <w:rsid w:val="00ED057B"/>
    <w:rsid w:val="00ED0657"/>
    <w:rsid w:val="00ED0DAA"/>
    <w:rsid w:val="00ED1016"/>
    <w:rsid w:val="00ED118A"/>
    <w:rsid w:val="00ED21D7"/>
    <w:rsid w:val="00ED34DA"/>
    <w:rsid w:val="00ED39B4"/>
    <w:rsid w:val="00ED4DFE"/>
    <w:rsid w:val="00ED4FC2"/>
    <w:rsid w:val="00ED5E9F"/>
    <w:rsid w:val="00ED5F33"/>
    <w:rsid w:val="00ED6A0A"/>
    <w:rsid w:val="00ED7CB1"/>
    <w:rsid w:val="00ED7F91"/>
    <w:rsid w:val="00EE0256"/>
    <w:rsid w:val="00EE0A92"/>
    <w:rsid w:val="00EE0D25"/>
    <w:rsid w:val="00EE0D38"/>
    <w:rsid w:val="00EE27F4"/>
    <w:rsid w:val="00EE390A"/>
    <w:rsid w:val="00EE403D"/>
    <w:rsid w:val="00EE436D"/>
    <w:rsid w:val="00EE4E3B"/>
    <w:rsid w:val="00EE5499"/>
    <w:rsid w:val="00EE6817"/>
    <w:rsid w:val="00EE71F9"/>
    <w:rsid w:val="00EE73C2"/>
    <w:rsid w:val="00EE7D17"/>
    <w:rsid w:val="00EF0DF8"/>
    <w:rsid w:val="00EF11A1"/>
    <w:rsid w:val="00EF1687"/>
    <w:rsid w:val="00EF17CB"/>
    <w:rsid w:val="00EF2ECB"/>
    <w:rsid w:val="00EF33AA"/>
    <w:rsid w:val="00EF35B2"/>
    <w:rsid w:val="00EF3D4C"/>
    <w:rsid w:val="00EF48C0"/>
    <w:rsid w:val="00EF6B21"/>
    <w:rsid w:val="00EF6DAB"/>
    <w:rsid w:val="00EF7FB2"/>
    <w:rsid w:val="00F00011"/>
    <w:rsid w:val="00F03CA6"/>
    <w:rsid w:val="00F0402F"/>
    <w:rsid w:val="00F04718"/>
    <w:rsid w:val="00F04868"/>
    <w:rsid w:val="00F05A21"/>
    <w:rsid w:val="00F06D06"/>
    <w:rsid w:val="00F0792C"/>
    <w:rsid w:val="00F104C4"/>
    <w:rsid w:val="00F10C14"/>
    <w:rsid w:val="00F11198"/>
    <w:rsid w:val="00F1135E"/>
    <w:rsid w:val="00F115B0"/>
    <w:rsid w:val="00F117C9"/>
    <w:rsid w:val="00F117F8"/>
    <w:rsid w:val="00F11FBD"/>
    <w:rsid w:val="00F12A98"/>
    <w:rsid w:val="00F13437"/>
    <w:rsid w:val="00F13888"/>
    <w:rsid w:val="00F1411A"/>
    <w:rsid w:val="00F1419F"/>
    <w:rsid w:val="00F14647"/>
    <w:rsid w:val="00F148C0"/>
    <w:rsid w:val="00F14B97"/>
    <w:rsid w:val="00F1501C"/>
    <w:rsid w:val="00F17A9C"/>
    <w:rsid w:val="00F204F2"/>
    <w:rsid w:val="00F209BE"/>
    <w:rsid w:val="00F20F22"/>
    <w:rsid w:val="00F20F80"/>
    <w:rsid w:val="00F21392"/>
    <w:rsid w:val="00F21525"/>
    <w:rsid w:val="00F21638"/>
    <w:rsid w:val="00F22065"/>
    <w:rsid w:val="00F2261F"/>
    <w:rsid w:val="00F23768"/>
    <w:rsid w:val="00F24055"/>
    <w:rsid w:val="00F25930"/>
    <w:rsid w:val="00F2633D"/>
    <w:rsid w:val="00F26452"/>
    <w:rsid w:val="00F264C4"/>
    <w:rsid w:val="00F26FE3"/>
    <w:rsid w:val="00F26FE4"/>
    <w:rsid w:val="00F27079"/>
    <w:rsid w:val="00F2724D"/>
    <w:rsid w:val="00F279C4"/>
    <w:rsid w:val="00F27CCA"/>
    <w:rsid w:val="00F27CF2"/>
    <w:rsid w:val="00F305A9"/>
    <w:rsid w:val="00F30C9D"/>
    <w:rsid w:val="00F31FBE"/>
    <w:rsid w:val="00F3329B"/>
    <w:rsid w:val="00F333CF"/>
    <w:rsid w:val="00F33D9B"/>
    <w:rsid w:val="00F340E2"/>
    <w:rsid w:val="00F348A7"/>
    <w:rsid w:val="00F354B6"/>
    <w:rsid w:val="00F35647"/>
    <w:rsid w:val="00F35745"/>
    <w:rsid w:val="00F35D3B"/>
    <w:rsid w:val="00F35D9F"/>
    <w:rsid w:val="00F35F8B"/>
    <w:rsid w:val="00F36F05"/>
    <w:rsid w:val="00F36FE4"/>
    <w:rsid w:val="00F37508"/>
    <w:rsid w:val="00F3760A"/>
    <w:rsid w:val="00F40370"/>
    <w:rsid w:val="00F406F3"/>
    <w:rsid w:val="00F4139B"/>
    <w:rsid w:val="00F41BBC"/>
    <w:rsid w:val="00F4228B"/>
    <w:rsid w:val="00F43168"/>
    <w:rsid w:val="00F435B6"/>
    <w:rsid w:val="00F451F4"/>
    <w:rsid w:val="00F4551F"/>
    <w:rsid w:val="00F456A0"/>
    <w:rsid w:val="00F46207"/>
    <w:rsid w:val="00F462A1"/>
    <w:rsid w:val="00F4665B"/>
    <w:rsid w:val="00F46A0B"/>
    <w:rsid w:val="00F46D27"/>
    <w:rsid w:val="00F4725D"/>
    <w:rsid w:val="00F4769C"/>
    <w:rsid w:val="00F47FAE"/>
    <w:rsid w:val="00F5004B"/>
    <w:rsid w:val="00F501E1"/>
    <w:rsid w:val="00F50294"/>
    <w:rsid w:val="00F50398"/>
    <w:rsid w:val="00F5177D"/>
    <w:rsid w:val="00F51E67"/>
    <w:rsid w:val="00F51EE6"/>
    <w:rsid w:val="00F53350"/>
    <w:rsid w:val="00F53557"/>
    <w:rsid w:val="00F53598"/>
    <w:rsid w:val="00F53C93"/>
    <w:rsid w:val="00F545D5"/>
    <w:rsid w:val="00F5463A"/>
    <w:rsid w:val="00F547C4"/>
    <w:rsid w:val="00F5598D"/>
    <w:rsid w:val="00F56533"/>
    <w:rsid w:val="00F56B9B"/>
    <w:rsid w:val="00F572BF"/>
    <w:rsid w:val="00F6035F"/>
    <w:rsid w:val="00F60423"/>
    <w:rsid w:val="00F6071D"/>
    <w:rsid w:val="00F60870"/>
    <w:rsid w:val="00F60F79"/>
    <w:rsid w:val="00F61624"/>
    <w:rsid w:val="00F61AE5"/>
    <w:rsid w:val="00F62528"/>
    <w:rsid w:val="00F630A3"/>
    <w:rsid w:val="00F63B9E"/>
    <w:rsid w:val="00F6407C"/>
    <w:rsid w:val="00F64D55"/>
    <w:rsid w:val="00F652F1"/>
    <w:rsid w:val="00F6556A"/>
    <w:rsid w:val="00F656C9"/>
    <w:rsid w:val="00F65D14"/>
    <w:rsid w:val="00F66772"/>
    <w:rsid w:val="00F66F78"/>
    <w:rsid w:val="00F671E5"/>
    <w:rsid w:val="00F676EA"/>
    <w:rsid w:val="00F678C8"/>
    <w:rsid w:val="00F67C44"/>
    <w:rsid w:val="00F70AC2"/>
    <w:rsid w:val="00F70D2A"/>
    <w:rsid w:val="00F71AFA"/>
    <w:rsid w:val="00F72F10"/>
    <w:rsid w:val="00F73065"/>
    <w:rsid w:val="00F74578"/>
    <w:rsid w:val="00F74803"/>
    <w:rsid w:val="00F75BEB"/>
    <w:rsid w:val="00F771E5"/>
    <w:rsid w:val="00F77700"/>
    <w:rsid w:val="00F802D6"/>
    <w:rsid w:val="00F80B74"/>
    <w:rsid w:val="00F81265"/>
    <w:rsid w:val="00F81761"/>
    <w:rsid w:val="00F81FC5"/>
    <w:rsid w:val="00F829C8"/>
    <w:rsid w:val="00F83A5A"/>
    <w:rsid w:val="00F83B94"/>
    <w:rsid w:val="00F83CF8"/>
    <w:rsid w:val="00F84BD4"/>
    <w:rsid w:val="00F855C0"/>
    <w:rsid w:val="00F8575E"/>
    <w:rsid w:val="00F85D52"/>
    <w:rsid w:val="00F86770"/>
    <w:rsid w:val="00F86AE7"/>
    <w:rsid w:val="00F87C21"/>
    <w:rsid w:val="00F901E8"/>
    <w:rsid w:val="00F906E1"/>
    <w:rsid w:val="00F90B75"/>
    <w:rsid w:val="00F90F98"/>
    <w:rsid w:val="00F913DF"/>
    <w:rsid w:val="00F915B1"/>
    <w:rsid w:val="00F921B4"/>
    <w:rsid w:val="00F93231"/>
    <w:rsid w:val="00F93537"/>
    <w:rsid w:val="00F93645"/>
    <w:rsid w:val="00F93812"/>
    <w:rsid w:val="00F94527"/>
    <w:rsid w:val="00F95331"/>
    <w:rsid w:val="00F95695"/>
    <w:rsid w:val="00F95A33"/>
    <w:rsid w:val="00F96182"/>
    <w:rsid w:val="00F9654E"/>
    <w:rsid w:val="00FA0092"/>
    <w:rsid w:val="00FA066E"/>
    <w:rsid w:val="00FA06D5"/>
    <w:rsid w:val="00FA0D87"/>
    <w:rsid w:val="00FA0DCA"/>
    <w:rsid w:val="00FA10D0"/>
    <w:rsid w:val="00FA16C8"/>
    <w:rsid w:val="00FA298F"/>
    <w:rsid w:val="00FA2A8C"/>
    <w:rsid w:val="00FA2E9B"/>
    <w:rsid w:val="00FA2F93"/>
    <w:rsid w:val="00FA36D8"/>
    <w:rsid w:val="00FA4E0E"/>
    <w:rsid w:val="00FA5332"/>
    <w:rsid w:val="00FA5505"/>
    <w:rsid w:val="00FA598B"/>
    <w:rsid w:val="00FA5CCF"/>
    <w:rsid w:val="00FA6F1F"/>
    <w:rsid w:val="00FA712A"/>
    <w:rsid w:val="00FA7335"/>
    <w:rsid w:val="00FB0770"/>
    <w:rsid w:val="00FB07FD"/>
    <w:rsid w:val="00FB084F"/>
    <w:rsid w:val="00FB0997"/>
    <w:rsid w:val="00FB1144"/>
    <w:rsid w:val="00FB1A73"/>
    <w:rsid w:val="00FB1E04"/>
    <w:rsid w:val="00FB338D"/>
    <w:rsid w:val="00FB3C1F"/>
    <w:rsid w:val="00FB4771"/>
    <w:rsid w:val="00FB4C55"/>
    <w:rsid w:val="00FB736F"/>
    <w:rsid w:val="00FB7BE0"/>
    <w:rsid w:val="00FB7D5B"/>
    <w:rsid w:val="00FB7EE8"/>
    <w:rsid w:val="00FC0D5B"/>
    <w:rsid w:val="00FC0E9E"/>
    <w:rsid w:val="00FC0F22"/>
    <w:rsid w:val="00FC15FF"/>
    <w:rsid w:val="00FC1B71"/>
    <w:rsid w:val="00FC2542"/>
    <w:rsid w:val="00FC26DC"/>
    <w:rsid w:val="00FC32A2"/>
    <w:rsid w:val="00FC4BDD"/>
    <w:rsid w:val="00FC5230"/>
    <w:rsid w:val="00FC6784"/>
    <w:rsid w:val="00FC69B7"/>
    <w:rsid w:val="00FC721C"/>
    <w:rsid w:val="00FC7A29"/>
    <w:rsid w:val="00FC7C69"/>
    <w:rsid w:val="00FD1583"/>
    <w:rsid w:val="00FD19DA"/>
    <w:rsid w:val="00FD1BC2"/>
    <w:rsid w:val="00FD2552"/>
    <w:rsid w:val="00FD2651"/>
    <w:rsid w:val="00FD2F4D"/>
    <w:rsid w:val="00FD34DC"/>
    <w:rsid w:val="00FD3522"/>
    <w:rsid w:val="00FD3EEC"/>
    <w:rsid w:val="00FD4089"/>
    <w:rsid w:val="00FD5BDA"/>
    <w:rsid w:val="00FD6017"/>
    <w:rsid w:val="00FD67BA"/>
    <w:rsid w:val="00FD6938"/>
    <w:rsid w:val="00FD7271"/>
    <w:rsid w:val="00FD74F1"/>
    <w:rsid w:val="00FD7E51"/>
    <w:rsid w:val="00FE03F9"/>
    <w:rsid w:val="00FE1345"/>
    <w:rsid w:val="00FE17C7"/>
    <w:rsid w:val="00FE1BEE"/>
    <w:rsid w:val="00FE22D2"/>
    <w:rsid w:val="00FE3A1B"/>
    <w:rsid w:val="00FE5413"/>
    <w:rsid w:val="00FE5D01"/>
    <w:rsid w:val="00FE6389"/>
    <w:rsid w:val="00FE6D2A"/>
    <w:rsid w:val="00FE7680"/>
    <w:rsid w:val="00FF0256"/>
    <w:rsid w:val="00FF068A"/>
    <w:rsid w:val="00FF0B3E"/>
    <w:rsid w:val="00FF0FED"/>
    <w:rsid w:val="00FF17F5"/>
    <w:rsid w:val="00FF182D"/>
    <w:rsid w:val="00FF1E03"/>
    <w:rsid w:val="00FF2E60"/>
    <w:rsid w:val="00FF3AA9"/>
    <w:rsid w:val="00FF3F87"/>
    <w:rsid w:val="00FF50E5"/>
    <w:rsid w:val="00FF53B5"/>
    <w:rsid w:val="00FF67C9"/>
    <w:rsid w:val="00FF6A91"/>
    <w:rsid w:val="00FF7219"/>
    <w:rsid w:val="00FF760A"/>
    <w:rsid w:val="00FF7678"/>
    <w:rsid w:val="00FF7B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7B0"/>
    <w:pPr>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7713"/>
    <w:pPr>
      <w:autoSpaceDE w:val="0"/>
      <w:autoSpaceDN w:val="0"/>
      <w:adjustRightInd w:val="0"/>
      <w:ind w:firstLine="720"/>
    </w:pPr>
    <w:rPr>
      <w:rFonts w:ascii="Arial" w:hAnsi="Arial" w:cs="Arial"/>
      <w:lang w:eastAsia="en-US"/>
    </w:rPr>
  </w:style>
  <w:style w:type="paragraph" w:customStyle="1" w:styleId="ConsPlusTitle">
    <w:name w:val="ConsPlusTitle"/>
    <w:uiPriority w:val="99"/>
    <w:rsid w:val="00A67713"/>
    <w:pPr>
      <w:autoSpaceDE w:val="0"/>
      <w:autoSpaceDN w:val="0"/>
      <w:adjustRightInd w:val="0"/>
    </w:pPr>
    <w:rPr>
      <w:rFonts w:ascii="Arial" w:hAnsi="Arial" w:cs="Arial"/>
      <w:b/>
      <w:bCs/>
      <w:lang w:eastAsia="en-US"/>
    </w:rPr>
  </w:style>
  <w:style w:type="paragraph" w:customStyle="1" w:styleId="ConsPlusNonformat">
    <w:name w:val="ConsPlusNonformat"/>
    <w:rsid w:val="00A67713"/>
    <w:pPr>
      <w:autoSpaceDE w:val="0"/>
      <w:autoSpaceDN w:val="0"/>
      <w:adjustRightInd w:val="0"/>
    </w:pPr>
    <w:rPr>
      <w:rFonts w:ascii="Courier New" w:hAnsi="Courier New" w:cs="Courier New"/>
      <w:lang w:eastAsia="en-US"/>
    </w:rPr>
  </w:style>
  <w:style w:type="paragraph" w:styleId="a3">
    <w:name w:val="Plain Text"/>
    <w:basedOn w:val="a"/>
    <w:link w:val="a4"/>
    <w:rsid w:val="00841340"/>
    <w:pPr>
      <w:jc w:val="left"/>
    </w:pPr>
    <w:rPr>
      <w:rFonts w:ascii="Courier New" w:eastAsia="Times New Roman" w:hAnsi="Courier New"/>
      <w:sz w:val="20"/>
      <w:szCs w:val="20"/>
    </w:rPr>
  </w:style>
  <w:style w:type="character" w:customStyle="1" w:styleId="a4">
    <w:name w:val="Текст Знак"/>
    <w:link w:val="a3"/>
    <w:rsid w:val="00841340"/>
    <w:rPr>
      <w:rFonts w:ascii="Courier New" w:eastAsia="Times New Roman" w:hAnsi="Courier New"/>
    </w:rPr>
  </w:style>
  <w:style w:type="paragraph" w:customStyle="1" w:styleId="1">
    <w:name w:val="Название1"/>
    <w:basedOn w:val="a"/>
    <w:rsid w:val="00E10A48"/>
    <w:pPr>
      <w:spacing w:before="240" w:after="240"/>
      <w:ind w:right="2268"/>
      <w:jc w:val="left"/>
    </w:pPr>
    <w:rPr>
      <w:rFonts w:ascii="Times New Roman" w:eastAsia="Times New Roman" w:hAnsi="Times New Roman"/>
      <w:b/>
      <w:bCs/>
      <w:sz w:val="28"/>
      <w:szCs w:val="28"/>
      <w:lang w:eastAsia="ru-RU"/>
    </w:rPr>
  </w:style>
  <w:style w:type="paragraph" w:customStyle="1" w:styleId="titlep">
    <w:name w:val="titlep"/>
    <w:basedOn w:val="a"/>
    <w:rsid w:val="00E10A48"/>
    <w:pPr>
      <w:spacing w:before="240" w:after="240"/>
      <w:jc w:val="center"/>
    </w:pPr>
    <w:rPr>
      <w:rFonts w:ascii="Times New Roman" w:eastAsia="Times New Roman" w:hAnsi="Times New Roman"/>
      <w:b/>
      <w:bCs/>
      <w:sz w:val="24"/>
      <w:szCs w:val="24"/>
      <w:lang w:eastAsia="ru-RU"/>
    </w:rPr>
  </w:style>
  <w:style w:type="paragraph" w:customStyle="1" w:styleId="point">
    <w:name w:val="point"/>
    <w:basedOn w:val="a"/>
    <w:rsid w:val="00E10A48"/>
    <w:pPr>
      <w:ind w:firstLine="567"/>
    </w:pPr>
    <w:rPr>
      <w:rFonts w:ascii="Times New Roman" w:eastAsia="Times New Roman" w:hAnsi="Times New Roman"/>
      <w:sz w:val="24"/>
      <w:szCs w:val="24"/>
      <w:lang w:eastAsia="ru-RU"/>
    </w:rPr>
  </w:style>
  <w:style w:type="paragraph" w:customStyle="1" w:styleId="underpoint">
    <w:name w:val="underpoint"/>
    <w:basedOn w:val="a"/>
    <w:rsid w:val="00E10A48"/>
    <w:pPr>
      <w:ind w:firstLine="567"/>
    </w:pPr>
    <w:rPr>
      <w:rFonts w:ascii="Times New Roman" w:eastAsia="Times New Roman" w:hAnsi="Times New Roman"/>
      <w:sz w:val="24"/>
      <w:szCs w:val="24"/>
      <w:lang w:eastAsia="ru-RU"/>
    </w:rPr>
  </w:style>
  <w:style w:type="paragraph" w:customStyle="1" w:styleId="preamble">
    <w:name w:val="preamble"/>
    <w:basedOn w:val="a"/>
    <w:rsid w:val="00E10A48"/>
    <w:pPr>
      <w:ind w:firstLine="567"/>
    </w:pPr>
    <w:rPr>
      <w:rFonts w:ascii="Times New Roman" w:eastAsia="Times New Roman" w:hAnsi="Times New Roman"/>
      <w:sz w:val="24"/>
      <w:szCs w:val="24"/>
      <w:lang w:eastAsia="ru-RU"/>
    </w:rPr>
  </w:style>
  <w:style w:type="paragraph" w:customStyle="1" w:styleId="table10">
    <w:name w:val="table10"/>
    <w:basedOn w:val="a"/>
    <w:rsid w:val="00E10A48"/>
    <w:pPr>
      <w:jc w:val="left"/>
    </w:pPr>
    <w:rPr>
      <w:rFonts w:ascii="Times New Roman" w:eastAsia="Times New Roman" w:hAnsi="Times New Roman"/>
      <w:sz w:val="20"/>
      <w:szCs w:val="20"/>
      <w:lang w:eastAsia="ru-RU"/>
    </w:rPr>
  </w:style>
  <w:style w:type="paragraph" w:customStyle="1" w:styleId="append">
    <w:name w:val="append"/>
    <w:basedOn w:val="a"/>
    <w:rsid w:val="00E10A48"/>
    <w:pPr>
      <w:jc w:val="left"/>
    </w:pPr>
    <w:rPr>
      <w:rFonts w:ascii="Times New Roman" w:eastAsia="Times New Roman" w:hAnsi="Times New Roman"/>
      <w:sz w:val="30"/>
      <w:szCs w:val="30"/>
      <w:lang w:eastAsia="ru-RU"/>
    </w:rPr>
  </w:style>
  <w:style w:type="paragraph" w:customStyle="1" w:styleId="append1">
    <w:name w:val="append1"/>
    <w:basedOn w:val="a"/>
    <w:rsid w:val="00E10A48"/>
    <w:pPr>
      <w:spacing w:after="28"/>
      <w:jc w:val="left"/>
    </w:pPr>
    <w:rPr>
      <w:rFonts w:ascii="Times New Roman" w:eastAsia="Times New Roman" w:hAnsi="Times New Roman"/>
      <w:sz w:val="30"/>
      <w:szCs w:val="30"/>
      <w:lang w:eastAsia="ru-RU"/>
    </w:rPr>
  </w:style>
  <w:style w:type="paragraph" w:customStyle="1" w:styleId="newncpi">
    <w:name w:val="newncpi"/>
    <w:basedOn w:val="a"/>
    <w:rsid w:val="00E10A48"/>
    <w:pPr>
      <w:ind w:firstLine="567"/>
    </w:pPr>
    <w:rPr>
      <w:rFonts w:ascii="Times New Roman" w:eastAsia="Times New Roman" w:hAnsi="Times New Roman"/>
      <w:sz w:val="24"/>
      <w:szCs w:val="24"/>
      <w:lang w:eastAsia="ru-RU"/>
    </w:rPr>
  </w:style>
  <w:style w:type="paragraph" w:customStyle="1" w:styleId="newncpi0">
    <w:name w:val="newncpi0"/>
    <w:basedOn w:val="a"/>
    <w:rsid w:val="00E10A48"/>
    <w:rPr>
      <w:rFonts w:ascii="Times New Roman" w:eastAsia="Times New Roman" w:hAnsi="Times New Roman"/>
      <w:sz w:val="24"/>
      <w:szCs w:val="24"/>
      <w:lang w:eastAsia="ru-RU"/>
    </w:rPr>
  </w:style>
  <w:style w:type="paragraph" w:customStyle="1" w:styleId="edizmeren">
    <w:name w:val="edizmeren"/>
    <w:basedOn w:val="a"/>
    <w:rsid w:val="00E10A48"/>
    <w:pPr>
      <w:jc w:val="right"/>
    </w:pPr>
    <w:rPr>
      <w:rFonts w:ascii="Times New Roman" w:eastAsia="Times New Roman" w:hAnsi="Times New Roman"/>
      <w:sz w:val="20"/>
      <w:szCs w:val="20"/>
      <w:lang w:eastAsia="ru-RU"/>
    </w:rPr>
  </w:style>
  <w:style w:type="character" w:customStyle="1" w:styleId="name">
    <w:name w:val="name"/>
    <w:rsid w:val="00E10A48"/>
    <w:rPr>
      <w:rFonts w:ascii="Times New Roman" w:hAnsi="Times New Roman" w:cs="Times New Roman" w:hint="default"/>
      <w:caps/>
    </w:rPr>
  </w:style>
  <w:style w:type="character" w:customStyle="1" w:styleId="promulgator">
    <w:name w:val="promulgator"/>
    <w:rsid w:val="00E10A48"/>
    <w:rPr>
      <w:rFonts w:ascii="Times New Roman" w:hAnsi="Times New Roman" w:cs="Times New Roman" w:hint="default"/>
      <w:caps/>
    </w:rPr>
  </w:style>
  <w:style w:type="character" w:customStyle="1" w:styleId="datepr">
    <w:name w:val="datepr"/>
    <w:rsid w:val="00E10A48"/>
    <w:rPr>
      <w:rFonts w:ascii="Times New Roman" w:hAnsi="Times New Roman" w:cs="Times New Roman" w:hint="default"/>
    </w:rPr>
  </w:style>
  <w:style w:type="character" w:customStyle="1" w:styleId="number">
    <w:name w:val="number"/>
    <w:rsid w:val="00E10A48"/>
    <w:rPr>
      <w:rFonts w:ascii="Times New Roman" w:hAnsi="Times New Roman" w:cs="Times New Roman" w:hint="default"/>
    </w:rPr>
  </w:style>
  <w:style w:type="character" w:customStyle="1" w:styleId="post">
    <w:name w:val="post"/>
    <w:rsid w:val="00E10A48"/>
    <w:rPr>
      <w:rFonts w:ascii="Times New Roman" w:hAnsi="Times New Roman" w:cs="Times New Roman" w:hint="default"/>
      <w:b/>
      <w:bCs/>
      <w:sz w:val="22"/>
      <w:szCs w:val="22"/>
    </w:rPr>
  </w:style>
  <w:style w:type="character" w:customStyle="1" w:styleId="pers">
    <w:name w:val="pers"/>
    <w:rsid w:val="00E10A48"/>
    <w:rPr>
      <w:rFonts w:ascii="Times New Roman" w:hAnsi="Times New Roman" w:cs="Times New Roman" w:hint="default"/>
      <w:b/>
      <w:bCs/>
      <w:sz w:val="22"/>
      <w:szCs w:val="22"/>
    </w:rPr>
  </w:style>
  <w:style w:type="paragraph" w:customStyle="1" w:styleId="10">
    <w:name w:val="1 Знак Знак Знак"/>
    <w:basedOn w:val="a"/>
    <w:autoRedefine/>
    <w:rsid w:val="00E10A48"/>
    <w:pPr>
      <w:autoSpaceDE w:val="0"/>
      <w:autoSpaceDN w:val="0"/>
      <w:adjustRightInd w:val="0"/>
      <w:jc w:val="left"/>
    </w:pPr>
    <w:rPr>
      <w:rFonts w:ascii="Arial" w:eastAsia="Times New Roman" w:hAnsi="Arial" w:cs="Arial"/>
      <w:sz w:val="20"/>
      <w:szCs w:val="20"/>
      <w:lang w:val="en-ZA" w:eastAsia="en-ZA"/>
    </w:rPr>
  </w:style>
  <w:style w:type="paragraph" w:styleId="a5">
    <w:name w:val="footer"/>
    <w:basedOn w:val="a"/>
    <w:rsid w:val="00E10A48"/>
    <w:pPr>
      <w:tabs>
        <w:tab w:val="center" w:pos="4677"/>
        <w:tab w:val="right" w:pos="9355"/>
      </w:tabs>
      <w:jc w:val="left"/>
    </w:pPr>
    <w:rPr>
      <w:rFonts w:ascii="Times New Roman" w:eastAsia="Times New Roman" w:hAnsi="Times New Roman"/>
      <w:sz w:val="30"/>
      <w:szCs w:val="30"/>
      <w:lang w:eastAsia="ru-RU"/>
    </w:rPr>
  </w:style>
  <w:style w:type="paragraph" w:styleId="a6">
    <w:name w:val="List Paragraph"/>
    <w:basedOn w:val="a"/>
    <w:qFormat/>
    <w:rsid w:val="00E10A48"/>
    <w:pPr>
      <w:spacing w:after="200" w:line="276" w:lineRule="auto"/>
      <w:ind w:left="720"/>
      <w:contextualSpacing/>
      <w:jc w:val="left"/>
    </w:pPr>
    <w:rPr>
      <w:rFonts w:ascii="Times New Roman" w:eastAsia="Times New Roman" w:hAnsi="Times New Roman"/>
      <w:sz w:val="30"/>
      <w:szCs w:val="30"/>
      <w:lang w:eastAsia="ru-RU"/>
    </w:rPr>
  </w:style>
  <w:style w:type="paragraph" w:styleId="a7">
    <w:name w:val="header"/>
    <w:basedOn w:val="a"/>
    <w:rsid w:val="00E10A48"/>
    <w:pPr>
      <w:tabs>
        <w:tab w:val="center" w:pos="4677"/>
        <w:tab w:val="right" w:pos="9355"/>
      </w:tabs>
      <w:spacing w:after="200" w:line="276" w:lineRule="auto"/>
      <w:jc w:val="left"/>
    </w:pPr>
    <w:rPr>
      <w:rFonts w:ascii="Times New Roman" w:hAnsi="Times New Roman"/>
      <w:sz w:val="30"/>
      <w:szCs w:val="30"/>
    </w:rPr>
  </w:style>
  <w:style w:type="character" w:styleId="a8">
    <w:name w:val="page number"/>
    <w:basedOn w:val="a0"/>
    <w:rsid w:val="00E10A48"/>
  </w:style>
  <w:style w:type="paragraph" w:styleId="a9">
    <w:name w:val="Balloon Text"/>
    <w:basedOn w:val="a"/>
    <w:semiHidden/>
    <w:rsid w:val="004B0271"/>
    <w:rPr>
      <w:rFonts w:ascii="Tahoma" w:hAnsi="Tahoma" w:cs="Tahoma"/>
      <w:sz w:val="16"/>
      <w:szCs w:val="16"/>
    </w:rPr>
  </w:style>
  <w:style w:type="table" w:styleId="aa">
    <w:name w:val="Table Grid"/>
    <w:basedOn w:val="a1"/>
    <w:rsid w:val="007B663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ocument Map"/>
    <w:basedOn w:val="a"/>
    <w:semiHidden/>
    <w:rsid w:val="001A323C"/>
    <w:pPr>
      <w:shd w:val="clear" w:color="auto" w:fill="000080"/>
    </w:pPr>
    <w:rPr>
      <w:rFonts w:ascii="Tahoma" w:hAnsi="Tahoma" w:cs="Tahoma"/>
      <w:sz w:val="20"/>
      <w:szCs w:val="20"/>
    </w:rPr>
  </w:style>
  <w:style w:type="paragraph" w:customStyle="1" w:styleId="111">
    <w:name w:val="1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1 Знак Знак Знак Знак"/>
    <w:basedOn w:val="a"/>
    <w:autoRedefine/>
    <w:rsid w:val="00563CB6"/>
    <w:pPr>
      <w:autoSpaceDE w:val="0"/>
      <w:autoSpaceDN w:val="0"/>
      <w:adjustRightInd w:val="0"/>
      <w:jc w:val="left"/>
    </w:pPr>
    <w:rPr>
      <w:rFonts w:ascii="Arial" w:eastAsia="Times New Roman" w:hAnsi="Arial" w:cs="Arial"/>
      <w:sz w:val="20"/>
      <w:szCs w:val="20"/>
      <w:lang w:val="en-ZA" w:eastAsia="en-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7B0"/>
    <w:pPr>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7713"/>
    <w:pPr>
      <w:autoSpaceDE w:val="0"/>
      <w:autoSpaceDN w:val="0"/>
      <w:adjustRightInd w:val="0"/>
      <w:ind w:firstLine="720"/>
    </w:pPr>
    <w:rPr>
      <w:rFonts w:ascii="Arial" w:hAnsi="Arial" w:cs="Arial"/>
      <w:lang w:eastAsia="en-US"/>
    </w:rPr>
  </w:style>
  <w:style w:type="paragraph" w:customStyle="1" w:styleId="ConsPlusTitle">
    <w:name w:val="ConsPlusTitle"/>
    <w:uiPriority w:val="99"/>
    <w:rsid w:val="00A67713"/>
    <w:pPr>
      <w:autoSpaceDE w:val="0"/>
      <w:autoSpaceDN w:val="0"/>
      <w:adjustRightInd w:val="0"/>
    </w:pPr>
    <w:rPr>
      <w:rFonts w:ascii="Arial" w:hAnsi="Arial" w:cs="Arial"/>
      <w:b/>
      <w:bCs/>
      <w:lang w:eastAsia="en-US"/>
    </w:rPr>
  </w:style>
  <w:style w:type="paragraph" w:customStyle="1" w:styleId="ConsPlusNonformat">
    <w:name w:val="ConsPlusNonformat"/>
    <w:rsid w:val="00A67713"/>
    <w:pPr>
      <w:autoSpaceDE w:val="0"/>
      <w:autoSpaceDN w:val="0"/>
      <w:adjustRightInd w:val="0"/>
    </w:pPr>
    <w:rPr>
      <w:rFonts w:ascii="Courier New" w:hAnsi="Courier New" w:cs="Courier New"/>
      <w:lang w:eastAsia="en-US"/>
    </w:rPr>
  </w:style>
  <w:style w:type="paragraph" w:styleId="a3">
    <w:name w:val="Plain Text"/>
    <w:basedOn w:val="a"/>
    <w:link w:val="a4"/>
    <w:rsid w:val="00841340"/>
    <w:pPr>
      <w:jc w:val="left"/>
    </w:pPr>
    <w:rPr>
      <w:rFonts w:ascii="Courier New" w:eastAsia="Times New Roman" w:hAnsi="Courier New"/>
      <w:sz w:val="20"/>
      <w:szCs w:val="20"/>
    </w:rPr>
  </w:style>
  <w:style w:type="character" w:customStyle="1" w:styleId="a4">
    <w:name w:val="Текст Знак"/>
    <w:link w:val="a3"/>
    <w:rsid w:val="00841340"/>
    <w:rPr>
      <w:rFonts w:ascii="Courier New" w:eastAsia="Times New Roman" w:hAnsi="Courier New"/>
    </w:rPr>
  </w:style>
  <w:style w:type="paragraph" w:customStyle="1" w:styleId="1">
    <w:name w:val="Название1"/>
    <w:basedOn w:val="a"/>
    <w:rsid w:val="00E10A48"/>
    <w:pPr>
      <w:spacing w:before="240" w:after="240"/>
      <w:ind w:right="2268"/>
      <w:jc w:val="left"/>
    </w:pPr>
    <w:rPr>
      <w:rFonts w:ascii="Times New Roman" w:eastAsia="Times New Roman" w:hAnsi="Times New Roman"/>
      <w:b/>
      <w:bCs/>
      <w:sz w:val="28"/>
      <w:szCs w:val="28"/>
      <w:lang w:eastAsia="ru-RU"/>
    </w:rPr>
  </w:style>
  <w:style w:type="paragraph" w:customStyle="1" w:styleId="titlep">
    <w:name w:val="titlep"/>
    <w:basedOn w:val="a"/>
    <w:rsid w:val="00E10A48"/>
    <w:pPr>
      <w:spacing w:before="240" w:after="240"/>
      <w:jc w:val="center"/>
    </w:pPr>
    <w:rPr>
      <w:rFonts w:ascii="Times New Roman" w:eastAsia="Times New Roman" w:hAnsi="Times New Roman"/>
      <w:b/>
      <w:bCs/>
      <w:sz w:val="24"/>
      <w:szCs w:val="24"/>
      <w:lang w:eastAsia="ru-RU"/>
    </w:rPr>
  </w:style>
  <w:style w:type="paragraph" w:customStyle="1" w:styleId="point">
    <w:name w:val="point"/>
    <w:basedOn w:val="a"/>
    <w:rsid w:val="00E10A48"/>
    <w:pPr>
      <w:ind w:firstLine="567"/>
    </w:pPr>
    <w:rPr>
      <w:rFonts w:ascii="Times New Roman" w:eastAsia="Times New Roman" w:hAnsi="Times New Roman"/>
      <w:sz w:val="24"/>
      <w:szCs w:val="24"/>
      <w:lang w:eastAsia="ru-RU"/>
    </w:rPr>
  </w:style>
  <w:style w:type="paragraph" w:customStyle="1" w:styleId="underpoint">
    <w:name w:val="underpoint"/>
    <w:basedOn w:val="a"/>
    <w:rsid w:val="00E10A48"/>
    <w:pPr>
      <w:ind w:firstLine="567"/>
    </w:pPr>
    <w:rPr>
      <w:rFonts w:ascii="Times New Roman" w:eastAsia="Times New Roman" w:hAnsi="Times New Roman"/>
      <w:sz w:val="24"/>
      <w:szCs w:val="24"/>
      <w:lang w:eastAsia="ru-RU"/>
    </w:rPr>
  </w:style>
  <w:style w:type="paragraph" w:customStyle="1" w:styleId="preamble">
    <w:name w:val="preamble"/>
    <w:basedOn w:val="a"/>
    <w:rsid w:val="00E10A48"/>
    <w:pPr>
      <w:ind w:firstLine="567"/>
    </w:pPr>
    <w:rPr>
      <w:rFonts w:ascii="Times New Roman" w:eastAsia="Times New Roman" w:hAnsi="Times New Roman"/>
      <w:sz w:val="24"/>
      <w:szCs w:val="24"/>
      <w:lang w:eastAsia="ru-RU"/>
    </w:rPr>
  </w:style>
  <w:style w:type="paragraph" w:customStyle="1" w:styleId="table10">
    <w:name w:val="table10"/>
    <w:basedOn w:val="a"/>
    <w:rsid w:val="00E10A48"/>
    <w:pPr>
      <w:jc w:val="left"/>
    </w:pPr>
    <w:rPr>
      <w:rFonts w:ascii="Times New Roman" w:eastAsia="Times New Roman" w:hAnsi="Times New Roman"/>
      <w:sz w:val="20"/>
      <w:szCs w:val="20"/>
      <w:lang w:eastAsia="ru-RU"/>
    </w:rPr>
  </w:style>
  <w:style w:type="paragraph" w:customStyle="1" w:styleId="append">
    <w:name w:val="append"/>
    <w:basedOn w:val="a"/>
    <w:rsid w:val="00E10A48"/>
    <w:pPr>
      <w:jc w:val="left"/>
    </w:pPr>
    <w:rPr>
      <w:rFonts w:ascii="Times New Roman" w:eastAsia="Times New Roman" w:hAnsi="Times New Roman"/>
      <w:sz w:val="30"/>
      <w:szCs w:val="30"/>
      <w:lang w:eastAsia="ru-RU"/>
    </w:rPr>
  </w:style>
  <w:style w:type="paragraph" w:customStyle="1" w:styleId="append1">
    <w:name w:val="append1"/>
    <w:basedOn w:val="a"/>
    <w:rsid w:val="00E10A48"/>
    <w:pPr>
      <w:spacing w:after="28"/>
      <w:jc w:val="left"/>
    </w:pPr>
    <w:rPr>
      <w:rFonts w:ascii="Times New Roman" w:eastAsia="Times New Roman" w:hAnsi="Times New Roman"/>
      <w:sz w:val="30"/>
      <w:szCs w:val="30"/>
      <w:lang w:eastAsia="ru-RU"/>
    </w:rPr>
  </w:style>
  <w:style w:type="paragraph" w:customStyle="1" w:styleId="newncpi">
    <w:name w:val="newncpi"/>
    <w:basedOn w:val="a"/>
    <w:rsid w:val="00E10A48"/>
    <w:pPr>
      <w:ind w:firstLine="567"/>
    </w:pPr>
    <w:rPr>
      <w:rFonts w:ascii="Times New Roman" w:eastAsia="Times New Roman" w:hAnsi="Times New Roman"/>
      <w:sz w:val="24"/>
      <w:szCs w:val="24"/>
      <w:lang w:eastAsia="ru-RU"/>
    </w:rPr>
  </w:style>
  <w:style w:type="paragraph" w:customStyle="1" w:styleId="newncpi0">
    <w:name w:val="newncpi0"/>
    <w:basedOn w:val="a"/>
    <w:rsid w:val="00E10A48"/>
    <w:rPr>
      <w:rFonts w:ascii="Times New Roman" w:eastAsia="Times New Roman" w:hAnsi="Times New Roman"/>
      <w:sz w:val="24"/>
      <w:szCs w:val="24"/>
      <w:lang w:eastAsia="ru-RU"/>
    </w:rPr>
  </w:style>
  <w:style w:type="paragraph" w:customStyle="1" w:styleId="edizmeren">
    <w:name w:val="edizmeren"/>
    <w:basedOn w:val="a"/>
    <w:rsid w:val="00E10A48"/>
    <w:pPr>
      <w:jc w:val="right"/>
    </w:pPr>
    <w:rPr>
      <w:rFonts w:ascii="Times New Roman" w:eastAsia="Times New Roman" w:hAnsi="Times New Roman"/>
      <w:sz w:val="20"/>
      <w:szCs w:val="20"/>
      <w:lang w:eastAsia="ru-RU"/>
    </w:rPr>
  </w:style>
  <w:style w:type="character" w:customStyle="1" w:styleId="name">
    <w:name w:val="name"/>
    <w:rsid w:val="00E10A48"/>
    <w:rPr>
      <w:rFonts w:ascii="Times New Roman" w:hAnsi="Times New Roman" w:cs="Times New Roman" w:hint="default"/>
      <w:caps/>
    </w:rPr>
  </w:style>
  <w:style w:type="character" w:customStyle="1" w:styleId="promulgator">
    <w:name w:val="promulgator"/>
    <w:rsid w:val="00E10A48"/>
    <w:rPr>
      <w:rFonts w:ascii="Times New Roman" w:hAnsi="Times New Roman" w:cs="Times New Roman" w:hint="default"/>
      <w:caps/>
    </w:rPr>
  </w:style>
  <w:style w:type="character" w:customStyle="1" w:styleId="datepr">
    <w:name w:val="datepr"/>
    <w:rsid w:val="00E10A48"/>
    <w:rPr>
      <w:rFonts w:ascii="Times New Roman" w:hAnsi="Times New Roman" w:cs="Times New Roman" w:hint="default"/>
    </w:rPr>
  </w:style>
  <w:style w:type="character" w:customStyle="1" w:styleId="number">
    <w:name w:val="number"/>
    <w:rsid w:val="00E10A48"/>
    <w:rPr>
      <w:rFonts w:ascii="Times New Roman" w:hAnsi="Times New Roman" w:cs="Times New Roman" w:hint="default"/>
    </w:rPr>
  </w:style>
  <w:style w:type="character" w:customStyle="1" w:styleId="post">
    <w:name w:val="post"/>
    <w:rsid w:val="00E10A48"/>
    <w:rPr>
      <w:rFonts w:ascii="Times New Roman" w:hAnsi="Times New Roman" w:cs="Times New Roman" w:hint="default"/>
      <w:b/>
      <w:bCs/>
      <w:sz w:val="22"/>
      <w:szCs w:val="22"/>
    </w:rPr>
  </w:style>
  <w:style w:type="character" w:customStyle="1" w:styleId="pers">
    <w:name w:val="pers"/>
    <w:rsid w:val="00E10A48"/>
    <w:rPr>
      <w:rFonts w:ascii="Times New Roman" w:hAnsi="Times New Roman" w:cs="Times New Roman" w:hint="default"/>
      <w:b/>
      <w:bCs/>
      <w:sz w:val="22"/>
      <w:szCs w:val="22"/>
    </w:rPr>
  </w:style>
  <w:style w:type="paragraph" w:customStyle="1" w:styleId="10">
    <w:name w:val="1 Знак Знак Знак"/>
    <w:basedOn w:val="a"/>
    <w:autoRedefine/>
    <w:rsid w:val="00E10A48"/>
    <w:pPr>
      <w:autoSpaceDE w:val="0"/>
      <w:autoSpaceDN w:val="0"/>
      <w:adjustRightInd w:val="0"/>
      <w:jc w:val="left"/>
    </w:pPr>
    <w:rPr>
      <w:rFonts w:ascii="Arial" w:eastAsia="Times New Roman" w:hAnsi="Arial" w:cs="Arial"/>
      <w:sz w:val="20"/>
      <w:szCs w:val="20"/>
      <w:lang w:val="en-ZA" w:eastAsia="en-ZA"/>
    </w:rPr>
  </w:style>
  <w:style w:type="paragraph" w:styleId="a5">
    <w:name w:val="footer"/>
    <w:basedOn w:val="a"/>
    <w:rsid w:val="00E10A48"/>
    <w:pPr>
      <w:tabs>
        <w:tab w:val="center" w:pos="4677"/>
        <w:tab w:val="right" w:pos="9355"/>
      </w:tabs>
      <w:jc w:val="left"/>
    </w:pPr>
    <w:rPr>
      <w:rFonts w:ascii="Times New Roman" w:eastAsia="Times New Roman" w:hAnsi="Times New Roman"/>
      <w:sz w:val="30"/>
      <w:szCs w:val="30"/>
      <w:lang w:eastAsia="ru-RU"/>
    </w:rPr>
  </w:style>
  <w:style w:type="paragraph" w:styleId="a6">
    <w:name w:val="List Paragraph"/>
    <w:basedOn w:val="a"/>
    <w:qFormat/>
    <w:rsid w:val="00E10A48"/>
    <w:pPr>
      <w:spacing w:after="200" w:line="276" w:lineRule="auto"/>
      <w:ind w:left="720"/>
      <w:contextualSpacing/>
      <w:jc w:val="left"/>
    </w:pPr>
    <w:rPr>
      <w:rFonts w:ascii="Times New Roman" w:eastAsia="Times New Roman" w:hAnsi="Times New Roman"/>
      <w:sz w:val="30"/>
      <w:szCs w:val="30"/>
      <w:lang w:eastAsia="ru-RU"/>
    </w:rPr>
  </w:style>
  <w:style w:type="paragraph" w:styleId="a7">
    <w:name w:val="header"/>
    <w:basedOn w:val="a"/>
    <w:rsid w:val="00E10A48"/>
    <w:pPr>
      <w:tabs>
        <w:tab w:val="center" w:pos="4677"/>
        <w:tab w:val="right" w:pos="9355"/>
      </w:tabs>
      <w:spacing w:after="200" w:line="276" w:lineRule="auto"/>
      <w:jc w:val="left"/>
    </w:pPr>
    <w:rPr>
      <w:rFonts w:ascii="Times New Roman" w:hAnsi="Times New Roman"/>
      <w:sz w:val="30"/>
      <w:szCs w:val="30"/>
    </w:rPr>
  </w:style>
  <w:style w:type="character" w:styleId="a8">
    <w:name w:val="page number"/>
    <w:basedOn w:val="a0"/>
    <w:rsid w:val="00E10A48"/>
  </w:style>
  <w:style w:type="paragraph" w:styleId="a9">
    <w:name w:val="Balloon Text"/>
    <w:basedOn w:val="a"/>
    <w:semiHidden/>
    <w:rsid w:val="004B0271"/>
    <w:rPr>
      <w:rFonts w:ascii="Tahoma" w:hAnsi="Tahoma" w:cs="Tahoma"/>
      <w:sz w:val="16"/>
      <w:szCs w:val="16"/>
    </w:rPr>
  </w:style>
  <w:style w:type="table" w:styleId="aa">
    <w:name w:val="Table Grid"/>
    <w:basedOn w:val="a1"/>
    <w:rsid w:val="007B663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ocument Map"/>
    <w:basedOn w:val="a"/>
    <w:semiHidden/>
    <w:rsid w:val="001A323C"/>
    <w:pPr>
      <w:shd w:val="clear" w:color="auto" w:fill="000080"/>
    </w:pPr>
    <w:rPr>
      <w:rFonts w:ascii="Tahoma" w:hAnsi="Tahoma" w:cs="Tahoma"/>
      <w:sz w:val="20"/>
      <w:szCs w:val="20"/>
    </w:rPr>
  </w:style>
  <w:style w:type="paragraph" w:customStyle="1" w:styleId="111">
    <w:name w:val="1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1 Знак Знак Знак Знак"/>
    <w:basedOn w:val="a"/>
    <w:autoRedefine/>
    <w:rsid w:val="00563CB6"/>
    <w:pPr>
      <w:autoSpaceDE w:val="0"/>
      <w:autoSpaceDN w:val="0"/>
      <w:adjustRightInd w:val="0"/>
      <w:jc w:val="left"/>
    </w:pPr>
    <w:rPr>
      <w:rFonts w:ascii="Arial" w:eastAsia="Times New Roman" w:hAnsi="Arial" w:cs="Arial"/>
      <w:sz w:val="20"/>
      <w:szCs w:val="20"/>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639967">
      <w:bodyDiv w:val="1"/>
      <w:marLeft w:val="0"/>
      <w:marRight w:val="0"/>
      <w:marTop w:val="0"/>
      <w:marBottom w:val="0"/>
      <w:divBdr>
        <w:top w:val="none" w:sz="0" w:space="0" w:color="auto"/>
        <w:left w:val="none" w:sz="0" w:space="0" w:color="auto"/>
        <w:bottom w:val="none" w:sz="0" w:space="0" w:color="auto"/>
        <w:right w:val="none" w:sz="0" w:space="0" w:color="auto"/>
      </w:divBdr>
    </w:div>
    <w:div w:id="105581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AAC9FD-F199-45B0-9092-A0F5327B7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4258</Words>
  <Characters>24275</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ЛЕЛЬЧИЦКИЙ РАЙОННЫЙ</vt:lpstr>
    </vt:vector>
  </TitlesOfParts>
  <Company>Организация</Company>
  <LinksUpToDate>false</LinksUpToDate>
  <CharactersWithSpaces>28477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ЛЕЛЬЧИЦКИЙ РАЙОННЫЙ</dc:title>
  <dc:creator>Имя</dc:creator>
  <cp:lastModifiedBy>User</cp:lastModifiedBy>
  <cp:revision>2</cp:revision>
  <cp:lastPrinted>2019-02-11T12:23:00Z</cp:lastPrinted>
  <dcterms:created xsi:type="dcterms:W3CDTF">2019-02-20T10:44:00Z</dcterms:created>
  <dcterms:modified xsi:type="dcterms:W3CDTF">2019-02-20T10:44:00Z</dcterms:modified>
</cp:coreProperties>
</file>